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3525BC" w14:textId="3375C6A9" w:rsidR="00075D88" w:rsidRPr="00BF44B9" w:rsidRDefault="00075D88" w:rsidP="00EC4F52">
      <w:pPr>
        <w:rPr>
          <w:rFonts w:ascii="Gill Sans MT" w:hAnsi="Gill Sans MT"/>
          <w:sz w:val="32"/>
          <w:szCs w:val="32"/>
        </w:rPr>
      </w:pPr>
    </w:p>
    <w:tbl>
      <w:tblPr>
        <w:tblStyle w:val="TableGrid"/>
        <w:tblW w:w="10061" w:type="dxa"/>
        <w:jc w:val="center"/>
        <w:tblLook w:val="04A0" w:firstRow="1" w:lastRow="0" w:firstColumn="1" w:lastColumn="0" w:noHBand="0" w:noVBand="1"/>
      </w:tblPr>
      <w:tblGrid>
        <w:gridCol w:w="829"/>
        <w:gridCol w:w="1306"/>
        <w:gridCol w:w="1416"/>
        <w:gridCol w:w="1072"/>
        <w:gridCol w:w="2145"/>
        <w:gridCol w:w="1651"/>
        <w:gridCol w:w="1642"/>
      </w:tblGrid>
      <w:tr w:rsidR="001D3F1E" w14:paraId="33C86341" w14:textId="188121D1" w:rsidTr="0021425E">
        <w:trPr>
          <w:trHeight w:val="238"/>
          <w:jc w:val="center"/>
        </w:trPr>
        <w:tc>
          <w:tcPr>
            <w:tcW w:w="879" w:type="dxa"/>
          </w:tcPr>
          <w:p w14:paraId="3FA8D30D" w14:textId="18AE6636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Sr. No.</w:t>
            </w:r>
          </w:p>
        </w:tc>
        <w:tc>
          <w:tcPr>
            <w:tcW w:w="1352" w:type="dxa"/>
          </w:tcPr>
          <w:p w14:paraId="4AB56600" w14:textId="38B1BBC4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Nutrient</w:t>
            </w:r>
          </w:p>
        </w:tc>
        <w:tc>
          <w:tcPr>
            <w:tcW w:w="1456" w:type="dxa"/>
          </w:tcPr>
          <w:p w14:paraId="2C16E465" w14:textId="024D0EFD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Magruder</w:t>
            </w:r>
          </w:p>
        </w:tc>
        <w:tc>
          <w:tcPr>
            <w:tcW w:w="1151" w:type="dxa"/>
          </w:tcPr>
          <w:p w14:paraId="0544BABB" w14:textId="2BB53D91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VAN</w:t>
            </w:r>
          </w:p>
        </w:tc>
        <w:tc>
          <w:tcPr>
            <w:tcW w:w="1680" w:type="dxa"/>
          </w:tcPr>
          <w:p w14:paraId="38BC48B6" w14:textId="727A987F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Method</w:t>
            </w:r>
          </w:p>
        </w:tc>
        <w:tc>
          <w:tcPr>
            <w:tcW w:w="1784" w:type="dxa"/>
          </w:tcPr>
          <w:p w14:paraId="2A3E5179" w14:textId="19F33142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Analyst</w:t>
            </w:r>
          </w:p>
        </w:tc>
        <w:tc>
          <w:tcPr>
            <w:tcW w:w="1759" w:type="dxa"/>
          </w:tcPr>
          <w:p w14:paraId="2CFB1369" w14:textId="129F9D16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Register #</w:t>
            </w:r>
          </w:p>
        </w:tc>
      </w:tr>
      <w:tr w:rsidR="001D3F1E" w14:paraId="2BC87309" w14:textId="37247DBC" w:rsidTr="0021425E">
        <w:trPr>
          <w:trHeight w:val="238"/>
          <w:jc w:val="center"/>
        </w:trPr>
        <w:tc>
          <w:tcPr>
            <w:tcW w:w="879" w:type="dxa"/>
          </w:tcPr>
          <w:p w14:paraId="47855929" w14:textId="1D86FEEA" w:rsidR="00FC7B99" w:rsidRPr="00400CC8" w:rsidRDefault="002B3D9E" w:rsidP="007920A2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1</w:t>
            </w:r>
          </w:p>
        </w:tc>
        <w:tc>
          <w:tcPr>
            <w:tcW w:w="1352" w:type="dxa"/>
          </w:tcPr>
          <w:p w14:paraId="61BA4C8A" w14:textId="386F0C09" w:rsidR="00FC7B99" w:rsidRPr="002B3D9E" w:rsidRDefault="002B3D9E" w:rsidP="008E63D8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Mg</w:t>
            </w:r>
          </w:p>
        </w:tc>
        <w:tc>
          <w:tcPr>
            <w:tcW w:w="1456" w:type="dxa"/>
          </w:tcPr>
          <w:p w14:paraId="43173162" w14:textId="4E491141" w:rsidR="00FC7B99" w:rsidRPr="00400CC8" w:rsidRDefault="002B3D9E" w:rsidP="008E63D8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1.3</w:t>
            </w:r>
          </w:p>
        </w:tc>
        <w:tc>
          <w:tcPr>
            <w:tcW w:w="1151" w:type="dxa"/>
          </w:tcPr>
          <w:p w14:paraId="6BCE61FA" w14:textId="39C020ED" w:rsidR="00FC7B99" w:rsidRPr="00400CC8" w:rsidRDefault="002B3D9E" w:rsidP="008E63D8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2.06</w:t>
            </w:r>
          </w:p>
        </w:tc>
        <w:tc>
          <w:tcPr>
            <w:tcW w:w="1680" w:type="dxa"/>
          </w:tcPr>
          <w:p w14:paraId="6791AACE" w14:textId="4C9291AB" w:rsidR="00FC7B99" w:rsidRPr="00400CC8" w:rsidRDefault="002B3D9E" w:rsidP="008E63D8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Titration</w:t>
            </w:r>
          </w:p>
        </w:tc>
        <w:tc>
          <w:tcPr>
            <w:tcW w:w="1784" w:type="dxa"/>
          </w:tcPr>
          <w:p w14:paraId="5A528BC2" w14:textId="56415A2A" w:rsidR="00FC7B99" w:rsidRPr="00400CC8" w:rsidRDefault="002B3D9E" w:rsidP="008E63D8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Asif</w:t>
            </w:r>
          </w:p>
        </w:tc>
        <w:tc>
          <w:tcPr>
            <w:tcW w:w="1759" w:type="dxa"/>
          </w:tcPr>
          <w:p w14:paraId="0DF85FEE" w14:textId="690AD751" w:rsidR="00FC7B99" w:rsidRPr="00400CC8" w:rsidRDefault="002B3D9E" w:rsidP="008E63D8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66</w:t>
            </w:r>
          </w:p>
        </w:tc>
      </w:tr>
      <w:tr w:rsidR="001D3F1E" w14:paraId="512FBDD4" w14:textId="0C84DDA5" w:rsidTr="0021425E">
        <w:trPr>
          <w:trHeight w:val="204"/>
          <w:jc w:val="center"/>
        </w:trPr>
        <w:tc>
          <w:tcPr>
            <w:tcW w:w="879" w:type="dxa"/>
          </w:tcPr>
          <w:p w14:paraId="2994755A" w14:textId="41A87A69" w:rsidR="00FC7B99" w:rsidRPr="00F80F46" w:rsidRDefault="00501B2B" w:rsidP="00F80F46">
            <w:pPr>
              <w:jc w:val="center"/>
            </w:pPr>
            <w:r>
              <w:t>2</w:t>
            </w:r>
          </w:p>
        </w:tc>
        <w:tc>
          <w:tcPr>
            <w:tcW w:w="1352" w:type="dxa"/>
          </w:tcPr>
          <w:p w14:paraId="3F66D523" w14:textId="1B353BFC" w:rsidR="00FC7B99" w:rsidRPr="00501B2B" w:rsidRDefault="00501B2B" w:rsidP="008E63D8">
            <w:pPr>
              <w:jc w:val="center"/>
            </w:pPr>
            <w:r>
              <w:t>NO</w:t>
            </w:r>
            <w:r>
              <w:rPr>
                <w:vertAlign w:val="subscript"/>
              </w:rPr>
              <w:t xml:space="preserve">3 </w:t>
            </w:r>
            <w:r>
              <w:t>N</w:t>
            </w:r>
          </w:p>
        </w:tc>
        <w:tc>
          <w:tcPr>
            <w:tcW w:w="1456" w:type="dxa"/>
          </w:tcPr>
          <w:p w14:paraId="670B7894" w14:textId="246C08BC" w:rsidR="00FC7B99" w:rsidRPr="001C174D" w:rsidRDefault="00501B2B" w:rsidP="008E63D8">
            <w:pPr>
              <w:jc w:val="center"/>
            </w:pPr>
            <w:r>
              <w:t>6.7</w:t>
            </w:r>
          </w:p>
        </w:tc>
        <w:tc>
          <w:tcPr>
            <w:tcW w:w="1151" w:type="dxa"/>
          </w:tcPr>
          <w:p w14:paraId="3E1DAFF1" w14:textId="17173F1E" w:rsidR="00FC7B99" w:rsidRPr="001C174D" w:rsidRDefault="00501B2B" w:rsidP="008E63D8">
            <w:pPr>
              <w:jc w:val="center"/>
            </w:pPr>
            <w:r>
              <w:t>6.59</w:t>
            </w:r>
          </w:p>
        </w:tc>
        <w:tc>
          <w:tcPr>
            <w:tcW w:w="1680" w:type="dxa"/>
          </w:tcPr>
          <w:p w14:paraId="13F372CA" w14:textId="48B1BC93" w:rsidR="00FC7B99" w:rsidRPr="001C174D" w:rsidRDefault="00501B2B" w:rsidP="008E63D8">
            <w:pPr>
              <w:jc w:val="center"/>
            </w:pPr>
            <w:r>
              <w:t>UV VIS Spectrophotometer</w:t>
            </w:r>
          </w:p>
        </w:tc>
        <w:tc>
          <w:tcPr>
            <w:tcW w:w="1784" w:type="dxa"/>
          </w:tcPr>
          <w:p w14:paraId="7D8778BC" w14:textId="0EE56621" w:rsidR="00FC7B99" w:rsidRPr="001C174D" w:rsidRDefault="00501B2B" w:rsidP="008E63D8">
            <w:pPr>
              <w:jc w:val="center"/>
            </w:pPr>
            <w:r>
              <w:t>Asif</w:t>
            </w:r>
          </w:p>
        </w:tc>
        <w:tc>
          <w:tcPr>
            <w:tcW w:w="1759" w:type="dxa"/>
          </w:tcPr>
          <w:p w14:paraId="6037AE8C" w14:textId="36B01691" w:rsidR="00FC7B99" w:rsidRPr="001C174D" w:rsidRDefault="00501B2B" w:rsidP="008E63D8">
            <w:pPr>
              <w:jc w:val="center"/>
            </w:pPr>
            <w:r>
              <w:t>67</w:t>
            </w:r>
          </w:p>
        </w:tc>
      </w:tr>
      <w:tr w:rsidR="001D3F1E" w14:paraId="5E352E0F" w14:textId="5330261F" w:rsidTr="0021425E">
        <w:trPr>
          <w:trHeight w:val="194"/>
          <w:jc w:val="center"/>
        </w:trPr>
        <w:tc>
          <w:tcPr>
            <w:tcW w:w="879" w:type="dxa"/>
          </w:tcPr>
          <w:p w14:paraId="2F925FD5" w14:textId="562C9F45" w:rsidR="00FC7B99" w:rsidRPr="00F80F46" w:rsidRDefault="00FC7B99" w:rsidP="00F80F46">
            <w:pPr>
              <w:jc w:val="center"/>
            </w:pPr>
          </w:p>
        </w:tc>
        <w:tc>
          <w:tcPr>
            <w:tcW w:w="1352" w:type="dxa"/>
          </w:tcPr>
          <w:p w14:paraId="1D7344D9" w14:textId="3AA7E5EE" w:rsidR="00FC7B99" w:rsidRPr="0006322F" w:rsidRDefault="00FC7B99" w:rsidP="008E63D8">
            <w:pPr>
              <w:jc w:val="center"/>
              <w:rPr>
                <w:vertAlign w:val="subscript"/>
              </w:rPr>
            </w:pPr>
          </w:p>
        </w:tc>
        <w:tc>
          <w:tcPr>
            <w:tcW w:w="1456" w:type="dxa"/>
          </w:tcPr>
          <w:p w14:paraId="6A2503D5" w14:textId="44BA5050" w:rsidR="00FC7B99" w:rsidRPr="001C174D" w:rsidRDefault="00FC7B99" w:rsidP="008E63D8">
            <w:pPr>
              <w:jc w:val="center"/>
            </w:pPr>
          </w:p>
        </w:tc>
        <w:tc>
          <w:tcPr>
            <w:tcW w:w="1151" w:type="dxa"/>
          </w:tcPr>
          <w:p w14:paraId="2910FBC4" w14:textId="2D5C306B" w:rsidR="00FC7B99" w:rsidRPr="001A77A8" w:rsidRDefault="00FC7B99" w:rsidP="008E63D8">
            <w:pPr>
              <w:jc w:val="center"/>
            </w:pPr>
          </w:p>
        </w:tc>
        <w:tc>
          <w:tcPr>
            <w:tcW w:w="1680" w:type="dxa"/>
          </w:tcPr>
          <w:p w14:paraId="0B974B93" w14:textId="4BE86449" w:rsidR="00FC7B99" w:rsidRPr="0006322F" w:rsidRDefault="00FC7B99" w:rsidP="008E63D8">
            <w:pPr>
              <w:jc w:val="center"/>
            </w:pPr>
          </w:p>
        </w:tc>
        <w:tc>
          <w:tcPr>
            <w:tcW w:w="1784" w:type="dxa"/>
          </w:tcPr>
          <w:p w14:paraId="463AF0D0" w14:textId="00294FD6" w:rsidR="00FC7B99" w:rsidRPr="001C174D" w:rsidRDefault="00FC7B99" w:rsidP="008E63D8">
            <w:pPr>
              <w:jc w:val="center"/>
            </w:pPr>
          </w:p>
        </w:tc>
        <w:tc>
          <w:tcPr>
            <w:tcW w:w="1759" w:type="dxa"/>
          </w:tcPr>
          <w:p w14:paraId="7933575D" w14:textId="539E6F86" w:rsidR="00FC7B99" w:rsidRPr="001C174D" w:rsidRDefault="00FC7B99" w:rsidP="008E63D8">
            <w:pPr>
              <w:jc w:val="center"/>
            </w:pPr>
          </w:p>
        </w:tc>
      </w:tr>
      <w:tr w:rsidR="001D3F1E" w14:paraId="76482563" w14:textId="41AB7E66" w:rsidTr="0021425E">
        <w:trPr>
          <w:trHeight w:val="194"/>
          <w:jc w:val="center"/>
        </w:trPr>
        <w:tc>
          <w:tcPr>
            <w:tcW w:w="879" w:type="dxa"/>
          </w:tcPr>
          <w:p w14:paraId="3934CEC4" w14:textId="7F0D3854" w:rsidR="00FC7B99" w:rsidRPr="008E63D8" w:rsidRDefault="00FC7B99" w:rsidP="00F80F46">
            <w:pPr>
              <w:jc w:val="center"/>
            </w:pPr>
          </w:p>
        </w:tc>
        <w:tc>
          <w:tcPr>
            <w:tcW w:w="1352" w:type="dxa"/>
          </w:tcPr>
          <w:p w14:paraId="39ECFC76" w14:textId="1CAB9F5B" w:rsidR="00FC7B99" w:rsidRPr="008E63D8" w:rsidRDefault="00FC7B99" w:rsidP="008E63D8">
            <w:pPr>
              <w:jc w:val="center"/>
            </w:pPr>
          </w:p>
        </w:tc>
        <w:tc>
          <w:tcPr>
            <w:tcW w:w="1456" w:type="dxa"/>
          </w:tcPr>
          <w:p w14:paraId="539E0ABD" w14:textId="1BC982CC" w:rsidR="00FC7B99" w:rsidRPr="008E63D8" w:rsidRDefault="00FC7B99" w:rsidP="008E63D8">
            <w:pPr>
              <w:jc w:val="center"/>
            </w:pPr>
          </w:p>
        </w:tc>
        <w:tc>
          <w:tcPr>
            <w:tcW w:w="1151" w:type="dxa"/>
          </w:tcPr>
          <w:p w14:paraId="710EE6A0" w14:textId="632EF713" w:rsidR="00FC7B99" w:rsidRPr="00042C1D" w:rsidRDefault="00FC7B99" w:rsidP="008E63D8">
            <w:pPr>
              <w:jc w:val="center"/>
            </w:pPr>
          </w:p>
        </w:tc>
        <w:tc>
          <w:tcPr>
            <w:tcW w:w="1680" w:type="dxa"/>
          </w:tcPr>
          <w:p w14:paraId="63B26C87" w14:textId="3383D27E" w:rsidR="00FC7B99" w:rsidRPr="008E63D8" w:rsidRDefault="00FC7B99" w:rsidP="008E63D8">
            <w:pPr>
              <w:jc w:val="center"/>
            </w:pPr>
          </w:p>
        </w:tc>
        <w:tc>
          <w:tcPr>
            <w:tcW w:w="1784" w:type="dxa"/>
          </w:tcPr>
          <w:p w14:paraId="4EFA602B" w14:textId="215E237A" w:rsidR="00FC7B99" w:rsidRPr="008E63D8" w:rsidRDefault="00FC7B99" w:rsidP="008E63D8">
            <w:pPr>
              <w:jc w:val="center"/>
            </w:pPr>
          </w:p>
        </w:tc>
        <w:tc>
          <w:tcPr>
            <w:tcW w:w="1759" w:type="dxa"/>
          </w:tcPr>
          <w:p w14:paraId="6B1CF362" w14:textId="08E702AC" w:rsidR="00FC7B99" w:rsidRPr="008E63D8" w:rsidRDefault="00FC7B99" w:rsidP="008E63D8">
            <w:pPr>
              <w:jc w:val="center"/>
            </w:pPr>
          </w:p>
        </w:tc>
      </w:tr>
      <w:tr w:rsidR="001D3F1E" w14:paraId="7CB5B44B" w14:textId="50B1D8C2" w:rsidTr="0021425E">
        <w:trPr>
          <w:trHeight w:val="194"/>
          <w:jc w:val="center"/>
        </w:trPr>
        <w:tc>
          <w:tcPr>
            <w:tcW w:w="879" w:type="dxa"/>
          </w:tcPr>
          <w:p w14:paraId="48CF4A04" w14:textId="50FB2EC3" w:rsidR="00FC7B99" w:rsidRPr="0006322F" w:rsidRDefault="00FC7B99" w:rsidP="00EA19F1">
            <w:pPr>
              <w:jc w:val="center"/>
            </w:pPr>
          </w:p>
        </w:tc>
        <w:tc>
          <w:tcPr>
            <w:tcW w:w="1352" w:type="dxa"/>
          </w:tcPr>
          <w:p w14:paraId="53574974" w14:textId="49F82DA0" w:rsidR="00FC7B99" w:rsidRPr="0006322F" w:rsidRDefault="00FC7B99" w:rsidP="00EA19F1">
            <w:pPr>
              <w:jc w:val="center"/>
            </w:pPr>
          </w:p>
        </w:tc>
        <w:tc>
          <w:tcPr>
            <w:tcW w:w="1456" w:type="dxa"/>
          </w:tcPr>
          <w:p w14:paraId="56A9C45A" w14:textId="7ED4EF95" w:rsidR="00FC7B99" w:rsidRPr="0006322F" w:rsidRDefault="00FC7B99" w:rsidP="00EA19F1">
            <w:pPr>
              <w:jc w:val="center"/>
            </w:pPr>
          </w:p>
        </w:tc>
        <w:tc>
          <w:tcPr>
            <w:tcW w:w="1151" w:type="dxa"/>
          </w:tcPr>
          <w:p w14:paraId="49DE8909" w14:textId="7F6C7517" w:rsidR="00FC7B99" w:rsidRPr="0006322F" w:rsidRDefault="00FC7B99" w:rsidP="00EA19F1">
            <w:pPr>
              <w:jc w:val="center"/>
            </w:pPr>
          </w:p>
        </w:tc>
        <w:tc>
          <w:tcPr>
            <w:tcW w:w="1680" w:type="dxa"/>
          </w:tcPr>
          <w:p w14:paraId="793BFE06" w14:textId="50D4667C" w:rsidR="00FC7B99" w:rsidRPr="00034395" w:rsidRDefault="00FC7B99" w:rsidP="00EA19F1">
            <w:pPr>
              <w:jc w:val="center"/>
            </w:pPr>
          </w:p>
        </w:tc>
        <w:tc>
          <w:tcPr>
            <w:tcW w:w="1784" w:type="dxa"/>
          </w:tcPr>
          <w:p w14:paraId="0D8D31A1" w14:textId="083ABF95" w:rsidR="00FC7B99" w:rsidRPr="0006322F" w:rsidRDefault="00FC7B99" w:rsidP="00EA19F1">
            <w:pPr>
              <w:jc w:val="center"/>
            </w:pPr>
          </w:p>
        </w:tc>
        <w:tc>
          <w:tcPr>
            <w:tcW w:w="1759" w:type="dxa"/>
          </w:tcPr>
          <w:p w14:paraId="51D56284" w14:textId="3936D94A" w:rsidR="00FC7B99" w:rsidRPr="0006322F" w:rsidRDefault="00FC7B99" w:rsidP="00EA19F1">
            <w:pPr>
              <w:jc w:val="center"/>
            </w:pPr>
          </w:p>
        </w:tc>
      </w:tr>
      <w:tr w:rsidR="001D3F1E" w14:paraId="51CEE0D4" w14:textId="02314C35" w:rsidTr="0021425E">
        <w:trPr>
          <w:trHeight w:val="204"/>
          <w:jc w:val="center"/>
        </w:trPr>
        <w:tc>
          <w:tcPr>
            <w:tcW w:w="879" w:type="dxa"/>
          </w:tcPr>
          <w:p w14:paraId="61D29409" w14:textId="15634CD3" w:rsidR="00FC7B99" w:rsidRDefault="00FC7B99" w:rsidP="00A52658">
            <w:pPr>
              <w:jc w:val="center"/>
              <w:rPr>
                <w:rFonts w:ascii="Gill Sans MT" w:hAnsi="Gill Sans MT"/>
              </w:rPr>
            </w:pPr>
          </w:p>
        </w:tc>
        <w:tc>
          <w:tcPr>
            <w:tcW w:w="1352" w:type="dxa"/>
          </w:tcPr>
          <w:p w14:paraId="66860199" w14:textId="63282012" w:rsidR="00FC7B99" w:rsidRDefault="00FC7B99" w:rsidP="00A52658">
            <w:pPr>
              <w:jc w:val="center"/>
              <w:rPr>
                <w:rFonts w:ascii="Gill Sans MT" w:hAnsi="Gill Sans MT"/>
              </w:rPr>
            </w:pPr>
          </w:p>
        </w:tc>
        <w:tc>
          <w:tcPr>
            <w:tcW w:w="1456" w:type="dxa"/>
          </w:tcPr>
          <w:p w14:paraId="3DF82CBD" w14:textId="5B623F6D" w:rsidR="00FC7B99" w:rsidRDefault="00FC7B99" w:rsidP="00A52658">
            <w:pPr>
              <w:jc w:val="center"/>
              <w:rPr>
                <w:rFonts w:ascii="Gill Sans MT" w:hAnsi="Gill Sans MT"/>
              </w:rPr>
            </w:pPr>
          </w:p>
        </w:tc>
        <w:tc>
          <w:tcPr>
            <w:tcW w:w="1151" w:type="dxa"/>
          </w:tcPr>
          <w:p w14:paraId="74D9268C" w14:textId="2DEF9635" w:rsidR="00FC7B99" w:rsidRDefault="00FC7B99" w:rsidP="00A52658">
            <w:pPr>
              <w:jc w:val="center"/>
              <w:rPr>
                <w:rFonts w:ascii="Gill Sans MT" w:hAnsi="Gill Sans MT"/>
              </w:rPr>
            </w:pPr>
          </w:p>
        </w:tc>
        <w:tc>
          <w:tcPr>
            <w:tcW w:w="1680" w:type="dxa"/>
          </w:tcPr>
          <w:p w14:paraId="49A8CB89" w14:textId="18F2994B" w:rsidR="00FC7B99" w:rsidRDefault="00FC7B99" w:rsidP="00A52658">
            <w:pPr>
              <w:jc w:val="center"/>
              <w:rPr>
                <w:rFonts w:ascii="Gill Sans MT" w:hAnsi="Gill Sans MT"/>
              </w:rPr>
            </w:pPr>
          </w:p>
        </w:tc>
        <w:tc>
          <w:tcPr>
            <w:tcW w:w="1784" w:type="dxa"/>
          </w:tcPr>
          <w:p w14:paraId="6B951837" w14:textId="11202330" w:rsidR="00FC7B99" w:rsidRDefault="00FC7B99" w:rsidP="00A52658">
            <w:pPr>
              <w:jc w:val="center"/>
              <w:rPr>
                <w:rFonts w:ascii="Gill Sans MT" w:hAnsi="Gill Sans MT"/>
              </w:rPr>
            </w:pPr>
          </w:p>
        </w:tc>
        <w:tc>
          <w:tcPr>
            <w:tcW w:w="1759" w:type="dxa"/>
          </w:tcPr>
          <w:p w14:paraId="38453019" w14:textId="4F3DCE4C" w:rsidR="00FC7B99" w:rsidRDefault="00FC7B99" w:rsidP="00A52658">
            <w:pPr>
              <w:jc w:val="center"/>
              <w:rPr>
                <w:rFonts w:ascii="Gill Sans MT" w:hAnsi="Gill Sans MT"/>
              </w:rPr>
            </w:pPr>
          </w:p>
        </w:tc>
      </w:tr>
      <w:tr w:rsidR="001D3F1E" w14:paraId="7218DD7C" w14:textId="5152F451" w:rsidTr="0021425E">
        <w:trPr>
          <w:trHeight w:val="194"/>
          <w:jc w:val="center"/>
        </w:trPr>
        <w:tc>
          <w:tcPr>
            <w:tcW w:w="879" w:type="dxa"/>
          </w:tcPr>
          <w:p w14:paraId="0893FFC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52" w:type="dxa"/>
          </w:tcPr>
          <w:p w14:paraId="30C767A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456" w:type="dxa"/>
          </w:tcPr>
          <w:p w14:paraId="6CE14C8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51" w:type="dxa"/>
          </w:tcPr>
          <w:p w14:paraId="1A41105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80" w:type="dxa"/>
          </w:tcPr>
          <w:p w14:paraId="4D1B94E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4" w:type="dxa"/>
          </w:tcPr>
          <w:p w14:paraId="362CDCA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59" w:type="dxa"/>
          </w:tcPr>
          <w:p w14:paraId="7673B1F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1D3F1E" w14:paraId="706DE9C6" w14:textId="4F7F8289" w:rsidTr="0021425E">
        <w:trPr>
          <w:trHeight w:val="194"/>
          <w:jc w:val="center"/>
        </w:trPr>
        <w:tc>
          <w:tcPr>
            <w:tcW w:w="879" w:type="dxa"/>
          </w:tcPr>
          <w:p w14:paraId="3EF5C57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52" w:type="dxa"/>
          </w:tcPr>
          <w:p w14:paraId="75A499B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456" w:type="dxa"/>
          </w:tcPr>
          <w:p w14:paraId="46AA635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51" w:type="dxa"/>
          </w:tcPr>
          <w:p w14:paraId="11B0DFE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80" w:type="dxa"/>
          </w:tcPr>
          <w:p w14:paraId="4989C98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4" w:type="dxa"/>
          </w:tcPr>
          <w:p w14:paraId="4606080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59" w:type="dxa"/>
          </w:tcPr>
          <w:p w14:paraId="69BF9CF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1D3F1E" w14:paraId="4A9221DA" w14:textId="76F53F03" w:rsidTr="0021425E">
        <w:trPr>
          <w:trHeight w:val="194"/>
          <w:jc w:val="center"/>
        </w:trPr>
        <w:tc>
          <w:tcPr>
            <w:tcW w:w="879" w:type="dxa"/>
          </w:tcPr>
          <w:p w14:paraId="43AE41D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52" w:type="dxa"/>
          </w:tcPr>
          <w:p w14:paraId="0F20F17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456" w:type="dxa"/>
          </w:tcPr>
          <w:p w14:paraId="7DDCD8B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51" w:type="dxa"/>
          </w:tcPr>
          <w:p w14:paraId="1C73E1C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80" w:type="dxa"/>
          </w:tcPr>
          <w:p w14:paraId="24A9EA7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4" w:type="dxa"/>
          </w:tcPr>
          <w:p w14:paraId="25946FC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59" w:type="dxa"/>
          </w:tcPr>
          <w:p w14:paraId="397F586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1D3F1E" w14:paraId="4D6EC099" w14:textId="656EC95F" w:rsidTr="0021425E">
        <w:trPr>
          <w:trHeight w:val="194"/>
          <w:jc w:val="center"/>
        </w:trPr>
        <w:tc>
          <w:tcPr>
            <w:tcW w:w="879" w:type="dxa"/>
          </w:tcPr>
          <w:p w14:paraId="6329973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52" w:type="dxa"/>
          </w:tcPr>
          <w:p w14:paraId="4D9BE05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456" w:type="dxa"/>
          </w:tcPr>
          <w:p w14:paraId="6FFA59F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51" w:type="dxa"/>
          </w:tcPr>
          <w:p w14:paraId="725B772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80" w:type="dxa"/>
          </w:tcPr>
          <w:p w14:paraId="39F72C8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4" w:type="dxa"/>
          </w:tcPr>
          <w:p w14:paraId="5A74C9C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59" w:type="dxa"/>
          </w:tcPr>
          <w:p w14:paraId="6630219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1D3F1E" w14:paraId="5B717799" w14:textId="5F84B2A2" w:rsidTr="0021425E">
        <w:trPr>
          <w:trHeight w:val="204"/>
          <w:jc w:val="center"/>
        </w:trPr>
        <w:tc>
          <w:tcPr>
            <w:tcW w:w="879" w:type="dxa"/>
          </w:tcPr>
          <w:p w14:paraId="2CDF827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52" w:type="dxa"/>
          </w:tcPr>
          <w:p w14:paraId="159D547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456" w:type="dxa"/>
          </w:tcPr>
          <w:p w14:paraId="4FBD4FE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51" w:type="dxa"/>
          </w:tcPr>
          <w:p w14:paraId="2CAE935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80" w:type="dxa"/>
          </w:tcPr>
          <w:p w14:paraId="4056CB8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4" w:type="dxa"/>
          </w:tcPr>
          <w:p w14:paraId="5CCA642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59" w:type="dxa"/>
          </w:tcPr>
          <w:p w14:paraId="00C5CD7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1D3F1E" w14:paraId="7D2D9AC1" w14:textId="3F681530" w:rsidTr="0021425E">
        <w:trPr>
          <w:trHeight w:val="194"/>
          <w:jc w:val="center"/>
        </w:trPr>
        <w:tc>
          <w:tcPr>
            <w:tcW w:w="879" w:type="dxa"/>
          </w:tcPr>
          <w:p w14:paraId="2B06085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52" w:type="dxa"/>
          </w:tcPr>
          <w:p w14:paraId="217AD0B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456" w:type="dxa"/>
          </w:tcPr>
          <w:p w14:paraId="7FA4DD0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51" w:type="dxa"/>
          </w:tcPr>
          <w:p w14:paraId="72C067B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80" w:type="dxa"/>
          </w:tcPr>
          <w:p w14:paraId="5A58331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4" w:type="dxa"/>
          </w:tcPr>
          <w:p w14:paraId="04AD088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59" w:type="dxa"/>
          </w:tcPr>
          <w:p w14:paraId="1701ACC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1D3F1E" w14:paraId="361529E8" w14:textId="364F1C06" w:rsidTr="0021425E">
        <w:trPr>
          <w:trHeight w:val="194"/>
          <w:jc w:val="center"/>
        </w:trPr>
        <w:tc>
          <w:tcPr>
            <w:tcW w:w="879" w:type="dxa"/>
          </w:tcPr>
          <w:p w14:paraId="5996CB4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52" w:type="dxa"/>
          </w:tcPr>
          <w:p w14:paraId="09017C0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456" w:type="dxa"/>
          </w:tcPr>
          <w:p w14:paraId="18FFB71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51" w:type="dxa"/>
          </w:tcPr>
          <w:p w14:paraId="2520B19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80" w:type="dxa"/>
          </w:tcPr>
          <w:p w14:paraId="7249064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4" w:type="dxa"/>
          </w:tcPr>
          <w:p w14:paraId="7683B71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59" w:type="dxa"/>
          </w:tcPr>
          <w:p w14:paraId="13F2ED1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1D3F1E" w14:paraId="05FC781A" w14:textId="697D8BAD" w:rsidTr="0021425E">
        <w:trPr>
          <w:trHeight w:val="194"/>
          <w:jc w:val="center"/>
        </w:trPr>
        <w:tc>
          <w:tcPr>
            <w:tcW w:w="879" w:type="dxa"/>
          </w:tcPr>
          <w:p w14:paraId="64F576A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52" w:type="dxa"/>
          </w:tcPr>
          <w:p w14:paraId="37D6E36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456" w:type="dxa"/>
          </w:tcPr>
          <w:p w14:paraId="49DEB95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51" w:type="dxa"/>
          </w:tcPr>
          <w:p w14:paraId="007A018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80" w:type="dxa"/>
          </w:tcPr>
          <w:p w14:paraId="639A2CC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4" w:type="dxa"/>
          </w:tcPr>
          <w:p w14:paraId="2CB3BA3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59" w:type="dxa"/>
          </w:tcPr>
          <w:p w14:paraId="1064584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1D3F1E" w14:paraId="3F8F82F0" w14:textId="749B2289" w:rsidTr="0021425E">
        <w:trPr>
          <w:trHeight w:val="204"/>
          <w:jc w:val="center"/>
        </w:trPr>
        <w:tc>
          <w:tcPr>
            <w:tcW w:w="879" w:type="dxa"/>
          </w:tcPr>
          <w:p w14:paraId="41982AE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52" w:type="dxa"/>
          </w:tcPr>
          <w:p w14:paraId="05B3A9C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456" w:type="dxa"/>
          </w:tcPr>
          <w:p w14:paraId="58841AE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51" w:type="dxa"/>
          </w:tcPr>
          <w:p w14:paraId="5F097FF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80" w:type="dxa"/>
          </w:tcPr>
          <w:p w14:paraId="0A7FE5D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4" w:type="dxa"/>
          </w:tcPr>
          <w:p w14:paraId="67A1A6F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59" w:type="dxa"/>
          </w:tcPr>
          <w:p w14:paraId="7E88C8F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1D3F1E" w14:paraId="52274217" w14:textId="6091CA66" w:rsidTr="0021425E">
        <w:trPr>
          <w:trHeight w:val="194"/>
          <w:jc w:val="center"/>
        </w:trPr>
        <w:tc>
          <w:tcPr>
            <w:tcW w:w="879" w:type="dxa"/>
          </w:tcPr>
          <w:p w14:paraId="7F9EFAE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52" w:type="dxa"/>
          </w:tcPr>
          <w:p w14:paraId="110CD90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456" w:type="dxa"/>
          </w:tcPr>
          <w:p w14:paraId="34EE71F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51" w:type="dxa"/>
          </w:tcPr>
          <w:p w14:paraId="3A966F0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80" w:type="dxa"/>
          </w:tcPr>
          <w:p w14:paraId="382DA9F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4" w:type="dxa"/>
          </w:tcPr>
          <w:p w14:paraId="4ADE6DC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59" w:type="dxa"/>
          </w:tcPr>
          <w:p w14:paraId="540E86D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1D3F1E" w14:paraId="4821C397" w14:textId="4C57D380" w:rsidTr="0021425E">
        <w:trPr>
          <w:trHeight w:val="194"/>
          <w:jc w:val="center"/>
        </w:trPr>
        <w:tc>
          <w:tcPr>
            <w:tcW w:w="879" w:type="dxa"/>
          </w:tcPr>
          <w:p w14:paraId="471F466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52" w:type="dxa"/>
          </w:tcPr>
          <w:p w14:paraId="15DD5D7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456" w:type="dxa"/>
          </w:tcPr>
          <w:p w14:paraId="6856D1C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51" w:type="dxa"/>
          </w:tcPr>
          <w:p w14:paraId="65BB9B2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80" w:type="dxa"/>
          </w:tcPr>
          <w:p w14:paraId="693D419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4" w:type="dxa"/>
          </w:tcPr>
          <w:p w14:paraId="6E0B720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59" w:type="dxa"/>
          </w:tcPr>
          <w:p w14:paraId="6059B6D5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1D3F1E" w14:paraId="4E80C915" w14:textId="6CC7E158" w:rsidTr="0021425E">
        <w:trPr>
          <w:trHeight w:val="194"/>
          <w:jc w:val="center"/>
        </w:trPr>
        <w:tc>
          <w:tcPr>
            <w:tcW w:w="879" w:type="dxa"/>
          </w:tcPr>
          <w:p w14:paraId="5259644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52" w:type="dxa"/>
          </w:tcPr>
          <w:p w14:paraId="4A68CB4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456" w:type="dxa"/>
          </w:tcPr>
          <w:p w14:paraId="314AB08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51" w:type="dxa"/>
          </w:tcPr>
          <w:p w14:paraId="1962965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80" w:type="dxa"/>
          </w:tcPr>
          <w:p w14:paraId="762F428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4" w:type="dxa"/>
          </w:tcPr>
          <w:p w14:paraId="0E181F9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59" w:type="dxa"/>
          </w:tcPr>
          <w:p w14:paraId="4B1CD04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1D3F1E" w14:paraId="1090D58A" w14:textId="2B6DF4A7" w:rsidTr="0021425E">
        <w:trPr>
          <w:trHeight w:val="194"/>
          <w:jc w:val="center"/>
        </w:trPr>
        <w:tc>
          <w:tcPr>
            <w:tcW w:w="879" w:type="dxa"/>
          </w:tcPr>
          <w:p w14:paraId="3DAF13A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52" w:type="dxa"/>
          </w:tcPr>
          <w:p w14:paraId="0092C70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456" w:type="dxa"/>
          </w:tcPr>
          <w:p w14:paraId="19E99EE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51" w:type="dxa"/>
          </w:tcPr>
          <w:p w14:paraId="3281AB1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80" w:type="dxa"/>
          </w:tcPr>
          <w:p w14:paraId="338E101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4" w:type="dxa"/>
          </w:tcPr>
          <w:p w14:paraId="6C0B824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59" w:type="dxa"/>
          </w:tcPr>
          <w:p w14:paraId="344F767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1D3F1E" w14:paraId="2CD4D84F" w14:textId="6781B915" w:rsidTr="0021425E">
        <w:trPr>
          <w:trHeight w:val="204"/>
          <w:jc w:val="center"/>
        </w:trPr>
        <w:tc>
          <w:tcPr>
            <w:tcW w:w="879" w:type="dxa"/>
          </w:tcPr>
          <w:p w14:paraId="1F5CC9C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52" w:type="dxa"/>
          </w:tcPr>
          <w:p w14:paraId="45B69FE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456" w:type="dxa"/>
          </w:tcPr>
          <w:p w14:paraId="0A223AD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51" w:type="dxa"/>
          </w:tcPr>
          <w:p w14:paraId="5E38FC1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80" w:type="dxa"/>
          </w:tcPr>
          <w:p w14:paraId="4B2CB77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4" w:type="dxa"/>
          </w:tcPr>
          <w:p w14:paraId="0D87C67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59" w:type="dxa"/>
          </w:tcPr>
          <w:p w14:paraId="76A6376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1D3F1E" w14:paraId="6DC3A52E" w14:textId="61A7CC38" w:rsidTr="0021425E">
        <w:trPr>
          <w:trHeight w:val="194"/>
          <w:jc w:val="center"/>
        </w:trPr>
        <w:tc>
          <w:tcPr>
            <w:tcW w:w="879" w:type="dxa"/>
          </w:tcPr>
          <w:p w14:paraId="7C7B20D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52" w:type="dxa"/>
          </w:tcPr>
          <w:p w14:paraId="1AA6F52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456" w:type="dxa"/>
          </w:tcPr>
          <w:p w14:paraId="1216A89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51" w:type="dxa"/>
          </w:tcPr>
          <w:p w14:paraId="0A4D714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80" w:type="dxa"/>
          </w:tcPr>
          <w:p w14:paraId="57FFB03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4" w:type="dxa"/>
          </w:tcPr>
          <w:p w14:paraId="0719399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59" w:type="dxa"/>
          </w:tcPr>
          <w:p w14:paraId="7D5278E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1D3F1E" w14:paraId="427AB23F" w14:textId="5FF519B9" w:rsidTr="0021425E">
        <w:trPr>
          <w:trHeight w:val="194"/>
          <w:jc w:val="center"/>
        </w:trPr>
        <w:tc>
          <w:tcPr>
            <w:tcW w:w="879" w:type="dxa"/>
          </w:tcPr>
          <w:p w14:paraId="05A4C68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52" w:type="dxa"/>
          </w:tcPr>
          <w:p w14:paraId="1D61FE5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456" w:type="dxa"/>
          </w:tcPr>
          <w:p w14:paraId="536737C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51" w:type="dxa"/>
          </w:tcPr>
          <w:p w14:paraId="39D2D36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80" w:type="dxa"/>
          </w:tcPr>
          <w:p w14:paraId="6804427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4" w:type="dxa"/>
          </w:tcPr>
          <w:p w14:paraId="0677F18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59" w:type="dxa"/>
          </w:tcPr>
          <w:p w14:paraId="58E8A5F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1D3F1E" w14:paraId="4CE60AB9" w14:textId="703329A6" w:rsidTr="0021425E">
        <w:trPr>
          <w:trHeight w:val="194"/>
          <w:jc w:val="center"/>
        </w:trPr>
        <w:tc>
          <w:tcPr>
            <w:tcW w:w="879" w:type="dxa"/>
          </w:tcPr>
          <w:p w14:paraId="7814F6A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52" w:type="dxa"/>
          </w:tcPr>
          <w:p w14:paraId="574811E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456" w:type="dxa"/>
          </w:tcPr>
          <w:p w14:paraId="02E2C61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51" w:type="dxa"/>
          </w:tcPr>
          <w:p w14:paraId="50D5788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80" w:type="dxa"/>
          </w:tcPr>
          <w:p w14:paraId="287CD02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4" w:type="dxa"/>
          </w:tcPr>
          <w:p w14:paraId="5749FFC5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59" w:type="dxa"/>
          </w:tcPr>
          <w:p w14:paraId="75D1C55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1D3F1E" w14:paraId="0B587268" w14:textId="0B8D1E3C" w:rsidTr="0021425E">
        <w:trPr>
          <w:trHeight w:val="204"/>
          <w:jc w:val="center"/>
        </w:trPr>
        <w:tc>
          <w:tcPr>
            <w:tcW w:w="879" w:type="dxa"/>
          </w:tcPr>
          <w:p w14:paraId="3036331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52" w:type="dxa"/>
          </w:tcPr>
          <w:p w14:paraId="2A532265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456" w:type="dxa"/>
          </w:tcPr>
          <w:p w14:paraId="525B4E2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51" w:type="dxa"/>
          </w:tcPr>
          <w:p w14:paraId="13D17F9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80" w:type="dxa"/>
          </w:tcPr>
          <w:p w14:paraId="671791E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4" w:type="dxa"/>
          </w:tcPr>
          <w:p w14:paraId="0E45158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59" w:type="dxa"/>
          </w:tcPr>
          <w:p w14:paraId="3FCDA61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1D3F1E" w14:paraId="347A40A5" w14:textId="4F6A507F" w:rsidTr="0021425E">
        <w:trPr>
          <w:trHeight w:val="194"/>
          <w:jc w:val="center"/>
        </w:trPr>
        <w:tc>
          <w:tcPr>
            <w:tcW w:w="879" w:type="dxa"/>
          </w:tcPr>
          <w:p w14:paraId="5B29AB6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52" w:type="dxa"/>
          </w:tcPr>
          <w:p w14:paraId="68A0EA3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456" w:type="dxa"/>
          </w:tcPr>
          <w:p w14:paraId="0046972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51" w:type="dxa"/>
          </w:tcPr>
          <w:p w14:paraId="2F22669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80" w:type="dxa"/>
          </w:tcPr>
          <w:p w14:paraId="55C6DFD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4" w:type="dxa"/>
          </w:tcPr>
          <w:p w14:paraId="4985FE5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59" w:type="dxa"/>
          </w:tcPr>
          <w:p w14:paraId="3C9EE73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1D3F1E" w14:paraId="259509AD" w14:textId="3717E81E" w:rsidTr="0021425E">
        <w:trPr>
          <w:trHeight w:val="194"/>
          <w:jc w:val="center"/>
        </w:trPr>
        <w:tc>
          <w:tcPr>
            <w:tcW w:w="879" w:type="dxa"/>
          </w:tcPr>
          <w:p w14:paraId="510EBDE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52" w:type="dxa"/>
          </w:tcPr>
          <w:p w14:paraId="3D98171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456" w:type="dxa"/>
          </w:tcPr>
          <w:p w14:paraId="0EBAB4D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51" w:type="dxa"/>
          </w:tcPr>
          <w:p w14:paraId="2BB8234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80" w:type="dxa"/>
          </w:tcPr>
          <w:p w14:paraId="522F053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4" w:type="dxa"/>
          </w:tcPr>
          <w:p w14:paraId="70E8947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59" w:type="dxa"/>
          </w:tcPr>
          <w:p w14:paraId="2B308BE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1D3F1E" w14:paraId="0114F3C2" w14:textId="0074284A" w:rsidTr="0021425E">
        <w:trPr>
          <w:trHeight w:val="194"/>
          <w:jc w:val="center"/>
        </w:trPr>
        <w:tc>
          <w:tcPr>
            <w:tcW w:w="879" w:type="dxa"/>
          </w:tcPr>
          <w:p w14:paraId="61A1075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52" w:type="dxa"/>
          </w:tcPr>
          <w:p w14:paraId="79A3781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456" w:type="dxa"/>
          </w:tcPr>
          <w:p w14:paraId="0F43AC6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51" w:type="dxa"/>
          </w:tcPr>
          <w:p w14:paraId="3239CA5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80" w:type="dxa"/>
          </w:tcPr>
          <w:p w14:paraId="6E14BDD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4" w:type="dxa"/>
          </w:tcPr>
          <w:p w14:paraId="2CC4484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59" w:type="dxa"/>
          </w:tcPr>
          <w:p w14:paraId="033A4CA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1D3F1E" w14:paraId="06440529" w14:textId="6E9BEEEC" w:rsidTr="0021425E">
        <w:trPr>
          <w:trHeight w:val="194"/>
          <w:jc w:val="center"/>
        </w:trPr>
        <w:tc>
          <w:tcPr>
            <w:tcW w:w="879" w:type="dxa"/>
          </w:tcPr>
          <w:p w14:paraId="1BD7FC8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52" w:type="dxa"/>
          </w:tcPr>
          <w:p w14:paraId="48003AA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456" w:type="dxa"/>
          </w:tcPr>
          <w:p w14:paraId="4BD651E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51" w:type="dxa"/>
          </w:tcPr>
          <w:p w14:paraId="7810BC1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80" w:type="dxa"/>
          </w:tcPr>
          <w:p w14:paraId="350BDE6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4" w:type="dxa"/>
          </w:tcPr>
          <w:p w14:paraId="235EC8A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59" w:type="dxa"/>
          </w:tcPr>
          <w:p w14:paraId="6F29BEE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1D3F1E" w14:paraId="185B3FBE" w14:textId="2F8E0D2C" w:rsidTr="0021425E">
        <w:trPr>
          <w:trHeight w:val="204"/>
          <w:jc w:val="center"/>
        </w:trPr>
        <w:tc>
          <w:tcPr>
            <w:tcW w:w="879" w:type="dxa"/>
          </w:tcPr>
          <w:p w14:paraId="7A86B79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52" w:type="dxa"/>
          </w:tcPr>
          <w:p w14:paraId="1D3E9A9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456" w:type="dxa"/>
          </w:tcPr>
          <w:p w14:paraId="05BE42B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51" w:type="dxa"/>
          </w:tcPr>
          <w:p w14:paraId="6F1148F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80" w:type="dxa"/>
          </w:tcPr>
          <w:p w14:paraId="0529A65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4" w:type="dxa"/>
          </w:tcPr>
          <w:p w14:paraId="29E02E4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59" w:type="dxa"/>
          </w:tcPr>
          <w:p w14:paraId="779C15B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1D3F1E" w14:paraId="396165BB" w14:textId="39F916CB" w:rsidTr="0021425E">
        <w:trPr>
          <w:trHeight w:val="194"/>
          <w:jc w:val="center"/>
        </w:trPr>
        <w:tc>
          <w:tcPr>
            <w:tcW w:w="879" w:type="dxa"/>
          </w:tcPr>
          <w:p w14:paraId="7FA9247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52" w:type="dxa"/>
          </w:tcPr>
          <w:p w14:paraId="16E94EF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456" w:type="dxa"/>
          </w:tcPr>
          <w:p w14:paraId="0F8709E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51" w:type="dxa"/>
          </w:tcPr>
          <w:p w14:paraId="4A94019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80" w:type="dxa"/>
          </w:tcPr>
          <w:p w14:paraId="2B0ED94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4" w:type="dxa"/>
          </w:tcPr>
          <w:p w14:paraId="73B31CB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59" w:type="dxa"/>
          </w:tcPr>
          <w:p w14:paraId="23EC4E6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1D3F1E" w14:paraId="25040114" w14:textId="3B87908B" w:rsidTr="0021425E">
        <w:trPr>
          <w:trHeight w:val="194"/>
          <w:jc w:val="center"/>
        </w:trPr>
        <w:tc>
          <w:tcPr>
            <w:tcW w:w="879" w:type="dxa"/>
          </w:tcPr>
          <w:p w14:paraId="68889B4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52" w:type="dxa"/>
          </w:tcPr>
          <w:p w14:paraId="5BB93B7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456" w:type="dxa"/>
          </w:tcPr>
          <w:p w14:paraId="6C2C4F0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51" w:type="dxa"/>
          </w:tcPr>
          <w:p w14:paraId="7AE09BD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80" w:type="dxa"/>
          </w:tcPr>
          <w:p w14:paraId="15C7F20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4" w:type="dxa"/>
          </w:tcPr>
          <w:p w14:paraId="329BFB4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59" w:type="dxa"/>
          </w:tcPr>
          <w:p w14:paraId="5AC0EBE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1D3F1E" w14:paraId="3A859908" w14:textId="3626DABB" w:rsidTr="0021425E">
        <w:trPr>
          <w:trHeight w:val="194"/>
          <w:jc w:val="center"/>
        </w:trPr>
        <w:tc>
          <w:tcPr>
            <w:tcW w:w="879" w:type="dxa"/>
          </w:tcPr>
          <w:p w14:paraId="25AA22C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52" w:type="dxa"/>
          </w:tcPr>
          <w:p w14:paraId="0B04DCD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456" w:type="dxa"/>
          </w:tcPr>
          <w:p w14:paraId="54993F4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51" w:type="dxa"/>
          </w:tcPr>
          <w:p w14:paraId="161D8DD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80" w:type="dxa"/>
          </w:tcPr>
          <w:p w14:paraId="06D64A8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4" w:type="dxa"/>
          </w:tcPr>
          <w:p w14:paraId="65F6722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59" w:type="dxa"/>
          </w:tcPr>
          <w:p w14:paraId="0BA1FB4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1D3F1E" w14:paraId="558C59FC" w14:textId="60325166" w:rsidTr="0021425E">
        <w:trPr>
          <w:trHeight w:val="204"/>
          <w:jc w:val="center"/>
        </w:trPr>
        <w:tc>
          <w:tcPr>
            <w:tcW w:w="879" w:type="dxa"/>
          </w:tcPr>
          <w:p w14:paraId="324CAC7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52" w:type="dxa"/>
          </w:tcPr>
          <w:p w14:paraId="4280FB9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456" w:type="dxa"/>
          </w:tcPr>
          <w:p w14:paraId="693FB53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51" w:type="dxa"/>
          </w:tcPr>
          <w:p w14:paraId="4C17695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80" w:type="dxa"/>
          </w:tcPr>
          <w:p w14:paraId="3930826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4" w:type="dxa"/>
          </w:tcPr>
          <w:p w14:paraId="1507567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59" w:type="dxa"/>
          </w:tcPr>
          <w:p w14:paraId="0569982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1D3F1E" w14:paraId="357535D5" w14:textId="3EFE47A3" w:rsidTr="0021425E">
        <w:trPr>
          <w:trHeight w:val="194"/>
          <w:jc w:val="center"/>
        </w:trPr>
        <w:tc>
          <w:tcPr>
            <w:tcW w:w="879" w:type="dxa"/>
          </w:tcPr>
          <w:p w14:paraId="0464FB15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52" w:type="dxa"/>
          </w:tcPr>
          <w:p w14:paraId="310102A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456" w:type="dxa"/>
          </w:tcPr>
          <w:p w14:paraId="0ECEEEE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51" w:type="dxa"/>
          </w:tcPr>
          <w:p w14:paraId="33B0A70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80" w:type="dxa"/>
          </w:tcPr>
          <w:p w14:paraId="1B059D5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4" w:type="dxa"/>
          </w:tcPr>
          <w:p w14:paraId="41715FC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59" w:type="dxa"/>
          </w:tcPr>
          <w:p w14:paraId="3C0F18A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1D3F1E" w14:paraId="1D557CD6" w14:textId="2A316961" w:rsidTr="0021425E">
        <w:trPr>
          <w:trHeight w:val="194"/>
          <w:jc w:val="center"/>
        </w:trPr>
        <w:tc>
          <w:tcPr>
            <w:tcW w:w="879" w:type="dxa"/>
          </w:tcPr>
          <w:p w14:paraId="6C9EF79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52" w:type="dxa"/>
          </w:tcPr>
          <w:p w14:paraId="298DDD3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456" w:type="dxa"/>
          </w:tcPr>
          <w:p w14:paraId="426D1E3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51" w:type="dxa"/>
          </w:tcPr>
          <w:p w14:paraId="6F2DE30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80" w:type="dxa"/>
          </w:tcPr>
          <w:p w14:paraId="4E6B475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4" w:type="dxa"/>
          </w:tcPr>
          <w:p w14:paraId="049D306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59" w:type="dxa"/>
          </w:tcPr>
          <w:p w14:paraId="44A4763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1D3F1E" w14:paraId="2AAE3994" w14:textId="63D94D72" w:rsidTr="0021425E">
        <w:trPr>
          <w:trHeight w:val="67"/>
          <w:jc w:val="center"/>
        </w:trPr>
        <w:tc>
          <w:tcPr>
            <w:tcW w:w="879" w:type="dxa"/>
          </w:tcPr>
          <w:p w14:paraId="11EA874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52" w:type="dxa"/>
          </w:tcPr>
          <w:p w14:paraId="6D55293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456" w:type="dxa"/>
          </w:tcPr>
          <w:p w14:paraId="771A8B6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51" w:type="dxa"/>
          </w:tcPr>
          <w:p w14:paraId="5061D9D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80" w:type="dxa"/>
          </w:tcPr>
          <w:p w14:paraId="54EEB93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4" w:type="dxa"/>
          </w:tcPr>
          <w:p w14:paraId="6545327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59" w:type="dxa"/>
          </w:tcPr>
          <w:p w14:paraId="227D048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</w:tbl>
    <w:p w14:paraId="4D4E0F7E" w14:textId="77777777" w:rsidR="002A00B5" w:rsidRPr="00BF44B9" w:rsidRDefault="002A00B5" w:rsidP="002A00B5">
      <w:pPr>
        <w:rPr>
          <w:rFonts w:ascii="Gill Sans MT" w:hAnsi="Gill Sans MT"/>
        </w:rPr>
      </w:pPr>
    </w:p>
    <w:sectPr w:rsidR="002A00B5" w:rsidRPr="00BF44B9" w:rsidSect="00EC4F5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284" w:right="720" w:bottom="284" w:left="720" w:header="283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BBB3C60" w14:textId="77777777" w:rsidR="00AC0C2D" w:rsidRDefault="00AC0C2D" w:rsidP="00EC4F52">
      <w:r>
        <w:separator/>
      </w:r>
    </w:p>
  </w:endnote>
  <w:endnote w:type="continuationSeparator" w:id="0">
    <w:p w14:paraId="6209FFC2" w14:textId="77777777" w:rsidR="00AC0C2D" w:rsidRDefault="00AC0C2D" w:rsidP="00EC4F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4E5C67" w14:textId="77777777" w:rsidR="0012697A" w:rsidRDefault="001269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B70CE5" w14:textId="77777777" w:rsidR="0012697A" w:rsidRDefault="0012697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8E64732" w14:textId="77777777" w:rsidR="0012697A" w:rsidRDefault="001269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367A58D" w14:textId="77777777" w:rsidR="00AC0C2D" w:rsidRDefault="00AC0C2D" w:rsidP="00EC4F52">
      <w:r>
        <w:separator/>
      </w:r>
    </w:p>
  </w:footnote>
  <w:footnote w:type="continuationSeparator" w:id="0">
    <w:p w14:paraId="0E1A30A4" w14:textId="77777777" w:rsidR="00AC0C2D" w:rsidRDefault="00AC0C2D" w:rsidP="00EC4F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F6FA78F" w14:textId="77777777" w:rsidR="0012697A" w:rsidRDefault="0012697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EC4F52" w14:paraId="3AAA5BE2" w14:textId="77777777" w:rsidTr="000D261B">
      <w:trPr>
        <w:trHeight w:val="1833"/>
      </w:trPr>
      <w:tc>
        <w:tcPr>
          <w:tcW w:w="3485" w:type="dxa"/>
          <w:vAlign w:val="center"/>
        </w:tcPr>
        <w:p w14:paraId="00753BB1" w14:textId="49620595" w:rsidR="00EC4F52" w:rsidRDefault="00EC4F52" w:rsidP="00EC4F52">
          <w:pPr>
            <w:pStyle w:val="Header"/>
            <w:jc w:val="center"/>
          </w:pPr>
        </w:p>
        <w:p w14:paraId="2C7FA555" w14:textId="12760883" w:rsidR="00EC4F52" w:rsidRPr="004405E4" w:rsidRDefault="009B2AE3" w:rsidP="00EC4F52">
          <w:pPr>
            <w:pStyle w:val="Header"/>
            <w:jc w:val="center"/>
            <w:rPr>
              <w:sz w:val="15"/>
              <w:szCs w:val="12"/>
            </w:rPr>
          </w:pPr>
          <w:r>
            <w:rPr>
              <w:noProof/>
            </w:rPr>
            <w:drawing>
              <wp:inline distT="0" distB="0" distL="0" distR="0" wp14:anchorId="553143A9" wp14:editId="27191F1D">
                <wp:extent cx="1762170" cy="8001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87627" cy="8116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7F671EA" w14:textId="77777777" w:rsidR="00EC4F52" w:rsidRDefault="00EC4F52" w:rsidP="00EC4F52">
          <w:pPr>
            <w:pStyle w:val="Header"/>
            <w:jc w:val="center"/>
          </w:pPr>
        </w:p>
      </w:tc>
      <w:tc>
        <w:tcPr>
          <w:tcW w:w="3485" w:type="dxa"/>
          <w:vAlign w:val="center"/>
        </w:tcPr>
        <w:p w14:paraId="4A8ED258" w14:textId="4E2E1462" w:rsidR="007920A2" w:rsidRPr="007920A2" w:rsidRDefault="007920A2" w:rsidP="007920A2">
          <w:pPr>
            <w:pStyle w:val="Header"/>
            <w:jc w:val="center"/>
            <w:rPr>
              <w:rFonts w:ascii="Gill Sans MT" w:hAnsi="Gill Sans MT"/>
              <w:b/>
              <w:bCs/>
              <w:sz w:val="32"/>
              <w:szCs w:val="32"/>
            </w:rPr>
          </w:pPr>
          <w:r>
            <w:rPr>
              <w:rFonts w:ascii="Gill Sans MT" w:hAnsi="Gill Sans MT"/>
              <w:b/>
              <w:bCs/>
              <w:sz w:val="32"/>
              <w:szCs w:val="32"/>
            </w:rPr>
            <w:t>MAGRUDER DAILY TESTING RECORD</w:t>
          </w:r>
        </w:p>
      </w:tc>
      <w:tc>
        <w:tcPr>
          <w:tcW w:w="3486" w:type="dxa"/>
        </w:tcPr>
        <w:p w14:paraId="64286557" w14:textId="3B3870D2" w:rsidR="00EC4F52" w:rsidRDefault="00E55BD9" w:rsidP="00EC4F52">
          <w:pPr>
            <w:pStyle w:val="Header"/>
            <w:rPr>
              <w:rFonts w:ascii="Gill Sans MT" w:hAnsi="Gill Sans MT"/>
            </w:rPr>
          </w:pPr>
          <w:r>
            <w:rPr>
              <w:rFonts w:ascii="Gill Sans MT" w:hAnsi="Gill Sans MT"/>
            </w:rPr>
            <w:t>Sample ID:</w:t>
          </w:r>
          <w:r w:rsidR="00124FBE">
            <w:rPr>
              <w:rFonts w:ascii="Gill Sans MT" w:hAnsi="Gill Sans MT"/>
            </w:rPr>
            <w:t xml:space="preserve"> 230611</w:t>
          </w:r>
        </w:p>
        <w:p w14:paraId="6EC7B70D" w14:textId="77777777" w:rsidR="00E55BD9" w:rsidRDefault="00E55BD9" w:rsidP="00EC4F52">
          <w:pPr>
            <w:pStyle w:val="Header"/>
            <w:rPr>
              <w:rFonts w:ascii="Gill Sans MT" w:hAnsi="Gill Sans MT"/>
            </w:rPr>
          </w:pPr>
        </w:p>
        <w:p w14:paraId="7CC49F9B" w14:textId="73B8A17D" w:rsidR="00EC4F52" w:rsidRDefault="00E55BD9" w:rsidP="00EC4F52">
          <w:pPr>
            <w:pStyle w:val="Header"/>
            <w:rPr>
              <w:rFonts w:ascii="Gill Sans MT" w:hAnsi="Gill Sans MT"/>
            </w:rPr>
          </w:pPr>
          <w:r>
            <w:rPr>
              <w:rFonts w:ascii="Gill Sans MT" w:hAnsi="Gill Sans MT"/>
            </w:rPr>
            <w:t>Receiving Date</w:t>
          </w:r>
          <w:r w:rsidR="00124FBE">
            <w:rPr>
              <w:rFonts w:ascii="Gill Sans MT" w:hAnsi="Gill Sans MT"/>
            </w:rPr>
            <w:t>: 17-05-23</w:t>
          </w:r>
        </w:p>
        <w:p w14:paraId="1B51C76B" w14:textId="77777777" w:rsidR="00E55BD9" w:rsidRDefault="00E55BD9" w:rsidP="00EC4F52">
          <w:pPr>
            <w:pStyle w:val="Header"/>
            <w:rPr>
              <w:rFonts w:ascii="Gill Sans MT" w:hAnsi="Gill Sans MT"/>
            </w:rPr>
          </w:pPr>
        </w:p>
        <w:p w14:paraId="1E2BF7D2" w14:textId="14D31E6F" w:rsidR="00EC4F52" w:rsidRDefault="00E55BD9" w:rsidP="00EC4F52">
          <w:pPr>
            <w:pStyle w:val="Header"/>
            <w:rPr>
              <w:rFonts w:ascii="Gill Sans MT" w:hAnsi="Gill Sans MT"/>
            </w:rPr>
          </w:pPr>
          <w:r>
            <w:rPr>
              <w:rFonts w:ascii="Gill Sans MT" w:hAnsi="Gill Sans MT"/>
            </w:rPr>
            <w:t>Due Date:</w:t>
          </w:r>
          <w:r w:rsidR="00124FBE">
            <w:rPr>
              <w:rFonts w:ascii="Gill Sans MT" w:hAnsi="Gill Sans MT"/>
            </w:rPr>
            <w:t xml:space="preserve"> 15-07-23</w:t>
          </w:r>
        </w:p>
        <w:p w14:paraId="07EB4C78" w14:textId="77777777" w:rsidR="00E55BD9" w:rsidRDefault="00E55BD9" w:rsidP="00EC4F52">
          <w:pPr>
            <w:pStyle w:val="Header"/>
            <w:rPr>
              <w:rFonts w:ascii="Gill Sans MT" w:hAnsi="Gill Sans MT"/>
            </w:rPr>
          </w:pPr>
        </w:p>
        <w:p w14:paraId="7760BFE8" w14:textId="1F8DA422" w:rsidR="00EC4F52" w:rsidRDefault="00E55BD9" w:rsidP="00EC4F52">
          <w:pPr>
            <w:pStyle w:val="Header"/>
            <w:rPr>
              <w:rFonts w:ascii="Gill Sans MT" w:hAnsi="Gill Sans MT"/>
            </w:rPr>
          </w:pPr>
          <w:r>
            <w:rPr>
              <w:rFonts w:ascii="Gill Sans MT" w:hAnsi="Gill Sans MT"/>
            </w:rPr>
            <w:t>Testing Date:</w:t>
          </w:r>
          <w:r w:rsidR="00F42879">
            <w:rPr>
              <w:rFonts w:ascii="Gill Sans MT" w:hAnsi="Gill Sans MT"/>
            </w:rPr>
            <w:t xml:space="preserve"> </w:t>
          </w:r>
          <w:r w:rsidR="002B3D9E">
            <w:rPr>
              <w:rFonts w:ascii="Gill Sans MT" w:hAnsi="Gill Sans MT"/>
            </w:rPr>
            <w:t>04</w:t>
          </w:r>
          <w:r w:rsidR="00124FBE">
            <w:rPr>
              <w:rFonts w:ascii="Gill Sans MT" w:hAnsi="Gill Sans MT"/>
            </w:rPr>
            <w:t>-0</w:t>
          </w:r>
          <w:r w:rsidR="0012697A">
            <w:rPr>
              <w:rFonts w:ascii="Gill Sans MT" w:hAnsi="Gill Sans MT"/>
            </w:rPr>
            <w:t>7</w:t>
          </w:r>
          <w:r w:rsidR="00124FBE">
            <w:rPr>
              <w:rFonts w:ascii="Gill Sans MT" w:hAnsi="Gill Sans MT"/>
            </w:rPr>
            <w:t>-23</w:t>
          </w:r>
        </w:p>
        <w:p w14:paraId="55AF21A3" w14:textId="127D731E" w:rsidR="00EC4F52" w:rsidRPr="00FC4215" w:rsidRDefault="00EC4F52" w:rsidP="00EC4F52">
          <w:pPr>
            <w:pStyle w:val="Header"/>
            <w:rPr>
              <w:rFonts w:ascii="Gill Sans MT" w:hAnsi="Gill Sans MT"/>
            </w:rPr>
          </w:pPr>
        </w:p>
      </w:tc>
    </w:tr>
  </w:tbl>
  <w:p w14:paraId="2C28F963" w14:textId="77777777" w:rsidR="00EC4F52" w:rsidRDefault="00EC4F5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6137304" w14:textId="77777777" w:rsidR="0012697A" w:rsidRDefault="0012697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0B5"/>
    <w:rsid w:val="0001179D"/>
    <w:rsid w:val="00034395"/>
    <w:rsid w:val="00042C1D"/>
    <w:rsid w:val="0006322F"/>
    <w:rsid w:val="00075D88"/>
    <w:rsid w:val="00124FBE"/>
    <w:rsid w:val="0012697A"/>
    <w:rsid w:val="0014003D"/>
    <w:rsid w:val="001467AB"/>
    <w:rsid w:val="001618D7"/>
    <w:rsid w:val="00164937"/>
    <w:rsid w:val="001A77A8"/>
    <w:rsid w:val="001C174D"/>
    <w:rsid w:val="001D3F1E"/>
    <w:rsid w:val="001E1660"/>
    <w:rsid w:val="0021425E"/>
    <w:rsid w:val="00266754"/>
    <w:rsid w:val="002816C7"/>
    <w:rsid w:val="0028682D"/>
    <w:rsid w:val="002A00B5"/>
    <w:rsid w:val="002B3D9E"/>
    <w:rsid w:val="002D5EBE"/>
    <w:rsid w:val="002D6E18"/>
    <w:rsid w:val="00330EBC"/>
    <w:rsid w:val="003E3AFD"/>
    <w:rsid w:val="003F0B4C"/>
    <w:rsid w:val="00400CC8"/>
    <w:rsid w:val="00421D42"/>
    <w:rsid w:val="004D6C76"/>
    <w:rsid w:val="00501B2B"/>
    <w:rsid w:val="0053330C"/>
    <w:rsid w:val="00653AB4"/>
    <w:rsid w:val="00674ACD"/>
    <w:rsid w:val="006C1D0F"/>
    <w:rsid w:val="006E43EF"/>
    <w:rsid w:val="00777080"/>
    <w:rsid w:val="007920A2"/>
    <w:rsid w:val="00827763"/>
    <w:rsid w:val="008B0151"/>
    <w:rsid w:val="008E63D8"/>
    <w:rsid w:val="008F28C3"/>
    <w:rsid w:val="00911FA2"/>
    <w:rsid w:val="00955E9C"/>
    <w:rsid w:val="009B2AE3"/>
    <w:rsid w:val="00A52658"/>
    <w:rsid w:val="00A60844"/>
    <w:rsid w:val="00A76DD4"/>
    <w:rsid w:val="00AC0C2D"/>
    <w:rsid w:val="00B443EB"/>
    <w:rsid w:val="00B51A38"/>
    <w:rsid w:val="00B72ABC"/>
    <w:rsid w:val="00BC3353"/>
    <w:rsid w:val="00BC666A"/>
    <w:rsid w:val="00BF44B9"/>
    <w:rsid w:val="00C3092B"/>
    <w:rsid w:val="00CB70A6"/>
    <w:rsid w:val="00CD6136"/>
    <w:rsid w:val="00D35421"/>
    <w:rsid w:val="00E55BD9"/>
    <w:rsid w:val="00E9001D"/>
    <w:rsid w:val="00EA19F1"/>
    <w:rsid w:val="00EA2D28"/>
    <w:rsid w:val="00EC4F52"/>
    <w:rsid w:val="00F42879"/>
    <w:rsid w:val="00F80F46"/>
    <w:rsid w:val="00F9535F"/>
    <w:rsid w:val="00FC7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61442B"/>
  <w15:chartTrackingRefBased/>
  <w15:docId w15:val="{7E9D0C5E-43F6-5949-B214-D1C30AA14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00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C4F5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4F52"/>
  </w:style>
  <w:style w:type="paragraph" w:styleId="Footer">
    <w:name w:val="footer"/>
    <w:basedOn w:val="Normal"/>
    <w:link w:val="FooterChar"/>
    <w:uiPriority w:val="99"/>
    <w:unhideWhenUsed/>
    <w:rsid w:val="00EC4F5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4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61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Asghar</dc:creator>
  <cp:keywords/>
  <dc:description/>
  <cp:lastModifiedBy>dell e5440</cp:lastModifiedBy>
  <cp:revision>24</cp:revision>
  <cp:lastPrinted>2023-07-08T04:01:00Z</cp:lastPrinted>
  <dcterms:created xsi:type="dcterms:W3CDTF">2023-04-29T11:09:00Z</dcterms:created>
  <dcterms:modified xsi:type="dcterms:W3CDTF">2023-07-11T04:47:00Z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d0900a8df94326da8b6633a0c0cc91432246b6f5b87ff1c3e47eb4cd1adec38d</vt:lpwstr>
  </property>
</Properties>
</file>