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0"/>
        <w:gridCol w:w="3558"/>
        <w:gridCol w:w="717"/>
        <w:gridCol w:w="2486"/>
      </w:tblGrid>
      <w:tr w:rsidR="00D776A9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0B64FAFE" w14:textId="77777777" w:rsidR="00694666" w:rsidRDefault="00694666" w:rsidP="00DF4B52">
            <w:pPr>
              <w:pStyle w:val="NoSpacing"/>
              <w:rPr>
                <w:rFonts w:asciiTheme="minorHAnsi" w:hAnsiTheme="minorHAnsi"/>
              </w:rPr>
            </w:pPr>
          </w:p>
          <w:p w14:paraId="34EA27B3" w14:textId="42AF4FDF" w:rsidR="00836402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Practical Demonstration on Phosphorus Testing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07262101" w:rsidR="00836402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</w:t>
            </w:r>
            <w:r w:rsidR="005A053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July</w:t>
            </w:r>
            <w:r w:rsidR="002D41CC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678D7F4E" w:rsidR="00442DDC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D41CC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2D41CC" w:rsidRDefault="002D41CC" w:rsidP="002D41C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76AE048E" w:rsidR="002D41CC" w:rsidRDefault="000B7293" w:rsidP="002D41C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29A41270" w:rsidR="002D41CC" w:rsidRDefault="002D41CC" w:rsidP="002D41CC">
            <w:pPr>
              <w:jc w:val="center"/>
            </w:pPr>
            <w:r>
              <w:t>03</w:t>
            </w:r>
            <w:r w:rsidR="000B7293">
              <w:t>254330612</w:t>
            </w:r>
          </w:p>
        </w:tc>
        <w:tc>
          <w:tcPr>
            <w:tcW w:w="2442" w:type="dxa"/>
            <w:vAlign w:val="center"/>
          </w:tcPr>
          <w:p w14:paraId="20EC2F54" w14:textId="77777777" w:rsidR="002D41CC" w:rsidRDefault="002D41CC" w:rsidP="002D41CC">
            <w:pPr>
              <w:jc w:val="center"/>
            </w:pPr>
          </w:p>
        </w:tc>
      </w:tr>
      <w:tr w:rsidR="002D41CC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2D41CC" w:rsidRDefault="002D41CC" w:rsidP="002D41C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E8DCEFB" w:rsidR="002D41CC" w:rsidRDefault="002D41CC" w:rsidP="002D41CC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014A5066" w:rsidR="002D41CC" w:rsidRDefault="002D41CC" w:rsidP="002D41CC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2D41CC" w:rsidRDefault="002D41CC" w:rsidP="002D41CC">
            <w:pPr>
              <w:jc w:val="center"/>
            </w:pPr>
          </w:p>
        </w:tc>
      </w:tr>
      <w:tr w:rsidR="002D41CC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2D41CC" w:rsidRDefault="002D41CC" w:rsidP="002D41C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1AFB0B09" w:rsidR="002D41CC" w:rsidRDefault="002D41CC" w:rsidP="002D41C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2BE311AB" w:rsidR="002D41CC" w:rsidRDefault="002D41CC" w:rsidP="002D41CC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2D41CC" w:rsidRDefault="002D41CC" w:rsidP="002D41CC">
            <w:pPr>
              <w:jc w:val="center"/>
            </w:pPr>
          </w:p>
        </w:tc>
      </w:tr>
      <w:tr w:rsidR="002D41CC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2D41CC" w:rsidRDefault="002D41CC" w:rsidP="002D41C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41299158" w:rsidR="002D41CC" w:rsidRDefault="002D41CC" w:rsidP="002D41CC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72B9B259" w:rsidR="002D41CC" w:rsidRDefault="002D41CC" w:rsidP="002D41CC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2D41CC" w:rsidRDefault="002D41CC" w:rsidP="002D41CC">
            <w:pPr>
              <w:jc w:val="center"/>
            </w:pPr>
          </w:p>
        </w:tc>
      </w:tr>
      <w:tr w:rsidR="002D41CC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2D41CC" w:rsidRDefault="002D41CC" w:rsidP="002D41C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7838E0F5" w:rsidR="002D41CC" w:rsidRDefault="002D41CC" w:rsidP="002D41CC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75DB3E0F" w:rsidR="002D41CC" w:rsidRDefault="002D41CC" w:rsidP="002D41CC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2D41CC" w:rsidRDefault="002D41CC" w:rsidP="002D41CC">
            <w:pPr>
              <w:jc w:val="center"/>
            </w:pPr>
          </w:p>
        </w:tc>
      </w:tr>
      <w:tr w:rsidR="002D41CC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2D41CC" w:rsidRDefault="002D41CC" w:rsidP="002D41C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2D41CC" w:rsidRDefault="002D41CC" w:rsidP="002D41CC"/>
        </w:tc>
        <w:tc>
          <w:tcPr>
            <w:tcW w:w="2523" w:type="dxa"/>
            <w:vAlign w:val="center"/>
          </w:tcPr>
          <w:p w14:paraId="5CF45B6D" w14:textId="77777777" w:rsidR="002D41CC" w:rsidRDefault="002D41CC" w:rsidP="002D41CC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2D41CC" w:rsidRDefault="002D41CC" w:rsidP="002D41C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6A0FF56" w14:textId="77777777" w:rsidR="002D41CC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0E1EC6F0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3F6FCC06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7EF67CBA" w14:textId="4DC2A63A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FA9455" w14:textId="77777777" w:rsidR="004D3A1B" w:rsidRDefault="004D3A1B" w:rsidP="005E2AFE">
      <w:r>
        <w:separator/>
      </w:r>
    </w:p>
  </w:endnote>
  <w:endnote w:type="continuationSeparator" w:id="0">
    <w:p w14:paraId="19B3FFC2" w14:textId="77777777" w:rsidR="004D3A1B" w:rsidRDefault="004D3A1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5A0530" w:rsidRDefault="005A0530" w:rsidP="006A78CB">
    <w:pPr>
      <w:pStyle w:val="Footer"/>
    </w:pPr>
  </w:p>
  <w:p w14:paraId="771B32A5" w14:textId="77777777" w:rsidR="005A0530" w:rsidRPr="006A78CB" w:rsidRDefault="005A0530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94DF4A" w14:textId="77777777" w:rsidR="004D3A1B" w:rsidRDefault="004D3A1B" w:rsidP="005E2AFE">
      <w:r>
        <w:separator/>
      </w:r>
    </w:p>
  </w:footnote>
  <w:footnote w:type="continuationSeparator" w:id="0">
    <w:p w14:paraId="59734A2D" w14:textId="77777777" w:rsidR="004D3A1B" w:rsidRDefault="004D3A1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5A0530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5A0530" w:rsidRDefault="005A0530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5A0530" w:rsidRPr="00802818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QCL-FRM-2.04</w:t>
          </w:r>
        </w:p>
      </w:tc>
    </w:tr>
    <w:tr w:rsidR="005A0530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03-08-2023</w:t>
          </w:r>
        </w:p>
      </w:tc>
    </w:tr>
    <w:tr w:rsidR="005A0530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5A0530" w:rsidRDefault="005A0530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5A0530" w:rsidRDefault="005A0530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5A0530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5A0530" w:rsidRDefault="005A0530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5A0530" w:rsidRPr="00DF4B52" w:rsidRDefault="005A0530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B7293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D41C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D3A1B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0530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1C58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C5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776A9"/>
    <w:rsid w:val="00D80CF1"/>
    <w:rsid w:val="00D84172"/>
    <w:rsid w:val="00D941F4"/>
    <w:rsid w:val="00DA5F44"/>
    <w:rsid w:val="00DB6C8A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2024-07-21T07:33:00Z</cp:lastPrinted>
  <dcterms:created xsi:type="dcterms:W3CDTF">2024-07-21T07:25:00Z</dcterms:created>
  <dcterms:modified xsi:type="dcterms:W3CDTF">2024-07-21T07:34:00Z</dcterms:modified>
</cp:coreProperties>
</file>