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229F" w14:textId="3DB7DB94" w:rsidR="009A21DE" w:rsidRDefault="008F2815">
      <w:r>
        <w:t>Software List</w:t>
      </w:r>
    </w:p>
    <w:p w14:paraId="516F9C00" w14:textId="5D1DEEA2" w:rsidR="000172EF" w:rsidRDefault="000172EF">
      <w:r>
        <w:t>Programming: Visual studio 2019</w:t>
      </w:r>
    </w:p>
    <w:p w14:paraId="6058A0A8" w14:textId="728ABBBC" w:rsidR="000172EF" w:rsidRDefault="000172EF">
      <w:r>
        <w:t>Database: Microsoft Access 2019</w:t>
      </w:r>
    </w:p>
    <w:p w14:paraId="4F5120F8" w14:textId="766AA5BA" w:rsidR="000172EF" w:rsidRDefault="000172EF"/>
    <w:p w14:paraId="7464D664" w14:textId="6FE28C7E" w:rsidR="000172EF" w:rsidRDefault="000172EF">
      <w:r>
        <w:t>Version Control Software:</w:t>
      </w:r>
    </w:p>
    <w:p w14:paraId="7DFA99EC" w14:textId="1DAACB75" w:rsidR="000172EF" w:rsidRDefault="00313F9D">
      <w:r>
        <w:t>GitHub</w:t>
      </w:r>
    </w:p>
    <w:sectPr w:rsidR="0001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15"/>
    <w:rsid w:val="000172EF"/>
    <w:rsid w:val="00313F9D"/>
    <w:rsid w:val="00502D1B"/>
    <w:rsid w:val="008F2815"/>
    <w:rsid w:val="009A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20BB"/>
  <w15:chartTrackingRefBased/>
  <w15:docId w15:val="{2AC8CA6A-2F65-49FF-873D-57C33673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2</cp:revision>
  <dcterms:created xsi:type="dcterms:W3CDTF">2021-10-03T23:37:00Z</dcterms:created>
  <dcterms:modified xsi:type="dcterms:W3CDTF">2021-10-31T07:20:00Z</dcterms:modified>
</cp:coreProperties>
</file>