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95"/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986"/>
        <w:gridCol w:w="2378"/>
      </w:tblGrid>
      <w:tr w:rsidR="00C15798" w:rsidRPr="00BD491D" w14:paraId="6911C67D" w14:textId="4D125228" w:rsidTr="00C15798">
        <w:tc>
          <w:tcPr>
            <w:tcW w:w="2932" w:type="dxa"/>
            <w:vAlign w:val="center"/>
          </w:tcPr>
          <w:p w14:paraId="0EA6B40D" w14:textId="4B53068E" w:rsidR="00C15798" w:rsidRDefault="00C15798" w:rsidP="00C15798">
            <w:pPr>
              <w:rPr>
                <w:rFonts w:hint="cs"/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عجز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366EB946" w14:textId="68FDFA4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صدر</w:t>
            </w:r>
          </w:p>
        </w:tc>
        <w:tc>
          <w:tcPr>
            <w:tcW w:w="2378" w:type="dxa"/>
          </w:tcPr>
          <w:p w14:paraId="52E69E9F" w14:textId="1AA93237" w:rsidR="00C15798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رقم البيت</w:t>
            </w:r>
          </w:p>
        </w:tc>
      </w:tr>
      <w:tr w:rsidR="00C15798" w:rsidRPr="00BD491D" w14:paraId="40838FD1" w14:textId="74602EA6" w:rsidTr="00C15798">
        <w:tc>
          <w:tcPr>
            <w:tcW w:w="2932" w:type="dxa"/>
            <w:vAlign w:val="center"/>
          </w:tcPr>
          <w:p w14:paraId="7DCC016F" w14:textId="4324651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بِسِقْطِ اللِّوى بَيْنَ الدَّخُولِ فَحَوْمَلِ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8F695DB" w14:textId="7A4A5460" w:rsidR="00C15798" w:rsidRPr="00BD491D" w:rsidRDefault="00C15798" w:rsidP="00C15798">
            <w:r w:rsidRPr="00BD491D">
              <w:rPr>
                <w:rtl/>
                <w:lang w:bidi="ar-SA"/>
              </w:rPr>
              <w:t>قِفَا نَبْكِ من ذِكْرَى حَبِيبٍ ومنزلِ</w:t>
            </w:r>
          </w:p>
        </w:tc>
        <w:tc>
          <w:tcPr>
            <w:tcW w:w="2378" w:type="dxa"/>
          </w:tcPr>
          <w:p w14:paraId="28EA7DEF" w14:textId="761128C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</w:t>
            </w:r>
          </w:p>
        </w:tc>
      </w:tr>
      <w:tr w:rsidR="00C15798" w:rsidRPr="00BD491D" w14:paraId="11054BB6" w14:textId="46EDF564" w:rsidTr="00C15798">
        <w:tc>
          <w:tcPr>
            <w:tcW w:w="2932" w:type="dxa"/>
            <w:vAlign w:val="center"/>
          </w:tcPr>
          <w:p w14:paraId="7C536A5B" w14:textId="6645E64F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لِمَا نَسَجَتْهَا منْ جَنُوبٍ وشَمْألِ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2240263" w14:textId="14822289" w:rsidR="00C15798" w:rsidRPr="00BD491D" w:rsidRDefault="00C15798" w:rsidP="00C15798">
            <w:pPr>
              <w:rPr>
                <w:lang w:bidi="ar-SA"/>
              </w:rPr>
            </w:pPr>
            <w:r w:rsidRPr="00BD491D">
              <w:rPr>
                <w:rtl/>
                <w:lang w:bidi="ar-SA"/>
              </w:rPr>
              <w:t>فَتُوضِحَ فالمِقْراةِ لم يَعْفُ رسْمُهَا</w:t>
            </w:r>
          </w:p>
        </w:tc>
        <w:tc>
          <w:tcPr>
            <w:tcW w:w="2378" w:type="dxa"/>
          </w:tcPr>
          <w:p w14:paraId="31EBE6AE" w14:textId="0B55D307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</w:t>
            </w:r>
          </w:p>
        </w:tc>
      </w:tr>
      <w:tr w:rsidR="00C15798" w:rsidRPr="00BD491D" w14:paraId="355A6D3B" w14:textId="41FD6386" w:rsidTr="00C15798">
        <w:tc>
          <w:tcPr>
            <w:tcW w:w="2932" w:type="dxa"/>
            <w:vAlign w:val="center"/>
          </w:tcPr>
          <w:p w14:paraId="2EBF43A5" w14:textId="22A15A3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وقِيْعَانِها كَأنَّهُ حَبُّ فُلْفُلِ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1AEAD45" w14:textId="72E064A6" w:rsidR="00C15798" w:rsidRPr="00BD491D" w:rsidRDefault="00C15798" w:rsidP="00C15798">
            <w:r w:rsidRPr="00BD491D">
              <w:rPr>
                <w:rtl/>
                <w:lang w:bidi="ar-SA"/>
              </w:rPr>
              <w:t>تَرَى بَعَرَ الأرْآمِ في عَرَصَاتِها</w:t>
            </w:r>
          </w:p>
        </w:tc>
        <w:tc>
          <w:tcPr>
            <w:tcW w:w="2378" w:type="dxa"/>
          </w:tcPr>
          <w:p w14:paraId="30DFDC01" w14:textId="768D75B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</w:t>
            </w:r>
          </w:p>
        </w:tc>
      </w:tr>
      <w:tr w:rsidR="00C15798" w:rsidRPr="00BD491D" w14:paraId="1FC99CBC" w14:textId="1707E16A" w:rsidTr="00C15798">
        <w:tc>
          <w:tcPr>
            <w:tcW w:w="2932" w:type="dxa"/>
            <w:vAlign w:val="center"/>
          </w:tcPr>
          <w:p w14:paraId="700C7A6C" w14:textId="230DB616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لَدَى </w:t>
            </w:r>
            <w:proofErr w:type="spellStart"/>
            <w:r w:rsidRPr="00BD491D">
              <w:rPr>
                <w:rtl/>
                <w:lang w:bidi="ar-SA"/>
              </w:rPr>
              <w:t>سَمُراتِ</w:t>
            </w:r>
            <w:proofErr w:type="spellEnd"/>
            <w:r w:rsidRPr="00BD491D">
              <w:rPr>
                <w:rtl/>
                <w:lang w:bidi="ar-SA"/>
              </w:rPr>
              <w:t xml:space="preserve"> الحَيِّ نَاقِفُ حَنْظَلِ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F4C59E0" w14:textId="0B343E4C" w:rsidR="00C15798" w:rsidRPr="00BD491D" w:rsidRDefault="00C15798" w:rsidP="00C15798">
            <w:r w:rsidRPr="00BD491D">
              <w:rPr>
                <w:rtl/>
                <w:lang w:bidi="ar-SA"/>
              </w:rPr>
              <w:t>كَأنِّي غَدَاةَ البَيْنِ يَوْمَ تَحَمَّلوا</w:t>
            </w:r>
          </w:p>
        </w:tc>
        <w:tc>
          <w:tcPr>
            <w:tcW w:w="2378" w:type="dxa"/>
          </w:tcPr>
          <w:p w14:paraId="245F6B30" w14:textId="2BE9632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</w:t>
            </w:r>
          </w:p>
        </w:tc>
      </w:tr>
      <w:tr w:rsidR="00C15798" w:rsidRPr="00BD491D" w14:paraId="63B7D04C" w14:textId="7B9FD571" w:rsidTr="00C15798">
        <w:tc>
          <w:tcPr>
            <w:tcW w:w="2932" w:type="dxa"/>
            <w:vAlign w:val="center"/>
          </w:tcPr>
          <w:p w14:paraId="7DD4CB59" w14:textId="600F2AE1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يَقُولُونَ لا تَهلِكْ أسًى وَتَجمَّلِ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FDEC876" w14:textId="2441DAF8" w:rsidR="00C15798" w:rsidRPr="00BD491D" w:rsidRDefault="00C15798" w:rsidP="00C15798">
            <w:r w:rsidRPr="00BD491D">
              <w:rPr>
                <w:rtl/>
                <w:lang w:bidi="ar-SA"/>
              </w:rPr>
              <w:t>وُقُوفاً بها صَحْبِي عَلَيَّ مَطِيَّهُمْ</w:t>
            </w:r>
          </w:p>
        </w:tc>
        <w:tc>
          <w:tcPr>
            <w:tcW w:w="2378" w:type="dxa"/>
          </w:tcPr>
          <w:p w14:paraId="3DCC5B6B" w14:textId="338D338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</w:t>
            </w:r>
          </w:p>
        </w:tc>
      </w:tr>
      <w:tr w:rsidR="00C15798" w:rsidRPr="00BD491D" w14:paraId="6596883B" w14:textId="63DBEC04" w:rsidTr="00C15798">
        <w:tc>
          <w:tcPr>
            <w:tcW w:w="2932" w:type="dxa"/>
            <w:vAlign w:val="center"/>
          </w:tcPr>
          <w:p w14:paraId="35C26D74" w14:textId="40ECDF1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فَهَلْ عِنْدَ رَسْمٍ دارِسٍ من مُعَوَّلِ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8412608" w14:textId="239F2D11" w:rsidR="00C15798" w:rsidRPr="00BD491D" w:rsidRDefault="00C15798" w:rsidP="00C15798">
            <w:r w:rsidRPr="00BD491D">
              <w:rPr>
                <w:rtl/>
                <w:lang w:bidi="ar-SA"/>
              </w:rPr>
              <w:t>وإنَّ شِفَائي عَبْرَة ٌ مُهَرَاقَة</w:t>
            </w:r>
            <w:r w:rsidRPr="00BD491D">
              <w:t xml:space="preserve"> </w:t>
            </w:r>
            <w:r w:rsidRPr="00BD491D">
              <w:rPr>
                <w:lang w:bidi="ar-SA"/>
              </w:rPr>
              <w:t>ٌ</w:t>
            </w:r>
          </w:p>
        </w:tc>
        <w:tc>
          <w:tcPr>
            <w:tcW w:w="2378" w:type="dxa"/>
          </w:tcPr>
          <w:p w14:paraId="06FA2E9F" w14:textId="4AFE4E2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</w:t>
            </w:r>
          </w:p>
        </w:tc>
      </w:tr>
      <w:tr w:rsidR="00C15798" w:rsidRPr="00BD491D" w14:paraId="55BDCF4D" w14:textId="46DB4315" w:rsidTr="00C15798">
        <w:tc>
          <w:tcPr>
            <w:tcW w:w="2932" w:type="dxa"/>
            <w:vAlign w:val="center"/>
          </w:tcPr>
          <w:p w14:paraId="03CBA179" w14:textId="5A38528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وجَارَتِهَا أمَّ</w:t>
            </w:r>
            <w:r w:rsidRPr="00BD491D">
              <w:rPr>
                <w:rtl/>
              </w:rPr>
              <w:t xml:space="preserve"> </w:t>
            </w:r>
            <w:r w:rsidRPr="00BD491D">
              <w:rPr>
                <w:rtl/>
                <w:lang w:bidi="ar-SA"/>
              </w:rPr>
              <w:t>الرَّبابِ بِمَأَسِلِ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1C7747B" w14:textId="47A0D243" w:rsidR="00C15798" w:rsidRPr="00BD491D" w:rsidRDefault="00C15798" w:rsidP="00C15798">
            <w:r w:rsidRPr="00BD491D">
              <w:rPr>
                <w:rtl/>
                <w:lang w:bidi="ar-SA"/>
              </w:rPr>
              <w:t xml:space="preserve">كَدَأْبِكَ منْ أمِّ </w:t>
            </w:r>
            <w:proofErr w:type="spellStart"/>
            <w:r w:rsidRPr="00BD491D">
              <w:rPr>
                <w:rtl/>
                <w:lang w:bidi="ar-SA"/>
              </w:rPr>
              <w:t>الحُوَيْرِث</w:t>
            </w:r>
            <w:proofErr w:type="spellEnd"/>
            <w:r w:rsidRPr="00BD491D">
              <w:rPr>
                <w:rtl/>
                <w:lang w:bidi="ar-SA"/>
              </w:rPr>
              <w:t xml:space="preserve"> قَبْلَهَا</w:t>
            </w:r>
          </w:p>
        </w:tc>
        <w:tc>
          <w:tcPr>
            <w:tcW w:w="2378" w:type="dxa"/>
          </w:tcPr>
          <w:p w14:paraId="64A954BE" w14:textId="190A24E3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</w:t>
            </w:r>
          </w:p>
        </w:tc>
      </w:tr>
      <w:tr w:rsidR="00C15798" w:rsidRPr="00BD491D" w14:paraId="11A32F32" w14:textId="4F24EE3D" w:rsidTr="00C15798">
        <w:tc>
          <w:tcPr>
            <w:tcW w:w="2932" w:type="dxa"/>
            <w:vAlign w:val="center"/>
          </w:tcPr>
          <w:p w14:paraId="796AF575" w14:textId="3DC2A33D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نَسِيْمَ الصَّبَا جَاءَتْ بِرَيَّا القَرَنْفُلِ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DCE419F" w14:textId="00FE1032" w:rsidR="00C15798" w:rsidRPr="00BD491D" w:rsidRDefault="00C15798" w:rsidP="00C15798">
            <w:r w:rsidRPr="00BD491D">
              <w:rPr>
                <w:rtl/>
                <w:lang w:bidi="ar-SA"/>
              </w:rPr>
              <w:t>إذا قَامَتَا تَضَوَّعَ المِسْكُ مِنْهُمَا</w:t>
            </w:r>
          </w:p>
        </w:tc>
        <w:tc>
          <w:tcPr>
            <w:tcW w:w="2378" w:type="dxa"/>
          </w:tcPr>
          <w:p w14:paraId="56D4859B" w14:textId="3535DAB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8</w:t>
            </w:r>
          </w:p>
        </w:tc>
      </w:tr>
      <w:tr w:rsidR="00C15798" w:rsidRPr="00BD491D" w14:paraId="01A3C206" w14:textId="32167748" w:rsidTr="00C15798">
        <w:tc>
          <w:tcPr>
            <w:tcW w:w="2932" w:type="dxa"/>
            <w:vAlign w:val="center"/>
          </w:tcPr>
          <w:p w14:paraId="13B53D3B" w14:textId="6EFD3CB7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عَلى النَّحْرِ حتّى بَلَّ دَمْعِيَ مِحْمَلي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CCBBD83" w14:textId="37935EB4" w:rsidR="00C15798" w:rsidRPr="00BD491D" w:rsidRDefault="00C15798" w:rsidP="00C15798">
            <w:r w:rsidRPr="00BD491D">
              <w:rPr>
                <w:rtl/>
                <w:lang w:bidi="ar-SA"/>
              </w:rPr>
              <w:t>فَفَاضَتْ دُمُوعُ العَيْنِ مِنِّي صَبَابَةً</w:t>
            </w:r>
          </w:p>
        </w:tc>
        <w:tc>
          <w:tcPr>
            <w:tcW w:w="2378" w:type="dxa"/>
          </w:tcPr>
          <w:p w14:paraId="22EAD52F" w14:textId="6E13F4B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9</w:t>
            </w:r>
          </w:p>
        </w:tc>
      </w:tr>
      <w:tr w:rsidR="00C15798" w:rsidRPr="00BD491D" w14:paraId="55012C61" w14:textId="26011F41" w:rsidTr="00C15798">
        <w:tc>
          <w:tcPr>
            <w:tcW w:w="2932" w:type="dxa"/>
            <w:vAlign w:val="center"/>
          </w:tcPr>
          <w:p w14:paraId="6D6D737B" w14:textId="040F255B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ولا سِيَّمَا يَوْمٍ بِدَارَة ِ جُلْجُلِ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5C9D3E5" w14:textId="7285B361" w:rsidR="00C15798" w:rsidRPr="00BD491D" w:rsidRDefault="00C15798" w:rsidP="00C15798">
            <w:r w:rsidRPr="00BD491D">
              <w:rPr>
                <w:rtl/>
                <w:lang w:bidi="ar-SA"/>
              </w:rPr>
              <w:t>ألا رُبَّ يَوْمٍ لَكَ مِنْهُنَّ صَالِحٍ</w:t>
            </w:r>
          </w:p>
        </w:tc>
        <w:tc>
          <w:tcPr>
            <w:tcW w:w="2378" w:type="dxa"/>
          </w:tcPr>
          <w:p w14:paraId="1418B66A" w14:textId="03FB0F79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10</w:t>
            </w:r>
          </w:p>
        </w:tc>
      </w:tr>
      <w:tr w:rsidR="00C15798" w:rsidRPr="00BD491D" w14:paraId="2F98CDA7" w14:textId="131AC405" w:rsidTr="00C15798">
        <w:tc>
          <w:tcPr>
            <w:tcW w:w="2932" w:type="dxa"/>
            <w:vAlign w:val="center"/>
          </w:tcPr>
          <w:p w14:paraId="22689DCF" w14:textId="5418C4B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فَيَا عَجَباً لِرَحْلِهًا المُتَحَمَّلِ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EA14C81" w14:textId="344DB690" w:rsidR="00C15798" w:rsidRPr="00BD491D" w:rsidRDefault="00C15798" w:rsidP="00C15798">
            <w:r w:rsidRPr="00BD491D">
              <w:rPr>
                <w:rtl/>
                <w:lang w:bidi="ar-SA"/>
              </w:rPr>
              <w:t>ويَوْمَ عَقَرْتُ للعَذَارَى مَطِيَّتي</w:t>
            </w:r>
          </w:p>
        </w:tc>
        <w:tc>
          <w:tcPr>
            <w:tcW w:w="2378" w:type="dxa"/>
          </w:tcPr>
          <w:p w14:paraId="04DEC08C" w14:textId="331B07C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11</w:t>
            </w:r>
          </w:p>
        </w:tc>
      </w:tr>
      <w:tr w:rsidR="00C15798" w:rsidRPr="00BD491D" w14:paraId="6CAFECE6" w14:textId="708D6E55" w:rsidTr="00C15798">
        <w:tc>
          <w:tcPr>
            <w:tcW w:w="2932" w:type="dxa"/>
            <w:vAlign w:val="center"/>
          </w:tcPr>
          <w:p w14:paraId="5B02F468" w14:textId="553E695B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وشَحْمٍ كَهُدَّابِ الدِّمَقْسِ المُفَتَّلِ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59B436AA" w14:textId="4AA1447D" w:rsidR="00C15798" w:rsidRPr="00BD491D" w:rsidRDefault="00C15798" w:rsidP="00C15798">
            <w:r w:rsidRPr="00BD491D">
              <w:rPr>
                <w:rtl/>
                <w:lang w:bidi="ar-SA"/>
              </w:rPr>
              <w:t>فَظَلَّ العَذَارَى يَرْتَمينَ بِلَحْمِهَا</w:t>
            </w:r>
          </w:p>
        </w:tc>
        <w:tc>
          <w:tcPr>
            <w:tcW w:w="2378" w:type="dxa"/>
          </w:tcPr>
          <w:p w14:paraId="7CCEAAE9" w14:textId="09E2DB5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12</w:t>
            </w:r>
          </w:p>
        </w:tc>
      </w:tr>
      <w:tr w:rsidR="00C15798" w:rsidRPr="00BD491D" w14:paraId="6BF256FC" w14:textId="1F7FAC8D" w:rsidTr="00C15798">
        <w:tc>
          <w:tcPr>
            <w:tcW w:w="2932" w:type="dxa"/>
            <w:vAlign w:val="center"/>
          </w:tcPr>
          <w:p w14:paraId="5CDE6721" w14:textId="565CA498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فَقَالَتْ لَكَ الوَيْلَاتُ إنَّكَ مُرْجِلِي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2843087" w14:textId="0C12304F" w:rsidR="00C15798" w:rsidRPr="00BD491D" w:rsidRDefault="00C15798" w:rsidP="00C15798">
            <w:r w:rsidRPr="00BD491D">
              <w:rPr>
                <w:rtl/>
                <w:lang w:bidi="ar-SA"/>
              </w:rPr>
              <w:t>ويَوْمَ دَخَلْتُ الخِدْرِ خِدْرَ عُنَيْزَةٍ</w:t>
            </w:r>
          </w:p>
        </w:tc>
        <w:tc>
          <w:tcPr>
            <w:tcW w:w="2378" w:type="dxa"/>
          </w:tcPr>
          <w:p w14:paraId="000B531A" w14:textId="73CEE78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13</w:t>
            </w:r>
          </w:p>
        </w:tc>
      </w:tr>
      <w:tr w:rsidR="00C15798" w:rsidRPr="00BD491D" w14:paraId="334AB55B" w14:textId="4D7FB08F" w:rsidTr="00C15798">
        <w:tc>
          <w:tcPr>
            <w:tcW w:w="2932" w:type="dxa"/>
            <w:vAlign w:val="center"/>
          </w:tcPr>
          <w:p w14:paraId="0DCAAE06" w14:textId="3B234192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عَقَرْتَ بَعِيْرِي يا امْرَأ القَيْسِ فَانْزِلِ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9D372F5" w14:textId="516D6848" w:rsidR="00C15798" w:rsidRPr="00BD491D" w:rsidRDefault="00C15798" w:rsidP="00C15798">
            <w:r w:rsidRPr="00BD491D">
              <w:rPr>
                <w:rtl/>
                <w:lang w:bidi="ar-SA"/>
              </w:rPr>
              <w:t>تَقُولُ وقَدْ مَالَ الغَبِيْطُ بَنَا مَعاً</w:t>
            </w:r>
          </w:p>
        </w:tc>
        <w:tc>
          <w:tcPr>
            <w:tcW w:w="2378" w:type="dxa"/>
          </w:tcPr>
          <w:p w14:paraId="36A54CEC" w14:textId="4AFFEB9D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14</w:t>
            </w:r>
          </w:p>
        </w:tc>
      </w:tr>
      <w:tr w:rsidR="00C15798" w:rsidRPr="00BD491D" w14:paraId="23FECA2D" w14:textId="7E84BB38" w:rsidTr="00C15798">
        <w:tc>
          <w:tcPr>
            <w:tcW w:w="2932" w:type="dxa"/>
            <w:vAlign w:val="center"/>
          </w:tcPr>
          <w:p w14:paraId="3BA49A5E" w14:textId="52975C86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ولا تُبْعِدِيني مِنْ جَنَاكِ المُعَلَّلِ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7BDDAEC" w14:textId="452D9ED4" w:rsidR="00C15798" w:rsidRPr="00BD491D" w:rsidRDefault="00C15798" w:rsidP="00C15798">
            <w:r w:rsidRPr="00BD491D">
              <w:rPr>
                <w:rtl/>
                <w:lang w:bidi="ar-SA"/>
              </w:rPr>
              <w:t>فَقُلْتُ لَهَا سِيْرِي وأرْخِي زِمَامَهُ</w:t>
            </w:r>
          </w:p>
        </w:tc>
        <w:tc>
          <w:tcPr>
            <w:tcW w:w="2378" w:type="dxa"/>
          </w:tcPr>
          <w:p w14:paraId="450F4A1B" w14:textId="052AF087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15</w:t>
            </w:r>
          </w:p>
        </w:tc>
      </w:tr>
      <w:tr w:rsidR="00C15798" w:rsidRPr="00BD491D" w14:paraId="6BFE7F03" w14:textId="769AC3E6" w:rsidTr="00C15798">
        <w:tc>
          <w:tcPr>
            <w:tcW w:w="2932" w:type="dxa"/>
            <w:vAlign w:val="center"/>
          </w:tcPr>
          <w:p w14:paraId="34758C4C" w14:textId="13C55C6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فألْهَيْتُهَا عَنْ ذِيْ تَمَائِمَ مُحْوِلِ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B89C3E2" w14:textId="7C6A7EEA" w:rsidR="00C15798" w:rsidRPr="00BD491D" w:rsidRDefault="00C15798" w:rsidP="00C15798">
            <w:r w:rsidRPr="00BD491D">
              <w:rPr>
                <w:rtl/>
                <w:lang w:bidi="ar-SA"/>
              </w:rPr>
              <w:t>فَمِثْلِكِ حُبْلَى قَدْ طَرَقْتُ ومُرْضِعٍ</w:t>
            </w:r>
          </w:p>
        </w:tc>
        <w:tc>
          <w:tcPr>
            <w:tcW w:w="2378" w:type="dxa"/>
          </w:tcPr>
          <w:p w14:paraId="2A5A4372" w14:textId="29889A8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16</w:t>
            </w:r>
          </w:p>
        </w:tc>
      </w:tr>
      <w:tr w:rsidR="00C15798" w:rsidRPr="00BD491D" w14:paraId="3EF7D423" w14:textId="63DA2DAD" w:rsidTr="00C15798">
        <w:tc>
          <w:tcPr>
            <w:tcW w:w="2932" w:type="dxa"/>
            <w:vAlign w:val="center"/>
          </w:tcPr>
          <w:p w14:paraId="776210CD" w14:textId="15764EC2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بِشِقٍ وَتَحْتِي شِقُّهَا لَمْ يُحَوَّلِ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A900DD0" w14:textId="6D836900" w:rsidR="00C15798" w:rsidRPr="00BD491D" w:rsidRDefault="00C15798" w:rsidP="00C15798">
            <w:r w:rsidRPr="00BD491D">
              <w:rPr>
                <w:rtl/>
                <w:lang w:bidi="ar-SA"/>
              </w:rPr>
              <w:t>إذا ما بَكَى منْ خَلْفَهَا انْصَرَفَتْ لَهُ</w:t>
            </w:r>
          </w:p>
        </w:tc>
        <w:tc>
          <w:tcPr>
            <w:tcW w:w="2378" w:type="dxa"/>
          </w:tcPr>
          <w:p w14:paraId="441727B4" w14:textId="5E00EBF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17</w:t>
            </w:r>
          </w:p>
        </w:tc>
      </w:tr>
      <w:tr w:rsidR="00C15798" w:rsidRPr="00BD491D" w14:paraId="19CA0D2A" w14:textId="475B06C5" w:rsidTr="00C15798">
        <w:tc>
          <w:tcPr>
            <w:tcW w:w="2932" w:type="dxa"/>
            <w:vAlign w:val="center"/>
          </w:tcPr>
          <w:p w14:paraId="08A5CC7E" w14:textId="76B8279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عَليَّ وَآلَتْ حَلْفَة ً لم تَحَلَّلِ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844A92D" w14:textId="2F8C66BF" w:rsidR="00C15798" w:rsidRPr="00BD491D" w:rsidRDefault="00C15798" w:rsidP="00C15798">
            <w:r w:rsidRPr="00BD491D">
              <w:rPr>
                <w:rtl/>
                <w:lang w:bidi="ar-SA"/>
              </w:rPr>
              <w:t>ويَوْمٍ عَلَى ظَهْرِ الكَثِيْبِ تَعَذَّرَتْ</w:t>
            </w:r>
          </w:p>
        </w:tc>
        <w:tc>
          <w:tcPr>
            <w:tcW w:w="2378" w:type="dxa"/>
          </w:tcPr>
          <w:p w14:paraId="0A1FA05E" w14:textId="2A1933E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18</w:t>
            </w:r>
          </w:p>
        </w:tc>
      </w:tr>
      <w:tr w:rsidR="00C15798" w:rsidRPr="00BD491D" w14:paraId="039D9E23" w14:textId="7A57DFBB" w:rsidTr="00C15798">
        <w:tc>
          <w:tcPr>
            <w:tcW w:w="2932" w:type="dxa"/>
            <w:vAlign w:val="center"/>
          </w:tcPr>
          <w:p w14:paraId="0C87C9A4" w14:textId="11D2BD4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وإنْ كُنْتِ قَدْ أزْمَعْتِ صرمْي فَأجْمِلِي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734285B" w14:textId="36113FFA" w:rsidR="00C15798" w:rsidRPr="00BD491D" w:rsidRDefault="00C15798" w:rsidP="00C15798">
            <w:r w:rsidRPr="00BD491D">
              <w:rPr>
                <w:rtl/>
                <w:lang w:bidi="ar-SA"/>
              </w:rPr>
              <w:t>أفَاطِمَ مَهْلاً بَعْضَ هذا التَّدَلُلِ</w:t>
            </w:r>
          </w:p>
        </w:tc>
        <w:tc>
          <w:tcPr>
            <w:tcW w:w="2378" w:type="dxa"/>
          </w:tcPr>
          <w:p w14:paraId="182F01DF" w14:textId="1BCFA2BF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19</w:t>
            </w:r>
          </w:p>
        </w:tc>
      </w:tr>
      <w:tr w:rsidR="00C15798" w:rsidRPr="00BD491D" w14:paraId="7470219F" w14:textId="5E678214" w:rsidTr="00C15798">
        <w:tc>
          <w:tcPr>
            <w:tcW w:w="2932" w:type="dxa"/>
            <w:vAlign w:val="center"/>
          </w:tcPr>
          <w:p w14:paraId="0BE6751E" w14:textId="5CB3C094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وأنَّكِ مِهْمَا تأمُرِي القَلْبَ يَفْعَلِ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337F4E4" w14:textId="25210325" w:rsidR="00C15798" w:rsidRPr="00BD491D" w:rsidRDefault="00C15798" w:rsidP="00C15798">
            <w:r w:rsidRPr="00BD491D">
              <w:rPr>
                <w:rtl/>
                <w:lang w:bidi="ar-SA"/>
              </w:rPr>
              <w:t>أغَرّكِ مِنِّي أنَّ حُبَّكِ قَاتِلي</w:t>
            </w:r>
          </w:p>
        </w:tc>
        <w:tc>
          <w:tcPr>
            <w:tcW w:w="2378" w:type="dxa"/>
          </w:tcPr>
          <w:p w14:paraId="43F630B4" w14:textId="1E9776F0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20</w:t>
            </w:r>
          </w:p>
        </w:tc>
      </w:tr>
      <w:tr w:rsidR="00C15798" w:rsidRPr="00BD491D" w14:paraId="4E449193" w14:textId="56B73165" w:rsidTr="00C15798">
        <w:tc>
          <w:tcPr>
            <w:tcW w:w="2932" w:type="dxa"/>
            <w:vAlign w:val="center"/>
          </w:tcPr>
          <w:p w14:paraId="4497E15E" w14:textId="76EFD6AA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فَسُلِّي ثِيَابِي منْ ثِيَابِكِ تَنْسُلِ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FF49186" w14:textId="6C76E3E4" w:rsidR="00C15798" w:rsidRPr="00BD491D" w:rsidRDefault="00C15798" w:rsidP="00C15798">
            <w:r w:rsidRPr="00BD491D">
              <w:rPr>
                <w:rtl/>
                <w:lang w:bidi="ar-SA"/>
              </w:rPr>
              <w:t xml:space="preserve">فإنْ تَكُ قَدْ </w:t>
            </w:r>
            <w:proofErr w:type="spellStart"/>
            <w:r w:rsidRPr="00BD491D">
              <w:rPr>
                <w:rtl/>
                <w:lang w:bidi="ar-SA"/>
              </w:rPr>
              <w:t>ساءَتْكِ</w:t>
            </w:r>
            <w:proofErr w:type="spellEnd"/>
            <w:r w:rsidRPr="00BD491D">
              <w:rPr>
                <w:rtl/>
                <w:lang w:bidi="ar-SA"/>
              </w:rPr>
              <w:t xml:space="preserve"> مِنِّي خَلِيْقَة</w:t>
            </w:r>
            <w:r w:rsidRPr="00BD491D">
              <w:t xml:space="preserve"> </w:t>
            </w:r>
            <w:r w:rsidRPr="00BD491D">
              <w:rPr>
                <w:lang w:bidi="ar-SA"/>
              </w:rPr>
              <w:t>ٌ</w:t>
            </w:r>
          </w:p>
        </w:tc>
        <w:tc>
          <w:tcPr>
            <w:tcW w:w="2378" w:type="dxa"/>
          </w:tcPr>
          <w:p w14:paraId="4CEEDEE2" w14:textId="15C9370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21</w:t>
            </w:r>
          </w:p>
        </w:tc>
      </w:tr>
      <w:tr w:rsidR="00C15798" w:rsidRPr="00BD491D" w14:paraId="151F4526" w14:textId="02E97339" w:rsidTr="00C15798">
        <w:tc>
          <w:tcPr>
            <w:tcW w:w="2932" w:type="dxa"/>
            <w:vAlign w:val="center"/>
          </w:tcPr>
          <w:p w14:paraId="4DCCA35A" w14:textId="6A0B1CF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بِسَهْمَيْكِ في أعشَارِ قَلْبٍ مُقَتَّلِ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AA3F5E6" w14:textId="437CCCF4" w:rsidR="00C15798" w:rsidRPr="00BD491D" w:rsidRDefault="00C15798" w:rsidP="00C15798">
            <w:r w:rsidRPr="00BD491D">
              <w:rPr>
                <w:rtl/>
                <w:lang w:bidi="ar-SA"/>
              </w:rPr>
              <w:t>وَمَا ذَرَفَتْ عَيْنَاكِ إلَّا لتَضْرِبي</w:t>
            </w:r>
          </w:p>
        </w:tc>
        <w:tc>
          <w:tcPr>
            <w:tcW w:w="2378" w:type="dxa"/>
          </w:tcPr>
          <w:p w14:paraId="50F6137E" w14:textId="535BF13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22</w:t>
            </w:r>
          </w:p>
        </w:tc>
      </w:tr>
      <w:tr w:rsidR="00C15798" w:rsidRPr="00BD491D" w14:paraId="122FEC1F" w14:textId="0B56B50D" w:rsidTr="00C15798">
        <w:tc>
          <w:tcPr>
            <w:tcW w:w="2932" w:type="dxa"/>
            <w:vAlign w:val="center"/>
          </w:tcPr>
          <w:p w14:paraId="221DC218" w14:textId="4763D8A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تَمَتَّعْتُ منْ لَهْوٍ بها غَيْرَ مُعْجَلِ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70F432F" w14:textId="2341E70F" w:rsidR="00C15798" w:rsidRPr="00BD491D" w:rsidRDefault="00C15798" w:rsidP="00C15798">
            <w:r w:rsidRPr="00BD491D">
              <w:rPr>
                <w:rtl/>
                <w:lang w:bidi="ar-SA"/>
              </w:rPr>
              <w:t>وبَيْضَةِ خِدْرٍ لا يُرَامُ خَبَاؤُهَا</w:t>
            </w:r>
          </w:p>
        </w:tc>
        <w:tc>
          <w:tcPr>
            <w:tcW w:w="2378" w:type="dxa"/>
          </w:tcPr>
          <w:p w14:paraId="186C69E6" w14:textId="5FC60101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23</w:t>
            </w:r>
          </w:p>
        </w:tc>
      </w:tr>
      <w:tr w:rsidR="00C15798" w:rsidRPr="00BD491D" w14:paraId="36BE48BD" w14:textId="12275C8C" w:rsidTr="00C15798">
        <w:tc>
          <w:tcPr>
            <w:tcW w:w="2932" w:type="dxa"/>
            <w:vAlign w:val="center"/>
          </w:tcPr>
          <w:p w14:paraId="5ACB1EBD" w14:textId="5C7C1241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عَليَّ حِرَاصًا لو يُسِرُّون مَقْتَلِي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4458B9C" w14:textId="59BC1D46" w:rsidR="00C15798" w:rsidRPr="00BD491D" w:rsidRDefault="00C15798" w:rsidP="00C15798">
            <w:r w:rsidRPr="00BD491D">
              <w:rPr>
                <w:rtl/>
                <w:lang w:bidi="ar-SA"/>
              </w:rPr>
              <w:t>تَجَاوَزْتُ أهْوالًا إلَيْهَا ومَعْشَراً</w:t>
            </w:r>
          </w:p>
        </w:tc>
        <w:tc>
          <w:tcPr>
            <w:tcW w:w="2378" w:type="dxa"/>
          </w:tcPr>
          <w:p w14:paraId="0B161EFC" w14:textId="01B2EF8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24</w:t>
            </w:r>
          </w:p>
        </w:tc>
      </w:tr>
      <w:tr w:rsidR="00C15798" w:rsidRPr="00BD491D" w14:paraId="3117A2D1" w14:textId="6AAF5EE5" w:rsidTr="00C15798">
        <w:tc>
          <w:tcPr>
            <w:tcW w:w="2932" w:type="dxa"/>
            <w:vAlign w:val="center"/>
          </w:tcPr>
          <w:p w14:paraId="3A7EF928" w14:textId="1ED5244D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تَعَرَّضَ أثْنَاءِ الوِشَاحِ المُفَصَّلِ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614DE60" w14:textId="638BDDBE" w:rsidR="00C15798" w:rsidRPr="00BD491D" w:rsidRDefault="00C15798" w:rsidP="00C15798">
            <w:r w:rsidRPr="00BD491D">
              <w:rPr>
                <w:rtl/>
                <w:lang w:bidi="ar-SA"/>
              </w:rPr>
              <w:t>إذا ما الثُّرَيَّا في السَّمَاءِ تَعَرَّضَتْ</w:t>
            </w:r>
          </w:p>
        </w:tc>
        <w:tc>
          <w:tcPr>
            <w:tcW w:w="2378" w:type="dxa"/>
          </w:tcPr>
          <w:p w14:paraId="64D85D9E" w14:textId="7E1BA25F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25</w:t>
            </w:r>
          </w:p>
        </w:tc>
      </w:tr>
      <w:tr w:rsidR="00C15798" w:rsidRPr="00BD491D" w14:paraId="64C21F7E" w14:textId="5B8C5BDA" w:rsidTr="00C15798">
        <w:tc>
          <w:tcPr>
            <w:tcW w:w="2932" w:type="dxa"/>
            <w:vAlign w:val="center"/>
          </w:tcPr>
          <w:p w14:paraId="311F54F3" w14:textId="71DE6BE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لَدَى السِّتْرِ إلَّا لِبْسَةَ المُتَفَضِّلِ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F62D70F" w14:textId="6E44262E" w:rsidR="00C15798" w:rsidRPr="00BD491D" w:rsidRDefault="00C15798" w:rsidP="00C15798">
            <w:r w:rsidRPr="00BD491D">
              <w:rPr>
                <w:rtl/>
                <w:lang w:bidi="ar-SA"/>
              </w:rPr>
              <w:t>فَجِئْتُ وقَدْ نَضَتْ لِنَوْمٍ ثِيَابَهَا</w:t>
            </w:r>
          </w:p>
        </w:tc>
        <w:tc>
          <w:tcPr>
            <w:tcW w:w="2378" w:type="dxa"/>
          </w:tcPr>
          <w:p w14:paraId="32AC91CA" w14:textId="46752556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26</w:t>
            </w:r>
          </w:p>
        </w:tc>
      </w:tr>
      <w:tr w:rsidR="00C15798" w:rsidRPr="00BD491D" w14:paraId="42EF1313" w14:textId="2161B2D3" w:rsidTr="00C15798">
        <w:tc>
          <w:tcPr>
            <w:tcW w:w="2932" w:type="dxa"/>
            <w:vAlign w:val="center"/>
          </w:tcPr>
          <w:p w14:paraId="29C3230C" w14:textId="7CDE2CCB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وما إنْ أرَى عَنْكَ الغَوَايَةَ تَنْجَلِي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5CEEBD61" w14:textId="21D777EF" w:rsidR="00C15798" w:rsidRPr="00BD491D" w:rsidRDefault="00C15798" w:rsidP="00C15798">
            <w:r w:rsidRPr="00BD491D">
              <w:rPr>
                <w:rtl/>
                <w:lang w:bidi="ar-SA"/>
              </w:rPr>
              <w:t>فَقَالَتْ يَمِيْنَ الله ما لَكَ حِيْلَةٌ</w:t>
            </w:r>
          </w:p>
        </w:tc>
        <w:tc>
          <w:tcPr>
            <w:tcW w:w="2378" w:type="dxa"/>
          </w:tcPr>
          <w:p w14:paraId="3C160439" w14:textId="2C8C66C8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27</w:t>
            </w:r>
          </w:p>
        </w:tc>
      </w:tr>
      <w:tr w:rsidR="00C15798" w:rsidRPr="00BD491D" w14:paraId="6F8574F5" w14:textId="33ACC1B2" w:rsidTr="00C15798">
        <w:tc>
          <w:tcPr>
            <w:tcW w:w="2932" w:type="dxa"/>
            <w:vAlign w:val="center"/>
          </w:tcPr>
          <w:p w14:paraId="124F33C4" w14:textId="72696AA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lastRenderedPageBreak/>
              <w:t>عَلَى إِثْرِنَا أذْيَالَ مِرْطٍ مُرَحَّلِ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28678D4" w14:textId="1F434888" w:rsidR="00C15798" w:rsidRPr="00BD491D" w:rsidRDefault="00C15798" w:rsidP="00C15798">
            <w:r w:rsidRPr="00BD491D">
              <w:rPr>
                <w:rtl/>
                <w:lang w:bidi="ar-SA"/>
              </w:rPr>
              <w:t>فَقُمْتُ بِهَا أمْشِي تَجُرُّ وَرَاءَنَا</w:t>
            </w:r>
          </w:p>
        </w:tc>
        <w:tc>
          <w:tcPr>
            <w:tcW w:w="2378" w:type="dxa"/>
          </w:tcPr>
          <w:p w14:paraId="058F8BFB" w14:textId="0B81D21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28</w:t>
            </w:r>
          </w:p>
        </w:tc>
      </w:tr>
      <w:tr w:rsidR="00C15798" w:rsidRPr="00BD491D" w14:paraId="4540AFD0" w14:textId="6EF9C624" w:rsidTr="00C15798">
        <w:tc>
          <w:tcPr>
            <w:tcW w:w="2932" w:type="dxa"/>
            <w:vAlign w:val="center"/>
          </w:tcPr>
          <w:p w14:paraId="1E56155C" w14:textId="512D225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بِنَا بَطْنُ خَبْتٍ ذي قِفَافٍ </w:t>
            </w:r>
            <w:proofErr w:type="spellStart"/>
            <w:r w:rsidRPr="00BD491D">
              <w:rPr>
                <w:rtl/>
                <w:lang w:bidi="ar-SA"/>
              </w:rPr>
              <w:t>عَقَنْقَلِ</w:t>
            </w:r>
            <w:proofErr w:type="spellEnd"/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FDB90D7" w14:textId="52B5B2C7" w:rsidR="00C15798" w:rsidRPr="00BD491D" w:rsidRDefault="00C15798" w:rsidP="00C15798">
            <w:r w:rsidRPr="00BD491D">
              <w:rPr>
                <w:rtl/>
                <w:lang w:bidi="ar-SA"/>
              </w:rPr>
              <w:t>فَلَمَّا أجَزْنَا سَاحَةَ الحَيِّ وانْتَحَى</w:t>
            </w:r>
          </w:p>
        </w:tc>
        <w:tc>
          <w:tcPr>
            <w:tcW w:w="2378" w:type="dxa"/>
          </w:tcPr>
          <w:p w14:paraId="7F33487D" w14:textId="46208DE1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29</w:t>
            </w:r>
          </w:p>
        </w:tc>
      </w:tr>
      <w:tr w:rsidR="00C15798" w:rsidRPr="00BD491D" w14:paraId="22A995F9" w14:textId="6D70D586" w:rsidTr="00C15798">
        <w:tc>
          <w:tcPr>
            <w:tcW w:w="2932" w:type="dxa"/>
            <w:vAlign w:val="center"/>
          </w:tcPr>
          <w:p w14:paraId="6D9E2318" w14:textId="4B8C55AD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عَلَيَّ هَضِيْمَ الكَشْحِ رَيَّا المُخَلْخَلِ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B9E81DF" w14:textId="31D12C2A" w:rsidR="00C15798" w:rsidRPr="00BD491D" w:rsidRDefault="00C15798" w:rsidP="00C15798">
            <w:r w:rsidRPr="00BD491D">
              <w:rPr>
                <w:rtl/>
                <w:lang w:bidi="ar-SA"/>
              </w:rPr>
              <w:t>هَصَرْتُ بِفْودَي رَأْسِهَا فَتَمَايَلَتْ</w:t>
            </w:r>
          </w:p>
        </w:tc>
        <w:tc>
          <w:tcPr>
            <w:tcW w:w="2378" w:type="dxa"/>
          </w:tcPr>
          <w:p w14:paraId="1CBC6819" w14:textId="46A1F346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30</w:t>
            </w:r>
          </w:p>
        </w:tc>
      </w:tr>
      <w:tr w:rsidR="00C15798" w:rsidRPr="00BD491D" w14:paraId="0FE89321" w14:textId="02F248A6" w:rsidTr="00C15798">
        <w:tc>
          <w:tcPr>
            <w:tcW w:w="2932" w:type="dxa"/>
            <w:vAlign w:val="center"/>
          </w:tcPr>
          <w:p w14:paraId="517228F7" w14:textId="61BFAC68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تَرَائَبُها مَصْقُولَةٌ </w:t>
            </w:r>
            <w:proofErr w:type="spellStart"/>
            <w:r w:rsidRPr="00BD491D">
              <w:rPr>
                <w:rtl/>
                <w:lang w:bidi="ar-SA"/>
              </w:rPr>
              <w:t>كالسَّجَنْجَلِ</w:t>
            </w:r>
            <w:proofErr w:type="spellEnd"/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5615466" w14:textId="23ED73C7" w:rsidR="00C15798" w:rsidRPr="00BD491D" w:rsidRDefault="00C15798" w:rsidP="00C15798">
            <w:r w:rsidRPr="00BD491D">
              <w:rPr>
                <w:rtl/>
                <w:lang w:bidi="ar-SA"/>
              </w:rPr>
              <w:t>مُهَفْهَفَة ٌ بَيَضَاءُ غَيْرُ مُفَاضَة</w:t>
            </w:r>
            <w:r w:rsidRPr="00BD491D">
              <w:t xml:space="preserve"> </w:t>
            </w:r>
            <w:r w:rsidRPr="00BD491D">
              <w:rPr>
                <w:lang w:bidi="ar-SA"/>
              </w:rPr>
              <w:t>ٍ</w:t>
            </w:r>
          </w:p>
        </w:tc>
        <w:tc>
          <w:tcPr>
            <w:tcW w:w="2378" w:type="dxa"/>
          </w:tcPr>
          <w:p w14:paraId="23D9B94F" w14:textId="3CA2E7E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31</w:t>
            </w:r>
          </w:p>
        </w:tc>
      </w:tr>
      <w:tr w:rsidR="00C15798" w:rsidRPr="00BD491D" w14:paraId="032DB31F" w14:textId="72A6DD98" w:rsidTr="00C15798">
        <w:tc>
          <w:tcPr>
            <w:tcW w:w="2932" w:type="dxa"/>
            <w:vAlign w:val="center"/>
          </w:tcPr>
          <w:p w14:paraId="76AFF2C4" w14:textId="1145F477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بِنَاظِرَةٍ منْ وَحْشِ وَجْرَةَ مُطْفِلِ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B12EDC8" w14:textId="1CF84D7A" w:rsidR="00C15798" w:rsidRPr="00BD491D" w:rsidRDefault="00C15798" w:rsidP="00C15798">
            <w:r w:rsidRPr="00BD491D">
              <w:rPr>
                <w:rtl/>
                <w:lang w:bidi="ar-SA"/>
              </w:rPr>
              <w:t>تَصُدُّ وتُبْدِي عَنْ أسِيْلٍ وتَتَّقِي</w:t>
            </w:r>
          </w:p>
        </w:tc>
        <w:tc>
          <w:tcPr>
            <w:tcW w:w="2378" w:type="dxa"/>
          </w:tcPr>
          <w:p w14:paraId="06901585" w14:textId="2577D5B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32</w:t>
            </w:r>
          </w:p>
        </w:tc>
      </w:tr>
      <w:tr w:rsidR="00C15798" w:rsidRPr="00BD491D" w14:paraId="35EC59B1" w14:textId="6096482F" w:rsidTr="00C15798">
        <w:tc>
          <w:tcPr>
            <w:tcW w:w="2932" w:type="dxa"/>
            <w:vAlign w:val="center"/>
          </w:tcPr>
          <w:p w14:paraId="66EE5203" w14:textId="43C0352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إذا هيَ نَصَّتْهُ وَلَا بمُعَطَّلِ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5091C59C" w14:textId="150E1EA9" w:rsidR="00C15798" w:rsidRPr="00BD491D" w:rsidRDefault="00C15798" w:rsidP="00C15798">
            <w:r w:rsidRPr="00BD491D">
              <w:rPr>
                <w:rtl/>
                <w:lang w:bidi="ar-SA"/>
              </w:rPr>
              <w:t>وجِيْدٍ كَجِيْدِ الرِّئْمِ لَيْسَ بِفَاحِشٍ</w:t>
            </w:r>
          </w:p>
        </w:tc>
        <w:tc>
          <w:tcPr>
            <w:tcW w:w="2378" w:type="dxa"/>
          </w:tcPr>
          <w:p w14:paraId="005C2E1C" w14:textId="0C694C7F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33</w:t>
            </w:r>
          </w:p>
        </w:tc>
      </w:tr>
      <w:tr w:rsidR="00C15798" w:rsidRPr="00BD491D" w14:paraId="7D1CF562" w14:textId="6B61A563" w:rsidTr="00C15798">
        <w:tc>
          <w:tcPr>
            <w:tcW w:w="2932" w:type="dxa"/>
            <w:vAlign w:val="center"/>
          </w:tcPr>
          <w:p w14:paraId="5D7371E9" w14:textId="3FC4BED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تَضِلُّ العِقَاصُ في مُثَنًّى وَمُرْسَلِ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B5201C2" w14:textId="72210410" w:rsidR="00C15798" w:rsidRPr="00BD491D" w:rsidRDefault="00C15798" w:rsidP="00C15798">
            <w:r w:rsidRPr="00BD491D">
              <w:rPr>
                <w:rtl/>
                <w:lang w:bidi="ar-SA"/>
              </w:rPr>
              <w:t xml:space="preserve">غَدَائِرُهُ </w:t>
            </w:r>
            <w:proofErr w:type="spellStart"/>
            <w:r w:rsidRPr="00BD491D">
              <w:rPr>
                <w:rtl/>
                <w:lang w:bidi="ar-SA"/>
              </w:rPr>
              <w:t>مُسْتَشْزَرَاتٌ</w:t>
            </w:r>
            <w:proofErr w:type="spellEnd"/>
            <w:r w:rsidRPr="00BD491D">
              <w:rPr>
                <w:rtl/>
                <w:lang w:bidi="ar-SA"/>
              </w:rPr>
              <w:t xml:space="preserve"> إلى العُلا</w:t>
            </w:r>
          </w:p>
        </w:tc>
        <w:tc>
          <w:tcPr>
            <w:tcW w:w="2378" w:type="dxa"/>
          </w:tcPr>
          <w:p w14:paraId="1C12B02B" w14:textId="5ADCD7B7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34</w:t>
            </w:r>
          </w:p>
        </w:tc>
      </w:tr>
      <w:tr w:rsidR="00C15798" w:rsidRPr="00BD491D" w14:paraId="258F00B7" w14:textId="13FD2463" w:rsidTr="00C15798">
        <w:tc>
          <w:tcPr>
            <w:tcW w:w="2932" w:type="dxa"/>
            <w:vAlign w:val="center"/>
          </w:tcPr>
          <w:p w14:paraId="7EF80D4E" w14:textId="79D905A1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وسَاقٍ كَأنْبُوبِ السَّقِيِّ المُذَلَّلِ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15DFDB7" w14:textId="2D738230" w:rsidR="00C15798" w:rsidRPr="00BD491D" w:rsidRDefault="00C15798" w:rsidP="00C15798">
            <w:r w:rsidRPr="00BD491D">
              <w:rPr>
                <w:rtl/>
                <w:lang w:bidi="ar-SA"/>
              </w:rPr>
              <w:t>وكَشْحٍ لَطِيْفٍ كَالجَديْلِ مُخَصَّرٍ</w:t>
            </w:r>
          </w:p>
        </w:tc>
        <w:tc>
          <w:tcPr>
            <w:tcW w:w="2378" w:type="dxa"/>
          </w:tcPr>
          <w:p w14:paraId="7169975E" w14:textId="4012E36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35</w:t>
            </w:r>
          </w:p>
        </w:tc>
      </w:tr>
      <w:tr w:rsidR="00C15798" w:rsidRPr="00BD491D" w14:paraId="734E489B" w14:textId="7AE0F432" w:rsidTr="00C15798">
        <w:tc>
          <w:tcPr>
            <w:tcW w:w="2932" w:type="dxa"/>
            <w:vAlign w:val="center"/>
          </w:tcPr>
          <w:p w14:paraId="23103F65" w14:textId="15B9EA0D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نَؤُومُ الضُّحَى لم تَنْتَطِقْ عنْ تَفَضُّلِ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B315E38" w14:textId="5F114D72" w:rsidR="00C15798" w:rsidRPr="00BD491D" w:rsidRDefault="00C15798" w:rsidP="00C15798">
            <w:r w:rsidRPr="00BD491D">
              <w:rPr>
                <w:rtl/>
                <w:lang w:bidi="ar-SA"/>
              </w:rPr>
              <w:t>وَيُضْحِي فَتِيْتُ المِسْكِ فَوْقَ فِرَاشِهَا</w:t>
            </w:r>
          </w:p>
        </w:tc>
        <w:tc>
          <w:tcPr>
            <w:tcW w:w="2378" w:type="dxa"/>
          </w:tcPr>
          <w:p w14:paraId="23051688" w14:textId="24E04341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36</w:t>
            </w:r>
          </w:p>
        </w:tc>
      </w:tr>
      <w:tr w:rsidR="00C15798" w:rsidRPr="00BD491D" w14:paraId="0AA73D41" w14:textId="153E1655" w:rsidTr="00C15798">
        <w:tc>
          <w:tcPr>
            <w:tcW w:w="2932" w:type="dxa"/>
            <w:vAlign w:val="center"/>
          </w:tcPr>
          <w:p w14:paraId="216E67CC" w14:textId="1854B23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أسارِيْعُ ظَبْيٍ أوْ مَسَاوِيْكُ إِسْحِلِ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DFB0857" w14:textId="4868230A" w:rsidR="00C15798" w:rsidRPr="00BD491D" w:rsidRDefault="00C15798" w:rsidP="00C15798">
            <w:proofErr w:type="spellStart"/>
            <w:r w:rsidRPr="00BD491D">
              <w:rPr>
                <w:rtl/>
                <w:lang w:bidi="ar-SA"/>
              </w:rPr>
              <w:t>وتَعْطُو</w:t>
            </w:r>
            <w:proofErr w:type="spellEnd"/>
            <w:r w:rsidRPr="00BD491D">
              <w:rPr>
                <w:rtl/>
                <w:lang w:bidi="ar-SA"/>
              </w:rPr>
              <w:t xml:space="preserve"> بِرَخْصٍ غَيْرِ </w:t>
            </w:r>
            <w:proofErr w:type="spellStart"/>
            <w:r w:rsidRPr="00BD491D">
              <w:rPr>
                <w:rtl/>
                <w:lang w:bidi="ar-SA"/>
              </w:rPr>
              <w:t>شَثْنٍ</w:t>
            </w:r>
            <w:proofErr w:type="spellEnd"/>
            <w:r w:rsidRPr="00BD491D">
              <w:rPr>
                <w:rtl/>
                <w:lang w:bidi="ar-SA"/>
              </w:rPr>
              <w:t xml:space="preserve"> كَأنَّهُ</w:t>
            </w:r>
          </w:p>
        </w:tc>
        <w:tc>
          <w:tcPr>
            <w:tcW w:w="2378" w:type="dxa"/>
          </w:tcPr>
          <w:p w14:paraId="09EB73D4" w14:textId="4D62DFAB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37</w:t>
            </w:r>
          </w:p>
        </w:tc>
      </w:tr>
      <w:tr w:rsidR="00C15798" w:rsidRPr="00BD491D" w14:paraId="6CCE9E46" w14:textId="28C7414B" w:rsidTr="00C15798">
        <w:tc>
          <w:tcPr>
            <w:tcW w:w="2932" w:type="dxa"/>
            <w:vAlign w:val="center"/>
          </w:tcPr>
          <w:p w14:paraId="04E0ED7B" w14:textId="0446ACE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مَنَارَة ُ مُمْسَى رَاهِبٍ مُتَبَتِّلِ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A093E11" w14:textId="66CA1EC9" w:rsidR="00C15798" w:rsidRPr="00BD491D" w:rsidRDefault="00C15798" w:rsidP="00C15798">
            <w:r w:rsidRPr="00BD491D">
              <w:rPr>
                <w:rtl/>
                <w:lang w:bidi="ar-SA"/>
              </w:rPr>
              <w:t>تُضِيءُ الظَّلامَ بالعِشَاءِ كَأنَّهَا</w:t>
            </w:r>
          </w:p>
        </w:tc>
        <w:tc>
          <w:tcPr>
            <w:tcW w:w="2378" w:type="dxa"/>
          </w:tcPr>
          <w:p w14:paraId="7F209357" w14:textId="51379199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38</w:t>
            </w:r>
          </w:p>
        </w:tc>
      </w:tr>
      <w:tr w:rsidR="00C15798" w:rsidRPr="00BD491D" w14:paraId="67459964" w14:textId="1FC15A2F" w:rsidTr="00C15798">
        <w:tc>
          <w:tcPr>
            <w:tcW w:w="2932" w:type="dxa"/>
            <w:vAlign w:val="center"/>
          </w:tcPr>
          <w:p w14:paraId="4C34F7BA" w14:textId="2662B144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إذا ما </w:t>
            </w:r>
            <w:proofErr w:type="spellStart"/>
            <w:r w:rsidRPr="00BD491D">
              <w:rPr>
                <w:rtl/>
                <w:lang w:bidi="ar-SA"/>
              </w:rPr>
              <w:t>اسْبَكَرَّتْ</w:t>
            </w:r>
            <w:proofErr w:type="spellEnd"/>
            <w:r w:rsidRPr="00BD491D">
              <w:rPr>
                <w:rtl/>
                <w:lang w:bidi="ar-SA"/>
              </w:rPr>
              <w:t xml:space="preserve"> بَيْنَ دِرْعٍ ومِجْوَلِ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217C2A7" w14:textId="2C964B62" w:rsidR="00C15798" w:rsidRPr="00BD491D" w:rsidRDefault="00C15798" w:rsidP="00C15798">
            <w:r w:rsidRPr="00BD491D">
              <w:rPr>
                <w:rtl/>
                <w:lang w:bidi="ar-SA"/>
              </w:rPr>
              <w:t>إلَى مِثْلهَا يَرْنُو الحَلِيْمُ صَبَابَةً</w:t>
            </w:r>
          </w:p>
        </w:tc>
        <w:tc>
          <w:tcPr>
            <w:tcW w:w="2378" w:type="dxa"/>
          </w:tcPr>
          <w:p w14:paraId="57AD6E00" w14:textId="412BBB3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39</w:t>
            </w:r>
          </w:p>
        </w:tc>
      </w:tr>
      <w:tr w:rsidR="00C15798" w:rsidRPr="00BD491D" w14:paraId="7F58FF83" w14:textId="3361E74B" w:rsidTr="00C15798">
        <w:tc>
          <w:tcPr>
            <w:tcW w:w="2932" w:type="dxa"/>
            <w:vAlign w:val="center"/>
          </w:tcPr>
          <w:p w14:paraId="4025F119" w14:textId="333757C5" w:rsidR="00C15798" w:rsidRPr="00BD491D" w:rsidRDefault="00C15798" w:rsidP="00C15798">
            <w:pPr>
              <w:rPr>
                <w:rtl/>
                <w:lang w:bidi="ar-SA"/>
              </w:rPr>
            </w:pPr>
            <w:proofErr w:type="spellStart"/>
            <w:r w:rsidRPr="00BD491D">
              <w:rPr>
                <w:rtl/>
                <w:lang w:bidi="ar-SA"/>
              </w:rPr>
              <w:t>غَذَاهَا</w:t>
            </w:r>
            <w:proofErr w:type="spellEnd"/>
            <w:r w:rsidRPr="00BD491D">
              <w:rPr>
                <w:rtl/>
                <w:lang w:bidi="ar-SA"/>
              </w:rPr>
              <w:t xml:space="preserve"> نَمِيْرُ الماءِ غَيْرَ مُحلَّلِ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97F79FE" w14:textId="7655EE69" w:rsidR="00C15798" w:rsidRPr="00BD491D" w:rsidRDefault="00C15798" w:rsidP="00C15798">
            <w:r w:rsidRPr="00BD491D">
              <w:rPr>
                <w:rtl/>
                <w:lang w:bidi="ar-SA"/>
              </w:rPr>
              <w:t xml:space="preserve">كَبِكْرِ </w:t>
            </w:r>
            <w:proofErr w:type="spellStart"/>
            <w:r w:rsidRPr="00BD491D">
              <w:rPr>
                <w:rtl/>
                <w:lang w:bidi="ar-SA"/>
              </w:rPr>
              <w:t>المُقَانَاةِ</w:t>
            </w:r>
            <w:proofErr w:type="spellEnd"/>
            <w:r w:rsidRPr="00BD491D">
              <w:rPr>
                <w:rtl/>
                <w:lang w:bidi="ar-SA"/>
              </w:rPr>
              <w:t xml:space="preserve"> البَيَاضَ بِصُفْرَةٍ</w:t>
            </w:r>
          </w:p>
        </w:tc>
        <w:tc>
          <w:tcPr>
            <w:tcW w:w="2378" w:type="dxa"/>
          </w:tcPr>
          <w:p w14:paraId="4DF2F44C" w14:textId="00C060EC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40</w:t>
            </w:r>
          </w:p>
        </w:tc>
      </w:tr>
      <w:tr w:rsidR="00C15798" w:rsidRPr="00BD491D" w14:paraId="265865FF" w14:textId="7C92EF75" w:rsidTr="00C15798">
        <w:tc>
          <w:tcPr>
            <w:tcW w:w="2932" w:type="dxa"/>
            <w:vAlign w:val="center"/>
          </w:tcPr>
          <w:p w14:paraId="1567CCF4" w14:textId="6D2EE0C7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وَلَيْسَ فُؤَادي عَنْ هَوَاكِ بِمُنْسَلِي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EAEDDD6" w14:textId="22FCA4F6" w:rsidR="00C15798" w:rsidRPr="00BD491D" w:rsidRDefault="00C15798" w:rsidP="00C15798">
            <w:r w:rsidRPr="00BD491D">
              <w:rPr>
                <w:rtl/>
                <w:lang w:bidi="ar-SA"/>
              </w:rPr>
              <w:t xml:space="preserve">تَسَلَّت </w:t>
            </w:r>
            <w:proofErr w:type="spellStart"/>
            <w:r w:rsidRPr="00BD491D">
              <w:rPr>
                <w:rtl/>
                <w:lang w:bidi="ar-SA"/>
              </w:rPr>
              <w:t>عمَايَاتُ</w:t>
            </w:r>
            <w:proofErr w:type="spellEnd"/>
            <w:r w:rsidRPr="00BD491D">
              <w:rPr>
                <w:rtl/>
                <w:lang w:bidi="ar-SA"/>
              </w:rPr>
              <w:t xml:space="preserve"> الرِّجالِ عن الصِّبَا</w:t>
            </w:r>
          </w:p>
        </w:tc>
        <w:tc>
          <w:tcPr>
            <w:tcW w:w="2378" w:type="dxa"/>
          </w:tcPr>
          <w:p w14:paraId="2BF95244" w14:textId="5A89A6F9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41</w:t>
            </w:r>
          </w:p>
        </w:tc>
      </w:tr>
      <w:tr w:rsidR="00C15798" w:rsidRPr="00BD491D" w14:paraId="4DE79920" w14:textId="16D5D0CC" w:rsidTr="00C15798">
        <w:tc>
          <w:tcPr>
            <w:tcW w:w="2932" w:type="dxa"/>
            <w:vAlign w:val="center"/>
          </w:tcPr>
          <w:p w14:paraId="7282F58A" w14:textId="3A7225AF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نَصِيْحٍ عَلَى </w:t>
            </w:r>
            <w:proofErr w:type="spellStart"/>
            <w:r w:rsidRPr="00BD491D">
              <w:rPr>
                <w:rtl/>
                <w:lang w:bidi="ar-SA"/>
              </w:rPr>
              <w:t>تَعْذَالِهِ</w:t>
            </w:r>
            <w:proofErr w:type="spellEnd"/>
            <w:r w:rsidRPr="00BD491D">
              <w:rPr>
                <w:rtl/>
                <w:lang w:bidi="ar-SA"/>
              </w:rPr>
              <w:t xml:space="preserve"> غَيْرَ </w:t>
            </w:r>
            <w:proofErr w:type="spellStart"/>
            <w:r w:rsidRPr="00BD491D">
              <w:rPr>
                <w:rtl/>
                <w:lang w:bidi="ar-SA"/>
              </w:rPr>
              <w:t>مُؤْتَلِي</w:t>
            </w:r>
            <w:proofErr w:type="spellEnd"/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B20C8E7" w14:textId="35E76BA0" w:rsidR="00C15798" w:rsidRPr="00BD491D" w:rsidRDefault="00C15798" w:rsidP="00C15798">
            <w:r w:rsidRPr="00BD491D">
              <w:rPr>
                <w:rtl/>
                <w:lang w:bidi="ar-SA"/>
              </w:rPr>
              <w:t>ألا رُبَّ خَصْمٍ فيكِ ألْوَى رَدَدْتُهُ</w:t>
            </w:r>
          </w:p>
        </w:tc>
        <w:tc>
          <w:tcPr>
            <w:tcW w:w="2378" w:type="dxa"/>
          </w:tcPr>
          <w:p w14:paraId="23B7F0A3" w14:textId="7F094373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42</w:t>
            </w:r>
          </w:p>
        </w:tc>
      </w:tr>
      <w:tr w:rsidR="00C15798" w:rsidRPr="00BD491D" w14:paraId="07B16CBA" w14:textId="62975E7A" w:rsidTr="00C15798">
        <w:tc>
          <w:tcPr>
            <w:tcW w:w="2932" w:type="dxa"/>
            <w:vAlign w:val="center"/>
          </w:tcPr>
          <w:p w14:paraId="563406B7" w14:textId="481C79E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عليَّ بأنْوَاعِ الهُمُومِ لِيَبْتَلِي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B6859CA" w14:textId="70D89C6D" w:rsidR="00C15798" w:rsidRPr="00BD491D" w:rsidRDefault="00C15798" w:rsidP="00C15798">
            <w:r w:rsidRPr="00BD491D">
              <w:rPr>
                <w:rtl/>
                <w:lang w:bidi="ar-SA"/>
              </w:rPr>
              <w:t>ولَيْلٍ كموج البَحْر مُلْقٍ سُدُولَهُ</w:t>
            </w:r>
          </w:p>
        </w:tc>
        <w:tc>
          <w:tcPr>
            <w:tcW w:w="2378" w:type="dxa"/>
          </w:tcPr>
          <w:p w14:paraId="6410502D" w14:textId="02AF8451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43</w:t>
            </w:r>
          </w:p>
        </w:tc>
      </w:tr>
      <w:tr w:rsidR="00C15798" w:rsidRPr="00BD491D" w14:paraId="059E7808" w14:textId="60E0B0BA" w:rsidTr="00C15798">
        <w:tc>
          <w:tcPr>
            <w:tcW w:w="2932" w:type="dxa"/>
            <w:vAlign w:val="center"/>
          </w:tcPr>
          <w:p w14:paraId="034E6C02" w14:textId="077E3A4A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وأرْدَفَ أعْجَازًا ونَاءَ بِكَلْكَلِ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EBBD41A" w14:textId="35E9E717" w:rsidR="00C15798" w:rsidRPr="00BD491D" w:rsidRDefault="00C15798" w:rsidP="00C15798">
            <w:r w:rsidRPr="00BD491D">
              <w:rPr>
                <w:rtl/>
                <w:lang w:bidi="ar-SA"/>
              </w:rPr>
              <w:t>فَقُلْتُ لَهُ لـــمَّا تَمَطَّى بِصُلْبِهِ</w:t>
            </w:r>
          </w:p>
        </w:tc>
        <w:tc>
          <w:tcPr>
            <w:tcW w:w="2378" w:type="dxa"/>
          </w:tcPr>
          <w:p w14:paraId="26E8BC5E" w14:textId="4D110A8D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44</w:t>
            </w:r>
          </w:p>
        </w:tc>
      </w:tr>
      <w:tr w:rsidR="00C15798" w:rsidRPr="00BD491D" w14:paraId="685D2BC3" w14:textId="498F3219" w:rsidTr="00C15798">
        <w:tc>
          <w:tcPr>
            <w:tcW w:w="2932" w:type="dxa"/>
            <w:vAlign w:val="center"/>
          </w:tcPr>
          <w:p w14:paraId="71752D88" w14:textId="108EDD69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بِصُبْح وما الإصْبَاحُ فِيْكَ بأمْثَلِ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2D1AE9E" w14:textId="35B90A86" w:rsidR="00C15798" w:rsidRPr="00BD491D" w:rsidRDefault="00C15798" w:rsidP="00C15798">
            <w:r w:rsidRPr="00BD491D">
              <w:rPr>
                <w:rtl/>
                <w:lang w:bidi="ar-SA"/>
              </w:rPr>
              <w:t>ألَا أيُّها اللَّيْلُ الطَّوِيْلُ ألا انْجَلِي</w:t>
            </w:r>
          </w:p>
        </w:tc>
        <w:tc>
          <w:tcPr>
            <w:tcW w:w="2378" w:type="dxa"/>
          </w:tcPr>
          <w:p w14:paraId="1581BBA8" w14:textId="1043AB47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45</w:t>
            </w:r>
          </w:p>
        </w:tc>
      </w:tr>
      <w:tr w:rsidR="00C15798" w:rsidRPr="00BD491D" w14:paraId="2AC103E9" w14:textId="2D08D5F4" w:rsidTr="00C15798">
        <w:tc>
          <w:tcPr>
            <w:tcW w:w="2932" w:type="dxa"/>
            <w:vAlign w:val="center"/>
          </w:tcPr>
          <w:p w14:paraId="15ACFB5E" w14:textId="53D0C548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بِكُلِّ مُغَارِ الفَتْلِ شُدَّتْ </w:t>
            </w:r>
            <w:proofErr w:type="spellStart"/>
            <w:r w:rsidRPr="00BD491D">
              <w:rPr>
                <w:rtl/>
                <w:lang w:bidi="ar-SA"/>
              </w:rPr>
              <w:t>بِيَذْبُلِ</w:t>
            </w:r>
            <w:proofErr w:type="spellEnd"/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EC23799" w14:textId="16199DE7" w:rsidR="00C15798" w:rsidRPr="00BD491D" w:rsidRDefault="00C15798" w:rsidP="00C15798">
            <w:r w:rsidRPr="00BD491D">
              <w:rPr>
                <w:rtl/>
                <w:lang w:bidi="ar-SA"/>
              </w:rPr>
              <w:t>فَيَا لَكَ من لَيْلٍ كأنَّ نُجُومَهُ</w:t>
            </w:r>
          </w:p>
        </w:tc>
        <w:tc>
          <w:tcPr>
            <w:tcW w:w="2378" w:type="dxa"/>
          </w:tcPr>
          <w:p w14:paraId="4704B4C7" w14:textId="3AFE2E2B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46</w:t>
            </w:r>
          </w:p>
        </w:tc>
      </w:tr>
      <w:tr w:rsidR="00C15798" w:rsidRPr="00BD491D" w14:paraId="34ABA641" w14:textId="1A98068B" w:rsidTr="00C15798">
        <w:tc>
          <w:tcPr>
            <w:tcW w:w="2932" w:type="dxa"/>
            <w:vAlign w:val="center"/>
          </w:tcPr>
          <w:p w14:paraId="709318BB" w14:textId="0B2D479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بأمْرَاسِ كَتَّانٍ إلى صُمِّ جَنْدَلِ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686B454" w14:textId="680CBE37" w:rsidR="00C15798" w:rsidRPr="00BD491D" w:rsidRDefault="00C15798" w:rsidP="00C15798">
            <w:r w:rsidRPr="00BD491D">
              <w:rPr>
                <w:rtl/>
                <w:lang w:bidi="ar-SA"/>
              </w:rPr>
              <w:t xml:space="preserve">كأنَّ الثُّريَّا عُلِّقَتْ في </w:t>
            </w:r>
            <w:proofErr w:type="spellStart"/>
            <w:r w:rsidRPr="00BD491D">
              <w:rPr>
                <w:rtl/>
                <w:lang w:bidi="ar-SA"/>
              </w:rPr>
              <w:t>مصَامِها</w:t>
            </w:r>
            <w:proofErr w:type="spellEnd"/>
          </w:p>
        </w:tc>
        <w:tc>
          <w:tcPr>
            <w:tcW w:w="2378" w:type="dxa"/>
          </w:tcPr>
          <w:p w14:paraId="553FCA93" w14:textId="71C1837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47</w:t>
            </w:r>
          </w:p>
        </w:tc>
      </w:tr>
      <w:tr w:rsidR="00C15798" w:rsidRPr="00BD491D" w14:paraId="5DF07EC3" w14:textId="0B4B5F91" w:rsidTr="00C15798">
        <w:tc>
          <w:tcPr>
            <w:tcW w:w="2932" w:type="dxa"/>
            <w:vAlign w:val="center"/>
          </w:tcPr>
          <w:p w14:paraId="6F926A65" w14:textId="631FCC3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على كَاهِلٍ مِنِّي ذَلُولٍ مُرَجَّلِ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EEA281C" w14:textId="70CE8437" w:rsidR="00C15798" w:rsidRPr="00BD491D" w:rsidRDefault="00C15798" w:rsidP="00C15798">
            <w:r w:rsidRPr="00BD491D">
              <w:rPr>
                <w:rtl/>
                <w:lang w:bidi="ar-SA"/>
              </w:rPr>
              <w:t>وقِربَةِ أقْوَامٍ جَعَلْتُ عِصَامِهَا</w:t>
            </w:r>
          </w:p>
        </w:tc>
        <w:tc>
          <w:tcPr>
            <w:tcW w:w="2378" w:type="dxa"/>
          </w:tcPr>
          <w:p w14:paraId="659E024F" w14:textId="613FCEC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48</w:t>
            </w:r>
          </w:p>
        </w:tc>
      </w:tr>
      <w:tr w:rsidR="00C15798" w:rsidRPr="00BD491D" w14:paraId="7CBB2FB6" w14:textId="79CB7939" w:rsidTr="00C15798">
        <w:tc>
          <w:tcPr>
            <w:tcW w:w="2932" w:type="dxa"/>
            <w:vAlign w:val="center"/>
          </w:tcPr>
          <w:p w14:paraId="66607CE7" w14:textId="55EB00F9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به الذِّئْبُ يَعْوِي كالخَلِيع المُعَيَّلِ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B4BE5D8" w14:textId="1D1D97E5" w:rsidR="00C15798" w:rsidRPr="00BD491D" w:rsidRDefault="00C15798" w:rsidP="00C15798">
            <w:r w:rsidRPr="00BD491D">
              <w:rPr>
                <w:rtl/>
                <w:lang w:bidi="ar-SA"/>
              </w:rPr>
              <w:t>ووادٍ كَجَوُفِ العَيْرِ قَفرٍ قَطَعْتُهُ</w:t>
            </w:r>
          </w:p>
        </w:tc>
        <w:tc>
          <w:tcPr>
            <w:tcW w:w="2378" w:type="dxa"/>
          </w:tcPr>
          <w:p w14:paraId="0DF66876" w14:textId="41C458C1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49</w:t>
            </w:r>
          </w:p>
        </w:tc>
      </w:tr>
      <w:tr w:rsidR="00C15798" w:rsidRPr="00BD491D" w14:paraId="4A5871CC" w14:textId="411227F2" w:rsidTr="00C15798">
        <w:tc>
          <w:tcPr>
            <w:tcW w:w="2932" w:type="dxa"/>
            <w:vAlign w:val="center"/>
          </w:tcPr>
          <w:p w14:paraId="2D1F6472" w14:textId="33912ED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طَوِيْلُ العَنَا إنْ كُنْتَ لـــمّا تَمَوَّلِ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A667CE5" w14:textId="558BFDA5" w:rsidR="00C15798" w:rsidRPr="00BD491D" w:rsidRDefault="00C15798" w:rsidP="00C15798">
            <w:r w:rsidRPr="00BD491D">
              <w:rPr>
                <w:rtl/>
                <w:lang w:bidi="ar-SA"/>
              </w:rPr>
              <w:t>فقلتُ له لمَّا عَوَى إنَّ شَأنَنَا</w:t>
            </w:r>
          </w:p>
        </w:tc>
        <w:tc>
          <w:tcPr>
            <w:tcW w:w="2378" w:type="dxa"/>
          </w:tcPr>
          <w:p w14:paraId="709347C7" w14:textId="6CE8295F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50</w:t>
            </w:r>
          </w:p>
        </w:tc>
      </w:tr>
      <w:tr w:rsidR="00C15798" w:rsidRPr="00BD491D" w14:paraId="436B07EB" w14:textId="5D358777" w:rsidTr="00C15798">
        <w:tc>
          <w:tcPr>
            <w:tcW w:w="2932" w:type="dxa"/>
            <w:vAlign w:val="center"/>
          </w:tcPr>
          <w:p w14:paraId="1A51E429" w14:textId="63BFCF64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ومَنْ يَحُتَرِثْ حَرْثِي وحَرْثَكَ يُهْزَلِ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69E3891" w14:textId="51F4463C" w:rsidR="00C15798" w:rsidRPr="00BD491D" w:rsidRDefault="00C15798" w:rsidP="00C15798">
            <w:r w:rsidRPr="00BD491D">
              <w:rPr>
                <w:rtl/>
                <w:lang w:bidi="ar-SA"/>
              </w:rPr>
              <w:t>كِلًانَا إذَا ما نَالَ شَيْئًا أفَاتَهُ</w:t>
            </w:r>
          </w:p>
        </w:tc>
        <w:tc>
          <w:tcPr>
            <w:tcW w:w="2378" w:type="dxa"/>
          </w:tcPr>
          <w:p w14:paraId="699AC8E7" w14:textId="7AED4467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51</w:t>
            </w:r>
          </w:p>
        </w:tc>
      </w:tr>
      <w:tr w:rsidR="00C15798" w:rsidRPr="00BD491D" w14:paraId="54D9C54A" w14:textId="721A3C9A" w:rsidTr="00C15798">
        <w:tc>
          <w:tcPr>
            <w:tcW w:w="2932" w:type="dxa"/>
            <w:vAlign w:val="center"/>
          </w:tcPr>
          <w:p w14:paraId="7D40F507" w14:textId="508419E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بمنجردٍ قَيْدِ الأوَابِدِ هَيْكَلِ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403AFBA" w14:textId="1BA24270" w:rsidR="00C15798" w:rsidRPr="00BD491D" w:rsidRDefault="00C15798" w:rsidP="00C15798">
            <w:r w:rsidRPr="00BD491D">
              <w:rPr>
                <w:rtl/>
                <w:lang w:bidi="ar-SA"/>
              </w:rPr>
              <w:t>وقد أغتدي والطَّيْرُ في وُكُنَاتِهَا</w:t>
            </w:r>
          </w:p>
        </w:tc>
        <w:tc>
          <w:tcPr>
            <w:tcW w:w="2378" w:type="dxa"/>
          </w:tcPr>
          <w:p w14:paraId="7393D55B" w14:textId="19E9EBA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52</w:t>
            </w:r>
          </w:p>
        </w:tc>
      </w:tr>
      <w:tr w:rsidR="00C15798" w:rsidRPr="00BD491D" w14:paraId="1AC4EB6D" w14:textId="096CF62E" w:rsidTr="00C15798">
        <w:tc>
          <w:tcPr>
            <w:tcW w:w="2932" w:type="dxa"/>
            <w:vAlign w:val="center"/>
          </w:tcPr>
          <w:p w14:paraId="1BFE94CC" w14:textId="76E18B73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كَجُلمُودِ صَخْرٍ حَطَّهُ السَّيْلُ مِنْ عَلِ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CFDCB39" w14:textId="150284E0" w:rsidR="00C15798" w:rsidRPr="00BD491D" w:rsidRDefault="00C15798" w:rsidP="00C15798">
            <w:r w:rsidRPr="00BD491D">
              <w:rPr>
                <w:rtl/>
                <w:lang w:bidi="ar-SA"/>
              </w:rPr>
              <w:t>مِكَرٍّ مِفَرٍّ مُقبِلٍ مُدبِرٍ مَعاً</w:t>
            </w:r>
          </w:p>
        </w:tc>
        <w:tc>
          <w:tcPr>
            <w:tcW w:w="2378" w:type="dxa"/>
          </w:tcPr>
          <w:p w14:paraId="342CE867" w14:textId="67A9E3EB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53</w:t>
            </w:r>
          </w:p>
        </w:tc>
      </w:tr>
      <w:tr w:rsidR="00C15798" w:rsidRPr="00BD491D" w14:paraId="46DD60EC" w14:textId="39DC78E8" w:rsidTr="00C15798">
        <w:tc>
          <w:tcPr>
            <w:tcW w:w="2932" w:type="dxa"/>
            <w:vAlign w:val="center"/>
          </w:tcPr>
          <w:p w14:paraId="3FB2B780" w14:textId="45AFBC41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كَمَا زَلَّتِ </w:t>
            </w:r>
            <w:proofErr w:type="spellStart"/>
            <w:r w:rsidRPr="00BD491D">
              <w:rPr>
                <w:rtl/>
                <w:lang w:bidi="ar-SA"/>
              </w:rPr>
              <w:t>الصَّفْوَاءُ</w:t>
            </w:r>
            <w:proofErr w:type="spellEnd"/>
            <w:r w:rsidRPr="00BD491D">
              <w:rPr>
                <w:rtl/>
                <w:lang w:bidi="ar-SA"/>
              </w:rPr>
              <w:t xml:space="preserve"> </w:t>
            </w:r>
            <w:proofErr w:type="spellStart"/>
            <w:r w:rsidRPr="00BD491D">
              <w:rPr>
                <w:rtl/>
                <w:lang w:bidi="ar-SA"/>
              </w:rPr>
              <w:t>بِالمُتَنَزَّلِ</w:t>
            </w:r>
            <w:proofErr w:type="spellEnd"/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2BAF3DEA" w14:textId="30004F2E" w:rsidR="00C15798" w:rsidRPr="00BD491D" w:rsidRDefault="00C15798" w:rsidP="00C15798">
            <w:r w:rsidRPr="00BD491D">
              <w:rPr>
                <w:rtl/>
                <w:lang w:bidi="ar-SA"/>
              </w:rPr>
              <w:t>كُمَيْتٍ يَزِلُّ اللِّبْدُ عَنْ حَالِ مَتْنِهِ</w:t>
            </w:r>
          </w:p>
        </w:tc>
        <w:tc>
          <w:tcPr>
            <w:tcW w:w="2378" w:type="dxa"/>
          </w:tcPr>
          <w:p w14:paraId="5A172CAE" w14:textId="4F07EEE3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54</w:t>
            </w:r>
          </w:p>
        </w:tc>
      </w:tr>
      <w:tr w:rsidR="00C15798" w:rsidRPr="00BD491D" w14:paraId="0BBC4D42" w14:textId="4619E53B" w:rsidTr="00C15798">
        <w:tc>
          <w:tcPr>
            <w:tcW w:w="2932" w:type="dxa"/>
            <w:vAlign w:val="center"/>
          </w:tcPr>
          <w:p w14:paraId="35CC4198" w14:textId="01D5DEA9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إذا جَاشَ فِيهِ حَمْيُهُ غَلْيُ مِرْجَلِ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811A693" w14:textId="36D470C8" w:rsidR="00C15798" w:rsidRPr="00BD491D" w:rsidRDefault="00C15798" w:rsidP="00C15798">
            <w:r w:rsidRPr="00BD491D">
              <w:rPr>
                <w:rtl/>
                <w:lang w:bidi="ar-SA"/>
              </w:rPr>
              <w:t>على الذَّبْلِ جَيَّاشٌ كأنَّ اهْتِزَامَهُ</w:t>
            </w:r>
          </w:p>
        </w:tc>
        <w:tc>
          <w:tcPr>
            <w:tcW w:w="2378" w:type="dxa"/>
          </w:tcPr>
          <w:p w14:paraId="6A7BCFFD" w14:textId="6C646A97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55</w:t>
            </w:r>
          </w:p>
        </w:tc>
      </w:tr>
      <w:tr w:rsidR="00C15798" w:rsidRPr="00BD491D" w14:paraId="585D076F" w14:textId="2AE708A9" w:rsidTr="00C15798">
        <w:tc>
          <w:tcPr>
            <w:tcW w:w="2932" w:type="dxa"/>
            <w:vAlign w:val="center"/>
          </w:tcPr>
          <w:p w14:paraId="4A032E75" w14:textId="04CBB318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lastRenderedPageBreak/>
              <w:t>أثَرْنَ الغُبَارَ بالكَدِيدِ المُرَكَّلِ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CD970D9" w14:textId="46002EB5" w:rsidR="00C15798" w:rsidRPr="00BD491D" w:rsidRDefault="00C15798" w:rsidP="00C15798">
            <w:r w:rsidRPr="00BD491D">
              <w:rPr>
                <w:rtl/>
                <w:lang w:bidi="ar-SA"/>
              </w:rPr>
              <w:t>مِسَحٍّ إذا ما السَّابِحَاتُ على الوَنَى</w:t>
            </w:r>
          </w:p>
        </w:tc>
        <w:tc>
          <w:tcPr>
            <w:tcW w:w="2378" w:type="dxa"/>
          </w:tcPr>
          <w:p w14:paraId="7C43F682" w14:textId="0F81FBE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56</w:t>
            </w:r>
          </w:p>
        </w:tc>
      </w:tr>
      <w:tr w:rsidR="00C15798" w:rsidRPr="00BD491D" w14:paraId="4BA6A849" w14:textId="5654E57E" w:rsidTr="00C15798">
        <w:tc>
          <w:tcPr>
            <w:tcW w:w="2932" w:type="dxa"/>
            <w:vAlign w:val="center"/>
          </w:tcPr>
          <w:p w14:paraId="3DF40759" w14:textId="15A24DF4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ويُلوِي بأثْوَابِ العَنَيْفِ المُثَقَّلِ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84B3006" w14:textId="53A1D5E8" w:rsidR="00C15798" w:rsidRPr="00BD491D" w:rsidRDefault="00C15798" w:rsidP="00C15798">
            <w:r w:rsidRPr="00BD491D">
              <w:rPr>
                <w:rtl/>
                <w:lang w:bidi="ar-SA"/>
              </w:rPr>
              <w:t>يَزِلُّ الغُلَامُ الخِفُّ عَنْ صَهَواتِهِ</w:t>
            </w:r>
          </w:p>
        </w:tc>
        <w:tc>
          <w:tcPr>
            <w:tcW w:w="2378" w:type="dxa"/>
          </w:tcPr>
          <w:p w14:paraId="11F4EDD0" w14:textId="12B9BBA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57</w:t>
            </w:r>
          </w:p>
        </w:tc>
      </w:tr>
      <w:tr w:rsidR="00C15798" w:rsidRPr="00BD491D" w14:paraId="60719A8B" w14:textId="7C5412A2" w:rsidTr="00C15798">
        <w:tc>
          <w:tcPr>
            <w:tcW w:w="2932" w:type="dxa"/>
            <w:vAlign w:val="center"/>
          </w:tcPr>
          <w:p w14:paraId="5FA33FD3" w14:textId="0E9556E3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تَتَابعُ كَفَّيْهِ بِخَيْطٍ مُوَصَّلِ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A4F2314" w14:textId="1A90AC0B" w:rsidR="00C15798" w:rsidRPr="00BD491D" w:rsidRDefault="00C15798" w:rsidP="00C15798">
            <w:r w:rsidRPr="00BD491D">
              <w:rPr>
                <w:rtl/>
                <w:lang w:bidi="ar-SA"/>
              </w:rPr>
              <w:t>دَرِيْرٍ كَخُذْرُوفِ الوَليْدِ أمَرَّهُ</w:t>
            </w:r>
          </w:p>
        </w:tc>
        <w:tc>
          <w:tcPr>
            <w:tcW w:w="2378" w:type="dxa"/>
          </w:tcPr>
          <w:p w14:paraId="405BDB65" w14:textId="1397BAB0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58</w:t>
            </w:r>
          </w:p>
        </w:tc>
      </w:tr>
      <w:tr w:rsidR="00C15798" w:rsidRPr="00BD491D" w14:paraId="6FA2B9C9" w14:textId="1EFC85FD" w:rsidTr="00C15798">
        <w:tc>
          <w:tcPr>
            <w:tcW w:w="2932" w:type="dxa"/>
            <w:vAlign w:val="center"/>
          </w:tcPr>
          <w:p w14:paraId="33DD6A64" w14:textId="1232F11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وإرخَاءُ سرْحَانٍ وتَقْرِيْبُ تَتْفُلِ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53AC0E7" w14:textId="0F46A9D3" w:rsidR="00C15798" w:rsidRPr="00BD491D" w:rsidRDefault="00C15798" w:rsidP="00C15798">
            <w:r w:rsidRPr="00BD491D">
              <w:rPr>
                <w:rtl/>
                <w:lang w:bidi="ar-SA"/>
              </w:rPr>
              <w:t>لَهُ أيطلَا ظَبْيٍ وسَاقَا نَعَامَةٍ</w:t>
            </w:r>
          </w:p>
        </w:tc>
        <w:tc>
          <w:tcPr>
            <w:tcW w:w="2378" w:type="dxa"/>
          </w:tcPr>
          <w:p w14:paraId="58ACFBA6" w14:textId="72401D6B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59</w:t>
            </w:r>
          </w:p>
        </w:tc>
      </w:tr>
      <w:tr w:rsidR="00C15798" w:rsidRPr="00BD491D" w14:paraId="2C38CA94" w14:textId="7F3EE6BE" w:rsidTr="00C15798">
        <w:tc>
          <w:tcPr>
            <w:tcW w:w="2932" w:type="dxa"/>
            <w:vAlign w:val="center"/>
          </w:tcPr>
          <w:p w14:paraId="5C19BAC6" w14:textId="47588890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بِضَافٍ فُوَيْقَ الأرْضِ لَيْسَ بأعْزَلِ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B7D73F1" w14:textId="50044E3C" w:rsidR="00C15798" w:rsidRPr="00BD491D" w:rsidRDefault="00C15798" w:rsidP="00C15798">
            <w:r w:rsidRPr="00BD491D">
              <w:rPr>
                <w:rtl/>
                <w:lang w:bidi="ar-SA"/>
              </w:rPr>
              <w:t xml:space="preserve">ضَلِيْعٍ إذَا </w:t>
            </w:r>
            <w:proofErr w:type="spellStart"/>
            <w:r w:rsidRPr="00BD491D">
              <w:rPr>
                <w:rtl/>
                <w:lang w:bidi="ar-SA"/>
              </w:rPr>
              <w:t>اسْتَدْبَرْتَهُ</w:t>
            </w:r>
            <w:proofErr w:type="spellEnd"/>
            <w:r w:rsidRPr="00BD491D">
              <w:rPr>
                <w:rtl/>
                <w:lang w:bidi="ar-SA"/>
              </w:rPr>
              <w:t xml:space="preserve"> سَدَّ فَرْجَهُ</w:t>
            </w:r>
          </w:p>
        </w:tc>
        <w:tc>
          <w:tcPr>
            <w:tcW w:w="2378" w:type="dxa"/>
          </w:tcPr>
          <w:p w14:paraId="2B270641" w14:textId="6E1112E9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60</w:t>
            </w:r>
          </w:p>
        </w:tc>
      </w:tr>
      <w:tr w:rsidR="00C15798" w:rsidRPr="00BD491D" w14:paraId="172335D4" w14:textId="1327AF94" w:rsidTr="00C15798">
        <w:tc>
          <w:tcPr>
            <w:tcW w:w="2932" w:type="dxa"/>
            <w:vAlign w:val="center"/>
          </w:tcPr>
          <w:p w14:paraId="6115CD40" w14:textId="2A7BE626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مَدَاكُ عَرُوسٍ أوْ صَلَايَةُ حَنْظَلِ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5CBF4A0" w14:textId="64F260FE" w:rsidR="00C15798" w:rsidRPr="00BD491D" w:rsidRDefault="00C15798" w:rsidP="00C15798">
            <w:r w:rsidRPr="00BD491D">
              <w:rPr>
                <w:rtl/>
                <w:lang w:bidi="ar-SA"/>
              </w:rPr>
              <w:t>كأنَّ سَرَاتَهُ لَدَى البَيْتِ قَائمًا</w:t>
            </w:r>
          </w:p>
        </w:tc>
        <w:tc>
          <w:tcPr>
            <w:tcW w:w="2378" w:type="dxa"/>
          </w:tcPr>
          <w:p w14:paraId="74876A93" w14:textId="0806086B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61</w:t>
            </w:r>
          </w:p>
        </w:tc>
      </w:tr>
      <w:tr w:rsidR="00C15798" w:rsidRPr="00BD491D" w14:paraId="163FC9CF" w14:textId="0A1070E2" w:rsidTr="00C15798">
        <w:tc>
          <w:tcPr>
            <w:tcW w:w="2932" w:type="dxa"/>
            <w:vAlign w:val="center"/>
          </w:tcPr>
          <w:p w14:paraId="0DFB3471" w14:textId="6E391C44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عُصَارَةُ حِنَّاءٍ بِشَيْبٍ مُرَجَّلِ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5CDAB2D" w14:textId="6413EBAC" w:rsidR="00C15798" w:rsidRPr="00BD491D" w:rsidRDefault="00C15798" w:rsidP="00C15798">
            <w:r w:rsidRPr="00BD491D">
              <w:rPr>
                <w:rtl/>
                <w:lang w:bidi="ar-SA"/>
              </w:rPr>
              <w:t>كَأنَّ دِمَاءَ الهَادِيَاتِ بِنَحْرِهِ</w:t>
            </w:r>
          </w:p>
        </w:tc>
        <w:tc>
          <w:tcPr>
            <w:tcW w:w="2378" w:type="dxa"/>
          </w:tcPr>
          <w:p w14:paraId="33C73BBC" w14:textId="71CBD3DB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62</w:t>
            </w:r>
          </w:p>
        </w:tc>
      </w:tr>
      <w:tr w:rsidR="00C15798" w:rsidRPr="00BD491D" w14:paraId="41557B6C" w14:textId="7D4B6685" w:rsidTr="00C15798">
        <w:tc>
          <w:tcPr>
            <w:tcW w:w="2932" w:type="dxa"/>
            <w:vAlign w:val="center"/>
          </w:tcPr>
          <w:p w14:paraId="18BE61A1" w14:textId="1FFE3C17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عذَارَى دَوَارٍ في مُلاءٍ مُذَيَّلِ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D74ABB6" w14:textId="533A2B59" w:rsidR="00C15798" w:rsidRPr="00BD491D" w:rsidRDefault="00C15798" w:rsidP="00C15798">
            <w:r w:rsidRPr="00BD491D">
              <w:rPr>
                <w:rtl/>
                <w:lang w:bidi="ar-SA"/>
              </w:rPr>
              <w:t>فَعَنَّ لَنَا سِرْبٌ كأنَّ نِعَاجَهُ</w:t>
            </w:r>
          </w:p>
        </w:tc>
        <w:tc>
          <w:tcPr>
            <w:tcW w:w="2378" w:type="dxa"/>
          </w:tcPr>
          <w:p w14:paraId="50A90A9B" w14:textId="0429B61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63</w:t>
            </w:r>
          </w:p>
        </w:tc>
      </w:tr>
      <w:tr w:rsidR="00C15798" w:rsidRPr="00BD491D" w14:paraId="544C6899" w14:textId="0008B3C1" w:rsidTr="00C15798">
        <w:tc>
          <w:tcPr>
            <w:tcW w:w="2932" w:type="dxa"/>
            <w:vAlign w:val="center"/>
          </w:tcPr>
          <w:p w14:paraId="49D61B93" w14:textId="7753FAAB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بِجِيْدِ مُعَمٍّ في العَشِيْرَةِ مُخْوَلِ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945320C" w14:textId="3524A80A" w:rsidR="00C15798" w:rsidRPr="00BD491D" w:rsidRDefault="00C15798" w:rsidP="00C15798">
            <w:r w:rsidRPr="00BD491D">
              <w:rPr>
                <w:rtl/>
                <w:lang w:bidi="ar-SA"/>
              </w:rPr>
              <w:t>فَأدْبَرْن كالجَزْعِ المُفَصَّل بَيْنَهُ</w:t>
            </w:r>
          </w:p>
        </w:tc>
        <w:tc>
          <w:tcPr>
            <w:tcW w:w="2378" w:type="dxa"/>
          </w:tcPr>
          <w:p w14:paraId="68E4A59D" w14:textId="5706EE81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64</w:t>
            </w:r>
          </w:p>
        </w:tc>
      </w:tr>
      <w:tr w:rsidR="00C15798" w:rsidRPr="00BD491D" w14:paraId="3D580403" w14:textId="26B26236" w:rsidTr="00C15798">
        <w:tc>
          <w:tcPr>
            <w:tcW w:w="2932" w:type="dxa"/>
            <w:vAlign w:val="center"/>
          </w:tcPr>
          <w:p w14:paraId="532F57D5" w14:textId="6BC47ACA" w:rsidR="00C15798" w:rsidRPr="00BD491D" w:rsidRDefault="00C15798" w:rsidP="00C15798">
            <w:pPr>
              <w:rPr>
                <w:rtl/>
                <w:lang w:bidi="ar-SA"/>
              </w:rPr>
            </w:pPr>
            <w:proofErr w:type="spellStart"/>
            <w:r w:rsidRPr="00BD491D">
              <w:rPr>
                <w:rtl/>
                <w:lang w:bidi="ar-SA"/>
              </w:rPr>
              <w:t>جَوَاحِرُهَا</w:t>
            </w:r>
            <w:proofErr w:type="spellEnd"/>
            <w:r w:rsidRPr="00BD491D">
              <w:rPr>
                <w:rtl/>
                <w:lang w:bidi="ar-SA"/>
              </w:rPr>
              <w:t xml:space="preserve"> في صَرَّةٍ لم تَزَيَّلِ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2B0052F" w14:textId="2F2AD55C" w:rsidR="00C15798" w:rsidRPr="00BD491D" w:rsidRDefault="00C15798" w:rsidP="00C15798">
            <w:r w:rsidRPr="00BD491D">
              <w:rPr>
                <w:rtl/>
                <w:lang w:bidi="ar-SA"/>
              </w:rPr>
              <w:t>فألحَقَه بالهَادِيَاتِ ودُونَهُ</w:t>
            </w:r>
          </w:p>
        </w:tc>
        <w:tc>
          <w:tcPr>
            <w:tcW w:w="2378" w:type="dxa"/>
          </w:tcPr>
          <w:p w14:paraId="246E817E" w14:textId="4251ADDD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65</w:t>
            </w:r>
          </w:p>
        </w:tc>
      </w:tr>
      <w:tr w:rsidR="00C15798" w:rsidRPr="00BD491D" w14:paraId="64991943" w14:textId="3E6A8A60" w:rsidTr="00C15798">
        <w:tc>
          <w:tcPr>
            <w:tcW w:w="2932" w:type="dxa"/>
            <w:vAlign w:val="center"/>
          </w:tcPr>
          <w:p w14:paraId="4FC2EA90" w14:textId="6BA77D3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دِرَاكاً ولم يُنْضَحْ بِمَاءٍ فيُغْسَلِ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C7AA6A3" w14:textId="77F2B160" w:rsidR="00C15798" w:rsidRPr="00BD491D" w:rsidRDefault="00C15798" w:rsidP="00C15798">
            <w:r w:rsidRPr="00BD491D">
              <w:rPr>
                <w:rtl/>
                <w:lang w:bidi="ar-SA"/>
              </w:rPr>
              <w:t>فَعَادَى عِدَاءً بَيْنَ ثَوْرٍ وَنَعْجَةٍ</w:t>
            </w:r>
          </w:p>
        </w:tc>
        <w:tc>
          <w:tcPr>
            <w:tcW w:w="2378" w:type="dxa"/>
          </w:tcPr>
          <w:p w14:paraId="184B6948" w14:textId="3DB6BE16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66</w:t>
            </w:r>
          </w:p>
        </w:tc>
      </w:tr>
      <w:tr w:rsidR="00C15798" w:rsidRPr="00BD491D" w14:paraId="3E594CB3" w14:textId="2012B1EB" w:rsidTr="00C15798">
        <w:tc>
          <w:tcPr>
            <w:tcW w:w="2932" w:type="dxa"/>
            <w:vAlign w:val="center"/>
          </w:tcPr>
          <w:p w14:paraId="2F1920D3" w14:textId="137B54C4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صَفِيْفَ شِوَاءٍ أو قَدِيْرٍ مُعَجَّلِ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965EEE6" w14:textId="6C39D4AB" w:rsidR="00C15798" w:rsidRPr="00BD491D" w:rsidRDefault="00C15798" w:rsidP="00C15798">
            <w:r w:rsidRPr="00BD491D">
              <w:rPr>
                <w:rtl/>
                <w:lang w:bidi="ar-SA"/>
              </w:rPr>
              <w:t>فظَلَّ طُهَاةُ اللَّحْمِ مِنْ بَيْنِ مُنْضِجٍ</w:t>
            </w:r>
          </w:p>
        </w:tc>
        <w:tc>
          <w:tcPr>
            <w:tcW w:w="2378" w:type="dxa"/>
          </w:tcPr>
          <w:p w14:paraId="08405825" w14:textId="72F96233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67</w:t>
            </w:r>
          </w:p>
        </w:tc>
      </w:tr>
      <w:tr w:rsidR="00C15798" w:rsidRPr="00BD491D" w14:paraId="15D52D0B" w14:textId="278239C4" w:rsidTr="00C15798">
        <w:tc>
          <w:tcPr>
            <w:tcW w:w="2932" w:type="dxa"/>
            <w:vAlign w:val="center"/>
          </w:tcPr>
          <w:p w14:paraId="7A3AF969" w14:textId="7D6F9613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مَتَى مَا تَرَقَّ العَيْنُ فِيْه تَسَهَّلِ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5943A47F" w14:textId="07EA1737" w:rsidR="00C15798" w:rsidRPr="00BD491D" w:rsidRDefault="00C15798" w:rsidP="00C15798">
            <w:r w:rsidRPr="00BD491D">
              <w:rPr>
                <w:rtl/>
                <w:lang w:bidi="ar-SA"/>
              </w:rPr>
              <w:t>ورُحْنَا يَكَادُ الطَّرْفُ يَقْصُرُ دُوْنَهُ</w:t>
            </w:r>
          </w:p>
        </w:tc>
        <w:tc>
          <w:tcPr>
            <w:tcW w:w="2378" w:type="dxa"/>
          </w:tcPr>
          <w:p w14:paraId="49EEE221" w14:textId="014E1319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68</w:t>
            </w:r>
          </w:p>
        </w:tc>
      </w:tr>
      <w:tr w:rsidR="00C15798" w:rsidRPr="00BD491D" w14:paraId="506ACFA4" w14:textId="6C65E23A" w:rsidTr="00C15798">
        <w:tc>
          <w:tcPr>
            <w:tcW w:w="2932" w:type="dxa"/>
            <w:vAlign w:val="center"/>
          </w:tcPr>
          <w:p w14:paraId="7F3F0FFA" w14:textId="3CDD63EB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وبَاتَ بِعَيْنِيْ قَائِمًا غَيْرَ مُرْسَلِ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FCF4AFB" w14:textId="400AA465" w:rsidR="00C15798" w:rsidRPr="00BD491D" w:rsidRDefault="00C15798" w:rsidP="00C15798">
            <w:r w:rsidRPr="00BD491D">
              <w:rPr>
                <w:rtl/>
                <w:lang w:bidi="ar-SA"/>
              </w:rPr>
              <w:t>فَبَات عَلَيْهِ سَرْجُهُ وَلِجَامُهُ</w:t>
            </w:r>
          </w:p>
        </w:tc>
        <w:tc>
          <w:tcPr>
            <w:tcW w:w="2378" w:type="dxa"/>
          </w:tcPr>
          <w:p w14:paraId="1BA4CDE6" w14:textId="38CBAF9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69</w:t>
            </w:r>
          </w:p>
        </w:tc>
      </w:tr>
      <w:tr w:rsidR="00C15798" w:rsidRPr="00BD491D" w14:paraId="51A27006" w14:textId="1C7BA9BA" w:rsidTr="00C15798">
        <w:tc>
          <w:tcPr>
            <w:tcW w:w="2932" w:type="dxa"/>
            <w:vAlign w:val="center"/>
          </w:tcPr>
          <w:p w14:paraId="1ED6FA35" w14:textId="144F0285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كَلَمْعِ اليَدَيْنِ في حَبِيٍّ مُكَلَّلِ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38681856" w14:textId="18FD7BC8" w:rsidR="00C15798" w:rsidRPr="00BD491D" w:rsidRDefault="00C15798" w:rsidP="00C15798">
            <w:r w:rsidRPr="00BD491D">
              <w:rPr>
                <w:rtl/>
                <w:lang w:bidi="ar-SA"/>
              </w:rPr>
              <w:t>أصَاحَ تَرَى بَرْقًا أرِيْكَ وَمِيْضَهُ</w:t>
            </w:r>
          </w:p>
        </w:tc>
        <w:tc>
          <w:tcPr>
            <w:tcW w:w="2378" w:type="dxa"/>
          </w:tcPr>
          <w:p w14:paraId="4F2B0EC0" w14:textId="3398276A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70</w:t>
            </w:r>
          </w:p>
        </w:tc>
      </w:tr>
      <w:tr w:rsidR="00C15798" w:rsidRPr="00BD491D" w14:paraId="3802912F" w14:textId="41E1AED8" w:rsidTr="00C15798">
        <w:tc>
          <w:tcPr>
            <w:tcW w:w="2932" w:type="dxa"/>
            <w:vAlign w:val="center"/>
          </w:tcPr>
          <w:p w14:paraId="75EF4F02" w14:textId="36205B1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أمَالَ السَّلِيْطَ بالذُّبالِ المُفَتّلِ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2BF2F75" w14:textId="59DA5766" w:rsidR="00C15798" w:rsidRPr="00BD491D" w:rsidRDefault="00C15798" w:rsidP="00C15798">
            <w:r w:rsidRPr="00BD491D">
              <w:rPr>
                <w:rtl/>
                <w:lang w:bidi="ar-SA"/>
              </w:rPr>
              <w:t>يُضِيءُ سَنَاهُ أو مَصَابِيْحُ راهبٍ</w:t>
            </w:r>
          </w:p>
        </w:tc>
        <w:tc>
          <w:tcPr>
            <w:tcW w:w="2378" w:type="dxa"/>
          </w:tcPr>
          <w:p w14:paraId="09FD7F2C" w14:textId="25B1B5AA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71</w:t>
            </w:r>
          </w:p>
        </w:tc>
      </w:tr>
      <w:tr w:rsidR="00C15798" w:rsidRPr="00BD491D" w14:paraId="3A911282" w14:textId="5D046145" w:rsidTr="00C15798">
        <w:tc>
          <w:tcPr>
            <w:tcW w:w="2932" w:type="dxa"/>
            <w:vAlign w:val="center"/>
          </w:tcPr>
          <w:p w14:paraId="1CB39F99" w14:textId="12546D96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وبَيْنَ العُذّيْبِ بُعْدَ مَا مُتَأمَّلِ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708165A" w14:textId="497307FC" w:rsidR="00C15798" w:rsidRPr="00BD491D" w:rsidRDefault="00C15798" w:rsidP="00C15798">
            <w:r w:rsidRPr="00BD491D">
              <w:rPr>
                <w:rtl/>
                <w:lang w:bidi="ar-SA"/>
              </w:rPr>
              <w:t>قَعَدْتُ لَهَا وصُحْبَتِي بَيْنَ ضَارِجٍ</w:t>
            </w:r>
          </w:p>
        </w:tc>
        <w:tc>
          <w:tcPr>
            <w:tcW w:w="2378" w:type="dxa"/>
          </w:tcPr>
          <w:p w14:paraId="0C148D4E" w14:textId="7D4811BC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72</w:t>
            </w:r>
          </w:p>
        </w:tc>
      </w:tr>
      <w:tr w:rsidR="00C15798" w:rsidRPr="00BD491D" w14:paraId="3EBF361E" w14:textId="0B7D98C5" w:rsidTr="00C15798">
        <w:tc>
          <w:tcPr>
            <w:tcW w:w="2932" w:type="dxa"/>
            <w:vAlign w:val="center"/>
          </w:tcPr>
          <w:p w14:paraId="070C683B" w14:textId="4BFCC53F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وَأيْسرُهُ على السِّتَارِ فَيَذْبُلِ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59EB3C4" w14:textId="4EEF3F28" w:rsidR="00C15798" w:rsidRPr="00BD491D" w:rsidRDefault="00C15798" w:rsidP="00C15798">
            <w:r w:rsidRPr="00BD491D">
              <w:rPr>
                <w:rtl/>
                <w:lang w:bidi="ar-SA"/>
              </w:rPr>
              <w:t>عَلَا قَطَنًا بالشَّيْمِ أيْمَنُ صَوْبهِ</w:t>
            </w:r>
          </w:p>
        </w:tc>
        <w:tc>
          <w:tcPr>
            <w:tcW w:w="2378" w:type="dxa"/>
          </w:tcPr>
          <w:p w14:paraId="6C5A7037" w14:textId="56DC13F4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73</w:t>
            </w:r>
          </w:p>
        </w:tc>
      </w:tr>
      <w:tr w:rsidR="00C15798" w:rsidRPr="00BD491D" w14:paraId="1C3D3B2D" w14:textId="648FE617" w:rsidTr="00C15798">
        <w:tc>
          <w:tcPr>
            <w:tcW w:w="2932" w:type="dxa"/>
            <w:vAlign w:val="center"/>
          </w:tcPr>
          <w:p w14:paraId="6B866306" w14:textId="3B27CCB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 xml:space="preserve">يَكُبُّ عَلَى الأذْقَانِ دَوْحَ </w:t>
            </w:r>
            <w:proofErr w:type="spellStart"/>
            <w:r w:rsidRPr="00BD491D">
              <w:rPr>
                <w:rtl/>
                <w:lang w:bidi="ar-SA"/>
              </w:rPr>
              <w:t>الكَنَهْبُلِ</w:t>
            </w:r>
            <w:proofErr w:type="spellEnd"/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28A1D1C" w14:textId="58ACC533" w:rsidR="00C15798" w:rsidRPr="00BD491D" w:rsidRDefault="00C15798" w:rsidP="00C15798">
            <w:r w:rsidRPr="00BD491D">
              <w:rPr>
                <w:rtl/>
                <w:lang w:bidi="ar-SA"/>
              </w:rPr>
              <w:t>فَأضْحَى يَسُحُّ المَاءَ حَوْلَ كُتَيْفَةٍ</w:t>
            </w:r>
          </w:p>
        </w:tc>
        <w:tc>
          <w:tcPr>
            <w:tcW w:w="2378" w:type="dxa"/>
          </w:tcPr>
          <w:p w14:paraId="7F7AE0C9" w14:textId="2C2D870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74</w:t>
            </w:r>
          </w:p>
        </w:tc>
      </w:tr>
      <w:tr w:rsidR="00C15798" w:rsidRPr="00BD491D" w14:paraId="4DE26FCA" w14:textId="280E7675" w:rsidTr="00C15798">
        <w:tc>
          <w:tcPr>
            <w:tcW w:w="2932" w:type="dxa"/>
            <w:vAlign w:val="center"/>
          </w:tcPr>
          <w:p w14:paraId="7EF56C23" w14:textId="00E65A1D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فأنْزَلَ مِنْهُ العُصْمَ مِنْ كلِّ مَنْزِلِ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AA1B7D3" w14:textId="2812AFE3" w:rsidR="00C15798" w:rsidRPr="00BD491D" w:rsidRDefault="00C15798" w:rsidP="00C15798">
            <w:r w:rsidRPr="00BD491D">
              <w:rPr>
                <w:rtl/>
                <w:lang w:bidi="ar-SA"/>
              </w:rPr>
              <w:t>ومَرَّ عَلَى القَنَانِ من نَفَيانِهِ</w:t>
            </w:r>
          </w:p>
        </w:tc>
        <w:tc>
          <w:tcPr>
            <w:tcW w:w="2378" w:type="dxa"/>
          </w:tcPr>
          <w:p w14:paraId="4DE32EA9" w14:textId="77A144EF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75</w:t>
            </w:r>
          </w:p>
        </w:tc>
      </w:tr>
      <w:tr w:rsidR="00C15798" w:rsidRPr="00BD491D" w14:paraId="255772CD" w14:textId="1F81E02A" w:rsidTr="00C15798">
        <w:tc>
          <w:tcPr>
            <w:tcW w:w="2932" w:type="dxa"/>
            <w:vAlign w:val="center"/>
          </w:tcPr>
          <w:p w14:paraId="1827C9EB" w14:textId="201BA9C8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وَلَا أجُمًا إلَّا مَشِيْدًا بجَنْدَلِ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786E21D" w14:textId="3F14BB7F" w:rsidR="00C15798" w:rsidRPr="00BD491D" w:rsidRDefault="00C15798" w:rsidP="00C15798">
            <w:r w:rsidRPr="00BD491D">
              <w:rPr>
                <w:rtl/>
                <w:lang w:bidi="ar-SA"/>
              </w:rPr>
              <w:t>وتَيْمَاءَ لَمْ يَتْرُكْ بِهَا جِذْعَ نَخْلَةٍ</w:t>
            </w:r>
          </w:p>
        </w:tc>
        <w:tc>
          <w:tcPr>
            <w:tcW w:w="2378" w:type="dxa"/>
          </w:tcPr>
          <w:p w14:paraId="54816BC5" w14:textId="7468864A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76</w:t>
            </w:r>
          </w:p>
        </w:tc>
      </w:tr>
      <w:tr w:rsidR="00C15798" w:rsidRPr="00BD491D" w14:paraId="190E6657" w14:textId="04104D78" w:rsidTr="00C15798">
        <w:tc>
          <w:tcPr>
            <w:tcW w:w="2932" w:type="dxa"/>
            <w:vAlign w:val="center"/>
          </w:tcPr>
          <w:p w14:paraId="67EA32DF" w14:textId="604D2DAE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كَبِيْرُ أنَاسٍ في بِجَادٍ مُزَمَّلِ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06599985" w14:textId="0B325C1E" w:rsidR="00C15798" w:rsidRPr="00BD491D" w:rsidRDefault="00C15798" w:rsidP="00C15798">
            <w:r w:rsidRPr="00BD491D">
              <w:rPr>
                <w:rtl/>
                <w:lang w:bidi="ar-SA"/>
              </w:rPr>
              <w:t xml:space="preserve">كأنَّ </w:t>
            </w:r>
            <w:proofErr w:type="spellStart"/>
            <w:r w:rsidRPr="00BD491D">
              <w:rPr>
                <w:rtl/>
                <w:lang w:bidi="ar-SA"/>
              </w:rPr>
              <w:t>ثَبِيَرًا</w:t>
            </w:r>
            <w:proofErr w:type="spellEnd"/>
            <w:r w:rsidRPr="00BD491D">
              <w:rPr>
                <w:rtl/>
                <w:lang w:bidi="ar-SA"/>
              </w:rPr>
              <w:t xml:space="preserve"> في </w:t>
            </w:r>
            <w:proofErr w:type="spellStart"/>
            <w:r w:rsidRPr="00BD491D">
              <w:rPr>
                <w:rtl/>
                <w:lang w:bidi="ar-SA"/>
              </w:rPr>
              <w:t>عَرانِيْنِ</w:t>
            </w:r>
            <w:proofErr w:type="spellEnd"/>
            <w:r w:rsidRPr="00BD491D">
              <w:rPr>
                <w:rtl/>
                <w:lang w:bidi="ar-SA"/>
              </w:rPr>
              <w:t xml:space="preserve"> وَبْلِهِ</w:t>
            </w:r>
          </w:p>
        </w:tc>
        <w:tc>
          <w:tcPr>
            <w:tcW w:w="2378" w:type="dxa"/>
          </w:tcPr>
          <w:p w14:paraId="0078B376" w14:textId="0EC9F64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77</w:t>
            </w:r>
          </w:p>
        </w:tc>
      </w:tr>
      <w:tr w:rsidR="00C15798" w:rsidRPr="00BD491D" w14:paraId="31B5AB53" w14:textId="3189788E" w:rsidTr="00C15798">
        <w:tc>
          <w:tcPr>
            <w:tcW w:w="2932" w:type="dxa"/>
            <w:vAlign w:val="center"/>
          </w:tcPr>
          <w:p w14:paraId="25F64653" w14:textId="0BDE5141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من السَّيْلِ وَالغُثَّاءِ فَلْكَةُ مِغْزَلِ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71A8D892" w14:textId="1A36DACF" w:rsidR="00C15798" w:rsidRPr="00BD491D" w:rsidRDefault="00C15798" w:rsidP="00C15798">
            <w:r w:rsidRPr="00BD491D">
              <w:rPr>
                <w:rtl/>
                <w:lang w:bidi="ar-SA"/>
              </w:rPr>
              <w:t xml:space="preserve">كأنَّ ذُرَا رَأْسِ </w:t>
            </w:r>
            <w:proofErr w:type="spellStart"/>
            <w:r w:rsidRPr="00BD491D">
              <w:rPr>
                <w:rtl/>
                <w:lang w:bidi="ar-SA"/>
              </w:rPr>
              <w:t>المُجَيْمِرِ</w:t>
            </w:r>
            <w:proofErr w:type="spellEnd"/>
            <w:r w:rsidRPr="00BD491D">
              <w:rPr>
                <w:rtl/>
                <w:lang w:bidi="ar-SA"/>
              </w:rPr>
              <w:t xml:space="preserve"> غُدْوَةً</w:t>
            </w:r>
          </w:p>
        </w:tc>
        <w:tc>
          <w:tcPr>
            <w:tcW w:w="2378" w:type="dxa"/>
          </w:tcPr>
          <w:p w14:paraId="01E2AC65" w14:textId="20BBFC32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78</w:t>
            </w:r>
          </w:p>
        </w:tc>
      </w:tr>
      <w:tr w:rsidR="00C15798" w:rsidRPr="00BD491D" w14:paraId="70B9A08C" w14:textId="6FFC3E45" w:rsidTr="00C15798">
        <w:tc>
          <w:tcPr>
            <w:tcW w:w="2932" w:type="dxa"/>
            <w:vAlign w:val="center"/>
          </w:tcPr>
          <w:p w14:paraId="0BC81988" w14:textId="6ADFEF18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نُزُولَ اليَمَانِيِ ذِيْ العِيَابِ الـمُحَمَّلِ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11978963" w14:textId="3286B312" w:rsidR="00C15798" w:rsidRPr="00BD491D" w:rsidRDefault="00C15798" w:rsidP="00C15798">
            <w:r w:rsidRPr="00BD491D">
              <w:rPr>
                <w:rtl/>
                <w:lang w:bidi="ar-SA"/>
              </w:rPr>
              <w:t>وألْقَى بِصَحْرَاءِ الغَبِيْطِ بَعَاعَهُ</w:t>
            </w:r>
          </w:p>
        </w:tc>
        <w:tc>
          <w:tcPr>
            <w:tcW w:w="2378" w:type="dxa"/>
          </w:tcPr>
          <w:p w14:paraId="3AEDDFA2" w14:textId="71BC4A5E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79</w:t>
            </w:r>
          </w:p>
        </w:tc>
      </w:tr>
      <w:tr w:rsidR="00C15798" w:rsidRPr="00BD491D" w14:paraId="60043439" w14:textId="52A914B4" w:rsidTr="00C15798">
        <w:tc>
          <w:tcPr>
            <w:tcW w:w="2932" w:type="dxa"/>
            <w:vAlign w:val="center"/>
          </w:tcPr>
          <w:p w14:paraId="7F2EE69E" w14:textId="2BE46CAC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صُبِحْنَ سُلًافًا مِنْ رَحِيقٍ مُفَلْفَلِ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6971938F" w14:textId="68648E11" w:rsidR="00C15798" w:rsidRPr="00BD491D" w:rsidRDefault="00C15798" w:rsidP="00C15798">
            <w:r w:rsidRPr="00BD491D">
              <w:rPr>
                <w:rtl/>
                <w:lang w:bidi="ar-SA"/>
              </w:rPr>
              <w:t>كَأنَّ مَكَاكيَّ الجِوَاءِ غُدَيَّةً</w:t>
            </w:r>
          </w:p>
        </w:tc>
        <w:tc>
          <w:tcPr>
            <w:tcW w:w="2378" w:type="dxa"/>
          </w:tcPr>
          <w:p w14:paraId="3B8C28D7" w14:textId="7D5475F5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80</w:t>
            </w:r>
          </w:p>
        </w:tc>
      </w:tr>
      <w:tr w:rsidR="00C15798" w:rsidRPr="00BD491D" w14:paraId="72B057A0" w14:textId="0B0785B8" w:rsidTr="00C15798">
        <w:tc>
          <w:tcPr>
            <w:tcW w:w="2932" w:type="dxa"/>
            <w:vAlign w:val="center"/>
          </w:tcPr>
          <w:p w14:paraId="7DB1611B" w14:textId="7529CD2F" w:rsidR="00C15798" w:rsidRPr="00BD491D" w:rsidRDefault="00C15798" w:rsidP="00C15798">
            <w:pPr>
              <w:rPr>
                <w:rtl/>
                <w:lang w:bidi="ar-SA"/>
              </w:rPr>
            </w:pPr>
            <w:r w:rsidRPr="00BD491D">
              <w:rPr>
                <w:rtl/>
                <w:lang w:bidi="ar-SA"/>
              </w:rPr>
              <w:t>بأرجَائِهِ القُصْوَى أنَابِيْشُ عُنْصُلِ</w:t>
            </w:r>
          </w:p>
        </w:tc>
        <w:tc>
          <w:tcPr>
            <w:tcW w:w="2986" w:type="dxa"/>
            <w:shd w:val="clear" w:color="auto" w:fill="FFFFFF"/>
            <w:vAlign w:val="center"/>
            <w:hideMark/>
          </w:tcPr>
          <w:p w14:paraId="492DCE75" w14:textId="5F11716F" w:rsidR="00C15798" w:rsidRPr="00BD491D" w:rsidRDefault="00C15798" w:rsidP="00C15798">
            <w:r w:rsidRPr="00BD491D">
              <w:rPr>
                <w:rtl/>
                <w:lang w:bidi="ar-SA"/>
              </w:rPr>
              <w:t>كأنَّ السِّبَاعَ فيه غَرْقَى عَشِيَّةً</w:t>
            </w:r>
          </w:p>
        </w:tc>
        <w:tc>
          <w:tcPr>
            <w:tcW w:w="2378" w:type="dxa"/>
          </w:tcPr>
          <w:p w14:paraId="3AA18D81" w14:textId="6A583710" w:rsidR="00C15798" w:rsidRPr="00BD491D" w:rsidRDefault="00C15798" w:rsidP="00C15798">
            <w:pPr>
              <w:rPr>
                <w:rtl/>
                <w:lang w:bidi="ar-SA"/>
              </w:rPr>
            </w:pPr>
            <w:r>
              <w:rPr>
                <w:rFonts w:hint="cs"/>
                <w:rtl/>
                <w:lang w:bidi="ar-SA"/>
              </w:rPr>
              <w:t>81</w:t>
            </w:r>
          </w:p>
        </w:tc>
      </w:tr>
    </w:tbl>
    <w:p w14:paraId="69125DF0" w14:textId="7EE6B2E8" w:rsidR="00353298" w:rsidRPr="00BD491D" w:rsidRDefault="00353298"/>
    <w:sectPr w:rsidR="00353298" w:rsidRPr="00BD491D" w:rsidSect="000B19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1D"/>
    <w:rsid w:val="00095F3E"/>
    <w:rsid w:val="000B1968"/>
    <w:rsid w:val="00181AEB"/>
    <w:rsid w:val="00353298"/>
    <w:rsid w:val="00814A3F"/>
    <w:rsid w:val="00BD491D"/>
    <w:rsid w:val="00C15798"/>
    <w:rsid w:val="00D0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A288"/>
  <w15:chartTrackingRefBased/>
  <w15:docId w15:val="{BF1A3C80-6C30-4743-98D7-7CABA982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D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1163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omari</dc:creator>
  <cp:keywords/>
  <dc:description/>
  <cp:lastModifiedBy>faisal omari</cp:lastModifiedBy>
  <cp:revision>2</cp:revision>
  <dcterms:created xsi:type="dcterms:W3CDTF">2025-10-29T04:52:00Z</dcterms:created>
  <dcterms:modified xsi:type="dcterms:W3CDTF">2025-10-29T06:12:00Z</dcterms:modified>
</cp:coreProperties>
</file>