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ioa8291he7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QURESHI FAISAL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pyo7mvz3nc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SE-03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q7fuxmug8n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xwg0tnqr0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Buffer'.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Solutions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Solution 1: Shift the elements to the left.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Solution 2: Use Circular Queue, where the first index comes right after last index.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296058</wp:posOffset>
            </wp:positionV>
            <wp:extent cx="3638550" cy="20484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4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Algorithm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 to insert an element in a circular queue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IF (REAR+1)%MAX = FRONT</w:t>
        <w:br w:type="textWrapping"/>
        <w:t xml:space="preserve">Write " OVERFLOW "</w:t>
        <w:br w:type="textWrapping"/>
        <w:t xml:space="preserve">Goto step 4</w:t>
        <w:br w:type="textWrapping"/>
        <w:t xml:space="preserve">[End OF IF]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IF FRONT = -1 and REAR = -1</w:t>
        <w:br w:type="textWrapping"/>
        <w:t xml:space="preserve">SET FRONT = REAR = 0</w:t>
        <w:br w:type="textWrapping"/>
        <w:t xml:space="preserve">ELSE IF REAR = MAX - 1 and FRONT ! = 0</w:t>
        <w:br w:type="textWrapping"/>
        <w:t xml:space="preserve">SET REAR = 0</w:t>
        <w:br w:type="textWrapping"/>
        <w:t xml:space="preserve">ELSE</w:t>
        <w:br w:type="textWrapping"/>
        <w:t xml:space="preserve">SET REAR = (REAR + 1) % MAX</w:t>
        <w:br w:type="textWrapping"/>
        <w:t xml:space="preserve">[END OF IF]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SET QUEUE[REAR] = VAL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EXIT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 to delete an element from the circular queue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IF FRONT = -1</w:t>
        <w:br w:type="textWrapping"/>
        <w:t xml:space="preserve">Write " UNDERFLOW "</w:t>
        <w:br w:type="textWrapping"/>
        <w:t xml:space="preserve">Goto Step 4</w:t>
        <w:br w:type="textWrapping"/>
        <w:t xml:space="preserve">[END of IF]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SET VAL = QUEUE[FRONT]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IF FRONT = REAR</w:t>
        <w:br w:type="textWrapping"/>
        <w:t xml:space="preserve">SET FRONT = REAR = -1</w:t>
        <w:br w:type="textWrapping"/>
        <w:t xml:space="preserve">ELSE</w:t>
        <w:br w:type="textWrapping"/>
        <w:t xml:space="preserve">IF FRONT = MAX -1</w:t>
        <w:br w:type="textWrapping"/>
        <w:t xml:space="preserve">SET FRONT = 0</w:t>
        <w:br w:type="textWrapping"/>
        <w:t xml:space="preserve">ELSE</w:t>
        <w:br w:type="textWrapping"/>
        <w:t xml:space="preserve">SET FRONT = FRONT + 1</w:t>
        <w:br w:type="textWrapping"/>
        <w:t xml:space="preserve">[END of IF]</w:t>
        <w:br w:type="textWrapping"/>
        <w:t xml:space="preserve">[END OF IF]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EXIT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SIZE 5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items[SIZE];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front = -1, rear = -1;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isFull()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isEmpty()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(front == -1) return 1;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enQueue(int element)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(isFull())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(front == -1) front =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rear = (rear + 1) % SIZE;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items[rear] = element;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deQueue()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element;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(isEmpty())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(-1);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 else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element = items[front];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(front == rear)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front = -1;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rear = -1;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front = (front + 1) % SIZE;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(element);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i;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(isEmpty())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\n Empty Queue\n");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Items -&gt; 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printf("%d ", items[i]);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 ", items[i]);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deQueue();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enQueue(1);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enQueue(2);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enQueue(3);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enQueue(4);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enQueue(5);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enQueue(6);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deQueue();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enQueue(7);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display();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enQueue(8);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getch();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implemented the concept for  circular queue.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