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2020-10-20T09:54:09Z</dcterms:modified>
  <cp:category/>
</cp:coreProperties>
</file>