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C175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61D492E6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331462E3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11A3131B" wp14:editId="3820BD37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766F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35263D3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170840DA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32ACB00E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25EAE028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3EA6148E" w14:textId="77777777" w:rsidR="00E93148" w:rsidRDefault="00E93148" w:rsidP="006E7758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E93148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046F6401" w14:textId="77777777" w:rsidR="0089319A" w:rsidRPr="00262EE9" w:rsidRDefault="0089319A" w:rsidP="00487083">
      <w:pPr>
        <w:bidi/>
        <w:spacing w:before="240" w:line="240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</w:pPr>
      <w:r w:rsidRPr="00262EE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lastRenderedPageBreak/>
        <w:t>انواع</w:t>
      </w:r>
      <w:r w:rsidR="005B2F8D" w:rsidRPr="00262EE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 xml:space="preserve"> داده ها </w:t>
      </w:r>
    </w:p>
    <w:p w14:paraId="405C3ABA" w14:textId="7BC75852" w:rsidR="00D02DDA" w:rsidRPr="00262EE9" w:rsidRDefault="00B93F5C" w:rsidP="004A0184">
      <w:pPr>
        <w:bidi/>
        <w:jc w:val="both"/>
        <w:rPr>
          <w:rFonts w:ascii="Times New Roman" w:hAnsi="Times New Roman" w:cs="B Lotus"/>
          <w:color w:val="000000"/>
          <w:sz w:val="24"/>
          <w:szCs w:val="24"/>
        </w:rPr>
      </w:pPr>
      <w:bookmarkStart w:id="0" w:name="_GoBack"/>
      <w:bookmarkEnd w:id="0"/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همانطور که می دانیم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262EE9">
        <w:rPr>
          <w:rFonts w:ascii="Times New Roman" w:hAnsi="Times New Roman" w:cstheme="majorBidi"/>
          <w:color w:val="000000"/>
          <w:sz w:val="24"/>
          <w:szCs w:val="24"/>
        </w:rPr>
        <w:t>Data type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ها مبحث گسترده ای دارند. در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SQL Server 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هر ستون ، متغیرهای محلی یا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local Variable 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ها ، عبارت ها و پارامتر ها ، نوع داده یا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Data type 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مربوط به خود را دارند</w:t>
      </w:r>
      <w:r w:rsidR="004A0184"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.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</w:p>
    <w:p w14:paraId="2D45CC89" w14:textId="77777777" w:rsidR="00327784" w:rsidRPr="00262EE9" w:rsidRDefault="00327784" w:rsidP="00775D1B">
      <w:pPr>
        <w:bidi/>
        <w:spacing w:before="240" w:line="240" w:lineRule="auto"/>
        <w:jc w:val="both"/>
        <w:rPr>
          <w:rFonts w:ascii="Times New Roman" w:hAnsi="Times New Roman" w:cs="B Titr"/>
          <w:b/>
          <w:bCs/>
          <w:color w:val="000000"/>
          <w:sz w:val="28"/>
          <w:szCs w:val="28"/>
        </w:rPr>
      </w:pPr>
      <w:r w:rsidRPr="00262EE9">
        <w:rPr>
          <w:rFonts w:ascii="Times New Roman" w:hAnsi="Times New Roman" w:cstheme="majorBidi"/>
          <w:b/>
          <w:bCs/>
          <w:color w:val="000000"/>
          <w:sz w:val="28"/>
          <w:szCs w:val="28"/>
        </w:rPr>
        <w:t>Datatype</w:t>
      </w:r>
      <w:r w:rsidRPr="00262EE9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 xml:space="preserve"> ها در اس ک</w:t>
      </w:r>
      <w:r w:rsidRPr="00262EE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ی</w:t>
      </w:r>
      <w:r w:rsidRPr="00262EE9">
        <w:rPr>
          <w:rFonts w:ascii="Times New Roman" w:hAnsi="Times New Roman" w:cs="B Titr" w:hint="eastAsia"/>
          <w:b/>
          <w:bCs/>
          <w:color w:val="000000"/>
          <w:sz w:val="28"/>
          <w:szCs w:val="28"/>
          <w:rtl/>
        </w:rPr>
        <w:t>و</w:t>
      </w:r>
      <w:r w:rsidRPr="00262EE9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 xml:space="preserve"> ال سرور به 7 گروه ذ</w:t>
      </w:r>
      <w:r w:rsidRPr="00262EE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ی</w:t>
      </w:r>
      <w:r w:rsidRPr="00262EE9">
        <w:rPr>
          <w:rFonts w:ascii="Times New Roman" w:hAnsi="Times New Roman" w:cs="B Titr" w:hint="eastAsia"/>
          <w:b/>
          <w:bCs/>
          <w:color w:val="000000"/>
          <w:sz w:val="28"/>
          <w:szCs w:val="28"/>
          <w:rtl/>
        </w:rPr>
        <w:t>ل</w:t>
      </w:r>
      <w:r w:rsidRPr="00262EE9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 xml:space="preserve"> تقس</w:t>
      </w:r>
      <w:r w:rsidRPr="00262EE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ی</w:t>
      </w:r>
      <w:r w:rsidRPr="00262EE9">
        <w:rPr>
          <w:rFonts w:ascii="Times New Roman" w:hAnsi="Times New Roman" w:cs="B Titr" w:hint="eastAsia"/>
          <w:b/>
          <w:bCs/>
          <w:color w:val="000000"/>
          <w:sz w:val="28"/>
          <w:szCs w:val="28"/>
          <w:rtl/>
        </w:rPr>
        <w:t>م</w:t>
      </w:r>
      <w:r w:rsidRPr="00262EE9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 xml:space="preserve"> م</w:t>
      </w:r>
      <w:r w:rsidRPr="00262EE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ی</w:t>
      </w:r>
      <w:r w:rsidRPr="00262EE9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 xml:space="preserve"> </w:t>
      </w:r>
      <w:r w:rsidR="009E22DC" w:rsidRPr="00262EE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شوند:</w:t>
      </w:r>
    </w:p>
    <w:p w14:paraId="69C46AE0" w14:textId="77777777" w:rsidR="00327784" w:rsidRPr="00262EE9" w:rsidRDefault="00327784" w:rsidP="009E22DC">
      <w:pPr>
        <w:bidi/>
        <w:spacing w:after="0" w:line="240" w:lineRule="auto"/>
        <w:rPr>
          <w:rFonts w:ascii="Times New Roman" w:hAnsi="Times New Roman" w:cs="B Lotus"/>
          <w:color w:val="000000"/>
          <w:sz w:val="24"/>
          <w:szCs w:val="24"/>
        </w:rPr>
      </w:pP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1.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Exact </w:t>
      </w:r>
      <w:r w:rsidR="009E22DC" w:rsidRPr="00262EE9">
        <w:rPr>
          <w:rFonts w:ascii="Times New Roman" w:hAnsi="Times New Roman" w:cs="B Lotus"/>
          <w:color w:val="000000"/>
          <w:sz w:val="24"/>
          <w:szCs w:val="24"/>
        </w:rPr>
        <w:t>numeric</w:t>
      </w:r>
      <w:r w:rsidR="009E22DC"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: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مقاد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ر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عدد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دق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ق</w:t>
      </w:r>
    </w:p>
    <w:p w14:paraId="2F44FBAD" w14:textId="77777777" w:rsidR="00327784" w:rsidRPr="00262EE9" w:rsidRDefault="00327784" w:rsidP="009E22DC">
      <w:pPr>
        <w:bidi/>
        <w:spacing w:after="0" w:line="240" w:lineRule="auto"/>
        <w:rPr>
          <w:rFonts w:ascii="Times New Roman" w:hAnsi="Times New Roman" w:cs="B Lotus"/>
          <w:color w:val="000000"/>
          <w:sz w:val="24"/>
          <w:szCs w:val="24"/>
        </w:rPr>
      </w:pP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2.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Approximate </w:t>
      </w:r>
      <w:r w:rsidR="009E22DC" w:rsidRPr="00262EE9">
        <w:rPr>
          <w:rFonts w:ascii="Times New Roman" w:hAnsi="Times New Roman" w:cs="B Lotus"/>
          <w:color w:val="000000"/>
          <w:sz w:val="24"/>
          <w:szCs w:val="24"/>
        </w:rPr>
        <w:t>numeric</w:t>
      </w:r>
      <w:r w:rsidR="009E22DC"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: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مقاد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ر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عدد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تقر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ب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</w:p>
    <w:p w14:paraId="0477EFB2" w14:textId="77777777" w:rsidR="00327784" w:rsidRPr="00262EE9" w:rsidRDefault="00327784" w:rsidP="009E22DC">
      <w:pPr>
        <w:bidi/>
        <w:spacing w:after="0" w:line="240" w:lineRule="auto"/>
        <w:rPr>
          <w:rFonts w:ascii="Times New Roman" w:hAnsi="Times New Roman" w:cs="B Lotus"/>
          <w:color w:val="000000"/>
          <w:sz w:val="24"/>
          <w:szCs w:val="24"/>
        </w:rPr>
      </w:pP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3.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Date and </w:t>
      </w:r>
      <w:r w:rsidR="009E22DC" w:rsidRPr="00262EE9">
        <w:rPr>
          <w:rFonts w:ascii="Times New Roman" w:hAnsi="Times New Roman" w:cs="B Lotus"/>
          <w:color w:val="000000"/>
          <w:sz w:val="24"/>
          <w:szCs w:val="24"/>
        </w:rPr>
        <w:t>time</w:t>
      </w:r>
      <w:r w:rsidR="009E22DC"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: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تار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خ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و ساعت</w:t>
      </w:r>
    </w:p>
    <w:p w14:paraId="08333CF6" w14:textId="77777777" w:rsidR="00327784" w:rsidRPr="00262EE9" w:rsidRDefault="00327784" w:rsidP="009E22DC">
      <w:pPr>
        <w:bidi/>
        <w:spacing w:after="0" w:line="240" w:lineRule="auto"/>
        <w:rPr>
          <w:rFonts w:ascii="Times New Roman" w:hAnsi="Times New Roman" w:cs="B Lotus"/>
          <w:color w:val="000000"/>
          <w:sz w:val="24"/>
          <w:szCs w:val="24"/>
        </w:rPr>
      </w:pP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4.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Character </w:t>
      </w:r>
      <w:r w:rsidR="009E22DC" w:rsidRPr="00262EE9">
        <w:rPr>
          <w:rFonts w:ascii="Times New Roman" w:hAnsi="Times New Roman" w:cs="B Lotus"/>
          <w:color w:val="000000"/>
          <w:sz w:val="24"/>
          <w:szCs w:val="24"/>
        </w:rPr>
        <w:t>strings</w:t>
      </w:r>
      <w:r w:rsidR="009E22DC"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: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رشته ها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کاراکتر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</w:p>
    <w:p w14:paraId="30B64CCF" w14:textId="77777777" w:rsidR="00327784" w:rsidRPr="00262EE9" w:rsidRDefault="00327784" w:rsidP="009E22DC">
      <w:pPr>
        <w:bidi/>
        <w:spacing w:after="0" w:line="240" w:lineRule="auto"/>
        <w:rPr>
          <w:rFonts w:ascii="Times New Roman" w:hAnsi="Times New Roman" w:cs="B Lotus"/>
          <w:color w:val="000000"/>
          <w:sz w:val="24"/>
          <w:szCs w:val="24"/>
        </w:rPr>
      </w:pP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5.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Unicode character </w:t>
      </w:r>
      <w:r w:rsidR="009E22DC" w:rsidRPr="00262EE9">
        <w:rPr>
          <w:rFonts w:ascii="Times New Roman" w:hAnsi="Times New Roman" w:cs="B Lotus"/>
          <w:color w:val="000000"/>
          <w:sz w:val="24"/>
          <w:szCs w:val="24"/>
        </w:rPr>
        <w:t>strings</w:t>
      </w:r>
      <w:r w:rsidR="009E22DC"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: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رشته ها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کاراکتر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ون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کد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(مناسب برا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فارس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)</w:t>
      </w:r>
    </w:p>
    <w:p w14:paraId="5CAD77D1" w14:textId="77777777" w:rsidR="00327784" w:rsidRPr="00262EE9" w:rsidRDefault="00327784" w:rsidP="009E22DC">
      <w:pPr>
        <w:bidi/>
        <w:spacing w:after="0" w:line="240" w:lineRule="auto"/>
        <w:rPr>
          <w:rFonts w:ascii="Times New Roman" w:hAnsi="Times New Roman" w:cs="B Lotus"/>
          <w:color w:val="000000"/>
          <w:sz w:val="24"/>
          <w:szCs w:val="24"/>
        </w:rPr>
      </w:pP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6.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Binary </w:t>
      </w:r>
      <w:r w:rsidR="009E22DC" w:rsidRPr="00262EE9">
        <w:rPr>
          <w:rFonts w:ascii="Times New Roman" w:hAnsi="Times New Roman" w:cs="B Lotus"/>
          <w:color w:val="000000"/>
          <w:sz w:val="24"/>
          <w:szCs w:val="24"/>
        </w:rPr>
        <w:t>strings</w:t>
      </w:r>
      <w:r w:rsidR="009E22DC"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: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رشته ها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با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نر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</w:p>
    <w:p w14:paraId="05DA65DF" w14:textId="77777777" w:rsidR="00327784" w:rsidRPr="00262EE9" w:rsidRDefault="00327784" w:rsidP="009E22DC">
      <w:pPr>
        <w:bidi/>
        <w:spacing w:after="0" w:line="240" w:lineRule="auto"/>
        <w:rPr>
          <w:rFonts w:ascii="Times New Roman" w:hAnsi="Times New Roman" w:cs="B Lotus"/>
          <w:color w:val="000000"/>
          <w:sz w:val="24"/>
          <w:szCs w:val="24"/>
        </w:rPr>
      </w:pP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>7.</w:t>
      </w:r>
      <w:r w:rsidRPr="00262EE9">
        <w:rPr>
          <w:rFonts w:ascii="Times New Roman" w:hAnsi="Times New Roman" w:cs="B Lotus"/>
          <w:color w:val="000000"/>
          <w:sz w:val="24"/>
          <w:szCs w:val="24"/>
        </w:rPr>
        <w:t xml:space="preserve"> Other data </w:t>
      </w:r>
      <w:r w:rsidR="009E22DC" w:rsidRPr="00262EE9">
        <w:rPr>
          <w:rFonts w:ascii="Times New Roman" w:hAnsi="Times New Roman" w:cs="B Lotus"/>
          <w:color w:val="000000"/>
          <w:sz w:val="24"/>
          <w:szCs w:val="24"/>
        </w:rPr>
        <w:t>types</w:t>
      </w:r>
      <w:r w:rsidR="009E22DC"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: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سا</w:t>
      </w:r>
      <w:r w:rsidRPr="00262EE9">
        <w:rPr>
          <w:rFonts w:ascii="Times New Roman" w:hAnsi="Times New Roman" w:cs="B Lotus" w:hint="cs"/>
          <w:color w:val="000000"/>
          <w:sz w:val="24"/>
          <w:szCs w:val="24"/>
          <w:rtl/>
        </w:rPr>
        <w:t>ی</w:t>
      </w:r>
      <w:r w:rsidRPr="00262EE9">
        <w:rPr>
          <w:rFonts w:ascii="Times New Roman" w:hAnsi="Times New Roman" w:cs="B Lotus" w:hint="eastAsia"/>
          <w:color w:val="000000"/>
          <w:sz w:val="24"/>
          <w:szCs w:val="24"/>
          <w:rtl/>
        </w:rPr>
        <w:t>ر</w:t>
      </w:r>
      <w:r w:rsidRPr="00262EE9">
        <w:rPr>
          <w:rFonts w:ascii="Times New Roman" w:hAnsi="Times New Roman" w:cs="B Lotus"/>
          <w:color w:val="000000"/>
          <w:sz w:val="24"/>
          <w:szCs w:val="24"/>
          <w:rtl/>
        </w:rPr>
        <w:t xml:space="preserve"> انواع داده</w:t>
      </w:r>
    </w:p>
    <w:p w14:paraId="2682C06E" w14:textId="77777777" w:rsidR="00B93F5C" w:rsidRPr="00262EE9" w:rsidRDefault="00B93F5C" w:rsidP="00730884">
      <w:pPr>
        <w:pStyle w:val="Heading4"/>
        <w:bidi/>
        <w:spacing w:before="240"/>
        <w:jc w:val="both"/>
        <w:rPr>
          <w:rFonts w:ascii="Times New Roman" w:hAnsi="Times New Roman" w:cs="B Titr"/>
          <w:i w:val="0"/>
          <w:iCs w:val="0"/>
          <w:color w:val="515365"/>
          <w:sz w:val="28"/>
          <w:szCs w:val="28"/>
        </w:rPr>
      </w:pP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انواع داده های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 xml:space="preserve"> character String 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یا رشته کاراکتر</w:t>
      </w:r>
    </w:p>
    <w:p w14:paraId="011CFA15" w14:textId="77777777" w:rsidR="00B93F5C" w:rsidRPr="00262EE9" w:rsidRDefault="007852FB" w:rsidP="00E975D6">
      <w:pPr>
        <w:numPr>
          <w:ilvl w:val="0"/>
          <w:numId w:val="16"/>
        </w:numPr>
        <w:bidi/>
        <w:spacing w:before="120"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Char (</w:t>
      </w:r>
      <w:r w:rsidR="00B93F5C" w:rsidRPr="00262EE9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n</w:t>
      </w:r>
      <w:r w:rsidRPr="00262EE9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)</w:t>
      </w:r>
      <w:r w:rsidRPr="00262EE9">
        <w:rPr>
          <w:rFonts w:ascii="Times New Roman" w:hAnsi="Times New Roman" w:cs="B Titr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> 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این نوع داده دارای طول ثابتی بوده و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بایت داده در آن بصورت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Non-Unicode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نگهداری می شود</w:t>
      </w:r>
      <w:r w:rsidR="00CB4535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)</w:t>
      </w:r>
      <w:r w:rsidR="00CB4535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n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اندازه ذخیره سازی </w:t>
      </w:r>
      <w:r w:rsidR="00CB4535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است</w:t>
      </w:r>
      <w:r w:rsidR="00CB4535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(</w:t>
      </w:r>
      <w:r w:rsidR="00E46B78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.</w:t>
      </w:r>
      <w:r w:rsidR="00E46B78" w:rsidRPr="00262EE9">
        <w:rPr>
          <w:rFonts w:ascii="Times New Roman" w:hAnsi="Times New Roman" w:cs="B Lotus"/>
          <w:color w:val="000000" w:themeColor="text1"/>
          <w:sz w:val="24"/>
          <w:szCs w:val="24"/>
        </w:rPr>
        <w:t>N</w:t>
      </w:r>
      <w:r w:rsidR="00E46B78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CB4535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تواند از 1 تا 8000 باشد. اگر در ستونی مقدار فرضا 25 کاراکتر را برای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char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در نظر بگیریم و داده ی وارد شده کمتر از این مقدار </w:t>
      </w:r>
      <w:r w:rsidR="00CB4535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باشد.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فضای باقی مانده با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Space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از سمت راست پر خواهد شد.که به هنگام رویت داده، این فضا نادیده گرفته می شود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4FB29AFF" w14:textId="77777777" w:rsidR="00B93F5C" w:rsidRPr="00262EE9" w:rsidRDefault="00C3157F" w:rsidP="00E975D6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 xml:space="preserve"> </w:t>
      </w:r>
      <w:r w:rsidR="00B93F5C" w:rsidRPr="00262EE9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Varchar(n</w:t>
      </w:r>
      <w:r w:rsidRPr="00262EE9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)</w:t>
      </w:r>
      <w:r w:rsidRPr="00262EE9">
        <w:rPr>
          <w:rFonts w:ascii="Times New Roman" w:hAnsi="Times New Roman" w:cs="B Titr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Pr="00262EE9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 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دارای طول متغیر بوده و کاراکترهای آن بصورت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Non-Unicode </w:t>
      </w:r>
      <w:r w:rsidR="007B2FFF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هستند.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و می توانند ارزشی از 1 تا 8000 داشته باشند. داده ی وارد شده می تواند 0 کاراکتری نیز باشد. اندازه ذخیره سازی این نوع داده ، اندازه ی طول واقعی اطلاعات وارد شده + 2 بایت است</w:t>
      </w:r>
      <w:r w:rsidR="00FB3D1F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.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در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varchar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برخلاف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char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داده ی وارد شده تنها به اندازه کاراکترهای وارد شده فضا اشغال می کنندو می توان حداکثر طول کاراکتر را مشخص کرد به عنوان مثال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varchar(6</w:t>
      </w:r>
      <w:r w:rsidR="00EA336B" w:rsidRPr="00262EE9">
        <w:rPr>
          <w:rFonts w:ascii="Times New Roman" w:hAnsi="Times New Roman" w:cs="B Lotus"/>
          <w:color w:val="000000" w:themeColor="text1"/>
          <w:sz w:val="24"/>
          <w:szCs w:val="24"/>
        </w:rPr>
        <w:t>)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نشان می دهد که این نوع داده شامل 6 کاراکتر بوده و حداکثر می تواند شش کاراکتر را ذخیره کند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11F0F84A" w14:textId="77777777" w:rsidR="00B93F5C" w:rsidRPr="00262EE9" w:rsidRDefault="00B93F5C" w:rsidP="00E975D6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Varchar(max</w:t>
      </w:r>
      <w:r w:rsidR="00A97924" w:rsidRPr="00262EE9">
        <w:rPr>
          <w:rFonts w:ascii="Times New Roman" w:hAnsi="Times New Roman" w:cs="B Lotus"/>
          <w:color w:val="000000" w:themeColor="text1"/>
          <w:sz w:val="24"/>
          <w:szCs w:val="24"/>
        </w:rPr>
        <w:t>)</w:t>
      </w:r>
      <w:r w:rsidR="00A97924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:</w:t>
      </w:r>
      <w:r w:rsidR="00A97924" w:rsidRPr="00262EE9">
        <w:rPr>
          <w:rFonts w:ascii="Times New Roman" w:hAnsi="Times New Roman" w:cs="B Lotus"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طول متغیر داشته و کاراکتر های آن به صورت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non-Unicode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هستند. حداکثر حجم ذخیره سازی این نوع داده 1-31^2یا(2,147,483,647) می باشد</w:t>
      </w:r>
      <w:r w:rsidR="00EF7D4E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="00EF7D4E" w:rsidRPr="00262EE9">
        <w:rPr>
          <w:rFonts w:ascii="Times New Roman" w:hAnsi="Times New Roman" w:cstheme="majorBidi"/>
          <w:color w:val="000000" w:themeColor="text1"/>
          <w:sz w:val="21"/>
          <w:szCs w:val="21"/>
          <w:shd w:val="clear" w:color="auto" w:fill="FFFFFF"/>
        </w:rPr>
        <w:t>(2GB)</w:t>
      </w:r>
      <w:r w:rsidR="00EF7D4E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داده ی وارد شده می تواند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null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یا 0 کاراکتر باشد. در اینجا نیز اندازه ذخیره سازی ، اندازه ی واقعی داده های وارد شده +2 بایت است. به اینگونه نوع داده ها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large-value data type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گویند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6471F10B" w14:textId="77777777" w:rsidR="00B93F5C" w:rsidRPr="00262EE9" w:rsidRDefault="00B93F5C" w:rsidP="00E975D6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Text</w:t>
      </w:r>
      <w:r w:rsidR="00A97924" w:rsidRPr="00262EE9">
        <w:rPr>
          <w:rFonts w:ascii="Times New Roman" w:hAnsi="Times New Roman" w:cs="B Titr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A97924" w:rsidRPr="00262EE9">
        <w:rPr>
          <w:rFonts w:ascii="Times New Roman" w:hAnsi="Times New Roman" w:cs="B Lotus"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نوع داده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text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نیز دارای طول متغیر بوده و طول رشته ی آن حداکثر 31^2 یا (2,147,483,647) و بصورت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non-Unicode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code page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سرور می </w:t>
      </w:r>
      <w:r w:rsidR="009643EE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باشد. وقتی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که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code page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از کاراکتر های دو بایتی استفاده می کند ، حافظه همچنان 2,147,483,647 </w:t>
      </w:r>
      <w:r w:rsidR="007D0981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است.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بسته به نوع رشته کارکتر ها اندازه حافظه و ذخیره سازی ممکن است کمتر از 2,147,483,647 بایت باشد. از این نوع داده برای ذخیره ی داده هایی با بیش از 8000 کاراکتر استفاده می کنند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02391BC0" w14:textId="77777777" w:rsidR="00084295" w:rsidRPr="00262EE9" w:rsidRDefault="00084295">
      <w:pPr>
        <w:rPr>
          <w:rFonts w:ascii="Times New Roman" w:eastAsiaTheme="majorEastAsia" w:hAnsi="Times New Roman" w:cs="B Titr"/>
          <w:b/>
          <w:bCs/>
          <w:color w:val="000000" w:themeColor="text1"/>
          <w:sz w:val="28"/>
          <w:szCs w:val="28"/>
          <w:rtl/>
        </w:rPr>
      </w:pPr>
      <w:r w:rsidRPr="00262EE9">
        <w:rPr>
          <w:rFonts w:ascii="Times New Roman" w:hAnsi="Times New Roman" w:cs="B Titr"/>
          <w:b/>
          <w:bCs/>
          <w:i/>
          <w:iCs/>
          <w:color w:val="000000" w:themeColor="text1"/>
          <w:sz w:val="28"/>
          <w:szCs w:val="28"/>
          <w:rtl/>
        </w:rPr>
        <w:br w:type="page"/>
      </w:r>
    </w:p>
    <w:p w14:paraId="63EA45AD" w14:textId="77777777" w:rsidR="00B93F5C" w:rsidRPr="00262EE9" w:rsidRDefault="00B93F5C" w:rsidP="00730884">
      <w:pPr>
        <w:pStyle w:val="Heading4"/>
        <w:bidi/>
        <w:spacing w:before="120"/>
        <w:jc w:val="both"/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</w:pP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lastRenderedPageBreak/>
        <w:t>نوع داده های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 xml:space="preserve"> Unicode String 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یا رشته یونیکد</w:t>
      </w:r>
    </w:p>
    <w:p w14:paraId="2D7FEF25" w14:textId="77777777" w:rsidR="00B93F5C" w:rsidRPr="00262EE9" w:rsidRDefault="00B93F5C" w:rsidP="00E975D6">
      <w:pPr>
        <w:numPr>
          <w:ilvl w:val="0"/>
          <w:numId w:val="17"/>
        </w:numPr>
        <w:bidi/>
        <w:spacing w:before="120"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Nchar(n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)</w:t>
      </w:r>
      <w:r w:rsidR="00A97924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طول ثابتی دارد و بایت داده در آن بصورت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Unicode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نگهداری می شوند</w:t>
      </w:r>
      <w:r w:rsidR="00A4247C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،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اندازه ذخیره سازی آن</w:t>
      </w:r>
      <w:r w:rsidR="00192E92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="00192E92" w:rsidRPr="00262EE9">
        <w:rPr>
          <w:rFonts w:ascii="Times New Roman" w:hAnsi="Times New Roman"/>
          <w:color w:val="000000" w:themeColor="text1"/>
          <w:sz w:val="21"/>
          <w:szCs w:val="21"/>
          <w:shd w:val="clear" w:color="auto" w:fill="FFFFFF"/>
        </w:rPr>
        <w:t>[2*n] </w:t>
      </w:r>
      <w:r w:rsidR="00192E92" w:rsidRPr="00262EE9">
        <w:rPr>
          <w:rFonts w:ascii="Times New Roman" w:hAnsi="Times New Roman" w:hint="cs"/>
          <w:color w:val="000000" w:themeColor="text1"/>
          <w:sz w:val="21"/>
          <w:szCs w:val="21"/>
          <w:shd w:val="clear" w:color="auto" w:fill="FFFFFF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</w:t>
      </w:r>
      <w:r w:rsidR="00A4247C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وچون هر کاراکتر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Unicode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 ذخیره سازی به دو بایت نیاز دارد،حداکثر اندازه ی این نوع 4000 کارکتر است بنابراین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ارزشی بین 1 تا 4000 را در بر می گیرد.داده ها می توانند رشته هایی تک بایتی یا چند بایتی از حروف ،ارقام و سایر سمبل هایی باشند که توسط مجموعه کدهای موجود در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database locale </w:t>
      </w:r>
      <w:r w:rsidR="001327D9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پشتیبانی شده ان</w:t>
      </w:r>
      <w:r w:rsidR="001327D9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. (</w:t>
      </w:r>
      <w:r w:rsidR="001327D9" w:rsidRPr="00262EE9">
        <w:rPr>
          <w:rFonts w:ascii="Times New Roman" w:hAnsi="Times New Roman"/>
          <w:color w:val="000000" w:themeColor="text1"/>
          <w:sz w:val="21"/>
          <w:szCs w:val="21"/>
          <w:shd w:val="clear" w:color="auto" w:fill="FFFFFF"/>
        </w:rPr>
        <w:t>database locale</w:t>
      </w:r>
      <w:r w:rsidR="001327D9" w:rsidRPr="00262EE9">
        <w:rPr>
          <w:rFonts w:ascii="Times New Roman" w:hAnsi="Times New Roman" w:hint="cs"/>
          <w:color w:val="000000" w:themeColor="text1"/>
          <w:sz w:val="21"/>
          <w:szCs w:val="21"/>
          <w:shd w:val="clear" w:color="auto" w:fill="FFFFFF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محلی است که مجموعه ای از زبان ها، مناطق و کشورها و نیز کدهایی که پایگاه داده برای تفسیر صحیح انواع داده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1327D9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(nvarchar - </w:t>
      </w:r>
      <w:r w:rsidR="001327D9" w:rsidRPr="00262EE9">
        <w:rPr>
          <w:rFonts w:ascii="Times New Roman" w:hAnsi="Times New Roman"/>
          <w:color w:val="000000" w:themeColor="text1"/>
          <w:sz w:val="21"/>
          <w:szCs w:val="21"/>
          <w:shd w:val="clear" w:color="auto" w:fill="FFFFFF"/>
        </w:rPr>
        <w:t>nchar</w:t>
      </w:r>
      <w:r w:rsidR="001327D9" w:rsidRPr="00262EE9">
        <w:rPr>
          <w:rFonts w:ascii="Times New Roman" w:hAnsi="Times New Roman" w:cs="B Lotus"/>
          <w:color w:val="000000" w:themeColor="text1"/>
          <w:sz w:val="24"/>
          <w:szCs w:val="24"/>
        </w:rPr>
        <w:t>)</w:t>
      </w:r>
      <w:r w:rsidR="001327D9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را در یک پایگاه داده ویژه مشخص می کند</w:t>
      </w:r>
      <w:r w:rsidR="001327D9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).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همچنین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nchar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تعداد محدود و مشخصی از کاراکترها را در خود جای می دهد مثلا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nchar(30</w:t>
      </w:r>
      <w:r w:rsidR="00503A50" w:rsidRPr="00262EE9">
        <w:rPr>
          <w:rFonts w:ascii="Times New Roman" w:hAnsi="Times New Roman" w:cs="B Lotus"/>
          <w:color w:val="000000" w:themeColor="text1"/>
          <w:sz w:val="24"/>
          <w:szCs w:val="24"/>
        </w:rPr>
        <w:t>)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همیشه 30 کاراکتر را ذخیره می کند حتی اگر رشته ای کوتاهتر از 30 کاراکتر به آن اختصاص یابد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20061B23" w14:textId="77777777" w:rsidR="00B93F5C" w:rsidRPr="00262EE9" w:rsidRDefault="00B93F5C" w:rsidP="00E975D6">
      <w:pPr>
        <w:numPr>
          <w:ilvl w:val="0"/>
          <w:numId w:val="17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Nvarchar(n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)</w:t>
      </w:r>
      <w:r w:rsidR="00A97924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داده ها با طول متغیر در ستون ذخیره می شوند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Unicode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می </w:t>
      </w:r>
      <w:r w:rsidR="00D35904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باشند.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تواند ارزشی بین 1 تا 4000 را شامل شود. داده ی وارد شده می تواند صفر یا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Null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نیز باشد . اندازه ی ذخیره سازی بر حسب بایت ، دو برابر تعداد کاراکترهای وارد شده +2 بایت 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254BC623" w14:textId="77777777" w:rsidR="00B93F5C" w:rsidRPr="00262EE9" w:rsidRDefault="00B93F5C" w:rsidP="00E975D6">
      <w:pPr>
        <w:numPr>
          <w:ilvl w:val="0"/>
          <w:numId w:val="17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Nvarchar(max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)</w:t>
      </w:r>
      <w:r w:rsidR="00A97924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طول داده متغیر و به صورت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Unicode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 حداکثر حجم ذخیره سازی این نوع داده 1-31^2 یا (2,147,483,647) می باشد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C8004E"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  <w:r w:rsidR="00C8004E" w:rsidRPr="00262EE9">
        <w:rPr>
          <w:rFonts w:ascii="Times New Roman" w:hAnsi="Times New Roman"/>
          <w:color w:val="000000" w:themeColor="text1"/>
          <w:sz w:val="21"/>
          <w:szCs w:val="21"/>
          <w:shd w:val="clear" w:color="auto" w:fill="FFFFFF"/>
        </w:rPr>
        <w:t xml:space="preserve"> (2GB)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همچنین داده ی وارد شده می تواند صفر یا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Null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باشد و اندازه ی ذخیره سازی بر حسب بایت ، دو برابر تعداد کاراکترهای وارد شده +2 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. </w:t>
      </w:r>
      <w:r w:rsidR="00A64ACF" w:rsidRPr="00262EE9">
        <w:rPr>
          <w:rFonts w:ascii="Times New Roman" w:hAnsi="Times New Roman" w:cs="B Lotus"/>
          <w:color w:val="000000" w:themeColor="text1"/>
          <w:sz w:val="24"/>
          <w:szCs w:val="24"/>
        </w:rPr>
        <w:t>Navarchar (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max</w:t>
      </w:r>
      <w:r w:rsidR="00A64ACF" w:rsidRPr="00262EE9">
        <w:rPr>
          <w:rFonts w:ascii="Times New Roman" w:hAnsi="Times New Roman" w:cs="B Lotus"/>
          <w:color w:val="000000" w:themeColor="text1"/>
          <w:sz w:val="24"/>
          <w:szCs w:val="24"/>
        </w:rPr>
        <w:t>)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large-value data type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محسوب می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66FCFDEF" w14:textId="77777777" w:rsidR="00B93F5C" w:rsidRPr="00262EE9" w:rsidRDefault="00A97924" w:rsidP="00E975D6">
      <w:pPr>
        <w:numPr>
          <w:ilvl w:val="0"/>
          <w:numId w:val="17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N</w:t>
      </w:r>
      <w:r w:rsidR="00B93F5C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text</w:t>
      </w:r>
      <w:r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داده در این نوع طول متغیر داشته و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Unicode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می </w:t>
      </w:r>
      <w:r w:rsidR="00A64ACF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باشد.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 حداکثر طول رشته آن 1-30^2 یا (1,073,741,823) بایت است . حجم ذخیره سازی نیز دو برابر طول رشته ی وارد شده و بر حسب بایت است. معمولا از این نوع داده برای داده هایی با بیش از 8000 کاراکتر استفاده می کنند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12A6B622" w14:textId="77777777" w:rsidR="00B93F5C" w:rsidRPr="00262EE9" w:rsidRDefault="00B93F5C" w:rsidP="00F25B67">
      <w:pPr>
        <w:pStyle w:val="Heading4"/>
        <w:bidi/>
        <w:spacing w:before="120"/>
        <w:jc w:val="both"/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</w:pP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انواع داده ی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 xml:space="preserve"> Binary String 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رشته دودویی</w:t>
      </w:r>
    </w:p>
    <w:p w14:paraId="20A5F6F1" w14:textId="77777777" w:rsidR="00B93F5C" w:rsidRPr="00262EE9" w:rsidRDefault="00B93F5C" w:rsidP="00C55E55">
      <w:pPr>
        <w:numPr>
          <w:ilvl w:val="0"/>
          <w:numId w:val="18"/>
        </w:numPr>
        <w:bidi/>
        <w:spacing w:before="120"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Binary(n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)</w:t>
      </w:r>
      <w:r w:rsidR="00A97924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دارای طول ثابت بوده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میتواند مقادیر 1 تا 8000 بایت را در بر گیرد. حجم حافظه و ذخیره سازی در آن نیز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است. از باینری زمانی استفاده می شود که طول داده های وارد شده در ستون سازگار باشند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19FF450F" w14:textId="77777777" w:rsidR="00B93F5C" w:rsidRPr="00262EE9" w:rsidRDefault="00B93F5C" w:rsidP="00C55E55">
      <w:pPr>
        <w:numPr>
          <w:ilvl w:val="0"/>
          <w:numId w:val="18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Varbinary(n|max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)</w:t>
      </w:r>
      <w:r w:rsidR="00A97924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A97924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داده های باینری طول متغیر دارند</w:t>
      </w:r>
      <w:r w:rsidR="00E83B24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. </w:t>
      </w:r>
      <w:r w:rsidR="00E83B24" w:rsidRPr="00262EE9">
        <w:rPr>
          <w:rFonts w:ascii="Times New Roman" w:hAnsi="Times New Roman" w:cs="B Lotus"/>
          <w:color w:val="000000" w:themeColor="text1"/>
          <w:sz w:val="24"/>
          <w:szCs w:val="24"/>
        </w:rPr>
        <w:t>N</w:t>
      </w:r>
      <w:r w:rsidR="00E83B24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تواند مقادیر 1 تا 8000 بایت را شامل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 </w:t>
      </w: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Max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نیز بیانگر این مطلب است که حداکثر حجم حافظه 1-31^2 بایت </w:t>
      </w:r>
      <w:r w:rsidR="00E83B24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است.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اندازه ذخیره سازی نیز برابر طول واقعی داده ی وارد شده + 2 بایت است. داده وارد شده می تواند ارزش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Null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 طول 0 بایت را داشته باشد. عبارت مترادفی که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ANSI SQL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varbinary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در نظر گرفته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binary varing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. Varbinary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هنگامی بکار می رود که اندازه داده های وارد شده در ستون ها بطور قابل توجهی متفاوت باشند. و از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varbinary max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نیز زمانی استفاده می شود که داده های وارد شده در ستون بیش از 8000 بایت باشند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71090B31" w14:textId="77777777" w:rsidR="00B93F5C" w:rsidRPr="00262EE9" w:rsidRDefault="00B93F5C" w:rsidP="00C55E55">
      <w:pPr>
        <w:numPr>
          <w:ilvl w:val="0"/>
          <w:numId w:val="18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Image</w:t>
      </w:r>
      <w:r w:rsidR="00A97924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داده های باینری با طول متغیر از 0 تا 1-31^2 یا (2,147,483,647) را شامل می شود. برای ذخیره تصاویر مثلا لوگوی یک شرکت از این نوع داده استفاده می شود</w:t>
      </w:r>
      <w:r w:rsidR="00E81000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.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تصویر ذخیره شده بعنوان رشته ای از بیت ها ذخیره شده و توسط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SQL</w:t>
      </w:r>
      <w:r w:rsidR="00240E5A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تفسیر نمی شود. و تفسیر هر گونه داده ی تصویری ذخیره شده به کمک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Application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ها می باشد. مثلا 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Application</w:t>
      </w:r>
      <w:r w:rsidR="00AA2EEE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تواند یک داده ی موجود در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Image column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را با فرمت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JPEG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ذخیره کند</w:t>
      </w:r>
      <w:r w:rsidR="00AA2EEE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. </w:t>
      </w:r>
      <w:r w:rsidR="00AA2EEE" w:rsidRPr="00262EE9">
        <w:rPr>
          <w:rFonts w:ascii="Times New Roman" w:hAnsi="Times New Roman" w:cs="B Lotus"/>
          <w:color w:val="000000" w:themeColor="text1"/>
          <w:sz w:val="24"/>
          <w:szCs w:val="24"/>
        </w:rPr>
        <w:t>Application</w:t>
      </w:r>
      <w:r w:rsidR="00AA2EEE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ای که داده ها را از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Image column</w:t>
      </w:r>
      <w:r w:rsidR="002823E7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خواند باید به درستی قادر به تشخیص فرمت داده ها و نمایش آنها باشد. 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Image </w:t>
      </w:r>
      <w:r w:rsidR="00240E5A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column</w:t>
      </w:r>
      <w:r w:rsidR="00240E5A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location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 ذخیره رشته بیتها که در واقع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value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ای را برای داده های تصویری می سازند، فراهم می کنند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02FF403B" w14:textId="77777777" w:rsidR="005B236A" w:rsidRPr="00262EE9" w:rsidRDefault="005B236A">
      <w:pPr>
        <w:rPr>
          <w:rFonts w:ascii="Times New Roman" w:eastAsiaTheme="majorEastAsia" w:hAnsi="Times New Roman" w:cs="B Titr"/>
          <w:b/>
          <w:bCs/>
          <w:color w:val="000000" w:themeColor="text1"/>
          <w:sz w:val="28"/>
          <w:szCs w:val="28"/>
          <w:rtl/>
        </w:rPr>
      </w:pPr>
      <w:r w:rsidRPr="00262EE9">
        <w:rPr>
          <w:rFonts w:ascii="Times New Roman" w:hAnsi="Times New Roman" w:cs="B Titr"/>
          <w:b/>
          <w:bCs/>
          <w:i/>
          <w:iCs/>
          <w:color w:val="000000" w:themeColor="text1"/>
          <w:sz w:val="28"/>
          <w:szCs w:val="28"/>
          <w:rtl/>
        </w:rPr>
        <w:br w:type="page"/>
      </w:r>
    </w:p>
    <w:p w14:paraId="154FBA6E" w14:textId="77777777" w:rsidR="00B93F5C" w:rsidRPr="00262EE9" w:rsidRDefault="00B93F5C" w:rsidP="00730884">
      <w:pPr>
        <w:pStyle w:val="Heading4"/>
        <w:bidi/>
        <w:spacing w:before="120"/>
        <w:jc w:val="both"/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</w:pP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lastRenderedPageBreak/>
        <w:t>انواع داده ی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 xml:space="preserve"> Exact Numeric 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یا داده عددی</w:t>
      </w:r>
    </w:p>
    <w:p w14:paraId="2EAFBAC6" w14:textId="77777777" w:rsidR="00B93F5C" w:rsidRPr="00262EE9" w:rsidRDefault="00B93F5C" w:rsidP="00C55E55">
      <w:pPr>
        <w:numPr>
          <w:ilvl w:val="0"/>
          <w:numId w:val="19"/>
        </w:numPr>
        <w:bidi/>
        <w:spacing w:before="120"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Int</w:t>
      </w:r>
      <w:r w:rsidR="004E43FD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اندازه آن 4 بایت است و قادر به ذخیره سازی محدوده اعداد صحیح 31^2-</w:t>
      </w:r>
      <w:r w:rsidR="009278D9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یا (2,147,483,648-) تا 1-31^2یا (2,147,483,647). می باشد .مترادف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int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SQL-92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کلمه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integer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269CF9E0" w14:textId="77777777" w:rsidR="00B93F5C" w:rsidRPr="00262EE9" w:rsidRDefault="00B93F5C" w:rsidP="00C55E55">
      <w:pPr>
        <w:numPr>
          <w:ilvl w:val="0"/>
          <w:numId w:val="1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Bigint</w:t>
      </w:r>
      <w:r w:rsidR="004E43FD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قابلیت ذخیره سازی 8 بایت را دارا می باشد و محدوده اعداد صحیح 9,223,372,036,854,775,808- تا 9,223,372,036,854,775,807 را شامل شده و کاربرد آن هنگامی است که مقدار داده ی صحیح بیش از نوع داده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EF1E81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int</w:t>
      </w:r>
      <w:r w:rsidR="00B22FBF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باشد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6F2AC5D6" w14:textId="77777777" w:rsidR="00B93F5C" w:rsidRPr="00262EE9" w:rsidRDefault="00B93F5C" w:rsidP="00C55E55">
      <w:pPr>
        <w:numPr>
          <w:ilvl w:val="0"/>
          <w:numId w:val="1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Smallint</w:t>
      </w:r>
      <w:r w:rsidR="004E43FD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قابلیت ذخیره 2 بایت داده ی صحیح را داراست و می تواند اعدادی بین 32,768- تا 32,767 را شامل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56F49D2D" w14:textId="77777777" w:rsidR="00B93F5C" w:rsidRPr="00262EE9" w:rsidRDefault="00B93F5C" w:rsidP="00C55E55">
      <w:pPr>
        <w:numPr>
          <w:ilvl w:val="0"/>
          <w:numId w:val="19"/>
        </w:numPr>
        <w:bidi/>
        <w:spacing w:before="100" w:beforeAutospacing="1" w:after="100" w:afterAutospacing="1" w:line="240" w:lineRule="auto"/>
        <w:ind w:right="750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Tinyint</w:t>
      </w:r>
      <w:r w:rsidR="004E43FD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قادر به ذخیره تنها یک بایت می باشد و محدوده اعداد صحیح 0 تا 255 را در بر می گیرد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013E99B3" w14:textId="77777777" w:rsidR="00B93F5C" w:rsidRPr="00262EE9" w:rsidRDefault="00B93F5C" w:rsidP="00C55E55">
      <w:pPr>
        <w:numPr>
          <w:ilvl w:val="0"/>
          <w:numId w:val="1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Bit</w:t>
      </w:r>
      <w:r w:rsidR="004E43FD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مقادیر صحیح 0 یا 1 را در بر می گیرد.و به عنوان مثال برای وارد کردن داده های چون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Y//N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به معنی بله و خیر یا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T//F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به معنی درست یا نادرست به کار می </w:t>
      </w:r>
      <w:r w:rsidR="0092659B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رود</w:t>
      </w:r>
      <w:r w:rsidR="0092659B"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599B0D0A" w14:textId="77777777" w:rsidR="00B93F5C" w:rsidRPr="00262EE9" w:rsidRDefault="004E43FD" w:rsidP="00C55E55">
      <w:pPr>
        <w:numPr>
          <w:ilvl w:val="0"/>
          <w:numId w:val="1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 xml:space="preserve"> </w:t>
      </w:r>
      <w:r w:rsidR="00B93F5C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Numeric</w:t>
      </w:r>
      <w:r w:rsidR="00B93F5C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  <w:rtl/>
        </w:rPr>
        <w:t>و</w:t>
      </w:r>
      <w:r w:rsidR="00B93F5C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 xml:space="preserve"> decimal: 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این نوع داده ها برای ذخیره داده هایی با اعداد اعشاری دارای ممیز شناور بدون گرد کردن استفاده می شوند و باید در آنها کل ارقام قابل ذخیره (دقت) و ارقام اعشاری قرار گرفته در سمت راست ممیز اعشار مشخص می </w:t>
      </w:r>
      <w:r w:rsidR="0092659B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شود. 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این نوع داده ها محدود1-38^10- تا 1-38^10 را در بر می گیرند</w:t>
      </w:r>
      <w:r w:rsidR="00B93F5C"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2C502E7F" w14:textId="77777777" w:rsidR="00B93F5C" w:rsidRPr="00262EE9" w:rsidRDefault="00B93F5C" w:rsidP="00C55E55">
      <w:pPr>
        <w:numPr>
          <w:ilvl w:val="0"/>
          <w:numId w:val="1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Money</w:t>
      </w:r>
      <w:r w:rsidR="00EF1E81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برای ذخیره مقادیر پول کاربرد دارد البته برای پولهایی مانند ریال کارایی چندانی </w:t>
      </w:r>
      <w:r w:rsidR="0092659B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ندارد.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 به عنوان برای ذخیره داده ای با واحد دلار که پول خرد دارد مثلا 2 دلار و 75 سنت ،استفاده ازاین نوع داده نمود بهتری دارد. چرا که این نوع داده دقیقا 4 رقم در سمت راست ممیز اعشار خواهد داشت. اندازه ذخیره سازی آن 8 بایت بوده و مقادیر 922,337,203,685,477.5808- تا 922,337,203,685,477.5807 را شامل می شود . همچنین این نوع داده برای هر نوع ارزی بکار برده می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1B1498BA" w14:textId="77777777" w:rsidR="00B93F5C" w:rsidRPr="00262EE9" w:rsidRDefault="00B93F5C" w:rsidP="00C55E55">
      <w:pPr>
        <w:numPr>
          <w:ilvl w:val="0"/>
          <w:numId w:val="1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Small money</w:t>
      </w:r>
      <w:r w:rsidR="00EF1E81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اندازه آن 4 بایت است و مقادیر ارزی موجود در محدوده 214,748.3648- تا 214,748.3647 را می تواند ذخیره کند. این نوع داده دقیقا 4 رقم در سمت راست ممیز اعشار خواهد داشت و برای برای هر نوع ارزی کاربرد دارد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0033E234" w14:textId="77777777" w:rsidR="00B93F5C" w:rsidRPr="00262EE9" w:rsidRDefault="00B93F5C" w:rsidP="00730884">
      <w:pPr>
        <w:pStyle w:val="Heading4"/>
        <w:bidi/>
        <w:spacing w:before="120"/>
        <w:jc w:val="both"/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</w:pP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انواع داده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 xml:space="preserve"> Approximate Numeric 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یا تقریبا عددی</w:t>
      </w:r>
    </w:p>
    <w:p w14:paraId="61799511" w14:textId="77777777" w:rsidR="005222A6" w:rsidRPr="00262EE9" w:rsidRDefault="00B93F5C" w:rsidP="00883BAA">
      <w:pPr>
        <w:bidi/>
        <w:spacing w:before="120" w:after="0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اگر داده های با ممیز شناور با دقت لازم در فرمت باینری سرور قابل ارائه نباشند،</w:t>
      </w:r>
      <w:r w:rsidR="00883BAA"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SQL Server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آنها را گرد می کند. وقتی که انواع داده با ممیز شناور را در نظر بگیریم ، در واقع دقت را برای حداکثر تعداد ارقام مجاز در هر دو طرف ممیز اعشار مشخص کرده ایم . نوع داده ها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real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float</w:t>
      </w:r>
      <w:r w:rsidR="00EC2851" w:rsidRPr="00262EE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برای ذخیره ی داده هایی های مناسب هستند که دقت مطلق برای آنها ضروری نیست و داده ها ارقام بسیار کوچک و یا بسیار بزرگ را شامل می شوند. مثل داده های علمی و آماری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1058A584" w14:textId="77777777" w:rsidR="00B93F5C" w:rsidRPr="00262EE9" w:rsidRDefault="00B93F5C" w:rsidP="00B20648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float(n</w:t>
      </w:r>
      <w:r w:rsidR="005222A6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)</w:t>
      </w:r>
      <w:r w:rsidR="005222A6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محدوده ی 1.79</w:t>
      </w:r>
      <w:r w:rsidR="005222A6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E+308-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تا 1.79</w:t>
      </w:r>
      <w:r w:rsidR="005222A6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E +308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 این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Data type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مشخص شده است</w:t>
      </w:r>
      <w:r w:rsidR="005222A6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. </w:t>
      </w:r>
      <w:r w:rsidR="005222A6" w:rsidRPr="00262EE9"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  <w:t>N</w:t>
      </w:r>
      <w:r w:rsidR="005222A6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تعداد بیت های استفاده شده برای ذخیره مقدار اعشاری 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float number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در نماد علمی است در نتیجه دقت و حجم ذخیره سازی را مشخص می </w:t>
      </w:r>
      <w:r w:rsidR="000851C7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کند.</w:t>
      </w:r>
      <w:r w:rsidR="000851C7" w:rsidRPr="00262EE9">
        <w:rPr>
          <w:rFonts w:ascii="Times New Roman" w:hAnsi="Times New Roman" w:cs="B Lotus"/>
          <w:color w:val="000000" w:themeColor="text1"/>
          <w:sz w:val="24"/>
          <w:szCs w:val="24"/>
        </w:rPr>
        <w:t>N</w:t>
      </w:r>
      <w:r w:rsidR="000851C7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0851C7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ارزشی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در محدوده 1 تا 53 را دارا می باشد</w:t>
      </w:r>
      <w:r w:rsidR="000851C7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.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فضای ذخیره سای این نوع داده 8 بایت 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33D26FE0" w14:textId="77777777" w:rsidR="00B93F5C" w:rsidRPr="00262EE9" w:rsidRDefault="00B93F5C" w:rsidP="00730884">
      <w:pPr>
        <w:bidi/>
        <w:spacing w:after="0"/>
        <w:jc w:val="center"/>
        <w:rPr>
          <w:rFonts w:ascii="Times New Roman" w:hAnsi="Times New Roman" w:cs="B Lotus"/>
          <w:color w:val="333333"/>
          <w:sz w:val="24"/>
          <w:szCs w:val="24"/>
        </w:rPr>
      </w:pPr>
      <w:r w:rsidRPr="00262EE9">
        <w:rPr>
          <w:rFonts w:ascii="Times New Roman" w:hAnsi="Times New Roman" w:cs="B Lotus"/>
          <w:noProof/>
          <w:color w:val="333333"/>
          <w:sz w:val="24"/>
          <w:szCs w:val="24"/>
        </w:rPr>
        <w:drawing>
          <wp:inline distT="0" distB="0" distL="0" distR="0" wp14:anchorId="5B07A89E" wp14:editId="4FDC93BC">
            <wp:extent cx="4030980" cy="760781"/>
            <wp:effectExtent l="0" t="0" r="7620" b="1270"/>
            <wp:docPr id="3" name="Picture 3" descr="معرفی انواع Data type در SQL سرور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معرفی انواع Data type در SQL سرور 20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68"/>
                    <a:stretch/>
                  </pic:blipFill>
                  <pic:spPr bwMode="auto">
                    <a:xfrm>
                      <a:off x="0" y="0"/>
                      <a:ext cx="4030980" cy="7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AC3AF" w14:textId="77777777" w:rsidR="00B93F5C" w:rsidRPr="00262EE9" w:rsidRDefault="00B93F5C" w:rsidP="00910B73">
      <w:pPr>
        <w:bidi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color w:val="333333"/>
          <w:sz w:val="24"/>
          <w:szCs w:val="24"/>
        </w:rPr>
        <w:br/>
      </w: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Real</w:t>
      </w:r>
      <w:r w:rsidR="00A01AEF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>:</w:t>
      </w: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 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این نوع داده محدوده اعداد اعشاری 3.40</w:t>
      </w:r>
      <w:r w:rsidR="00A01AEF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E+38-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تا 3.40</w:t>
      </w:r>
      <w:r w:rsidR="00A01AEF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E + 38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را در بر می گیرد. همانطور که مشاهده می شود دقت این گونه اعداد تا 38 رقم می باشد . فضای لازم برای ذخیره سازی این نوع داده 4 بایت است . در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نو ع داده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real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مترادف با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236F86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236F86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float(24)</w:t>
      </w:r>
      <w:r w:rsidR="00236F86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3CD1EC36" w14:textId="77777777" w:rsidR="00B93F5C" w:rsidRPr="00262EE9" w:rsidRDefault="00B93F5C" w:rsidP="00085296">
      <w:pPr>
        <w:pStyle w:val="Heading4"/>
        <w:bidi/>
        <w:spacing w:before="120"/>
        <w:jc w:val="both"/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</w:pP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lastRenderedPageBreak/>
        <w:t>انواع داده ی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 xml:space="preserve"> Date and Time </w:t>
      </w:r>
      <w:r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>یا زمان و ساعت</w:t>
      </w:r>
    </w:p>
    <w:p w14:paraId="5C5FB313" w14:textId="77777777" w:rsidR="00B93F5C" w:rsidRPr="00262EE9" w:rsidRDefault="00B93F5C" w:rsidP="00B20648">
      <w:pPr>
        <w:numPr>
          <w:ilvl w:val="0"/>
          <w:numId w:val="14"/>
        </w:numPr>
        <w:bidi/>
        <w:spacing w:before="120" w:after="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Date</w:t>
      </w:r>
      <w:r w:rsidR="00550D95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برای ذخیره ی تاریخ کاربرد </w:t>
      </w:r>
      <w:r w:rsidR="002B0487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دارد.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فرمت رشته ای آن به صورت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YYYY-MM-DD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 که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YYYY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محدوده ارقام 0001 تا 9999 را برای نمایش سال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MM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ارقام 01 تا 12 را برای نمایش ماه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DD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ارقام 01 تا 31 را با توجه به ماه مورد نظر ،برای نمایش روز می توانند در بر گیرند. مقدار پیش فرض این نوع داده 01-01-1900 است. صحت و درستی آن یک روز در نظر گرفته شده و اندازه حافظه مورد نیاز این نوع داده 3 بایت و ثابت 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5E65C97A" w14:textId="77777777" w:rsidR="00B93F5C" w:rsidRPr="00262EE9" w:rsidRDefault="00B93F5C" w:rsidP="00B20648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Time</w:t>
      </w:r>
      <w:r w:rsidR="00550D95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ستون های از این نوع زمان را در خود ذخیره می </w:t>
      </w:r>
      <w:r w:rsidR="002B0487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کنند.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فرمت رشته ای آن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hh:mm:ss[.nnnnnnn</w:t>
      </w:r>
      <w:r w:rsidR="00BC75AA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]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 و محدوده 00:00:00.0000000 تا 23:59:59.9999999 می تواند شامل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. hh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اعداد 0 تا 23 را برای نمایش ساعت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mm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دو رقم از 0 تا 59 را برای دقیقه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ss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عددی دو رقمی از 0 تا 59 را برای نمایش ثانیه می تواند در بر گیرد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. 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صفر تا هفت رقمی است که بیانگر کسر ثانیه می باشدو محدوده ارقام 0 تا 9999999 برای آن لحاظ شده است. دقت این نوع داده 100 نانو ثانیه می باشد و اندازه حافظه مورد نیاز برای ذخیره سازی آن 5 بایت و ثابت 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.</w:t>
      </w:r>
    </w:p>
    <w:p w14:paraId="01EF248A" w14:textId="77777777" w:rsidR="00B93F5C" w:rsidRPr="00262EE9" w:rsidRDefault="00B93F5C" w:rsidP="00B20648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Datetime2</w:t>
      </w:r>
      <w:r w:rsidR="00550D95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فرمت آن به صورت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YYYY-MM-DD hh:mm:ss [.fractional seconds</w:t>
      </w:r>
      <w:r w:rsidR="004D0DBF" w:rsidRPr="00262EE9">
        <w:rPr>
          <w:rFonts w:ascii="Times New Roman" w:hAnsi="Times New Roman" w:cs="B Lotus"/>
          <w:color w:val="000000" w:themeColor="text1"/>
          <w:sz w:val="24"/>
          <w:szCs w:val="24"/>
        </w:rPr>
        <w:t>]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 و محدوده ی تاریخی 01-01-0001 تا 31-12-9999 را با مقدار پیش فرض 00:00:00 01-01-1900 شامل می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می تواند صفر تا هفت رقم در محدوده ی 0-9999999 را برای نمایش کسر اعشار در بر گیرد.دقت آن 100 نانو ثانیه می </w:t>
      </w:r>
      <w:r w:rsidR="004D0DBF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باشد.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حافظه ی مورد نیاز برای ذخیره ی ارقام با دقت 3 مقدار 3 بایت برای دقت های 3 و 4 حدود 7 بایت و برای دقت های دیگر 8 بایت می باشد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4E598618" w14:textId="77777777" w:rsidR="00B93F5C" w:rsidRPr="00262EE9" w:rsidRDefault="00B93F5C" w:rsidP="00B20648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Datetime</w:t>
      </w:r>
      <w:r w:rsidR="00550D95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ستون هایی که این نوع داده برای آنها مشخص شده است می توانند تاریخ های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January 1, 1753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December 31, 9999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 ساعت را از 00:00:00 تا 23:59:59.997 را در خود جای دهند. مقدار پیش فرض این داده در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SQL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سرور 00:00:00 01-01-1900 است.با توجه به فرمت در نظر گرفته شده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hh:mm:ss [.nnnnnn</w:t>
      </w:r>
      <w:r w:rsidR="00521293" w:rsidRPr="00262EE9">
        <w:rPr>
          <w:rFonts w:ascii="Times New Roman" w:hAnsi="Times New Roman" w:cs="B Lotus"/>
          <w:color w:val="000000" w:themeColor="text1"/>
          <w:sz w:val="24"/>
          <w:szCs w:val="24"/>
        </w:rPr>
        <w:t>]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 ساعت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تواند صفر تا سه رقم از محدوده اعداد 0 تا 999 را برای بخش کسر ثانیه شامل شود.دقت آن اعداد گرد شده ی رو به افزایش از 0.000 ، 0.003 یا 0.007 ثانیه می باشد.فضای لازم برای ذخیره سازی آن 8 بایت 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5B7A16E5" w14:textId="77777777" w:rsidR="00B93F5C" w:rsidRPr="00262EE9" w:rsidRDefault="00B93F5C" w:rsidP="00B20648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Smalldatetime</w:t>
      </w:r>
      <w:r w:rsidR="00550D95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 ذخیره تاریخ های01-01-1900 تا 06-06-2079 و نیز ساعت های 00:00:00 23:59:59 از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smalldatetime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با دقت یک دقیقه استفاده می </w:t>
      </w:r>
      <w:r w:rsidR="002363F2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شود.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نکته ای که در این نوع داده مطرح می باشد این است که ثانیه هایی که از 29.998 و یا کمتر از آن هستند به نزدیکترین دقیقه ی قبلی و نیز ثانیه هایی که 29.999 و یا بیشتر از این مقدار هستند به نزدیکترین دقیقه ی بعد این مقدار گرد می شوند . به عنوان مثال ارزش 2007-05-09 23:59:59 به ارزش 2007-05-10 00:00:00 گرد و تبدیل شده است. مقدار پیش فرض در این نوع داده 00:00:00 01-01-1900 می باشد</w:t>
      </w:r>
      <w:r w:rsidR="00065CA1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.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حافظه ی مورد نیاز برای ذخیره سازی آن 4 بایت و ثابت 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75CD274E" w14:textId="77777777" w:rsidR="00B93F5C" w:rsidRPr="00262EE9" w:rsidRDefault="00B93F5C" w:rsidP="00B20648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Datetimeoffset</w:t>
      </w:r>
      <w:r w:rsidR="00550D95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مقادیر 01-01-0001 تا 31-12-9999 را برای تاریخ و 00:00:00 تا 23:59:59.9999999 را برای ساعت شامل می شود .فرمت آن به شکل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YYYY-MM-DD hh:mm:ss [.nnnnnn</w:t>
      </w:r>
      <w:r w:rsidR="007E540C" w:rsidRPr="00262EE9">
        <w:rPr>
          <w:rFonts w:ascii="Times New Roman" w:hAnsi="Times New Roman" w:cs="B Lotus"/>
          <w:color w:val="000000" w:themeColor="text1"/>
          <w:sz w:val="24"/>
          <w:szCs w:val="24"/>
        </w:rPr>
        <w:t>]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باشدو نیز برای جبران زمانی منطقه از فرمت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[hh:mm {-//+}]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در نظر گرفته شده است .باتوجه به بخش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[.nnnnnnn] [{+//-}hh:mm.]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مقدار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صفر تا هفت رقم در محدوده ی 0 تا 9999999 بوده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hh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دو رقم در رنج -14 تا 14 و نیز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mm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دو رقم در محدوده ی 00 تا 59 را می تواند داشته باشد.محدوده جبران منطقه زمانی برای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datetimeoffset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از -14:00 تا +14:00 می باشد. دقت این نوع داده 100 نانو ثانیه بوده و 10 بایت حافظه برای ذخیره سازی به صورت ثابت نیاز دارد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5A69CC8D" w14:textId="77777777" w:rsidR="00B93F5C" w:rsidRPr="00262EE9" w:rsidRDefault="00977265" w:rsidP="00594604">
      <w:pPr>
        <w:pStyle w:val="Heading4"/>
        <w:bidi/>
        <w:spacing w:before="120"/>
        <w:jc w:val="both"/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</w:pPr>
      <w:r w:rsidRPr="00262EE9">
        <w:rPr>
          <w:rFonts w:ascii="Times New Roman" w:hAnsi="Times New Roman" w:cs="B Titr" w:hint="cs"/>
          <w:b/>
          <w:bCs/>
          <w:i w:val="0"/>
          <w:iCs w:val="0"/>
          <w:color w:val="000000" w:themeColor="text1"/>
          <w:sz w:val="28"/>
          <w:szCs w:val="28"/>
          <w:rtl/>
        </w:rPr>
        <w:t>دیگر</w:t>
      </w:r>
      <w:r w:rsidR="00B93F5C"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 xml:space="preserve">Data </w:t>
      </w:r>
      <w:r w:rsidR="00515899"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>T</w:t>
      </w:r>
      <w:r w:rsidR="00B93F5C"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</w:rPr>
        <w:t>ype</w:t>
      </w:r>
      <w:r w:rsidR="007E540C"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="00B93F5C" w:rsidRPr="00262EE9">
        <w:rPr>
          <w:rFonts w:ascii="Times New Roman" w:hAnsi="Times New Roman" w:cs="B Titr"/>
          <w:b/>
          <w:bCs/>
          <w:i w:val="0"/>
          <w:iCs w:val="0"/>
          <w:color w:val="000000" w:themeColor="text1"/>
          <w:sz w:val="28"/>
          <w:szCs w:val="28"/>
          <w:rtl/>
        </w:rPr>
        <w:t xml:space="preserve">های </w:t>
      </w:r>
    </w:p>
    <w:p w14:paraId="27D928BF" w14:textId="77777777" w:rsidR="00F70644" w:rsidRPr="00262EE9" w:rsidRDefault="00B93F5C" w:rsidP="00730884">
      <w:pPr>
        <w:bidi/>
        <w:spacing w:after="0"/>
        <w:jc w:val="both"/>
        <w:rPr>
          <w:rFonts w:ascii="Times New Roman" w:hAnsi="Times New Roman" w:cs="B Lotus"/>
          <w:color w:val="000000" w:themeColor="text1"/>
          <w:sz w:val="24"/>
          <w:szCs w:val="24"/>
          <w:rtl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Cursor</w:t>
      </w:r>
      <w:r w:rsidR="00344F9A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این نوع داده برای ذخیره ی متغیر ها یا پارامترهای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OUTPUT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مربوط به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store proceduere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کاربرد </w:t>
      </w:r>
      <w:r w:rsidR="00F70644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دارد.</w:t>
      </w:r>
    </w:p>
    <w:p w14:paraId="50FCF3F6" w14:textId="77777777" w:rsidR="00B93F5C" w:rsidRPr="00262EE9" w:rsidRDefault="00B93F5C" w:rsidP="00730884">
      <w:pPr>
        <w:bidi/>
        <w:spacing w:after="0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توان گفت که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cursor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به مجموعه ای از سطر ها اشاره دارد.هر متغیری که با این نوع داده ایجاد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nullable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باشد. باید توجه داشت که این نوع داده نمی تواند بهنگام ایجاد 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table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مورد استفاده قرار گیرد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132816A3" w14:textId="77777777" w:rsidR="00B93F5C" w:rsidRPr="00262EE9" w:rsidRDefault="00B93F5C" w:rsidP="00594604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lastRenderedPageBreak/>
        <w:t>sql_variant</w:t>
      </w:r>
      <w:r w:rsidR="00151A1F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 ذخیره سازی انواع داده های مختلف که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SQL Server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از آنها پشتیبانی می کند به کار می رود. این نوع داده در ستون ها ، پارامترها ،متغیر ها و مقادیر بازگشتی توابع تعریف شده توسط کاربر استفاده می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. sql__variant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درواقع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object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های پایگاه داده را قادر می سازد تا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datatype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های دیگر را ساپورت کنند. یک ستون با نوع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sql__variant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ممکن است شامل ردیف هایی با انواع داده ی متفاوت باشد به عنوان مثال برای ستونی که نوع داده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sql__variant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 آن تعریف شده می تواند مقادیر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int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binary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 یا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char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را شامل شود. این نوع داده به عنوان مقدار پیش فرض نیز در نظر گرفته می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. Sql__variant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حداکثر می تواند طولی برابر با 8016 بایت داشته </w:t>
      </w:r>
      <w:r w:rsidR="00594604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باشد. د</w:t>
      </w:r>
      <w:r w:rsidR="00594604" w:rsidRPr="00262EE9">
        <w:rPr>
          <w:rFonts w:ascii="Times New Roman" w:hAnsi="Times New Roman" w:cs="B Lotus" w:hint="eastAsia"/>
          <w:color w:val="000000" w:themeColor="text1"/>
          <w:sz w:val="24"/>
          <w:szCs w:val="24"/>
          <w:rtl/>
        </w:rPr>
        <w:t>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جدول زیر انواع داده هایی که بواسطه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sql__variant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ذخیره نمی شوند ذکر شده است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:</w:t>
      </w:r>
    </w:p>
    <w:p w14:paraId="03F91EC5" w14:textId="77777777" w:rsidR="00B93F5C" w:rsidRPr="00262EE9" w:rsidRDefault="00B93F5C" w:rsidP="00730884">
      <w:pPr>
        <w:bidi/>
        <w:spacing w:after="0"/>
        <w:jc w:val="center"/>
        <w:rPr>
          <w:rFonts w:ascii="Times New Roman" w:hAnsi="Times New Roman"/>
          <w:color w:val="333333"/>
          <w:sz w:val="21"/>
          <w:szCs w:val="21"/>
        </w:rPr>
      </w:pPr>
      <w:r w:rsidRPr="00262EE9">
        <w:rPr>
          <w:rFonts w:ascii="Times New Roman" w:hAnsi="Times New Roman"/>
          <w:noProof/>
          <w:color w:val="333333"/>
          <w:sz w:val="21"/>
          <w:szCs w:val="21"/>
        </w:rPr>
        <w:drawing>
          <wp:inline distT="0" distB="0" distL="0" distR="0" wp14:anchorId="5C1C6112" wp14:editId="47C4DE35">
            <wp:extent cx="3569818" cy="1314527"/>
            <wp:effectExtent l="0" t="0" r="0" b="0"/>
            <wp:docPr id="1" name="Picture 1" descr="معرفی انواع Data type در SQL سرور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معرفی انواع Data type در SQL سرور 20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53"/>
                    <a:stretch/>
                  </pic:blipFill>
                  <pic:spPr bwMode="auto">
                    <a:xfrm>
                      <a:off x="0" y="0"/>
                      <a:ext cx="3595607" cy="132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1DD9" w14:textId="77777777" w:rsidR="00B93F5C" w:rsidRPr="00262EE9" w:rsidRDefault="00B93F5C" w:rsidP="00730884">
      <w:pPr>
        <w:numPr>
          <w:ilvl w:val="0"/>
          <w:numId w:val="8"/>
        </w:numPr>
        <w:bidi/>
        <w:spacing w:before="100" w:beforeAutospacing="1" w:after="100" w:afterAutospacing="1" w:line="240" w:lineRule="auto"/>
        <w:ind w:right="750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table</w:t>
      </w:r>
      <w:r w:rsidR="008D1B9A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نوع ویژه ای از انواع داده است که می تواند مجموعه ای از نتایج برای پردازش در زمانی دیگر ذخیره نماید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296BBCBD" w14:textId="77777777" w:rsidR="00B93F5C" w:rsidRPr="00262EE9" w:rsidRDefault="00B93F5C" w:rsidP="00B20648">
      <w:pPr>
        <w:numPr>
          <w:ilvl w:val="0"/>
          <w:numId w:val="8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rowversion,timetamp</w:t>
      </w:r>
      <w:r w:rsidR="008D1B9A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نوع داده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rowversion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عموما به عنوان مکانیزمی برای علامت گذاری ردیف های یک جدول استفاده می شود. حافظه ی مورد نیاز برای ذخیره سازی آن 8 بایت است این نوع داده فقط افزایش یک تعداد شماره را انجام می دهد و قادر به حفظ و نگهداری تاریخ یا ساعت نیست. بنابراین برای ثبت تاریخ یا ساعت از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datetime2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استفاده می شود. هر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database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دارای یک شمارنده است که با درج داده و یا با اجرای عملیات به روزرسانی روی 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table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که در بردارنده ی یک ستون از نوع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rowversion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در پایگاه داده است ، افزایش می یابد. هرجدول می تواند تنها یک ستون از نوع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rowversion</w:t>
      </w:r>
      <w:r w:rsidR="00826323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داشته باشد و هرزمانی که یک ردیف از یک ستون نوع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rowversion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تغییر یافته و یا در آن درج شود ، مقدار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rowversion</w:t>
      </w:r>
      <w:r w:rsidR="00826323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پایگاه داده افزایش یافته و در ستون موجود با این نوع داده وارد می شود. این ویژگی متغیر بودن باعث می شود که ستون با نوع داده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rowversion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گزینه ی مناسبی برای کلید ها به ویژه برای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primary key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ها نباشد. نوع داده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timestamp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نیز معادل با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rowversion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 و از رفتار نوع داده ی مترادف خود تبعیت می کند. در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DDL statement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ها هر جا که ممکن است از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rowversion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به جای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time stamp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استفاده می شود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25346D43" w14:textId="77777777" w:rsidR="00B93F5C" w:rsidRPr="00262EE9" w:rsidRDefault="00B93F5C" w:rsidP="00B20648">
      <w:pPr>
        <w:bidi/>
        <w:spacing w:after="0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  <w:shd w:val="clear" w:color="auto" w:fill="FFFFFF"/>
          <w:rtl/>
        </w:rPr>
        <w:t>نکته</w:t>
      </w:r>
      <w:r w:rsidR="00416FC5"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  <w:shd w:val="clear" w:color="auto" w:fill="FFFFFF"/>
        </w:rPr>
        <w:t xml:space="preserve"> :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DDL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مخفف عبارت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 Definition Language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بوده و دستورهای آن برای ایجاد ،تغییر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drop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کردن ساختار داده ها در دریک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Instance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کاربرد دارند</w:t>
      </w:r>
      <w:r w:rsidR="00340217" w:rsidRPr="00262EE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67506B92" w14:textId="77777777" w:rsidR="00B93F5C" w:rsidRPr="00262EE9" w:rsidRDefault="00B93F5C" w:rsidP="00B20648">
      <w:pPr>
        <w:numPr>
          <w:ilvl w:val="0"/>
          <w:numId w:val="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Uniqueidentifier</w:t>
      </w:r>
      <w:r w:rsidR="005A57BD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یک ستون یا متغیر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local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با نوع داده 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uniqueidentifier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تواند به کمک دو روش زیر مقادیر اولیه را کسب کند: ا- به کمک تابع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NEWID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 2- تبدیل یک رشته ی ثابت به فرم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xxxxxxxx-xxxx-xxxx-xxxx-</w:t>
      </w:r>
      <w:r w:rsidR="00057329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xxxxxxxxxxxx </w:t>
      </w:r>
      <w:r w:rsidR="00057329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که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هر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x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یک عدد هگزادسیمال در محدوده ی 0 تا 9 یا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a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f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را می تواند در بر داشته باشد. به عنوان مثال </w:t>
      </w:r>
      <w:r w:rsidR="00A501BC" w:rsidRPr="00262EE9">
        <w:rPr>
          <w:rFonts w:ascii="Times New Roman" w:hAnsi="Times New Roman" w:cs="B Lotus"/>
          <w:color w:val="000000" w:themeColor="text1"/>
          <w:sz w:val="24"/>
          <w:szCs w:val="24"/>
        </w:rPr>
        <w:t>(</w:t>
      </w:r>
      <w:r w:rsidR="00A501BC" w:rsidRPr="00262EE9">
        <w:rPr>
          <w:rFonts w:ascii="Times New Roman" w:hAnsi="Times New Roman"/>
          <w:color w:val="000000" w:themeColor="text1"/>
          <w:sz w:val="21"/>
          <w:szCs w:val="21"/>
          <w:shd w:val="clear" w:color="auto" w:fill="FFFFFF"/>
        </w:rPr>
        <w:t>6F9619FF-8B86-D011-B42D-00C04FC964FF</w:t>
      </w:r>
      <w:r w:rsidR="00A501BC" w:rsidRPr="00262EE9">
        <w:rPr>
          <w:rFonts w:ascii="Times New Roman" w:hAnsi="Times New Roman" w:cs="B Lotus"/>
          <w:color w:val="000000" w:themeColor="text1"/>
          <w:sz w:val="24"/>
          <w:szCs w:val="24"/>
        </w:rPr>
        <w:t>)</w:t>
      </w:r>
      <w:r w:rsidR="00A501BC"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یک مقدار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uniqueidentifier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معتبر می باشد</w:t>
      </w:r>
      <w:r w:rsidR="00AB5D91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>.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 همچنین عملگرهای مقایسه ای می توانند با مقادیر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uniqueidentifier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استفاده می شوند تنها عملیاتی که می توانند در برابر مقادیر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uniqueidentifier</w:t>
      </w:r>
      <w:r w:rsidR="00833106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صورت گیرند انجام مقایسه با کمک عملگر های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(=, &lt;&gt;, &lt;, &gt;, &lt;=, &gt;=)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 چک کردن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null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ویا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6767FB"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notnull</w:t>
      </w:r>
      <w:r w:rsidR="006767FB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133B9DC7" w14:textId="77777777" w:rsidR="00B93F5C" w:rsidRPr="00262EE9" w:rsidRDefault="00B93F5C" w:rsidP="00B20648">
      <w:pPr>
        <w:numPr>
          <w:ilvl w:val="0"/>
          <w:numId w:val="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Xml</w:t>
      </w:r>
      <w:r w:rsidR="003C0757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این نوع داده برای ذخیره سازی داده های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XML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کاربرد دارد .به کمک این نوع داده می توانیم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XML instance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ها را در یک ستون داشته باشیم و یا یک متغیر از نوع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XML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 xml:space="preserve">را ذخیره </w:t>
      </w:r>
      <w:r w:rsidR="003C0757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کنیم.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نمایش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instance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های ذخیره شده از نوع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XML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نمی تواند از اندازه 2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GB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تجاوز کند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712097AF" w14:textId="77777777" w:rsidR="00B93F5C" w:rsidRPr="00262EE9" w:rsidRDefault="00B93F5C" w:rsidP="00F975AB">
      <w:pPr>
        <w:numPr>
          <w:ilvl w:val="0"/>
          <w:numId w:val="9"/>
        </w:numPr>
        <w:bidi/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262EE9">
        <w:rPr>
          <w:rFonts w:ascii="Times New Roman" w:hAnsi="Times New Roman" w:cs="B Lotus"/>
          <w:b/>
          <w:bCs/>
          <w:color w:val="000000" w:themeColor="text1"/>
          <w:sz w:val="24"/>
          <w:szCs w:val="24"/>
        </w:rPr>
        <w:t>Hierarchyid</w:t>
      </w:r>
      <w:r w:rsidR="003C0757" w:rsidRPr="00262EE9">
        <w:rPr>
          <w:rFonts w:ascii="Times New Roman" w:hAnsi="Times New Roman" w:cs="B Lotus" w:hint="cs"/>
          <w:b/>
          <w:bCs/>
          <w:color w:val="000000" w:themeColor="text1"/>
          <w:sz w:val="24"/>
          <w:szCs w:val="24"/>
          <w:rtl/>
        </w:rPr>
        <w:t xml:space="preserve">: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یک نوع داده ی سیستمی با طول متغیر می باشد. از این نوع داده برای نمایش 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position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در یک ساختار سلسله مرتبی استفاده می شود. ستون های تعریف شده از نوع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hierarchid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به صورت خودکار نشان دهنده ی 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tree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نیستند و در واقع یک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</w:t>
      </w:r>
      <w:r w:rsidR="00B20648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lastRenderedPageBreak/>
        <w:t>application</w:t>
      </w:r>
      <w:r w:rsidR="00B20648" w:rsidRPr="00262EE9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 که به تولید و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assign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کردن مقادیر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hierarchyid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می پردازد به طوریکه رابطه مورد نظر میان ردیف ها در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 xml:space="preserve"> value 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  <w:rtl/>
        </w:rPr>
        <w:t>ها مشخص شده باشد</w:t>
      </w:r>
      <w:r w:rsidRPr="00262EE9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501DF" w:rsidRPr="00262EE9" w14:paraId="4B84A755" w14:textId="77777777" w:rsidTr="00A501DF">
        <w:tc>
          <w:tcPr>
            <w:tcW w:w="10457" w:type="dxa"/>
          </w:tcPr>
          <w:p w14:paraId="0A67FDDA" w14:textId="77777777" w:rsidR="00A501DF" w:rsidRPr="00262EE9" w:rsidRDefault="00A501DF" w:rsidP="00A501DF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Consolas"/>
                <w:sz w:val="19"/>
                <w:szCs w:val="19"/>
              </w:rPr>
            </w:pPr>
            <w:r w:rsidRPr="00262EE9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62EE9">
              <w:rPr>
                <w:rFonts w:ascii="Times New Roman" w:hAnsi="Times New Roman" w:cs="Consolas"/>
                <w:sz w:val="19"/>
                <w:szCs w:val="19"/>
              </w:rPr>
              <w:t xml:space="preserve"> TypeName </w:t>
            </w:r>
            <w:r w:rsidRPr="00262EE9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62EE9">
              <w:rPr>
                <w:rFonts w:ascii="Times New Roman" w:hAnsi="Times New Roman" w:cs="Consolas"/>
                <w:sz w:val="19"/>
                <w:szCs w:val="19"/>
              </w:rPr>
              <w:t xml:space="preserve"> name</w:t>
            </w:r>
            <w:r w:rsidRPr="00262EE9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62EE9">
              <w:rPr>
                <w:rFonts w:ascii="Times New Roman" w:hAnsi="Times New Roman" w:cs="Consolas"/>
                <w:sz w:val="19"/>
                <w:szCs w:val="19"/>
              </w:rPr>
              <w:t xml:space="preserve">TypeID </w:t>
            </w:r>
            <w:r w:rsidRPr="00262EE9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62EE9">
              <w:rPr>
                <w:rFonts w:ascii="Times New Roman" w:hAnsi="Times New Roman" w:cs="Consolas"/>
                <w:sz w:val="19"/>
                <w:szCs w:val="19"/>
              </w:rPr>
              <w:t xml:space="preserve"> system_type_id </w:t>
            </w:r>
            <w:r w:rsidRPr="00262EE9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62EE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62EE9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</w:t>
            </w:r>
            <w:r w:rsidRPr="00262EE9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62EE9">
              <w:rPr>
                <w:rFonts w:ascii="Times New Roman" w:hAnsi="Times New Roman" w:cs="Consolas"/>
                <w:color w:val="008000"/>
                <w:sz w:val="19"/>
                <w:szCs w:val="19"/>
              </w:rPr>
              <w:t>types</w:t>
            </w:r>
            <w:r w:rsidRPr="00262EE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62EE9">
              <w:rPr>
                <w:rFonts w:ascii="Times New Roman" w:hAnsi="Times New Roman" w:cs="Consolas"/>
                <w:color w:val="0000FF"/>
                <w:sz w:val="19"/>
                <w:szCs w:val="19"/>
              </w:rPr>
              <w:t>ORDER</w:t>
            </w:r>
            <w:r w:rsidRPr="00262EE9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62EE9">
              <w:rPr>
                <w:rFonts w:ascii="Times New Roman" w:hAnsi="Times New Roman" w:cs="Consolas"/>
                <w:color w:val="0000FF"/>
                <w:sz w:val="19"/>
                <w:szCs w:val="19"/>
              </w:rPr>
              <w:t>BY</w:t>
            </w:r>
            <w:r w:rsidRPr="00262EE9">
              <w:rPr>
                <w:rFonts w:ascii="Times New Roman" w:hAnsi="Times New Roman" w:cs="Consolas"/>
                <w:sz w:val="19"/>
                <w:szCs w:val="19"/>
              </w:rPr>
              <w:t xml:space="preserve"> TypeID</w:t>
            </w:r>
          </w:p>
          <w:p w14:paraId="52824F9D" w14:textId="77777777" w:rsidR="008D7484" w:rsidRPr="00262EE9" w:rsidRDefault="008D7484" w:rsidP="008D748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6C351572" w14:textId="77777777" w:rsidR="006418D6" w:rsidRPr="00262EE9" w:rsidRDefault="008D7484" w:rsidP="008D748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Consolas"/>
                <w:sz w:val="19"/>
                <w:szCs w:val="19"/>
              </w:rPr>
            </w:pPr>
            <w:r w:rsidRPr="00262EE9">
              <w:rPr>
                <w:rFonts w:ascii="Times New Roman" w:hAnsi="Times New Roman"/>
                <w:noProof/>
              </w:rPr>
              <w:drawing>
                <wp:inline distT="0" distB="0" distL="0" distR="0" wp14:anchorId="668D7BF5" wp14:editId="5CD944A3">
                  <wp:extent cx="2047875" cy="2809875"/>
                  <wp:effectExtent l="19050" t="19050" r="28575" b="285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809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43787" w14:textId="77777777" w:rsidR="00A501DF" w:rsidRPr="00262EE9" w:rsidRDefault="00A501DF" w:rsidP="00A501DF">
      <w:pPr>
        <w:spacing w:before="100" w:beforeAutospacing="1" w:after="100" w:afterAutospacing="1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</w:p>
    <w:sectPr w:rsidR="00A501DF" w:rsidRPr="00262EE9" w:rsidSect="00B50727">
      <w:headerReference w:type="even" r:id="rId15"/>
      <w:headerReference w:type="default" r:id="rId16"/>
      <w:headerReference w:type="first" r:id="rId17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9624" w14:textId="77777777" w:rsidR="00C51CAE" w:rsidRDefault="00C51CAE" w:rsidP="008604FD">
      <w:pPr>
        <w:spacing w:after="0" w:line="240" w:lineRule="auto"/>
      </w:pPr>
      <w:r>
        <w:separator/>
      </w:r>
    </w:p>
  </w:endnote>
  <w:endnote w:type="continuationSeparator" w:id="0">
    <w:p w14:paraId="0B38426C" w14:textId="77777777" w:rsidR="00C51CAE" w:rsidRDefault="00C51CAE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34BDF" w14:textId="77777777" w:rsidR="00C51CAE" w:rsidRDefault="00C51CAE" w:rsidP="008604FD">
      <w:pPr>
        <w:spacing w:after="0" w:line="240" w:lineRule="auto"/>
      </w:pPr>
      <w:r>
        <w:separator/>
      </w:r>
    </w:p>
  </w:footnote>
  <w:footnote w:type="continuationSeparator" w:id="0">
    <w:p w14:paraId="7093DAE8" w14:textId="77777777" w:rsidR="00C51CAE" w:rsidRDefault="00C51CAE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6B6F1" w14:textId="77777777" w:rsidR="005A27B6" w:rsidRDefault="00C51CAE">
    <w:pPr>
      <w:pStyle w:val="Header"/>
    </w:pPr>
    <w:r>
      <w:rPr>
        <w:noProof/>
      </w:rPr>
      <w:pict w14:anchorId="0C290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1" o:spid="_x0000_s2057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9AA08" w14:textId="77777777" w:rsidR="005A27B6" w:rsidRDefault="00C51CAE">
    <w:pPr>
      <w:pStyle w:val="Header"/>
    </w:pPr>
    <w:r>
      <w:rPr>
        <w:noProof/>
      </w:rPr>
      <w:pict w14:anchorId="1D20EC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2" o:spid="_x0000_s2058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B4C2D" w14:textId="77777777" w:rsidR="005A27B6" w:rsidRDefault="00C51CAE">
    <w:pPr>
      <w:pStyle w:val="Header"/>
    </w:pPr>
    <w:r>
      <w:rPr>
        <w:noProof/>
      </w:rPr>
      <w:pict w14:anchorId="132F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0" o:spid="_x0000_s2056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9322" w14:textId="77777777" w:rsidR="005A27B6" w:rsidRDefault="00C51CAE">
    <w:pPr>
      <w:pStyle w:val="Header"/>
    </w:pPr>
    <w:r>
      <w:rPr>
        <w:noProof/>
      </w:rPr>
      <w:pict w14:anchorId="127C93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4" o:spid="_x0000_s2060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89DAE" w14:textId="77777777" w:rsidR="00CB0581" w:rsidRDefault="00C51CAE" w:rsidP="001844E0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5020AE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5" o:spid="_x0000_s2061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CB0581">
      <w:rPr>
        <w:rFonts w:cs="B Homa" w:hint="cs"/>
        <w:rtl/>
        <w:lang w:bidi="fa-IR"/>
      </w:rPr>
      <w:t xml:space="preserve">آشنایی با </w:t>
    </w:r>
    <w:r w:rsidR="00E62BA2" w:rsidRPr="007F3AC6">
      <w:rPr>
        <w:rFonts w:cs="B Homa"/>
        <w:lang w:bidi="fa-IR"/>
      </w:rPr>
      <w:t>Data Type</w:t>
    </w:r>
    <w:r w:rsidR="00CB0581">
      <w:rPr>
        <w:rFonts w:cs="B Homa" w:hint="cs"/>
        <w:rtl/>
        <w:lang w:bidi="fa-IR"/>
      </w:rPr>
      <w:t xml:space="preserve"> ها</w:t>
    </w:r>
    <w:r w:rsidR="001844E0">
      <w:rPr>
        <w:rFonts w:cs="B Homa" w:hint="cs"/>
        <w:rtl/>
        <w:lang w:bidi="fa-IR"/>
      </w:rPr>
      <w:t xml:space="preserve">                                           </w:t>
    </w:r>
    <w:r w:rsidR="001844E0">
      <w:rPr>
        <w:rFonts w:cs="B Homa"/>
        <w:rtl/>
        <w:lang w:bidi="fa-IR"/>
      </w:rPr>
      <w:tab/>
    </w:r>
    <w:r w:rsidR="00CB0581">
      <w:rPr>
        <w:rFonts w:cs="B Homa" w:hint="cs"/>
        <w:rtl/>
        <w:lang w:bidi="fa-IR"/>
      </w:rPr>
      <w:t xml:space="preserve">  </w:t>
    </w:r>
    <w:r w:rsidR="00E62BA2">
      <w:rPr>
        <w:rFonts w:cs="B Homa"/>
        <w:lang w:bidi="fa-IR"/>
      </w:rPr>
      <w:t xml:space="preserve"> </w:t>
    </w:r>
    <w:r w:rsidR="00CB0581">
      <w:rPr>
        <w:rFonts w:cs="B Homa" w:hint="cs"/>
        <w:rtl/>
        <w:lang w:bidi="fa-IR"/>
      </w:rPr>
      <w:t xml:space="preserve">                                                                       مدرس : محمدحسین فخرآوری</w:t>
    </w:r>
  </w:p>
  <w:p w14:paraId="3405FC92" w14:textId="77777777" w:rsidR="006F7830" w:rsidRPr="00CB0581" w:rsidRDefault="006F7830" w:rsidP="00CB0581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5291" w14:textId="77777777" w:rsidR="005A27B6" w:rsidRDefault="00C51CAE">
    <w:pPr>
      <w:pStyle w:val="Header"/>
    </w:pPr>
    <w:r>
      <w:rPr>
        <w:noProof/>
      </w:rPr>
      <w:pict w14:anchorId="10CECC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14893" o:spid="_x0000_s2059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FD5"/>
      </v:shape>
    </w:pict>
  </w:numPicBullet>
  <w:abstractNum w:abstractNumId="0" w15:restartNumberingAfterBreak="0">
    <w:nsid w:val="050361D9"/>
    <w:multiLevelType w:val="multilevel"/>
    <w:tmpl w:val="2A7670D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50942"/>
    <w:multiLevelType w:val="multilevel"/>
    <w:tmpl w:val="B86A69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23DE9"/>
    <w:multiLevelType w:val="multilevel"/>
    <w:tmpl w:val="0868ECE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F5F3F"/>
    <w:multiLevelType w:val="multilevel"/>
    <w:tmpl w:val="9E187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930A2"/>
    <w:multiLevelType w:val="multilevel"/>
    <w:tmpl w:val="021C26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F2B72"/>
    <w:multiLevelType w:val="multilevel"/>
    <w:tmpl w:val="42FE6D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E591B"/>
    <w:multiLevelType w:val="multilevel"/>
    <w:tmpl w:val="5636DA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9593A"/>
    <w:multiLevelType w:val="multilevel"/>
    <w:tmpl w:val="A8B00AD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942BE"/>
    <w:multiLevelType w:val="multilevel"/>
    <w:tmpl w:val="8B1E61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35875"/>
    <w:multiLevelType w:val="multilevel"/>
    <w:tmpl w:val="92789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F7BD2"/>
    <w:multiLevelType w:val="multilevel"/>
    <w:tmpl w:val="F3EA0E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F16EB"/>
    <w:multiLevelType w:val="multilevel"/>
    <w:tmpl w:val="DE7011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53484"/>
    <w:multiLevelType w:val="multilevel"/>
    <w:tmpl w:val="B4269F1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83A89"/>
    <w:multiLevelType w:val="multilevel"/>
    <w:tmpl w:val="CF1AB2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855E2"/>
    <w:multiLevelType w:val="hybridMultilevel"/>
    <w:tmpl w:val="25B01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7293A"/>
    <w:multiLevelType w:val="multilevel"/>
    <w:tmpl w:val="8DC8B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55485"/>
    <w:multiLevelType w:val="multilevel"/>
    <w:tmpl w:val="588688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62BCA"/>
    <w:multiLevelType w:val="multilevel"/>
    <w:tmpl w:val="518240D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F6F90"/>
    <w:multiLevelType w:val="multilevel"/>
    <w:tmpl w:val="4A24B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5"/>
  </w:num>
  <w:num w:numId="5">
    <w:abstractNumId w:val="16"/>
  </w:num>
  <w:num w:numId="6">
    <w:abstractNumId w:val="3"/>
  </w:num>
  <w:num w:numId="7">
    <w:abstractNumId w:val="2"/>
  </w:num>
  <w:num w:numId="8">
    <w:abstractNumId w:val="18"/>
  </w:num>
  <w:num w:numId="9">
    <w:abstractNumId w:val="8"/>
  </w:num>
  <w:num w:numId="10">
    <w:abstractNumId w:val="0"/>
  </w:num>
  <w:num w:numId="11">
    <w:abstractNumId w:val="17"/>
  </w:num>
  <w:num w:numId="12">
    <w:abstractNumId w:val="12"/>
  </w:num>
  <w:num w:numId="13">
    <w:abstractNumId w:val="7"/>
  </w:num>
  <w:num w:numId="14">
    <w:abstractNumId w:val="11"/>
  </w:num>
  <w:num w:numId="15">
    <w:abstractNumId w:val="14"/>
  </w:num>
  <w:num w:numId="16">
    <w:abstractNumId w:val="6"/>
  </w:num>
  <w:num w:numId="17">
    <w:abstractNumId w:val="10"/>
  </w:num>
  <w:num w:numId="18">
    <w:abstractNumId w:val="1"/>
  </w:num>
  <w:num w:numId="19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39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329"/>
    <w:rsid w:val="00057666"/>
    <w:rsid w:val="0006276E"/>
    <w:rsid w:val="00065CA1"/>
    <w:rsid w:val="00065DD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4295"/>
    <w:rsid w:val="000851C7"/>
    <w:rsid w:val="00085296"/>
    <w:rsid w:val="000858BF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4A8"/>
    <w:rsid w:val="000A4BC3"/>
    <w:rsid w:val="000A5AB9"/>
    <w:rsid w:val="000A5E76"/>
    <w:rsid w:val="000B0D59"/>
    <w:rsid w:val="000B3EF4"/>
    <w:rsid w:val="000B406F"/>
    <w:rsid w:val="000C0EFA"/>
    <w:rsid w:val="000C28D3"/>
    <w:rsid w:val="000C3023"/>
    <w:rsid w:val="000C465C"/>
    <w:rsid w:val="000C5531"/>
    <w:rsid w:val="000C6266"/>
    <w:rsid w:val="000C65B2"/>
    <w:rsid w:val="000C6768"/>
    <w:rsid w:val="000C76A7"/>
    <w:rsid w:val="000D10C6"/>
    <w:rsid w:val="000D1E25"/>
    <w:rsid w:val="000D365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936"/>
    <w:rsid w:val="00130B90"/>
    <w:rsid w:val="001310BB"/>
    <w:rsid w:val="001312AA"/>
    <w:rsid w:val="001327D9"/>
    <w:rsid w:val="00133E9A"/>
    <w:rsid w:val="00134A7B"/>
    <w:rsid w:val="00134EED"/>
    <w:rsid w:val="0014027E"/>
    <w:rsid w:val="00141FD1"/>
    <w:rsid w:val="001435B5"/>
    <w:rsid w:val="00143743"/>
    <w:rsid w:val="00143F45"/>
    <w:rsid w:val="00144A8C"/>
    <w:rsid w:val="00145815"/>
    <w:rsid w:val="001463C1"/>
    <w:rsid w:val="00146C83"/>
    <w:rsid w:val="001473D1"/>
    <w:rsid w:val="00151A1F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76BD0"/>
    <w:rsid w:val="00180456"/>
    <w:rsid w:val="00180942"/>
    <w:rsid w:val="00181AC8"/>
    <w:rsid w:val="00183374"/>
    <w:rsid w:val="00183548"/>
    <w:rsid w:val="00183A8B"/>
    <w:rsid w:val="001844E0"/>
    <w:rsid w:val="00186905"/>
    <w:rsid w:val="00186C0A"/>
    <w:rsid w:val="00186D75"/>
    <w:rsid w:val="00191FC7"/>
    <w:rsid w:val="00192984"/>
    <w:rsid w:val="00192E92"/>
    <w:rsid w:val="00193F17"/>
    <w:rsid w:val="00195166"/>
    <w:rsid w:val="0019656F"/>
    <w:rsid w:val="00197616"/>
    <w:rsid w:val="001976A0"/>
    <w:rsid w:val="001A1FFB"/>
    <w:rsid w:val="001A233C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26D9"/>
    <w:rsid w:val="001D3272"/>
    <w:rsid w:val="001D3FAD"/>
    <w:rsid w:val="001D43A7"/>
    <w:rsid w:val="001D43BB"/>
    <w:rsid w:val="001D48B1"/>
    <w:rsid w:val="001D6772"/>
    <w:rsid w:val="001D6C04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402C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7DD4"/>
    <w:rsid w:val="00230425"/>
    <w:rsid w:val="00231DC8"/>
    <w:rsid w:val="00231F70"/>
    <w:rsid w:val="00233288"/>
    <w:rsid w:val="0023330D"/>
    <w:rsid w:val="00233AE8"/>
    <w:rsid w:val="0023561D"/>
    <w:rsid w:val="002363F2"/>
    <w:rsid w:val="00236F86"/>
    <w:rsid w:val="00237877"/>
    <w:rsid w:val="00240E5A"/>
    <w:rsid w:val="00240F93"/>
    <w:rsid w:val="002416EE"/>
    <w:rsid w:val="002418CE"/>
    <w:rsid w:val="00242313"/>
    <w:rsid w:val="0024245A"/>
    <w:rsid w:val="002438B8"/>
    <w:rsid w:val="00244138"/>
    <w:rsid w:val="00244C94"/>
    <w:rsid w:val="0024706B"/>
    <w:rsid w:val="00247825"/>
    <w:rsid w:val="00250B99"/>
    <w:rsid w:val="00251DF2"/>
    <w:rsid w:val="00253FF2"/>
    <w:rsid w:val="0025419E"/>
    <w:rsid w:val="0025606D"/>
    <w:rsid w:val="0025696C"/>
    <w:rsid w:val="0026154F"/>
    <w:rsid w:val="00262714"/>
    <w:rsid w:val="00262EE9"/>
    <w:rsid w:val="0026318E"/>
    <w:rsid w:val="00263BE0"/>
    <w:rsid w:val="0026493D"/>
    <w:rsid w:val="0026667F"/>
    <w:rsid w:val="00266CF6"/>
    <w:rsid w:val="00266DCB"/>
    <w:rsid w:val="002674E4"/>
    <w:rsid w:val="00267B77"/>
    <w:rsid w:val="002707BC"/>
    <w:rsid w:val="00271169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3E7"/>
    <w:rsid w:val="00282C6A"/>
    <w:rsid w:val="002859E7"/>
    <w:rsid w:val="00286991"/>
    <w:rsid w:val="0028769D"/>
    <w:rsid w:val="00293C7A"/>
    <w:rsid w:val="002956E1"/>
    <w:rsid w:val="002A5A62"/>
    <w:rsid w:val="002A6736"/>
    <w:rsid w:val="002B0487"/>
    <w:rsid w:val="002B2787"/>
    <w:rsid w:val="002B31D6"/>
    <w:rsid w:val="002B3856"/>
    <w:rsid w:val="002B3B73"/>
    <w:rsid w:val="002B48F6"/>
    <w:rsid w:val="002B4CBB"/>
    <w:rsid w:val="002B59F8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595A"/>
    <w:rsid w:val="002D7CEC"/>
    <w:rsid w:val="002E1B28"/>
    <w:rsid w:val="002E2055"/>
    <w:rsid w:val="002E2C72"/>
    <w:rsid w:val="002E382B"/>
    <w:rsid w:val="002E41B5"/>
    <w:rsid w:val="002E55A7"/>
    <w:rsid w:val="002E644E"/>
    <w:rsid w:val="002E6E57"/>
    <w:rsid w:val="002E7D39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BD0"/>
    <w:rsid w:val="00313669"/>
    <w:rsid w:val="003144DE"/>
    <w:rsid w:val="00315196"/>
    <w:rsid w:val="00321391"/>
    <w:rsid w:val="00321A0E"/>
    <w:rsid w:val="00321E2E"/>
    <w:rsid w:val="00323A45"/>
    <w:rsid w:val="00323DFA"/>
    <w:rsid w:val="00325C02"/>
    <w:rsid w:val="00327685"/>
    <w:rsid w:val="00327784"/>
    <w:rsid w:val="0033033F"/>
    <w:rsid w:val="0033161E"/>
    <w:rsid w:val="003319B8"/>
    <w:rsid w:val="003339A3"/>
    <w:rsid w:val="00335BAD"/>
    <w:rsid w:val="00340217"/>
    <w:rsid w:val="003407C0"/>
    <w:rsid w:val="00340A1B"/>
    <w:rsid w:val="00340F89"/>
    <w:rsid w:val="00344368"/>
    <w:rsid w:val="00344F9A"/>
    <w:rsid w:val="00346480"/>
    <w:rsid w:val="0035083C"/>
    <w:rsid w:val="00350B7B"/>
    <w:rsid w:val="00350B95"/>
    <w:rsid w:val="0035105C"/>
    <w:rsid w:val="003526C4"/>
    <w:rsid w:val="00354499"/>
    <w:rsid w:val="00355678"/>
    <w:rsid w:val="00355710"/>
    <w:rsid w:val="00355CBE"/>
    <w:rsid w:val="00362019"/>
    <w:rsid w:val="003647D2"/>
    <w:rsid w:val="003666AB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093D"/>
    <w:rsid w:val="00382FC7"/>
    <w:rsid w:val="00383BAD"/>
    <w:rsid w:val="00384AD0"/>
    <w:rsid w:val="00386348"/>
    <w:rsid w:val="003869F4"/>
    <w:rsid w:val="00387D2A"/>
    <w:rsid w:val="00393B45"/>
    <w:rsid w:val="00393D35"/>
    <w:rsid w:val="003944C5"/>
    <w:rsid w:val="00395910"/>
    <w:rsid w:val="00396349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2E40"/>
    <w:rsid w:val="003B4957"/>
    <w:rsid w:val="003B5C10"/>
    <w:rsid w:val="003B5C52"/>
    <w:rsid w:val="003B600E"/>
    <w:rsid w:val="003B6AA6"/>
    <w:rsid w:val="003B74A9"/>
    <w:rsid w:val="003B778E"/>
    <w:rsid w:val="003B793F"/>
    <w:rsid w:val="003C0757"/>
    <w:rsid w:val="003C0F18"/>
    <w:rsid w:val="003C1A64"/>
    <w:rsid w:val="003C2606"/>
    <w:rsid w:val="003C5390"/>
    <w:rsid w:val="003C63C7"/>
    <w:rsid w:val="003C7FE2"/>
    <w:rsid w:val="003D1F78"/>
    <w:rsid w:val="003D3486"/>
    <w:rsid w:val="003D5EF0"/>
    <w:rsid w:val="003D7A2C"/>
    <w:rsid w:val="003E2112"/>
    <w:rsid w:val="003E2AF6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16FC5"/>
    <w:rsid w:val="004174B4"/>
    <w:rsid w:val="004200DB"/>
    <w:rsid w:val="00420597"/>
    <w:rsid w:val="00420693"/>
    <w:rsid w:val="00423357"/>
    <w:rsid w:val="004238A4"/>
    <w:rsid w:val="0042532C"/>
    <w:rsid w:val="0042645C"/>
    <w:rsid w:val="00426810"/>
    <w:rsid w:val="0043082C"/>
    <w:rsid w:val="00431151"/>
    <w:rsid w:val="00436883"/>
    <w:rsid w:val="00442960"/>
    <w:rsid w:val="00443B23"/>
    <w:rsid w:val="004451B8"/>
    <w:rsid w:val="00447C75"/>
    <w:rsid w:val="00451935"/>
    <w:rsid w:val="00453DC9"/>
    <w:rsid w:val="004541BD"/>
    <w:rsid w:val="004557E3"/>
    <w:rsid w:val="00456515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7083"/>
    <w:rsid w:val="004877B7"/>
    <w:rsid w:val="00490B2B"/>
    <w:rsid w:val="00491893"/>
    <w:rsid w:val="004933B6"/>
    <w:rsid w:val="00493C4D"/>
    <w:rsid w:val="00495B68"/>
    <w:rsid w:val="004966DB"/>
    <w:rsid w:val="00497E1B"/>
    <w:rsid w:val="004A0184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30C"/>
    <w:rsid w:val="004C3A93"/>
    <w:rsid w:val="004C4A4D"/>
    <w:rsid w:val="004C6110"/>
    <w:rsid w:val="004C62FF"/>
    <w:rsid w:val="004D0DBF"/>
    <w:rsid w:val="004D0DF2"/>
    <w:rsid w:val="004D27E2"/>
    <w:rsid w:val="004D289C"/>
    <w:rsid w:val="004D2BA0"/>
    <w:rsid w:val="004D44F2"/>
    <w:rsid w:val="004D47D1"/>
    <w:rsid w:val="004D483A"/>
    <w:rsid w:val="004D505D"/>
    <w:rsid w:val="004D6FFF"/>
    <w:rsid w:val="004E1648"/>
    <w:rsid w:val="004E16F4"/>
    <w:rsid w:val="004E298A"/>
    <w:rsid w:val="004E3655"/>
    <w:rsid w:val="004E43FD"/>
    <w:rsid w:val="004E5541"/>
    <w:rsid w:val="004E7504"/>
    <w:rsid w:val="004F3260"/>
    <w:rsid w:val="004F33CD"/>
    <w:rsid w:val="004F7417"/>
    <w:rsid w:val="00500B5A"/>
    <w:rsid w:val="0050237F"/>
    <w:rsid w:val="005023A8"/>
    <w:rsid w:val="00503A50"/>
    <w:rsid w:val="005154AD"/>
    <w:rsid w:val="0051550E"/>
    <w:rsid w:val="00515899"/>
    <w:rsid w:val="00516071"/>
    <w:rsid w:val="00517414"/>
    <w:rsid w:val="00520924"/>
    <w:rsid w:val="00520CA0"/>
    <w:rsid w:val="00521293"/>
    <w:rsid w:val="00521670"/>
    <w:rsid w:val="005220B3"/>
    <w:rsid w:val="005222A6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0D95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7B6E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604"/>
    <w:rsid w:val="00594C82"/>
    <w:rsid w:val="005965F9"/>
    <w:rsid w:val="00597878"/>
    <w:rsid w:val="00597FB7"/>
    <w:rsid w:val="005A0ABE"/>
    <w:rsid w:val="005A2026"/>
    <w:rsid w:val="005A27B6"/>
    <w:rsid w:val="005A2DA9"/>
    <w:rsid w:val="005A3EFE"/>
    <w:rsid w:val="005A4687"/>
    <w:rsid w:val="005A49DE"/>
    <w:rsid w:val="005A4A8E"/>
    <w:rsid w:val="005A57BD"/>
    <w:rsid w:val="005A5FDF"/>
    <w:rsid w:val="005A669F"/>
    <w:rsid w:val="005B236A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56DB"/>
    <w:rsid w:val="005E7548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5D71"/>
    <w:rsid w:val="006067A2"/>
    <w:rsid w:val="00607FCA"/>
    <w:rsid w:val="00613623"/>
    <w:rsid w:val="00614D7B"/>
    <w:rsid w:val="00615B7B"/>
    <w:rsid w:val="00616912"/>
    <w:rsid w:val="00621162"/>
    <w:rsid w:val="006226E6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18D6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097"/>
    <w:rsid w:val="00667C39"/>
    <w:rsid w:val="00674805"/>
    <w:rsid w:val="006767FB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079A"/>
    <w:rsid w:val="006B2B9B"/>
    <w:rsid w:val="006B5C88"/>
    <w:rsid w:val="006C17F3"/>
    <w:rsid w:val="006C1826"/>
    <w:rsid w:val="006C2084"/>
    <w:rsid w:val="006C355E"/>
    <w:rsid w:val="006C5420"/>
    <w:rsid w:val="006C5A27"/>
    <w:rsid w:val="006C5EC3"/>
    <w:rsid w:val="006C6E28"/>
    <w:rsid w:val="006C7CF2"/>
    <w:rsid w:val="006D075A"/>
    <w:rsid w:val="006D23D0"/>
    <w:rsid w:val="006D53A3"/>
    <w:rsid w:val="006D71E6"/>
    <w:rsid w:val="006E09D3"/>
    <w:rsid w:val="006E5932"/>
    <w:rsid w:val="006E6583"/>
    <w:rsid w:val="006E6D50"/>
    <w:rsid w:val="006E7758"/>
    <w:rsid w:val="006F5291"/>
    <w:rsid w:val="006F607C"/>
    <w:rsid w:val="006F7830"/>
    <w:rsid w:val="006F7B91"/>
    <w:rsid w:val="007015F2"/>
    <w:rsid w:val="00701F7C"/>
    <w:rsid w:val="007021A8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0884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2EE1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23F4"/>
    <w:rsid w:val="00773DE9"/>
    <w:rsid w:val="00774847"/>
    <w:rsid w:val="00774F1F"/>
    <w:rsid w:val="00775D1B"/>
    <w:rsid w:val="00780996"/>
    <w:rsid w:val="00783013"/>
    <w:rsid w:val="00784FBF"/>
    <w:rsid w:val="007852FB"/>
    <w:rsid w:val="00786239"/>
    <w:rsid w:val="007877EC"/>
    <w:rsid w:val="00787AF5"/>
    <w:rsid w:val="00792048"/>
    <w:rsid w:val="00793515"/>
    <w:rsid w:val="00794785"/>
    <w:rsid w:val="00794F9B"/>
    <w:rsid w:val="0079589E"/>
    <w:rsid w:val="00795D5B"/>
    <w:rsid w:val="00796C9A"/>
    <w:rsid w:val="0079755B"/>
    <w:rsid w:val="007A0286"/>
    <w:rsid w:val="007A2D76"/>
    <w:rsid w:val="007B1A76"/>
    <w:rsid w:val="007B2FFF"/>
    <w:rsid w:val="007B3455"/>
    <w:rsid w:val="007B3D20"/>
    <w:rsid w:val="007B472F"/>
    <w:rsid w:val="007C0796"/>
    <w:rsid w:val="007C0C52"/>
    <w:rsid w:val="007C13BE"/>
    <w:rsid w:val="007C19C7"/>
    <w:rsid w:val="007C3486"/>
    <w:rsid w:val="007C3D51"/>
    <w:rsid w:val="007C4DBE"/>
    <w:rsid w:val="007C7A1A"/>
    <w:rsid w:val="007D0981"/>
    <w:rsid w:val="007D1654"/>
    <w:rsid w:val="007D19B3"/>
    <w:rsid w:val="007D1DA9"/>
    <w:rsid w:val="007D3421"/>
    <w:rsid w:val="007E1026"/>
    <w:rsid w:val="007E2902"/>
    <w:rsid w:val="007E2BA0"/>
    <w:rsid w:val="007E459B"/>
    <w:rsid w:val="007E540C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4C03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7391"/>
    <w:rsid w:val="0081083F"/>
    <w:rsid w:val="0081205D"/>
    <w:rsid w:val="008122A2"/>
    <w:rsid w:val="00815D94"/>
    <w:rsid w:val="00820939"/>
    <w:rsid w:val="00823579"/>
    <w:rsid w:val="008254B7"/>
    <w:rsid w:val="008254E0"/>
    <w:rsid w:val="008257B4"/>
    <w:rsid w:val="00826323"/>
    <w:rsid w:val="00831071"/>
    <w:rsid w:val="00831CF0"/>
    <w:rsid w:val="008321B2"/>
    <w:rsid w:val="008322E2"/>
    <w:rsid w:val="00832B91"/>
    <w:rsid w:val="00833106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812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6F"/>
    <w:rsid w:val="00883BAA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3AD0"/>
    <w:rsid w:val="008A5355"/>
    <w:rsid w:val="008A5F7E"/>
    <w:rsid w:val="008A75C3"/>
    <w:rsid w:val="008B0093"/>
    <w:rsid w:val="008B0EBB"/>
    <w:rsid w:val="008B29BE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1B9A"/>
    <w:rsid w:val="008D33F9"/>
    <w:rsid w:val="008D4FBC"/>
    <w:rsid w:val="008D6119"/>
    <w:rsid w:val="008D7484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0B73"/>
    <w:rsid w:val="0091148F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59B"/>
    <w:rsid w:val="00926F15"/>
    <w:rsid w:val="009278D9"/>
    <w:rsid w:val="00930D97"/>
    <w:rsid w:val="00931D13"/>
    <w:rsid w:val="0093206F"/>
    <w:rsid w:val="00932CFE"/>
    <w:rsid w:val="00933E68"/>
    <w:rsid w:val="00935E00"/>
    <w:rsid w:val="00936089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3353"/>
    <w:rsid w:val="0095490B"/>
    <w:rsid w:val="00954B92"/>
    <w:rsid w:val="00954C82"/>
    <w:rsid w:val="00955F33"/>
    <w:rsid w:val="009600C5"/>
    <w:rsid w:val="00960BF0"/>
    <w:rsid w:val="00962476"/>
    <w:rsid w:val="009643EE"/>
    <w:rsid w:val="0096531B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265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38D"/>
    <w:rsid w:val="009A7A24"/>
    <w:rsid w:val="009B2647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1FA6"/>
    <w:rsid w:val="009E22DC"/>
    <w:rsid w:val="009E2437"/>
    <w:rsid w:val="009E3BB4"/>
    <w:rsid w:val="009E40C3"/>
    <w:rsid w:val="009E5C72"/>
    <w:rsid w:val="009E67DA"/>
    <w:rsid w:val="009F1E57"/>
    <w:rsid w:val="009F2C3E"/>
    <w:rsid w:val="00A01AEF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72E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247C"/>
    <w:rsid w:val="00A46895"/>
    <w:rsid w:val="00A46AE7"/>
    <w:rsid w:val="00A47A45"/>
    <w:rsid w:val="00A501BC"/>
    <w:rsid w:val="00A501DF"/>
    <w:rsid w:val="00A50C1D"/>
    <w:rsid w:val="00A525D5"/>
    <w:rsid w:val="00A52EB4"/>
    <w:rsid w:val="00A610BB"/>
    <w:rsid w:val="00A64761"/>
    <w:rsid w:val="00A64ACF"/>
    <w:rsid w:val="00A655DA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29C8"/>
    <w:rsid w:val="00A93334"/>
    <w:rsid w:val="00A95036"/>
    <w:rsid w:val="00A9535B"/>
    <w:rsid w:val="00A96036"/>
    <w:rsid w:val="00A97924"/>
    <w:rsid w:val="00AA2EEE"/>
    <w:rsid w:val="00AA6983"/>
    <w:rsid w:val="00AB12BB"/>
    <w:rsid w:val="00AB2EA3"/>
    <w:rsid w:val="00AB3420"/>
    <w:rsid w:val="00AB5D91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63C8"/>
    <w:rsid w:val="00AD7E06"/>
    <w:rsid w:val="00AE1354"/>
    <w:rsid w:val="00AE265C"/>
    <w:rsid w:val="00AE2ADB"/>
    <w:rsid w:val="00AE3D3E"/>
    <w:rsid w:val="00AE41D0"/>
    <w:rsid w:val="00AE464D"/>
    <w:rsid w:val="00AE6193"/>
    <w:rsid w:val="00AE70C2"/>
    <w:rsid w:val="00AE775D"/>
    <w:rsid w:val="00AE7C1B"/>
    <w:rsid w:val="00AF0A78"/>
    <w:rsid w:val="00AF211F"/>
    <w:rsid w:val="00B0100E"/>
    <w:rsid w:val="00B01CA6"/>
    <w:rsid w:val="00B02440"/>
    <w:rsid w:val="00B0334A"/>
    <w:rsid w:val="00B048A0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0648"/>
    <w:rsid w:val="00B22031"/>
    <w:rsid w:val="00B224FC"/>
    <w:rsid w:val="00B22DE2"/>
    <w:rsid w:val="00B22FBF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3D4"/>
    <w:rsid w:val="00B92BEA"/>
    <w:rsid w:val="00B92EB3"/>
    <w:rsid w:val="00B93F5C"/>
    <w:rsid w:val="00B947B6"/>
    <w:rsid w:val="00B94804"/>
    <w:rsid w:val="00B96042"/>
    <w:rsid w:val="00BA13DA"/>
    <w:rsid w:val="00BA1D45"/>
    <w:rsid w:val="00BA2104"/>
    <w:rsid w:val="00BA2760"/>
    <w:rsid w:val="00BA2B13"/>
    <w:rsid w:val="00BA33B6"/>
    <w:rsid w:val="00BA4842"/>
    <w:rsid w:val="00BA4AC0"/>
    <w:rsid w:val="00BA6257"/>
    <w:rsid w:val="00BB06B6"/>
    <w:rsid w:val="00BB1E91"/>
    <w:rsid w:val="00BB2F2C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5AA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19A"/>
    <w:rsid w:val="00C00819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2113"/>
    <w:rsid w:val="00C23A32"/>
    <w:rsid w:val="00C24338"/>
    <w:rsid w:val="00C257A8"/>
    <w:rsid w:val="00C25FA2"/>
    <w:rsid w:val="00C26358"/>
    <w:rsid w:val="00C3157F"/>
    <w:rsid w:val="00C34044"/>
    <w:rsid w:val="00C35989"/>
    <w:rsid w:val="00C35B24"/>
    <w:rsid w:val="00C37E3A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1CAE"/>
    <w:rsid w:val="00C528DE"/>
    <w:rsid w:val="00C53FA7"/>
    <w:rsid w:val="00C54205"/>
    <w:rsid w:val="00C55E55"/>
    <w:rsid w:val="00C57D81"/>
    <w:rsid w:val="00C64005"/>
    <w:rsid w:val="00C753FB"/>
    <w:rsid w:val="00C7665A"/>
    <w:rsid w:val="00C7780E"/>
    <w:rsid w:val="00C77B73"/>
    <w:rsid w:val="00C8004E"/>
    <w:rsid w:val="00C83895"/>
    <w:rsid w:val="00C838B3"/>
    <w:rsid w:val="00C86F97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0581"/>
    <w:rsid w:val="00CB2DF9"/>
    <w:rsid w:val="00CB4535"/>
    <w:rsid w:val="00CB5C4D"/>
    <w:rsid w:val="00CB5D99"/>
    <w:rsid w:val="00CB6BCF"/>
    <w:rsid w:val="00CC056A"/>
    <w:rsid w:val="00CC131F"/>
    <w:rsid w:val="00CC2031"/>
    <w:rsid w:val="00CC2439"/>
    <w:rsid w:val="00CC3806"/>
    <w:rsid w:val="00CC49B5"/>
    <w:rsid w:val="00CD080E"/>
    <w:rsid w:val="00CD0990"/>
    <w:rsid w:val="00CD162B"/>
    <w:rsid w:val="00CD1E61"/>
    <w:rsid w:val="00CD29AC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E75D9"/>
    <w:rsid w:val="00CF1EA9"/>
    <w:rsid w:val="00CF275C"/>
    <w:rsid w:val="00CF2ED6"/>
    <w:rsid w:val="00CF3044"/>
    <w:rsid w:val="00CF48D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A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397"/>
    <w:rsid w:val="00D349D2"/>
    <w:rsid w:val="00D35904"/>
    <w:rsid w:val="00D367E6"/>
    <w:rsid w:val="00D41166"/>
    <w:rsid w:val="00D41BD4"/>
    <w:rsid w:val="00D421D7"/>
    <w:rsid w:val="00D422E7"/>
    <w:rsid w:val="00D43DBE"/>
    <w:rsid w:val="00D443DA"/>
    <w:rsid w:val="00D44923"/>
    <w:rsid w:val="00D450D7"/>
    <w:rsid w:val="00D45BC6"/>
    <w:rsid w:val="00D50C0C"/>
    <w:rsid w:val="00D56661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2A79"/>
    <w:rsid w:val="00D83DC0"/>
    <w:rsid w:val="00D84C34"/>
    <w:rsid w:val="00D852A3"/>
    <w:rsid w:val="00D8629E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2CC1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5D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1887"/>
    <w:rsid w:val="00DD248E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DF797F"/>
    <w:rsid w:val="00E002DA"/>
    <w:rsid w:val="00E00BF9"/>
    <w:rsid w:val="00E0140C"/>
    <w:rsid w:val="00E01BF1"/>
    <w:rsid w:val="00E02C70"/>
    <w:rsid w:val="00E031EB"/>
    <w:rsid w:val="00E05937"/>
    <w:rsid w:val="00E06256"/>
    <w:rsid w:val="00E07C3D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46B7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BA2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1000"/>
    <w:rsid w:val="00E829F8"/>
    <w:rsid w:val="00E83B24"/>
    <w:rsid w:val="00E8574A"/>
    <w:rsid w:val="00E867B7"/>
    <w:rsid w:val="00E87CAD"/>
    <w:rsid w:val="00E93148"/>
    <w:rsid w:val="00E932A2"/>
    <w:rsid w:val="00E934B4"/>
    <w:rsid w:val="00E93CC4"/>
    <w:rsid w:val="00E9402E"/>
    <w:rsid w:val="00E975D6"/>
    <w:rsid w:val="00EA0764"/>
    <w:rsid w:val="00EA2D74"/>
    <w:rsid w:val="00EA336B"/>
    <w:rsid w:val="00EA4649"/>
    <w:rsid w:val="00EA4C69"/>
    <w:rsid w:val="00EA4EC2"/>
    <w:rsid w:val="00EA7FE3"/>
    <w:rsid w:val="00EB0DB8"/>
    <w:rsid w:val="00EB1147"/>
    <w:rsid w:val="00EB1477"/>
    <w:rsid w:val="00EB6915"/>
    <w:rsid w:val="00EB6CD3"/>
    <w:rsid w:val="00EB77DE"/>
    <w:rsid w:val="00EB792D"/>
    <w:rsid w:val="00EC10DC"/>
    <w:rsid w:val="00EC1346"/>
    <w:rsid w:val="00EC1BA5"/>
    <w:rsid w:val="00EC2851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1E81"/>
    <w:rsid w:val="00EF361D"/>
    <w:rsid w:val="00EF44CD"/>
    <w:rsid w:val="00EF50DA"/>
    <w:rsid w:val="00EF58FB"/>
    <w:rsid w:val="00EF7D4E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5B67"/>
    <w:rsid w:val="00F26ADE"/>
    <w:rsid w:val="00F27D96"/>
    <w:rsid w:val="00F30989"/>
    <w:rsid w:val="00F312C7"/>
    <w:rsid w:val="00F31741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5F0C"/>
    <w:rsid w:val="00F56EDF"/>
    <w:rsid w:val="00F60B7C"/>
    <w:rsid w:val="00F6119D"/>
    <w:rsid w:val="00F61ED1"/>
    <w:rsid w:val="00F63818"/>
    <w:rsid w:val="00F6598D"/>
    <w:rsid w:val="00F70644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87579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3D1F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48CD"/>
    <w:rsid w:val="00FD5B3E"/>
    <w:rsid w:val="00FD5FC0"/>
    <w:rsid w:val="00FD6CAA"/>
    <w:rsid w:val="00FE0793"/>
    <w:rsid w:val="00FE34E0"/>
    <w:rsid w:val="00FE3F28"/>
    <w:rsid w:val="00FE4820"/>
    <w:rsid w:val="00FE50C8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747D803E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F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F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5A0B-ED80-4FD8-A3F3-8251F61C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7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1599</cp:revision>
  <cp:lastPrinted>2014-10-11T17:31:00Z</cp:lastPrinted>
  <dcterms:created xsi:type="dcterms:W3CDTF">2013-05-03T18:37:00Z</dcterms:created>
  <dcterms:modified xsi:type="dcterms:W3CDTF">2019-11-08T09:28:00Z</dcterms:modified>
</cp:coreProperties>
</file>