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AED4" w14:textId="3B710787" w:rsidR="00C66D53" w:rsidRDefault="00F973A7">
      <w:r>
        <w:t>Group 2: Madalynne George, Emma Robbins, Macy Falconer, Jason Pabian</w:t>
      </w:r>
    </w:p>
    <w:p w14:paraId="003310E6" w14:textId="4509B81C" w:rsidR="00F973A7" w:rsidRDefault="00F973A7">
      <w:r>
        <w:t>CIVE 202-150</w:t>
      </w:r>
    </w:p>
    <w:p w14:paraId="378D01D5" w14:textId="786CF112" w:rsidR="00F973A7" w:rsidRDefault="00F973A7">
      <w:r>
        <w:t>Annotated Code Document</w:t>
      </w:r>
    </w:p>
    <w:p w14:paraId="0B8BF2B5" w14:textId="2512980A" w:rsidR="00F973A7" w:rsidRDefault="00F973A7">
      <w:r>
        <w:t>2/24/2026</w:t>
      </w:r>
    </w:p>
    <w:p w14:paraId="4ACA89C1" w14:textId="77777777" w:rsidR="00F973A7" w:rsidRDefault="00F973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4045"/>
      </w:tblGrid>
      <w:tr w:rsidR="00F973A7" w14:paraId="17AA71B7" w14:textId="77777777" w:rsidTr="00FF694E">
        <w:tc>
          <w:tcPr>
            <w:tcW w:w="5305" w:type="dxa"/>
            <w:shd w:val="clear" w:color="auto" w:fill="0F9ED5" w:themeFill="accent4"/>
          </w:tcPr>
          <w:p w14:paraId="580D53AB" w14:textId="341B342C" w:rsidR="00F973A7" w:rsidRPr="00F973A7" w:rsidRDefault="00F973A7">
            <w:pPr>
              <w:rPr>
                <w:b/>
                <w:bCs/>
              </w:rPr>
            </w:pPr>
            <w:r>
              <w:rPr>
                <w:b/>
                <w:bCs/>
              </w:rPr>
              <w:t>Python Code</w:t>
            </w:r>
          </w:p>
        </w:tc>
        <w:tc>
          <w:tcPr>
            <w:tcW w:w="4045" w:type="dxa"/>
            <w:shd w:val="clear" w:color="auto" w:fill="0F9ED5" w:themeFill="accent4"/>
          </w:tcPr>
          <w:p w14:paraId="124FBA4A" w14:textId="46D3D792" w:rsidR="00F973A7" w:rsidRPr="00F973A7" w:rsidRDefault="007D6B60">
            <w:pPr>
              <w:rPr>
                <w:b/>
                <w:bCs/>
              </w:rPr>
            </w:pPr>
            <w:r>
              <w:rPr>
                <w:b/>
                <w:bCs/>
              </w:rPr>
              <w:t>Annotations</w:t>
            </w:r>
          </w:p>
        </w:tc>
      </w:tr>
      <w:tr w:rsidR="00F973A7" w14:paraId="00723331" w14:textId="77777777" w:rsidTr="00FF694E">
        <w:trPr>
          <w:trHeight w:val="1070"/>
        </w:trPr>
        <w:tc>
          <w:tcPr>
            <w:tcW w:w="5305" w:type="dxa"/>
          </w:tcPr>
          <w:p w14:paraId="560E209F" w14:textId="77777777" w:rsidR="00F973A7" w:rsidRDefault="007D6B60">
            <w:r>
              <w:t>Import pandas as pd</w:t>
            </w:r>
          </w:p>
          <w:p w14:paraId="48999615" w14:textId="77777777" w:rsidR="007D6B60" w:rsidRDefault="007D6B60"/>
          <w:p w14:paraId="00D9423D" w14:textId="660FF84F" w:rsidR="007D6B60" w:rsidRDefault="007D6B60">
            <w:r>
              <w:t>Import numpy as np</w:t>
            </w:r>
          </w:p>
        </w:tc>
        <w:tc>
          <w:tcPr>
            <w:tcW w:w="4045" w:type="dxa"/>
          </w:tcPr>
          <w:p w14:paraId="29CEDFF3" w14:textId="12377EFC" w:rsidR="007D6B60" w:rsidRDefault="007D6B60">
            <w:r>
              <w:t>This section of code imports the “pandas” and “numpy” packages using the import function</w:t>
            </w:r>
          </w:p>
        </w:tc>
      </w:tr>
      <w:tr w:rsidR="00F973A7" w14:paraId="579F42F8" w14:textId="77777777" w:rsidTr="00FF694E">
        <w:tc>
          <w:tcPr>
            <w:tcW w:w="5305" w:type="dxa"/>
            <w:shd w:val="clear" w:color="auto" w:fill="DAE9F7" w:themeFill="text2" w:themeFillTint="1A"/>
          </w:tcPr>
          <w:p w14:paraId="4793EF38" w14:textId="77777777" w:rsidR="007D6B60" w:rsidRDefault="007D6B60" w:rsidP="007D6B60">
            <w:r>
              <w:t>project_name = "Project 2: Automation of NDOT Concrete Mix Design"</w:t>
            </w:r>
          </w:p>
          <w:p w14:paraId="7FCE9878" w14:textId="77777777" w:rsidR="007D6B60" w:rsidRDefault="007D6B60" w:rsidP="007D6B60"/>
          <w:p w14:paraId="4ADD74F3" w14:textId="77777777" w:rsidR="00F973A7" w:rsidRDefault="007D6B60" w:rsidP="007D6B60">
            <w:r>
              <w:t>client = "Nebraska Department of Transportation (NDOT)</w:t>
            </w:r>
          </w:p>
          <w:p w14:paraId="20BAFFBE" w14:textId="77777777" w:rsidR="007D6B60" w:rsidRDefault="007D6B60" w:rsidP="007D6B60"/>
          <w:p w14:paraId="047BA05E" w14:textId="77777777" w:rsidR="007D6B60" w:rsidRDefault="007D6B60" w:rsidP="007D6B60">
            <w:proofErr w:type="gramStart"/>
            <w:r>
              <w:t>print(</w:t>
            </w:r>
            <w:proofErr w:type="gramEnd"/>
            <w:r>
              <w:t>f"The project name is {project_</w:t>
            </w:r>
            <w:proofErr w:type="gramStart"/>
            <w:r>
              <w:t>name}"</w:t>
            </w:r>
            <w:proofErr w:type="gramEnd"/>
            <w:r>
              <w:t>)</w:t>
            </w:r>
          </w:p>
          <w:p w14:paraId="061DABC2" w14:textId="77777777" w:rsidR="007D6B60" w:rsidRDefault="007D6B60" w:rsidP="007D6B60"/>
          <w:p w14:paraId="38228979" w14:textId="15C3F46B" w:rsidR="007D6B60" w:rsidRDefault="007D6B60" w:rsidP="007D6B60">
            <w:proofErr w:type="gramStart"/>
            <w:r>
              <w:t>print(</w:t>
            </w:r>
            <w:proofErr w:type="gramEnd"/>
            <w:r>
              <w:t>f"The client is {client}")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2000BEAA" w14:textId="3BF55BAE" w:rsidR="00F973A7" w:rsidRDefault="007D6B60">
            <w:r>
              <w:t>This section of code defines and prints the text that is in quotations. The definition assigns the text to a variable, and the print function prints that variable, which is a string of text.</w:t>
            </w:r>
          </w:p>
        </w:tc>
      </w:tr>
      <w:tr w:rsidR="00F973A7" w14:paraId="2B5DE65B" w14:textId="77777777" w:rsidTr="00FF694E">
        <w:tc>
          <w:tcPr>
            <w:tcW w:w="5305" w:type="dxa"/>
          </w:tcPr>
          <w:p w14:paraId="3A3A0C49" w14:textId="77777777" w:rsidR="007D6B60" w:rsidRDefault="007D6B60" w:rsidP="007D6B60">
            <w:r>
              <w:t>cubic_yard_ft3 = 27</w:t>
            </w:r>
          </w:p>
          <w:p w14:paraId="13D8FB50" w14:textId="5FF61DBD" w:rsidR="00F973A7" w:rsidRDefault="007D6B60" w:rsidP="007D6B60">
            <w:r>
              <w:t>unit_weight_water = 62.4</w:t>
            </w:r>
          </w:p>
        </w:tc>
        <w:tc>
          <w:tcPr>
            <w:tcW w:w="4045" w:type="dxa"/>
          </w:tcPr>
          <w:p w14:paraId="062DF007" w14:textId="5FC0103A" w:rsidR="007D6B60" w:rsidRDefault="007D6B60">
            <w:r>
              <w:t>This section of code defines what a cubic yard and a unit weight of water is.</w:t>
            </w:r>
          </w:p>
        </w:tc>
      </w:tr>
      <w:tr w:rsidR="00F973A7" w14:paraId="7931698A" w14:textId="77777777" w:rsidTr="00FF694E">
        <w:tc>
          <w:tcPr>
            <w:tcW w:w="5305" w:type="dxa"/>
            <w:shd w:val="clear" w:color="auto" w:fill="DAE9F7" w:themeFill="text2" w:themeFillTint="1A"/>
          </w:tcPr>
          <w:p w14:paraId="5F06E4FF" w14:textId="77777777" w:rsidR="007D6B60" w:rsidRDefault="007D6B60" w:rsidP="007D6B60">
            <w:r>
              <w:t>def calculate_water_</w:t>
            </w:r>
            <w:proofErr w:type="gramStart"/>
            <w:r>
              <w:t>weight(</w:t>
            </w:r>
            <w:proofErr w:type="gramEnd"/>
            <w:r>
              <w:t>cement_A, fly_ash_B, silica_fume_C, SCM_D, wc_ratio_E):</w:t>
            </w:r>
          </w:p>
          <w:p w14:paraId="268BE24E" w14:textId="77777777" w:rsidR="007D6B60" w:rsidRDefault="007D6B60" w:rsidP="007D6B60">
            <w:r>
              <w:t xml:space="preserve">    total_cementitious = cement_A + fly_ash_B + silica_fume_C + SCM_D</w:t>
            </w:r>
          </w:p>
          <w:p w14:paraId="5F7591BE" w14:textId="77777777" w:rsidR="007D6B60" w:rsidRDefault="007D6B60" w:rsidP="007D6B60">
            <w:r>
              <w:t xml:space="preserve">    water_weight = total_cementitious * wc_ratio_E</w:t>
            </w:r>
          </w:p>
          <w:p w14:paraId="4C5AF22C" w14:textId="3C6503D6" w:rsidR="00F973A7" w:rsidRDefault="007D6B60" w:rsidP="007D6B60">
            <w:r>
              <w:t xml:space="preserve">    return water_weight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580955E7" w14:textId="126F5E0A" w:rsidR="00F973A7" w:rsidRDefault="007D6B60">
            <w:r>
              <w:t>This code creates a function that calculates the water weight given inputs of the cement</w:t>
            </w:r>
            <w:r w:rsidR="005E3831">
              <w:t xml:space="preserve">, silica fume, and other SCM </w:t>
            </w:r>
            <w:r>
              <w:t>weight per cubic yard,</w:t>
            </w:r>
            <w:r w:rsidR="005E3831">
              <w:t xml:space="preserve"> and the </w:t>
            </w:r>
            <w:r w:rsidR="00245A83">
              <w:t>t</w:t>
            </w:r>
            <w:r w:rsidR="005E3831">
              <w:t xml:space="preserve">arget </w:t>
            </w:r>
            <w:r w:rsidR="00245A83">
              <w:t>w</w:t>
            </w:r>
            <w:r w:rsidR="005E3831">
              <w:t>ater/</w:t>
            </w:r>
            <w:r w:rsidR="00245A83">
              <w:t>c</w:t>
            </w:r>
            <w:r w:rsidR="005E3831">
              <w:t xml:space="preserve">ement </w:t>
            </w:r>
            <w:r w:rsidR="00245A83">
              <w:t>r</w:t>
            </w:r>
            <w:r w:rsidR="005E3831">
              <w:t>atio. These inputs are then put into a calculation to calculate the water weight, which is then returned at the end of the function.</w:t>
            </w:r>
            <w:r>
              <w:t xml:space="preserve"> </w:t>
            </w:r>
          </w:p>
        </w:tc>
      </w:tr>
      <w:tr w:rsidR="005E3831" w14:paraId="3F4D29FE" w14:textId="77777777" w:rsidTr="00FF694E">
        <w:tc>
          <w:tcPr>
            <w:tcW w:w="5305" w:type="dxa"/>
          </w:tcPr>
          <w:p w14:paraId="69A570FB" w14:textId="77777777" w:rsidR="005E3831" w:rsidRDefault="005E3831" w:rsidP="005E3831">
            <w:r>
              <w:t>def calculate_vol_of_</w:t>
            </w:r>
            <w:proofErr w:type="gramStart"/>
            <w:r>
              <w:t>cement(</w:t>
            </w:r>
            <w:proofErr w:type="gramEnd"/>
            <w:r>
              <w:t>cement_A, gravity_cement_J):</w:t>
            </w:r>
          </w:p>
          <w:p w14:paraId="0AEC4419" w14:textId="77777777" w:rsidR="005E3831" w:rsidRDefault="005E3831" w:rsidP="005E3831">
            <w:r>
              <w:t xml:space="preserve">    gravity_water = gravity_cement_J * unit_weight_water</w:t>
            </w:r>
          </w:p>
          <w:p w14:paraId="24FD30AD" w14:textId="77777777" w:rsidR="005E3831" w:rsidRDefault="005E3831" w:rsidP="005E3831">
            <w:r>
              <w:t xml:space="preserve">    vol_of_cement = cement_A / gravity_water</w:t>
            </w:r>
          </w:p>
          <w:p w14:paraId="742E72AE" w14:textId="77777777" w:rsidR="005E3831" w:rsidRDefault="005E3831" w:rsidP="005E3831">
            <w:r>
              <w:t xml:space="preserve">    return vol_of_cement</w:t>
            </w:r>
          </w:p>
          <w:p w14:paraId="5346D9E9" w14:textId="77777777" w:rsidR="005E3831" w:rsidRDefault="005E3831" w:rsidP="005E3831"/>
          <w:p w14:paraId="6465D6A6" w14:textId="20411C2A" w:rsidR="005E3831" w:rsidRDefault="005E3831" w:rsidP="005E3831"/>
        </w:tc>
        <w:tc>
          <w:tcPr>
            <w:tcW w:w="4045" w:type="dxa"/>
          </w:tcPr>
          <w:p w14:paraId="31E87E97" w14:textId="3238823F" w:rsidR="005E3831" w:rsidRDefault="005E3831">
            <w:r>
              <w:t>This code creates a function that calculates the volume of cement given the cement weight per cubic yard and the specific gravity of the cement. These inputs are then put into a calculation to calculate the cement volume, which is then returned at the end of the code.</w:t>
            </w:r>
          </w:p>
        </w:tc>
      </w:tr>
      <w:tr w:rsidR="00F973A7" w14:paraId="642D74A0" w14:textId="77777777" w:rsidTr="00FF694E">
        <w:tc>
          <w:tcPr>
            <w:tcW w:w="5305" w:type="dxa"/>
            <w:shd w:val="clear" w:color="auto" w:fill="DAE9F7" w:themeFill="text2" w:themeFillTint="1A"/>
          </w:tcPr>
          <w:p w14:paraId="7B4BE817" w14:textId="77777777" w:rsidR="005E3831" w:rsidRDefault="005E3831" w:rsidP="005E3831">
            <w:r>
              <w:lastRenderedPageBreak/>
              <w:t>def calc_vol_</w:t>
            </w:r>
            <w:proofErr w:type="gramStart"/>
            <w:r>
              <w:t>fa(</w:t>
            </w:r>
            <w:proofErr w:type="gramEnd"/>
            <w:r>
              <w:t>cement_A, gravity_cement_J):</w:t>
            </w:r>
          </w:p>
          <w:p w14:paraId="2A13C4AD" w14:textId="77777777" w:rsidR="005E3831" w:rsidRDefault="005E3831" w:rsidP="005E3831">
            <w:r>
              <w:t xml:space="preserve">    gravity_water = gravity_cement_J * unit_weight_water</w:t>
            </w:r>
          </w:p>
          <w:p w14:paraId="536CE050" w14:textId="77777777" w:rsidR="005E3831" w:rsidRDefault="005E3831" w:rsidP="005E3831">
            <w:r>
              <w:t xml:space="preserve">    vol_of_fa = cement_A / gravity_water</w:t>
            </w:r>
          </w:p>
          <w:p w14:paraId="77AABF2D" w14:textId="12E63123" w:rsidR="00F973A7" w:rsidRDefault="005E3831" w:rsidP="005E3831">
            <w:r>
              <w:t xml:space="preserve">    return vol_of_fa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6C751EDA" w14:textId="7B995A83" w:rsidR="00F973A7" w:rsidRDefault="005E3831">
            <w:r>
              <w:t xml:space="preserve">This code creates a function that calculates the volume of </w:t>
            </w:r>
            <w:r>
              <w:t>fly ash</w:t>
            </w:r>
            <w:r>
              <w:t xml:space="preserve"> given </w:t>
            </w:r>
            <w:r>
              <w:t>the weight of fly ash</w:t>
            </w:r>
            <w:r>
              <w:t xml:space="preserve"> per cubic yard and the specific gravity of cement. These inputs are then put into a calculation to calculate the </w:t>
            </w:r>
            <w:r>
              <w:t>fly ash</w:t>
            </w:r>
            <w:r>
              <w:t xml:space="preserve"> volume, which is then returned at the end of the code.</w:t>
            </w:r>
          </w:p>
        </w:tc>
      </w:tr>
      <w:tr w:rsidR="005E3831" w14:paraId="1E112CF0" w14:textId="77777777" w:rsidTr="00FF694E">
        <w:tc>
          <w:tcPr>
            <w:tcW w:w="5305" w:type="dxa"/>
          </w:tcPr>
          <w:p w14:paraId="3EA6859C" w14:textId="77777777" w:rsidR="005E3831" w:rsidRDefault="005E3831" w:rsidP="005E3831">
            <w:r>
              <w:t>def calculate_vol_</w:t>
            </w:r>
            <w:proofErr w:type="gramStart"/>
            <w:r>
              <w:t>T(</w:t>
            </w:r>
            <w:proofErr w:type="gramEnd"/>
            <w:r>
              <w:t>silica_A, sg_silica):</w:t>
            </w:r>
          </w:p>
          <w:p w14:paraId="2601A680" w14:textId="1AA2DC96" w:rsidR="005E3831" w:rsidRDefault="005E3831" w:rsidP="005E3831">
            <w:r>
              <w:t xml:space="preserve">    return silica_A / (sg_silica * unit_weight_water)</w:t>
            </w:r>
          </w:p>
        </w:tc>
        <w:tc>
          <w:tcPr>
            <w:tcW w:w="4045" w:type="dxa"/>
          </w:tcPr>
          <w:p w14:paraId="285D4AF4" w14:textId="4DBF9831" w:rsidR="005E3831" w:rsidRDefault="005E3831">
            <w:r>
              <w:t xml:space="preserve">This code creates a function that calculates the volume of </w:t>
            </w:r>
            <w:r>
              <w:t>silica fume</w:t>
            </w:r>
            <w:r>
              <w:t xml:space="preserve"> given </w:t>
            </w:r>
            <w:r>
              <w:t xml:space="preserve">the </w:t>
            </w:r>
            <w:r>
              <w:t xml:space="preserve">weight of </w:t>
            </w:r>
            <w:r>
              <w:t>silica fume</w:t>
            </w:r>
            <w:r>
              <w:t xml:space="preserve"> per cubic yard and the specific gravity of </w:t>
            </w:r>
            <w:r>
              <w:t>silica</w:t>
            </w:r>
            <w:r>
              <w:t xml:space="preserve">. These inputs are then put into a calculation to </w:t>
            </w:r>
            <w:r w:rsidR="00245A83">
              <w:t xml:space="preserve">find </w:t>
            </w:r>
            <w:r>
              <w:t xml:space="preserve">the </w:t>
            </w:r>
            <w:r>
              <w:t>silica fume</w:t>
            </w:r>
            <w:r>
              <w:t xml:space="preserve"> volume, which is returned at the end of the code.</w:t>
            </w:r>
          </w:p>
        </w:tc>
      </w:tr>
      <w:tr w:rsidR="005E3831" w14:paraId="0DF80F44" w14:textId="77777777" w:rsidTr="00FF694E">
        <w:tc>
          <w:tcPr>
            <w:tcW w:w="5305" w:type="dxa"/>
            <w:shd w:val="clear" w:color="auto" w:fill="DAE9F7" w:themeFill="text2" w:themeFillTint="1A"/>
          </w:tcPr>
          <w:p w14:paraId="4A031E54" w14:textId="77777777" w:rsidR="005E3831" w:rsidRPr="005E3831" w:rsidRDefault="005E3831" w:rsidP="005E3831">
            <w:pPr>
              <w:rPr>
                <w:lang w:val="es-ES"/>
              </w:rPr>
            </w:pPr>
            <w:r w:rsidRPr="005E3831">
              <w:rPr>
                <w:lang w:val="es-ES"/>
              </w:rPr>
              <w:t>def calculate_vol_</w:t>
            </w:r>
            <w:proofErr w:type="gramStart"/>
            <w:r w:rsidRPr="005E3831">
              <w:rPr>
                <w:lang w:val="es-ES"/>
              </w:rPr>
              <w:t>U(</w:t>
            </w:r>
            <w:proofErr w:type="gramEnd"/>
            <w:r w:rsidRPr="005E3831">
              <w:rPr>
                <w:lang w:val="es-ES"/>
              </w:rPr>
              <w:t>scm_A, sg_scm):</w:t>
            </w:r>
          </w:p>
          <w:p w14:paraId="5124ECA3" w14:textId="74AF4678" w:rsidR="005E3831" w:rsidRDefault="005E3831" w:rsidP="005E3831">
            <w:r w:rsidRPr="005E3831">
              <w:rPr>
                <w:lang w:val="es-ES"/>
              </w:rPr>
              <w:t xml:space="preserve">    </w:t>
            </w:r>
            <w:r>
              <w:t>return scm_A / (sg_scm * unit_weight_water)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10970DC6" w14:textId="61FCE707" w:rsidR="005E3831" w:rsidRDefault="005E3831">
            <w:r>
              <w:t xml:space="preserve">This code creates a function that calculates the volume of </w:t>
            </w:r>
            <w:r>
              <w:t>other SCM</w:t>
            </w:r>
            <w:r>
              <w:t xml:space="preserve"> given </w:t>
            </w:r>
            <w:r>
              <w:t xml:space="preserve">the </w:t>
            </w:r>
            <w:r>
              <w:t xml:space="preserve">weight of </w:t>
            </w:r>
            <w:r>
              <w:t>other SCM</w:t>
            </w:r>
            <w:r>
              <w:t xml:space="preserve"> per cubic yard and the specific gravity of </w:t>
            </w:r>
            <w:r w:rsidR="001B769F">
              <w:t>other SCM</w:t>
            </w:r>
            <w:r>
              <w:t xml:space="preserve">. These inputs are then put into a calculation to calculate the </w:t>
            </w:r>
            <w:r w:rsidR="001B769F">
              <w:t xml:space="preserve">other SCM </w:t>
            </w:r>
            <w:r>
              <w:t>volume, which is returned at the end of the code.</w:t>
            </w:r>
          </w:p>
        </w:tc>
      </w:tr>
      <w:tr w:rsidR="005E3831" w14:paraId="1D1B4032" w14:textId="77777777" w:rsidTr="00FF694E">
        <w:tc>
          <w:tcPr>
            <w:tcW w:w="5305" w:type="dxa"/>
          </w:tcPr>
          <w:p w14:paraId="1F4E0A71" w14:textId="77777777" w:rsidR="005E3831" w:rsidRDefault="005E3831" w:rsidP="005E3831">
            <w:r>
              <w:t>def calc_air_vol(air_content):</w:t>
            </w:r>
          </w:p>
          <w:p w14:paraId="0FF3522B" w14:textId="77777777" w:rsidR="005E3831" w:rsidRDefault="005E3831" w:rsidP="005E3831">
            <w:r>
              <w:t xml:space="preserve">    air_vol = (air_content / 100) * cubic_yard_ft3</w:t>
            </w:r>
          </w:p>
          <w:p w14:paraId="07E4112E" w14:textId="04A3E92E" w:rsidR="005E3831" w:rsidRDefault="005E3831" w:rsidP="005E3831">
            <w:r>
              <w:t xml:space="preserve">    return air_vol</w:t>
            </w:r>
          </w:p>
        </w:tc>
        <w:tc>
          <w:tcPr>
            <w:tcW w:w="4045" w:type="dxa"/>
          </w:tcPr>
          <w:p w14:paraId="5373D0BA" w14:textId="0C6E6666" w:rsidR="005E3831" w:rsidRDefault="001B769F">
            <w:r>
              <w:t xml:space="preserve">This code creates a function that calculates the </w:t>
            </w:r>
            <w:r>
              <w:t>air volume given the target percent air content. This is then put into a calculation to find the volume of the air, which is returned at the end of the code.</w:t>
            </w:r>
          </w:p>
        </w:tc>
      </w:tr>
      <w:tr w:rsidR="005E3831" w14:paraId="094F6BCB" w14:textId="77777777" w:rsidTr="00FF694E">
        <w:tc>
          <w:tcPr>
            <w:tcW w:w="5305" w:type="dxa"/>
            <w:shd w:val="clear" w:color="auto" w:fill="DAE9F7" w:themeFill="text2" w:themeFillTint="1A"/>
          </w:tcPr>
          <w:p w14:paraId="6122B232" w14:textId="77777777" w:rsidR="005E3831" w:rsidRDefault="005E3831" w:rsidP="005E3831">
            <w:r>
              <w:t>def calc_water_vol(weight_water):</w:t>
            </w:r>
          </w:p>
          <w:p w14:paraId="0B1B0980" w14:textId="77777777" w:rsidR="005E3831" w:rsidRDefault="005E3831" w:rsidP="005E3831">
            <w:r>
              <w:t xml:space="preserve">    W = weight_water / unit_weight_water</w:t>
            </w:r>
          </w:p>
          <w:p w14:paraId="4EE55822" w14:textId="2748251B" w:rsidR="005E3831" w:rsidRDefault="005E3831" w:rsidP="005E3831">
            <w:r>
              <w:t xml:space="preserve">    return W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4F72FC8C" w14:textId="6A0BEB0C" w:rsidR="005E3831" w:rsidRDefault="001B769F">
            <w:r>
              <w:t xml:space="preserve">This code creates a function that calculates the water volume given the water weight calculated previously. This is then put into a calculation to find the result and returned at the end of the code. </w:t>
            </w:r>
          </w:p>
        </w:tc>
      </w:tr>
      <w:tr w:rsidR="005E3831" w14:paraId="1DB719F1" w14:textId="77777777" w:rsidTr="00FF694E">
        <w:tc>
          <w:tcPr>
            <w:tcW w:w="5305" w:type="dxa"/>
          </w:tcPr>
          <w:p w14:paraId="3405166F" w14:textId="77777777" w:rsidR="005E3831" w:rsidRDefault="005E3831" w:rsidP="005E3831">
            <w:r>
              <w:t>def calc_agg_</w:t>
            </w:r>
            <w:proofErr w:type="gramStart"/>
            <w:r>
              <w:t>vol(</w:t>
            </w:r>
            <w:proofErr w:type="gramEnd"/>
            <w:r>
              <w:t>vol_R, vol_S, vol_T, vol_U, vol_V, vol_W):</w:t>
            </w:r>
          </w:p>
          <w:p w14:paraId="423A7465" w14:textId="77777777" w:rsidR="005E3831" w:rsidRDefault="005E3831" w:rsidP="005E3831">
            <w:r>
              <w:t xml:space="preserve">    vol_X = cubic_yard_ft3 - vol_R - vol_S - vol_T - vol_U - vol_V - vol_W</w:t>
            </w:r>
          </w:p>
          <w:p w14:paraId="7EA37969" w14:textId="579018E3" w:rsidR="005E3831" w:rsidRDefault="005E3831" w:rsidP="005E3831">
            <w:r>
              <w:t xml:space="preserve">    return vol_X</w:t>
            </w:r>
          </w:p>
        </w:tc>
        <w:tc>
          <w:tcPr>
            <w:tcW w:w="4045" w:type="dxa"/>
          </w:tcPr>
          <w:p w14:paraId="6075AE93" w14:textId="477DA474" w:rsidR="005E3831" w:rsidRDefault="00FF694E">
            <w:r>
              <w:t xml:space="preserve">This code creates a function to calculate the total aggregate volume given the cement, fly ash, silica fume, other SCM, and water volumes calculated previously. The inputs are then put into a calculation, and a </w:t>
            </w:r>
            <w:r>
              <w:lastRenderedPageBreak/>
              <w:t>value is returned at the end of the function.</w:t>
            </w:r>
          </w:p>
        </w:tc>
      </w:tr>
      <w:tr w:rsidR="005E3831" w14:paraId="11650A33" w14:textId="77777777" w:rsidTr="00842A57">
        <w:tc>
          <w:tcPr>
            <w:tcW w:w="5305" w:type="dxa"/>
            <w:shd w:val="clear" w:color="auto" w:fill="DAE9F7" w:themeFill="text2" w:themeFillTint="1A"/>
          </w:tcPr>
          <w:p w14:paraId="2CEADB7B" w14:textId="77777777" w:rsidR="005E3831" w:rsidRDefault="005E3831" w:rsidP="005E3831">
            <w:r w:rsidRPr="00ED3BBD">
              <w:lastRenderedPageBreak/>
              <w:t>def calc_fine_</w:t>
            </w:r>
            <w:proofErr w:type="gramStart"/>
            <w:r w:rsidRPr="00ED3BBD">
              <w:t>agg(</w:t>
            </w:r>
            <w:proofErr w:type="gramEnd"/>
            <w:r w:rsidRPr="00ED3BBD">
              <w:t>percent_fine_G, sg_fine_N, vol_X):</w:t>
            </w:r>
          </w:p>
          <w:p w14:paraId="3430AC33" w14:textId="24AE49D8" w:rsidR="00FF694E" w:rsidRDefault="00FF694E" w:rsidP="00FF694E">
            <w:r>
              <w:t>weight_Y</w:t>
            </w:r>
            <w:r>
              <w:t xml:space="preserve"> = unit_weight_water * (percent_fine_G / 100) * sg_fine_N * vol_X</w:t>
            </w:r>
          </w:p>
          <w:p w14:paraId="05182994" w14:textId="4A4AE503" w:rsidR="00FF694E" w:rsidRDefault="00FF694E" w:rsidP="00FF694E">
            <w:r>
              <w:t xml:space="preserve">    return weight_Y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0AFFC63F" w14:textId="1C50D352" w:rsidR="005E3831" w:rsidRDefault="00FF694E" w:rsidP="005E3831">
            <w:r>
              <w:t xml:space="preserve">This code calculates the fine aggregate weight given the target fine aggregate percent, the specific gravity of the target fine aggregate percent, and the volume of the total aggregate. </w:t>
            </w:r>
            <w:r>
              <w:t>The inputs are then put into a calculation, and a value is returned at the end of the function.</w:t>
            </w:r>
          </w:p>
        </w:tc>
      </w:tr>
      <w:tr w:rsidR="005E3831" w14:paraId="625BAF5C" w14:textId="77777777" w:rsidTr="00FF694E">
        <w:tc>
          <w:tcPr>
            <w:tcW w:w="5305" w:type="dxa"/>
          </w:tcPr>
          <w:p w14:paraId="78873686" w14:textId="77777777" w:rsidR="005E3831" w:rsidRDefault="005E3831" w:rsidP="005E3831">
            <w:r>
              <w:t>def calc_coarse_agg(percent_coarse_H, sg_coarse_0, vol_X):</w:t>
            </w:r>
          </w:p>
          <w:p w14:paraId="18DC9D9D" w14:textId="7643A5D7" w:rsidR="005E3831" w:rsidRPr="00ED3BBD" w:rsidRDefault="005E3831" w:rsidP="005E3831">
            <w:r>
              <w:t xml:space="preserve">    return unit_weight_water * (percent_coarse_H / 100) * sg_coarse_0 * vol_X</w:t>
            </w:r>
          </w:p>
        </w:tc>
        <w:tc>
          <w:tcPr>
            <w:tcW w:w="4045" w:type="dxa"/>
          </w:tcPr>
          <w:p w14:paraId="62975318" w14:textId="39ADA3E7" w:rsidR="005E3831" w:rsidRDefault="00FF694E" w:rsidP="005E3831">
            <w:r>
              <w:t xml:space="preserve">This code calculates the </w:t>
            </w:r>
            <w:r>
              <w:t xml:space="preserve">coarse aggregate weight given the </w:t>
            </w:r>
            <w:r w:rsidR="00842A57">
              <w:t xml:space="preserve">target percent for coarse aggregate, the specific gravity of the coarse aggregate, and the total volume of aggregate. </w:t>
            </w:r>
            <w:r>
              <w:t>The inputs are then put into a calculation, and a value is returned at the end of the function.</w:t>
            </w:r>
          </w:p>
        </w:tc>
      </w:tr>
      <w:tr w:rsidR="005E3831" w14:paraId="5D6E3615" w14:textId="77777777" w:rsidTr="00842A57">
        <w:tc>
          <w:tcPr>
            <w:tcW w:w="5305" w:type="dxa"/>
            <w:shd w:val="clear" w:color="auto" w:fill="DAE9F7" w:themeFill="text2" w:themeFillTint="1A"/>
          </w:tcPr>
          <w:p w14:paraId="47CC6404" w14:textId="77777777" w:rsidR="005E3831" w:rsidRDefault="005E3831" w:rsidP="005E3831">
            <w:r>
              <w:t>def calc_other_agg(percent_other_I, sg_other_P, vol_X):</w:t>
            </w:r>
          </w:p>
          <w:p w14:paraId="41F1107F" w14:textId="0725DAB4" w:rsidR="005E3831" w:rsidRDefault="005E3831" w:rsidP="005E3831">
            <w:r>
              <w:t xml:space="preserve">    return unit_weight_water * (percent_other_I / 100) * sg_other_P * vol_X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58129F18" w14:textId="6C1340B0" w:rsidR="005E3831" w:rsidRDefault="00842A57" w:rsidP="005E3831">
            <w:r>
              <w:t>This code calculates</w:t>
            </w:r>
            <w:r>
              <w:t xml:space="preserve"> other aggregate weights given the target percent for other aggregates, the specific gravity for other aggregates, and the total volume of the aggregate</w:t>
            </w:r>
            <w:r>
              <w:t>. The inputs are then put into a calculation, and a value is returned at the end of the function.</w:t>
            </w:r>
          </w:p>
        </w:tc>
      </w:tr>
      <w:tr w:rsidR="001B769F" w14:paraId="3A719FFB" w14:textId="77777777" w:rsidTr="00FF694E">
        <w:tc>
          <w:tcPr>
            <w:tcW w:w="5305" w:type="dxa"/>
          </w:tcPr>
          <w:p w14:paraId="31CD5A05" w14:textId="77777777" w:rsidR="001B769F" w:rsidRDefault="001B769F" w:rsidP="001B769F">
            <w:r>
              <w:t>project_no = int(input("Enter project number: "))</w:t>
            </w:r>
          </w:p>
          <w:p w14:paraId="33E7841C" w14:textId="77777777" w:rsidR="00FF694E" w:rsidRDefault="00FF694E" w:rsidP="001B769F"/>
          <w:p w14:paraId="454C1481" w14:textId="2E0348CF" w:rsidR="001B769F" w:rsidRDefault="001B769F" w:rsidP="001B769F">
            <w:r>
              <w:t>concrete_class = input("Enter class of concrete:")</w:t>
            </w:r>
          </w:p>
        </w:tc>
        <w:tc>
          <w:tcPr>
            <w:tcW w:w="4045" w:type="dxa"/>
          </w:tcPr>
          <w:p w14:paraId="12BB672B" w14:textId="00E7B9B1" w:rsidR="001B769F" w:rsidRDefault="00842A57" w:rsidP="005E3831">
            <w:r>
              <w:t xml:space="preserve">These lines of code prompt the user to enter the project number and converts that input into an integer. Additionally, the used is asked to input the class of concrete. </w:t>
            </w:r>
          </w:p>
        </w:tc>
      </w:tr>
      <w:tr w:rsidR="001B769F" w14:paraId="1CFE2051" w14:textId="77777777" w:rsidTr="00842A57">
        <w:tc>
          <w:tcPr>
            <w:tcW w:w="5305" w:type="dxa"/>
            <w:shd w:val="clear" w:color="auto" w:fill="DAE9F7" w:themeFill="text2" w:themeFillTint="1A"/>
          </w:tcPr>
          <w:p w14:paraId="71C42893" w14:textId="77777777" w:rsidR="001B769F" w:rsidRDefault="001B769F" w:rsidP="001B769F">
            <w:r>
              <w:t>cement_A = float(input("Enter cement weight A (lb per cubic yard): "))</w:t>
            </w:r>
          </w:p>
          <w:p w14:paraId="1EC60158" w14:textId="77777777" w:rsidR="00FF694E" w:rsidRDefault="00FF694E" w:rsidP="001B769F"/>
          <w:p w14:paraId="0D557815" w14:textId="77777777" w:rsidR="001B769F" w:rsidRDefault="001B769F" w:rsidP="001B769F">
            <w:r>
              <w:t>fly_ash_B = float(input("Enter fly ash weight B (lb cubic yard): "))</w:t>
            </w:r>
          </w:p>
          <w:p w14:paraId="669B56D8" w14:textId="77777777" w:rsidR="00FF694E" w:rsidRDefault="00FF694E" w:rsidP="001B769F"/>
          <w:p w14:paraId="22EC67AA" w14:textId="77777777" w:rsidR="001B769F" w:rsidRDefault="001B769F" w:rsidP="001B769F">
            <w:r>
              <w:t>silica_fume_C = float(input("Enter silica fume weight C (lb cubic yard): "))</w:t>
            </w:r>
          </w:p>
          <w:p w14:paraId="1E946976" w14:textId="77777777" w:rsidR="00FF694E" w:rsidRDefault="00FF694E" w:rsidP="001B769F"/>
          <w:p w14:paraId="5EC5FF13" w14:textId="6251BAC6" w:rsidR="001B769F" w:rsidRDefault="001B769F" w:rsidP="001B769F">
            <w:r>
              <w:t>other_scm_D = float(input("Enter other SCM weight D (lb cubic yard): "))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6CD75C55" w14:textId="07A06AF4" w:rsidR="001B769F" w:rsidRDefault="00842A57" w:rsidP="005E3831">
            <w:r>
              <w:t>These lines of code prompt the user to enter the cement, fly ash, silica fume, and other SCM weights. These inputs are then converted to float values.</w:t>
            </w:r>
          </w:p>
        </w:tc>
      </w:tr>
      <w:tr w:rsidR="001B769F" w14:paraId="129E8422" w14:textId="77777777" w:rsidTr="00FF694E">
        <w:tc>
          <w:tcPr>
            <w:tcW w:w="5305" w:type="dxa"/>
          </w:tcPr>
          <w:p w14:paraId="2B06E2AA" w14:textId="77777777" w:rsidR="001B769F" w:rsidRDefault="001B769F" w:rsidP="001B769F">
            <w:r>
              <w:lastRenderedPageBreak/>
              <w:t>water_cement_ratio_E = float(input("Enter target water-cement ratio E:"))</w:t>
            </w:r>
          </w:p>
          <w:p w14:paraId="64FFB284" w14:textId="77777777" w:rsidR="00FF694E" w:rsidRDefault="00FF694E" w:rsidP="001B769F"/>
          <w:p w14:paraId="2A379D12" w14:textId="423251A6" w:rsidR="001B769F" w:rsidRDefault="001B769F" w:rsidP="001B769F">
            <w:r>
              <w:t>air_content_F = float(input("Enter target air content F (%): "))</w:t>
            </w:r>
          </w:p>
        </w:tc>
        <w:tc>
          <w:tcPr>
            <w:tcW w:w="4045" w:type="dxa"/>
          </w:tcPr>
          <w:p w14:paraId="32917E14" w14:textId="119C9A99" w:rsidR="001B769F" w:rsidRDefault="00842A57" w:rsidP="005E3831">
            <w:r>
              <w:t>These lines of code prompt the user to input the target water-cement ratio and target air content percentage. These values are also being converted to float values.</w:t>
            </w:r>
          </w:p>
        </w:tc>
      </w:tr>
      <w:tr w:rsidR="001B769F" w14:paraId="4698FEAF" w14:textId="77777777" w:rsidTr="00842A57">
        <w:tc>
          <w:tcPr>
            <w:tcW w:w="5305" w:type="dxa"/>
            <w:shd w:val="clear" w:color="auto" w:fill="DAE9F7" w:themeFill="text2" w:themeFillTint="1A"/>
          </w:tcPr>
          <w:p w14:paraId="3561CA4D" w14:textId="77777777" w:rsidR="001B769F" w:rsidRDefault="001B769F" w:rsidP="001B769F">
            <w:r>
              <w:t>percent_fine_G = float(input("Enter percent fine aggregate G (%): "))</w:t>
            </w:r>
          </w:p>
          <w:p w14:paraId="30C1E947" w14:textId="77777777" w:rsidR="00FF694E" w:rsidRDefault="00FF694E" w:rsidP="001B769F"/>
          <w:p w14:paraId="039ABA20" w14:textId="77777777" w:rsidR="001B769F" w:rsidRDefault="001B769F" w:rsidP="001B769F">
            <w:r>
              <w:t>percent_coarse_H = float(input("Enter percent coarse aggregate H (%): "))</w:t>
            </w:r>
          </w:p>
          <w:p w14:paraId="3804AC93" w14:textId="77777777" w:rsidR="00FF694E" w:rsidRDefault="00FF694E" w:rsidP="001B769F"/>
          <w:p w14:paraId="6383A621" w14:textId="61E32268" w:rsidR="001B769F" w:rsidRDefault="001B769F" w:rsidP="001B769F">
            <w:r>
              <w:t>percent_other_I = float(input("Enter percent other SCM I (%): "))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4C8933E7" w14:textId="314DD6FF" w:rsidR="001B769F" w:rsidRDefault="00842A57" w:rsidP="005E3831">
            <w:r>
              <w:t>These lines of code prompt the user to input the percentage of fine aggregate, coarse aggregate, and other SCM. These values are also being converted to float values.</w:t>
            </w:r>
          </w:p>
        </w:tc>
      </w:tr>
      <w:tr w:rsidR="001B769F" w14:paraId="358C03B3" w14:textId="77777777" w:rsidTr="00FF694E">
        <w:tc>
          <w:tcPr>
            <w:tcW w:w="5305" w:type="dxa"/>
          </w:tcPr>
          <w:p w14:paraId="2E1700FC" w14:textId="77777777" w:rsidR="001B769F" w:rsidRDefault="001B769F" w:rsidP="001B769F">
            <w:r>
              <w:t>sg_cement_J = float(input("Enter specific gravity of cement J: "))</w:t>
            </w:r>
          </w:p>
          <w:p w14:paraId="6713E217" w14:textId="77777777" w:rsidR="00FF694E" w:rsidRDefault="00FF694E" w:rsidP="001B769F"/>
          <w:p w14:paraId="438D80FD" w14:textId="77777777" w:rsidR="001B769F" w:rsidRDefault="001B769F" w:rsidP="001B769F">
            <w:r>
              <w:t>sg_fly_ash_K = float(input("Enter specific gravity of fly ash K: "))</w:t>
            </w:r>
          </w:p>
          <w:p w14:paraId="181A02AE" w14:textId="77777777" w:rsidR="00FF694E" w:rsidRDefault="00FF694E" w:rsidP="001B769F"/>
          <w:p w14:paraId="269A41A7" w14:textId="77777777" w:rsidR="001B769F" w:rsidRDefault="001B769F" w:rsidP="001B769F">
            <w:r>
              <w:t>sg_silica_fume_L = float(input("Enter specific gravity of silica fume L: "))</w:t>
            </w:r>
          </w:p>
          <w:p w14:paraId="59FF20A8" w14:textId="77777777" w:rsidR="00FF694E" w:rsidRDefault="00FF694E" w:rsidP="001B769F"/>
          <w:p w14:paraId="4CCB7530" w14:textId="06D5720C" w:rsidR="001B769F" w:rsidRDefault="001B769F" w:rsidP="001B769F">
            <w:r>
              <w:t>sg_other_scm_M = float(input("Enter specific gravity of other SCM: "))</w:t>
            </w:r>
          </w:p>
        </w:tc>
        <w:tc>
          <w:tcPr>
            <w:tcW w:w="4045" w:type="dxa"/>
          </w:tcPr>
          <w:p w14:paraId="345B81B6" w14:textId="09C7AA6C" w:rsidR="001B769F" w:rsidRDefault="00842A57" w:rsidP="005E3831">
            <w:r>
              <w:t>These lines of code prompt the user to input the specific gravities of cement, fly ash, silica fume, and other SCM. These values are also being converted to float values.</w:t>
            </w:r>
          </w:p>
        </w:tc>
      </w:tr>
      <w:tr w:rsidR="001B769F" w14:paraId="5532AC67" w14:textId="77777777" w:rsidTr="00842A57">
        <w:tc>
          <w:tcPr>
            <w:tcW w:w="5305" w:type="dxa"/>
            <w:shd w:val="clear" w:color="auto" w:fill="DAE9F7" w:themeFill="text2" w:themeFillTint="1A"/>
          </w:tcPr>
          <w:p w14:paraId="55D61038" w14:textId="77777777" w:rsidR="001B769F" w:rsidRDefault="001B769F" w:rsidP="001B769F">
            <w:r>
              <w:t>sg_fine_N = float(input("Enter specific gravity of fine aggregate N: "))</w:t>
            </w:r>
          </w:p>
          <w:p w14:paraId="050E39EE" w14:textId="77777777" w:rsidR="00FF694E" w:rsidRDefault="00FF694E" w:rsidP="001B769F"/>
          <w:p w14:paraId="10391BE6" w14:textId="77777777" w:rsidR="001B769F" w:rsidRDefault="001B769F" w:rsidP="001B769F">
            <w:r>
              <w:t>sg_coarse_O = float(input("Enter specific gravity of coarse aggregate O: "))</w:t>
            </w:r>
          </w:p>
          <w:p w14:paraId="2BA1D266" w14:textId="77777777" w:rsidR="00FF694E" w:rsidRDefault="00FF694E" w:rsidP="001B769F"/>
          <w:p w14:paraId="624BC6A2" w14:textId="79EFFB14" w:rsidR="001B769F" w:rsidRDefault="001B769F" w:rsidP="001B769F">
            <w:r>
              <w:t>sg_other_P = float(input("Enter specific gravity of other aggregate P: "))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10101CEF" w14:textId="51F9E3A8" w:rsidR="001B769F" w:rsidRDefault="00842A57" w:rsidP="005E3831">
            <w:r>
              <w:t>These lines of code prompt the user to input the specific gravity of fine aggregate, coarse aggregate, and other aggregate. These values are also being converted to float values.</w:t>
            </w:r>
          </w:p>
        </w:tc>
      </w:tr>
      <w:tr w:rsidR="001B769F" w14:paraId="23522128" w14:textId="77777777" w:rsidTr="00FF694E">
        <w:tc>
          <w:tcPr>
            <w:tcW w:w="5305" w:type="dxa"/>
          </w:tcPr>
          <w:p w14:paraId="59DD8A8F" w14:textId="563C3D77" w:rsidR="001B769F" w:rsidRDefault="001B769F" w:rsidP="005E3831">
            <w:r w:rsidRPr="001B769F">
              <w:t>print("\nAll user inputs collected successfully.")</w:t>
            </w:r>
          </w:p>
        </w:tc>
        <w:tc>
          <w:tcPr>
            <w:tcW w:w="4045" w:type="dxa"/>
          </w:tcPr>
          <w:p w14:paraId="23197960" w14:textId="2CDF6F2F" w:rsidR="001B769F" w:rsidRDefault="00842A57" w:rsidP="005E3831">
            <w:r>
              <w:t>This line of code prints a statement if all user prompts were collected successfully.</w:t>
            </w:r>
          </w:p>
        </w:tc>
      </w:tr>
      <w:tr w:rsidR="001B769F" w14:paraId="2E109D40" w14:textId="77777777" w:rsidTr="00842A57">
        <w:tc>
          <w:tcPr>
            <w:tcW w:w="5305" w:type="dxa"/>
            <w:shd w:val="clear" w:color="auto" w:fill="DAE9F7" w:themeFill="text2" w:themeFillTint="1A"/>
          </w:tcPr>
          <w:p w14:paraId="7292EF5C" w14:textId="5457592C" w:rsidR="001B769F" w:rsidRDefault="001B769F" w:rsidP="005E3831">
            <w:r w:rsidRPr="001B769F">
              <w:t>Q = calculate_water_weight(cement_A, fly_ash_B, silica_fume_C, other_scm_D, water_cement_ratio_E)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09F5998E" w14:textId="5C0817C8" w:rsidR="001B769F" w:rsidRDefault="00842A57" w:rsidP="005E3831">
            <w:r>
              <w:t xml:space="preserve">This line of code uses the previously defined function “calculate_water_weight” and user inputs to calculate the water weight. </w:t>
            </w:r>
            <w:r w:rsidR="00F130CA">
              <w:t>This calculation is then assigned the variable “Q”.</w:t>
            </w:r>
          </w:p>
        </w:tc>
      </w:tr>
      <w:tr w:rsidR="001B769F" w:rsidRPr="00842A57" w14:paraId="6DAB136C" w14:textId="77777777" w:rsidTr="00FF694E">
        <w:tc>
          <w:tcPr>
            <w:tcW w:w="5305" w:type="dxa"/>
          </w:tcPr>
          <w:p w14:paraId="1115F7C6" w14:textId="77777777" w:rsidR="001B769F" w:rsidRDefault="001B769F" w:rsidP="001B769F">
            <w:r>
              <w:t>R = calculate_vol_of_cement(cement_A, sg_cement_J)</w:t>
            </w:r>
          </w:p>
          <w:p w14:paraId="16EFB258" w14:textId="77777777" w:rsidR="00FF694E" w:rsidRDefault="00FF694E" w:rsidP="001B769F"/>
          <w:p w14:paraId="12CF153D" w14:textId="5C567E54" w:rsidR="001B769F" w:rsidRDefault="001B769F" w:rsidP="001B769F">
            <w:r>
              <w:t>S = calc_vol_</w:t>
            </w:r>
            <w:proofErr w:type="gramStart"/>
            <w:r>
              <w:t>fa(</w:t>
            </w:r>
            <w:proofErr w:type="gramEnd"/>
            <w:r>
              <w:t>fly_ash_B, sg_fly_ash_K)</w:t>
            </w:r>
          </w:p>
          <w:p w14:paraId="15AB33DC" w14:textId="77777777" w:rsidR="00FF694E" w:rsidRDefault="00FF694E" w:rsidP="001B769F"/>
          <w:p w14:paraId="2D6E8261" w14:textId="77777777" w:rsidR="001B769F" w:rsidRDefault="001B769F" w:rsidP="001B769F">
            <w:pPr>
              <w:rPr>
                <w:lang w:val="es-ES"/>
              </w:rPr>
            </w:pPr>
            <w:r w:rsidRPr="001B769F">
              <w:rPr>
                <w:lang w:val="es-ES"/>
              </w:rPr>
              <w:t>T = calculate_vol_</w:t>
            </w:r>
            <w:proofErr w:type="gramStart"/>
            <w:r w:rsidRPr="001B769F">
              <w:rPr>
                <w:lang w:val="es-ES"/>
              </w:rPr>
              <w:t>T(</w:t>
            </w:r>
            <w:proofErr w:type="gramEnd"/>
            <w:r w:rsidRPr="001B769F">
              <w:rPr>
                <w:lang w:val="es-ES"/>
              </w:rPr>
              <w:t>silica_fume_C, sg_silica_fume_L)</w:t>
            </w:r>
          </w:p>
          <w:p w14:paraId="3897342C" w14:textId="77777777" w:rsidR="00FF694E" w:rsidRPr="001B769F" w:rsidRDefault="00FF694E" w:rsidP="001B769F">
            <w:pPr>
              <w:rPr>
                <w:lang w:val="es-ES"/>
              </w:rPr>
            </w:pPr>
          </w:p>
          <w:p w14:paraId="6EB3AF99" w14:textId="409B4C2F" w:rsidR="001B769F" w:rsidRPr="001B769F" w:rsidRDefault="001B769F" w:rsidP="001B769F">
            <w:pPr>
              <w:rPr>
                <w:lang w:val="es-ES"/>
              </w:rPr>
            </w:pPr>
            <w:r w:rsidRPr="001B769F">
              <w:rPr>
                <w:lang w:val="es-ES"/>
              </w:rPr>
              <w:t xml:space="preserve">U = </w:t>
            </w:r>
            <w:r w:rsidR="00842A57" w:rsidRPr="001B769F">
              <w:rPr>
                <w:lang w:val="es-ES"/>
              </w:rPr>
              <w:t>calculate_vol_</w:t>
            </w:r>
            <w:proofErr w:type="gramStart"/>
            <w:r w:rsidR="00842A57" w:rsidRPr="001B769F">
              <w:rPr>
                <w:lang w:val="es-ES"/>
              </w:rPr>
              <w:t>U</w:t>
            </w:r>
            <w:r w:rsidRPr="001B769F">
              <w:rPr>
                <w:lang w:val="es-ES"/>
              </w:rPr>
              <w:t>(</w:t>
            </w:r>
            <w:proofErr w:type="gramEnd"/>
            <w:r w:rsidRPr="001B769F">
              <w:rPr>
                <w:lang w:val="es-ES"/>
              </w:rPr>
              <w:t>other_scm_D, sg_other_scm_M)</w:t>
            </w:r>
          </w:p>
        </w:tc>
        <w:tc>
          <w:tcPr>
            <w:tcW w:w="4045" w:type="dxa"/>
          </w:tcPr>
          <w:p w14:paraId="7E646CB3" w14:textId="70C0844E" w:rsidR="001B769F" w:rsidRPr="00842A57" w:rsidRDefault="00842A57" w:rsidP="005E3831">
            <w:r>
              <w:lastRenderedPageBreak/>
              <w:t xml:space="preserve">This </w:t>
            </w:r>
            <w:r>
              <w:t xml:space="preserve">section </w:t>
            </w:r>
            <w:r>
              <w:t>of code uses the previously defined function</w:t>
            </w:r>
            <w:r>
              <w:t xml:space="preserve">s </w:t>
            </w:r>
            <w:r>
              <w:lastRenderedPageBreak/>
              <w:t>“</w:t>
            </w:r>
            <w:r>
              <w:t>calculate_vol_of_cement</w:t>
            </w:r>
            <w:proofErr w:type="gramStart"/>
            <w:r>
              <w:t xml:space="preserve">”, </w:t>
            </w:r>
            <w:r>
              <w:t xml:space="preserve"> </w:t>
            </w:r>
            <w:r>
              <w:t>“</w:t>
            </w:r>
            <w:proofErr w:type="gramEnd"/>
            <w:r>
              <w:t>calc_vol_fa</w:t>
            </w:r>
            <w:r>
              <w:t>”, “</w:t>
            </w:r>
            <w:r w:rsidRPr="00842A57">
              <w:t>calculate_vol_T</w:t>
            </w:r>
            <w:r>
              <w:t>”, “</w:t>
            </w:r>
            <w:r w:rsidRPr="00842A57">
              <w:t>calculate_vol_U</w:t>
            </w:r>
            <w:r>
              <w:t xml:space="preserve">”, </w:t>
            </w:r>
            <w:r>
              <w:t>and use</w:t>
            </w:r>
            <w:r>
              <w:t>r</w:t>
            </w:r>
            <w:r>
              <w:t xml:space="preserve"> inputs to calculate the </w:t>
            </w:r>
            <w:r>
              <w:t>cement, fly ash, silica fume, and other SCM volumes, respectively</w:t>
            </w:r>
            <w:r>
              <w:t>.</w:t>
            </w:r>
            <w:r w:rsidR="00F130CA">
              <w:t xml:space="preserve"> These calculations</w:t>
            </w:r>
            <w:r w:rsidR="00F130CA">
              <w:t xml:space="preserve"> </w:t>
            </w:r>
            <w:r w:rsidR="00F130CA">
              <w:t>are</w:t>
            </w:r>
            <w:r w:rsidR="00F130CA">
              <w:t xml:space="preserve"> then assigned the variable</w:t>
            </w:r>
            <w:r w:rsidR="00F130CA">
              <w:t>s</w:t>
            </w:r>
            <w:r w:rsidR="00F130CA">
              <w:t xml:space="preserve"> “</w:t>
            </w:r>
            <w:r w:rsidR="00F130CA">
              <w:t>R</w:t>
            </w:r>
            <w:r w:rsidR="00F130CA">
              <w:t>”</w:t>
            </w:r>
            <w:r w:rsidR="00F130CA">
              <w:t>, “S”, “T</w:t>
            </w:r>
            <w:proofErr w:type="gramStart"/>
            <w:r w:rsidR="00F130CA">
              <w:t>”,  and</w:t>
            </w:r>
            <w:proofErr w:type="gramEnd"/>
            <w:r w:rsidR="00F130CA">
              <w:t xml:space="preserve"> “U”, respectively</w:t>
            </w:r>
            <w:r w:rsidR="00F130CA">
              <w:t>.</w:t>
            </w:r>
          </w:p>
        </w:tc>
      </w:tr>
      <w:tr w:rsidR="001B769F" w:rsidRPr="001B769F" w14:paraId="394E2CF5" w14:textId="77777777" w:rsidTr="00842A57">
        <w:tc>
          <w:tcPr>
            <w:tcW w:w="5305" w:type="dxa"/>
            <w:shd w:val="clear" w:color="auto" w:fill="DAE9F7" w:themeFill="text2" w:themeFillTint="1A"/>
          </w:tcPr>
          <w:p w14:paraId="429220BF" w14:textId="77777777" w:rsidR="001B769F" w:rsidRDefault="001B769F" w:rsidP="001B769F">
            <w:r w:rsidRPr="001B769F">
              <w:t>V = calc_air_vol(air_content_F)</w:t>
            </w:r>
          </w:p>
          <w:p w14:paraId="317D018C" w14:textId="77777777" w:rsidR="00FF694E" w:rsidRPr="001B769F" w:rsidRDefault="00FF694E" w:rsidP="001B769F"/>
          <w:p w14:paraId="170674DF" w14:textId="7AFF2489" w:rsidR="001B769F" w:rsidRPr="001B769F" w:rsidRDefault="001B769F" w:rsidP="001B769F">
            <w:r w:rsidRPr="001B769F">
              <w:t>W = calc_water_vol(Q)</w:t>
            </w:r>
          </w:p>
        </w:tc>
        <w:tc>
          <w:tcPr>
            <w:tcW w:w="4045" w:type="dxa"/>
            <w:shd w:val="clear" w:color="auto" w:fill="DAE9F7" w:themeFill="text2" w:themeFillTint="1A"/>
          </w:tcPr>
          <w:p w14:paraId="6DBE519F" w14:textId="5B5BDF20" w:rsidR="001B769F" w:rsidRPr="001B769F" w:rsidRDefault="00842A57" w:rsidP="005E3831">
            <w:r>
              <w:t>These lines of code use the previously defined functions, “calc_air_vol”, “calc_water_vol”, and user inputs to calculate the air and water volumes, respectively.</w:t>
            </w:r>
            <w:r w:rsidR="00F130CA">
              <w:t xml:space="preserve"> These calculations</w:t>
            </w:r>
            <w:r w:rsidR="00F130CA">
              <w:t xml:space="preserve"> </w:t>
            </w:r>
            <w:r w:rsidR="00F130CA">
              <w:t xml:space="preserve">are </w:t>
            </w:r>
            <w:r w:rsidR="00F130CA">
              <w:t>then assigned the variable “</w:t>
            </w:r>
            <w:r w:rsidR="00F130CA">
              <w:t>V</w:t>
            </w:r>
            <w:r w:rsidR="00F130CA">
              <w:t>”</w:t>
            </w:r>
            <w:r w:rsidR="00F130CA">
              <w:t xml:space="preserve"> and “W”, respectively</w:t>
            </w:r>
            <w:r w:rsidR="00F130CA">
              <w:t>.</w:t>
            </w:r>
          </w:p>
        </w:tc>
      </w:tr>
      <w:tr w:rsidR="001B769F" w:rsidRPr="00842A57" w14:paraId="3EBDB5A7" w14:textId="77777777" w:rsidTr="00FF694E">
        <w:tc>
          <w:tcPr>
            <w:tcW w:w="5305" w:type="dxa"/>
          </w:tcPr>
          <w:p w14:paraId="4672D249" w14:textId="0D91D15A" w:rsidR="001B769F" w:rsidRPr="001B769F" w:rsidRDefault="001B769F" w:rsidP="005E3831">
            <w:pPr>
              <w:rPr>
                <w:lang w:val="pt-BR"/>
              </w:rPr>
            </w:pPr>
            <w:r w:rsidRPr="001B769F">
              <w:rPr>
                <w:lang w:val="pt-BR"/>
              </w:rPr>
              <w:t>X = calc_agg_vol(</w:t>
            </w:r>
            <w:proofErr w:type="gramStart"/>
            <w:r w:rsidRPr="001B769F">
              <w:rPr>
                <w:lang w:val="pt-BR"/>
              </w:rPr>
              <w:t>R,S</w:t>
            </w:r>
            <w:proofErr w:type="gramEnd"/>
            <w:r w:rsidRPr="001B769F">
              <w:rPr>
                <w:lang w:val="pt-BR"/>
              </w:rPr>
              <w:t>,</w:t>
            </w:r>
            <w:proofErr w:type="gramStart"/>
            <w:r w:rsidRPr="001B769F">
              <w:rPr>
                <w:lang w:val="pt-BR"/>
              </w:rPr>
              <w:t>T,U</w:t>
            </w:r>
            <w:proofErr w:type="gramEnd"/>
            <w:r w:rsidRPr="001B769F">
              <w:rPr>
                <w:lang w:val="pt-BR"/>
              </w:rPr>
              <w:t>,</w:t>
            </w:r>
            <w:proofErr w:type="gramStart"/>
            <w:r w:rsidRPr="001B769F">
              <w:rPr>
                <w:lang w:val="pt-BR"/>
              </w:rPr>
              <w:t>V,W</w:t>
            </w:r>
            <w:proofErr w:type="gramEnd"/>
            <w:r w:rsidRPr="001B769F">
              <w:rPr>
                <w:lang w:val="pt-BR"/>
              </w:rPr>
              <w:t>)</w:t>
            </w:r>
          </w:p>
        </w:tc>
        <w:tc>
          <w:tcPr>
            <w:tcW w:w="4045" w:type="dxa"/>
          </w:tcPr>
          <w:p w14:paraId="3DFA19D4" w14:textId="1B653D33" w:rsidR="001B769F" w:rsidRPr="00842A57" w:rsidRDefault="00842A57" w:rsidP="005E3831">
            <w:r w:rsidRPr="00842A57">
              <w:t>This line of code u</w:t>
            </w:r>
            <w:r>
              <w:t>ses all previous calculations</w:t>
            </w:r>
            <w:r w:rsidR="00F130CA">
              <w:t xml:space="preserve"> that were assigned variables</w:t>
            </w:r>
            <w:r>
              <w:t xml:space="preserve"> and the function “calc_agg_vol” to calculate the total aggregate volume.</w:t>
            </w:r>
            <w:r w:rsidR="00F130CA">
              <w:t xml:space="preserve"> </w:t>
            </w:r>
            <w:r w:rsidR="00F130CA">
              <w:t>This calculation is then assigned the variable “</w:t>
            </w:r>
            <w:r w:rsidR="00F130CA">
              <w:t>X</w:t>
            </w:r>
            <w:r w:rsidR="00F130CA">
              <w:t>”.</w:t>
            </w:r>
          </w:p>
        </w:tc>
      </w:tr>
      <w:tr w:rsidR="001B769F" w:rsidRPr="001B769F" w14:paraId="71EBC02A" w14:textId="77777777" w:rsidTr="00F130CA">
        <w:tc>
          <w:tcPr>
            <w:tcW w:w="5305" w:type="dxa"/>
            <w:shd w:val="clear" w:color="auto" w:fill="DAE9F7" w:themeFill="text2" w:themeFillTint="1A"/>
          </w:tcPr>
          <w:p w14:paraId="57833D2E" w14:textId="77777777" w:rsidR="001B769F" w:rsidRDefault="001B769F" w:rsidP="001B769F">
            <w:r w:rsidRPr="001B769F">
              <w:t>Y = calc_fine_</w:t>
            </w:r>
            <w:proofErr w:type="gramStart"/>
            <w:r w:rsidRPr="001B769F">
              <w:t>agg(</w:t>
            </w:r>
            <w:proofErr w:type="gramEnd"/>
            <w:r w:rsidRPr="001B769F">
              <w:t>percent_fine_G, sg_fine_N, X)</w:t>
            </w:r>
          </w:p>
          <w:p w14:paraId="64B35A41" w14:textId="6E0FE7F0" w:rsidR="001B769F" w:rsidRPr="001B769F" w:rsidRDefault="001B769F" w:rsidP="001B769F"/>
        </w:tc>
        <w:tc>
          <w:tcPr>
            <w:tcW w:w="4045" w:type="dxa"/>
            <w:shd w:val="clear" w:color="auto" w:fill="DAE9F7" w:themeFill="text2" w:themeFillTint="1A"/>
          </w:tcPr>
          <w:p w14:paraId="4F9A6A45" w14:textId="608990C0" w:rsidR="001B769F" w:rsidRPr="001B769F" w:rsidRDefault="00F130CA" w:rsidP="005E3831">
            <w:r w:rsidRPr="00842A57">
              <w:t>This line of code u</w:t>
            </w:r>
            <w:r>
              <w:t xml:space="preserve">ses all previous calculations that were assigned </w:t>
            </w:r>
            <w:r>
              <w:t xml:space="preserve">to functions, variables, </w:t>
            </w:r>
            <w:r>
              <w:t>and the function “</w:t>
            </w:r>
            <w:r>
              <w:t>calc_fine_agg</w:t>
            </w:r>
            <w:r>
              <w:t xml:space="preserve">” to calculate the </w:t>
            </w:r>
            <w:r>
              <w:t xml:space="preserve">fine </w:t>
            </w:r>
            <w:r>
              <w:t>aggregate volume. This calculation is then assigned the variable “</w:t>
            </w:r>
            <w:r>
              <w:t>Y</w:t>
            </w:r>
            <w:r>
              <w:t>”.</w:t>
            </w:r>
          </w:p>
        </w:tc>
      </w:tr>
      <w:tr w:rsidR="00F130CA" w:rsidRPr="001B769F" w14:paraId="6AB4CE6E" w14:textId="77777777" w:rsidTr="00FF694E">
        <w:tc>
          <w:tcPr>
            <w:tcW w:w="5305" w:type="dxa"/>
          </w:tcPr>
          <w:p w14:paraId="65F85E63" w14:textId="77777777" w:rsidR="00F130CA" w:rsidRDefault="00F130CA" w:rsidP="00F130CA">
            <w:r w:rsidRPr="001B769F">
              <w:t>Z = calc_coarse_</w:t>
            </w:r>
            <w:proofErr w:type="gramStart"/>
            <w:r w:rsidRPr="001B769F">
              <w:t>agg(</w:t>
            </w:r>
            <w:proofErr w:type="gramEnd"/>
            <w:r w:rsidRPr="001B769F">
              <w:t>percent_coarse_H, sg_coarse_O, X)</w:t>
            </w:r>
          </w:p>
          <w:p w14:paraId="17AD4F05" w14:textId="77777777" w:rsidR="00F130CA" w:rsidRPr="001B769F" w:rsidRDefault="00F130CA" w:rsidP="001B769F"/>
        </w:tc>
        <w:tc>
          <w:tcPr>
            <w:tcW w:w="4045" w:type="dxa"/>
          </w:tcPr>
          <w:p w14:paraId="6EBD2EAE" w14:textId="5AD40911" w:rsidR="00F130CA" w:rsidRPr="00F130CA" w:rsidRDefault="00F130CA" w:rsidP="005E3831">
            <w:pPr>
              <w:rPr>
                <w:b/>
                <w:bCs/>
              </w:rPr>
            </w:pPr>
            <w:r w:rsidRPr="00842A57">
              <w:t>This line of code u</w:t>
            </w:r>
            <w:r>
              <w:t>ses all previous calculations that were assigned to functions, variables, and the function “calc_</w:t>
            </w:r>
            <w:r>
              <w:t>coarse_agg</w:t>
            </w:r>
            <w:r>
              <w:t xml:space="preserve">” to calculate the </w:t>
            </w:r>
            <w:r>
              <w:t xml:space="preserve">coarse </w:t>
            </w:r>
            <w:r>
              <w:t>aggregate volume. This calculation is then assigned the variable “</w:t>
            </w:r>
            <w:r>
              <w:t>Z</w:t>
            </w:r>
            <w:r>
              <w:t>”.</w:t>
            </w:r>
          </w:p>
        </w:tc>
      </w:tr>
      <w:tr w:rsidR="00F130CA" w:rsidRPr="001B769F" w14:paraId="3AB5759C" w14:textId="77777777" w:rsidTr="00F130CA">
        <w:tc>
          <w:tcPr>
            <w:tcW w:w="5305" w:type="dxa"/>
            <w:shd w:val="clear" w:color="auto" w:fill="DAE9F7" w:themeFill="text2" w:themeFillTint="1A"/>
          </w:tcPr>
          <w:p w14:paraId="1AB737D2" w14:textId="77777777" w:rsidR="00F130CA" w:rsidRDefault="00F130CA" w:rsidP="001B769F">
            <w:r w:rsidRPr="001B769F">
              <w:t>AA = calc_other_</w:t>
            </w:r>
            <w:r w:rsidRPr="001B769F">
              <w:t>agg (</w:t>
            </w:r>
            <w:r w:rsidRPr="001B769F">
              <w:t>percent_other_I, sg_other_P, X)</w:t>
            </w:r>
          </w:p>
          <w:p w14:paraId="531D900F" w14:textId="77777777" w:rsidR="00F130CA" w:rsidRDefault="00F130CA" w:rsidP="001B769F"/>
          <w:p w14:paraId="33659DD5" w14:textId="77777777" w:rsidR="00F130CA" w:rsidRDefault="00F130CA" w:rsidP="001B769F"/>
          <w:p w14:paraId="233C6106" w14:textId="77777777" w:rsidR="00F130CA" w:rsidRDefault="00F130CA" w:rsidP="001B769F"/>
          <w:p w14:paraId="15BFA3EF" w14:textId="77777777" w:rsidR="00F130CA" w:rsidRDefault="00F130CA" w:rsidP="001B769F"/>
          <w:p w14:paraId="5A2435E5" w14:textId="77777777" w:rsidR="00F130CA" w:rsidRDefault="00F130CA" w:rsidP="001B769F"/>
          <w:p w14:paraId="5CF3CC09" w14:textId="60DC1A3A" w:rsidR="00F130CA" w:rsidRPr="001B769F" w:rsidRDefault="00F130CA" w:rsidP="001B769F"/>
        </w:tc>
        <w:tc>
          <w:tcPr>
            <w:tcW w:w="4045" w:type="dxa"/>
            <w:shd w:val="clear" w:color="auto" w:fill="DAE9F7" w:themeFill="text2" w:themeFillTint="1A"/>
          </w:tcPr>
          <w:p w14:paraId="0FE7625E" w14:textId="69CD1807" w:rsidR="00F130CA" w:rsidRPr="001B769F" w:rsidRDefault="00F130CA" w:rsidP="005E3831">
            <w:r w:rsidRPr="00842A57">
              <w:t>This line of code u</w:t>
            </w:r>
            <w:r>
              <w:t>ses all previous calculations that were assigned to functions, variables, and the function “calc_</w:t>
            </w:r>
            <w:r>
              <w:t>other</w:t>
            </w:r>
            <w:r>
              <w:t xml:space="preserve">_agg” to calculate the </w:t>
            </w:r>
            <w:r>
              <w:t>other</w:t>
            </w:r>
            <w:r>
              <w:t xml:space="preserve"> aggregate volume. This calculation is then assigned the variable </w:t>
            </w:r>
            <w:r>
              <w:t>“AA</w:t>
            </w:r>
            <w:r>
              <w:t>”.</w:t>
            </w:r>
          </w:p>
        </w:tc>
      </w:tr>
      <w:tr w:rsidR="001B769F" w:rsidRPr="001B769F" w14:paraId="1F8B9414" w14:textId="77777777" w:rsidTr="00FF694E">
        <w:tc>
          <w:tcPr>
            <w:tcW w:w="5305" w:type="dxa"/>
          </w:tcPr>
          <w:p w14:paraId="38E58AC5" w14:textId="77777777" w:rsidR="00FF694E" w:rsidRDefault="00FF694E" w:rsidP="00FF694E">
            <w:r>
              <w:lastRenderedPageBreak/>
              <w:t>print("\</w:t>
            </w:r>
            <w:proofErr w:type="gramStart"/>
            <w:r>
              <w:t>n--------</w:t>
            </w:r>
            <w:proofErr w:type="gramEnd"/>
            <w:r>
              <w:t>-------------------------------------")</w:t>
            </w:r>
          </w:p>
          <w:p w14:paraId="59096994" w14:textId="77777777" w:rsidR="00FF694E" w:rsidRDefault="00FF694E" w:rsidP="00FF694E">
            <w:r>
              <w:t>print(" NDOT Concrete Mix Design – Weight Summary")</w:t>
            </w:r>
          </w:p>
          <w:p w14:paraId="59242D94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"      </w:t>
            </w:r>
            <w:proofErr w:type="gramStart"/>
            <w:r>
              <w:t xml:space="preserve">   (</w:t>
            </w:r>
            <w:proofErr w:type="gramEnd"/>
            <w:r>
              <w:t>1 Cubic Yard of Concrete)")</w:t>
            </w:r>
          </w:p>
          <w:p w14:paraId="5BF5664C" w14:textId="77777777" w:rsidR="00FF694E" w:rsidRDefault="00FF694E" w:rsidP="00FF694E">
            <w:r>
              <w:t>print("---------------------------------------------")</w:t>
            </w:r>
          </w:p>
          <w:p w14:paraId="70626226" w14:textId="77777777" w:rsidR="00FF694E" w:rsidRDefault="00FF694E" w:rsidP="00FF694E">
            <w:r>
              <w:t>print(f"Project Number:       {project_no}")</w:t>
            </w:r>
          </w:p>
          <w:p w14:paraId="095C4544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f"Class of Concrete: </w:t>
            </w:r>
            <w:proofErr w:type="gramStart"/>
            <w:r>
              <w:t xml:space="preserve">   {</w:t>
            </w:r>
            <w:proofErr w:type="gramEnd"/>
            <w:r>
              <w:t>concrete_</w:t>
            </w:r>
            <w:proofErr w:type="gramStart"/>
            <w:r>
              <w:t>class}"</w:t>
            </w:r>
            <w:proofErr w:type="gramEnd"/>
            <w:r>
              <w:t>)</w:t>
            </w:r>
          </w:p>
          <w:p w14:paraId="33DA061D" w14:textId="77777777" w:rsidR="00FF694E" w:rsidRDefault="00FF694E" w:rsidP="00FF694E">
            <w:r>
              <w:t>print("---------------------------------------------")</w:t>
            </w:r>
          </w:p>
          <w:p w14:paraId="4E295A28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f"Cement (A):         </w:t>
            </w:r>
            <w:proofErr w:type="gramStart"/>
            <w:r>
              <w:t xml:space="preserve">   {</w:t>
            </w:r>
            <w:proofErr w:type="gramEnd"/>
            <w:r>
              <w:t>cement_A:8.1f} lb")</w:t>
            </w:r>
          </w:p>
          <w:p w14:paraId="23747F48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f"Fly Ash (B):        </w:t>
            </w:r>
            <w:proofErr w:type="gramStart"/>
            <w:r>
              <w:t xml:space="preserve">   {</w:t>
            </w:r>
            <w:proofErr w:type="gramEnd"/>
            <w:r>
              <w:t>fly_ash_B:8.1f} lb")</w:t>
            </w:r>
          </w:p>
          <w:p w14:paraId="4743C353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f"Silica Fume (C):    </w:t>
            </w:r>
            <w:proofErr w:type="gramStart"/>
            <w:r>
              <w:t xml:space="preserve">   {</w:t>
            </w:r>
            <w:proofErr w:type="gramEnd"/>
            <w:r>
              <w:t>silica_fume_C:8.1f} lb")</w:t>
            </w:r>
          </w:p>
          <w:p w14:paraId="0DA91CA6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f"Other SCM (D):      </w:t>
            </w:r>
            <w:proofErr w:type="gramStart"/>
            <w:r>
              <w:t xml:space="preserve">   {</w:t>
            </w:r>
            <w:proofErr w:type="gramEnd"/>
            <w:r>
              <w:t>other_scm_D:8.1f} lb")</w:t>
            </w:r>
          </w:p>
          <w:p w14:paraId="2BBCC973" w14:textId="77777777" w:rsidR="00FF694E" w:rsidRDefault="00FF694E" w:rsidP="00FF694E">
            <w:r>
              <w:t>print("---------------------------------------------")</w:t>
            </w:r>
          </w:p>
          <w:p w14:paraId="0488FCA6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f"Fine Aggregate (Y): </w:t>
            </w:r>
            <w:proofErr w:type="gramStart"/>
            <w:r>
              <w:t xml:space="preserve">   {</w:t>
            </w:r>
            <w:proofErr w:type="gramEnd"/>
            <w:r>
              <w:t>Y:8.0f} lb")</w:t>
            </w:r>
          </w:p>
          <w:p w14:paraId="165124CE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>f"Coarse Aggregate (Z)</w:t>
            </w:r>
            <w:proofErr w:type="gramStart"/>
            <w:r>
              <w:t>:  {</w:t>
            </w:r>
            <w:proofErr w:type="gramEnd"/>
            <w:r>
              <w:t>Z:8.0f} lb")</w:t>
            </w:r>
          </w:p>
          <w:p w14:paraId="41FDA4AA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>f"Other Aggregate (AA)</w:t>
            </w:r>
            <w:proofErr w:type="gramStart"/>
            <w:r>
              <w:t>:  {</w:t>
            </w:r>
            <w:proofErr w:type="gramEnd"/>
            <w:r>
              <w:t>AA:8.0f} lb")</w:t>
            </w:r>
          </w:p>
          <w:p w14:paraId="3AA2DF95" w14:textId="77777777" w:rsidR="00FF694E" w:rsidRDefault="00FF694E" w:rsidP="00FF694E">
            <w:r>
              <w:t>print("---------------------------------------------")</w:t>
            </w:r>
          </w:p>
          <w:p w14:paraId="15681818" w14:textId="77777777" w:rsidR="00FF694E" w:rsidRDefault="00FF694E" w:rsidP="00FF694E">
            <w:proofErr w:type="gramStart"/>
            <w:r>
              <w:t>print(</w:t>
            </w:r>
            <w:proofErr w:type="gramEnd"/>
            <w:r>
              <w:t xml:space="preserve">f"Water (Q):          </w:t>
            </w:r>
            <w:proofErr w:type="gramStart"/>
            <w:r>
              <w:t xml:space="preserve">   {</w:t>
            </w:r>
            <w:proofErr w:type="gramEnd"/>
            <w:r>
              <w:t>Q:8.0f} lb")</w:t>
            </w:r>
          </w:p>
          <w:p w14:paraId="557116B3" w14:textId="77777777" w:rsidR="00FF694E" w:rsidRDefault="00FF694E" w:rsidP="00FF694E">
            <w:r>
              <w:t>print("---------------------------------------------")</w:t>
            </w:r>
          </w:p>
          <w:p w14:paraId="1244A58D" w14:textId="6E80C3E4" w:rsidR="001B769F" w:rsidRPr="001B769F" w:rsidRDefault="00FF694E" w:rsidP="00FF694E">
            <w:r>
              <w:t>print("End of Mix Design Summary")</w:t>
            </w:r>
          </w:p>
        </w:tc>
        <w:tc>
          <w:tcPr>
            <w:tcW w:w="4045" w:type="dxa"/>
          </w:tcPr>
          <w:p w14:paraId="6E8FD92D" w14:textId="0498D379" w:rsidR="001B769F" w:rsidRPr="001B769F" w:rsidRDefault="00F130CA" w:rsidP="005E3831">
            <w:r>
              <w:t xml:space="preserve">This entire block of code prints </w:t>
            </w:r>
            <w:proofErr w:type="gramStart"/>
            <w:r>
              <w:t>all of</w:t>
            </w:r>
            <w:proofErr w:type="gramEnd"/>
            <w:r>
              <w:t xml:space="preserve"> the final calculations based on the user inputs. </w:t>
            </w:r>
          </w:p>
        </w:tc>
      </w:tr>
    </w:tbl>
    <w:p w14:paraId="24A0FA7C" w14:textId="77777777" w:rsidR="00F973A7" w:rsidRPr="001B769F" w:rsidRDefault="00F973A7"/>
    <w:sectPr w:rsidR="00F973A7" w:rsidRPr="001B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D53"/>
    <w:rsid w:val="001B769F"/>
    <w:rsid w:val="00245A83"/>
    <w:rsid w:val="00261293"/>
    <w:rsid w:val="005E3831"/>
    <w:rsid w:val="007D6B60"/>
    <w:rsid w:val="00842A57"/>
    <w:rsid w:val="00C66D53"/>
    <w:rsid w:val="00F130CA"/>
    <w:rsid w:val="00F973A7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07DD"/>
  <w15:chartTrackingRefBased/>
  <w15:docId w15:val="{729F94EA-16C9-4E14-9D03-0A6102F97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D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7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Madalynne George</dc:creator>
  <cp:keywords/>
  <dc:description/>
  <cp:lastModifiedBy>Madalynne George</cp:lastModifiedBy>
  <cp:revision>2</cp:revision>
  <dcterms:created xsi:type="dcterms:W3CDTF">2026-02-22T00:15:00Z</dcterms:created>
  <dcterms:modified xsi:type="dcterms:W3CDTF">2026-02-22T00:15:00Z</dcterms:modified>
</cp:coreProperties>
</file>