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17BB8" w:rsidR="00345A76" w:rsidP="001153FF" w:rsidRDefault="00345A76" w14:paraId="672A6659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:rsidRPr="00217BB8" w:rsidR="00345A76" w:rsidP="001153FF" w:rsidRDefault="00B17D5F" w14:paraId="0A37501D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  <w:r>
        <w:rPr>
          <w:noProof/>
        </w:rPr>
        <w:drawing>
          <wp:inline distT="0" distB="0" distL="0" distR="0" wp14:anchorId="5DC4E299" wp14:editId="416F5A2A">
            <wp:extent cx="2466975" cy="483235"/>
            <wp:effectExtent l="0" t="0" r="9525" b="0"/>
            <wp:docPr id="5055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7BB8" w:rsidR="00345A76" w:rsidP="001153FF" w:rsidRDefault="00345A76" w14:paraId="5DAB6C7B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</w:p>
    <w:p w:rsidRPr="00217BB8" w:rsidR="00345A76" w:rsidP="001153FF" w:rsidRDefault="00345A76" w14:paraId="02EB378F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</w:p>
    <w:p w:rsidRPr="00217BB8" w:rsidR="00345A76" w:rsidP="001153FF" w:rsidRDefault="00345A76" w14:paraId="6A05A809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</w:p>
    <w:p w:rsidRPr="00217BB8" w:rsidR="00345A76" w:rsidP="00345A76" w:rsidRDefault="00345A76" w14:paraId="4DA5F976" w14:textId="77777777">
      <w:pPr>
        <w:pStyle w:val="DocName"/>
        <w:rPr>
          <w:rFonts w:cs="Arial"/>
        </w:rPr>
      </w:pPr>
      <w:r w:rsidRPr="00217BB8">
        <w:rPr>
          <w:rFonts w:cs="Arial"/>
        </w:rPr>
        <w:t>USPS ENGINEERING SYSTEMS</w:t>
      </w:r>
    </w:p>
    <w:p w:rsidRPr="00217BB8" w:rsidR="00345A76" w:rsidP="00345A76" w:rsidRDefault="00345A76" w14:paraId="5A39BBE3" w14:textId="77777777">
      <w:pPr>
        <w:jc w:val="center"/>
        <w:rPr>
          <w:rFonts w:ascii="Arial" w:hAnsi="Arial" w:cs="Arial"/>
          <w:b/>
          <w:sz w:val="28"/>
        </w:rPr>
      </w:pPr>
    </w:p>
    <w:p w:rsidRPr="00217BB8" w:rsidR="00345A76" w:rsidP="00345A76" w:rsidRDefault="00345A76" w14:paraId="41C8F396" w14:textId="77777777">
      <w:pPr>
        <w:jc w:val="center"/>
        <w:rPr>
          <w:rFonts w:ascii="Arial" w:hAnsi="Arial" w:cs="Arial"/>
          <w:b/>
          <w:sz w:val="28"/>
        </w:rPr>
      </w:pPr>
    </w:p>
    <w:p w:rsidRPr="00217BB8" w:rsidR="00345A76" w:rsidP="00345A76" w:rsidRDefault="00345A76" w14:paraId="72A3D3EC" w14:textId="77777777">
      <w:pPr>
        <w:pStyle w:val="DocType"/>
        <w:rPr>
          <w:rFonts w:cs="Arial"/>
          <w:b/>
          <w:caps w:val="0"/>
          <w:sz w:val="28"/>
        </w:rPr>
      </w:pPr>
    </w:p>
    <w:p w:rsidR="06F8A235" w:rsidP="551627BD" w:rsidRDefault="222329C3" w14:paraId="55B6B2E7" w14:textId="0AD42CAB">
      <w:pPr>
        <w:pStyle w:val="DocType"/>
        <w:spacing w:line="259" w:lineRule="auto"/>
        <w:rPr>
          <w:rFonts w:cs="Arial"/>
        </w:rPr>
      </w:pPr>
      <w:r w:rsidRPr="6BF626FD" w:rsidR="222329C3">
        <w:rPr>
          <w:rFonts w:cs="Arial"/>
        </w:rPr>
        <w:t xml:space="preserve">Pull Request </w:t>
      </w:r>
      <w:r w:rsidRPr="6BF626FD" w:rsidR="42572D3C">
        <w:rPr>
          <w:rFonts w:cs="Arial"/>
        </w:rPr>
        <w:t>Document (</w:t>
      </w:r>
      <w:r w:rsidRPr="6BF626FD" w:rsidR="6D4F8080">
        <w:rPr>
          <w:rFonts w:cs="Arial"/>
        </w:rPr>
        <w:t>PRD</w:t>
      </w:r>
      <w:r w:rsidRPr="6BF626FD" w:rsidR="06F8A235">
        <w:rPr>
          <w:rFonts w:cs="Arial"/>
        </w:rPr>
        <w:t>)</w:t>
      </w:r>
    </w:p>
    <w:p w:rsidRPr="00217BB8" w:rsidR="00345A76" w:rsidP="00345A76" w:rsidRDefault="00345A76" w14:paraId="0D0B940D" w14:textId="77777777">
      <w:pPr>
        <w:jc w:val="center"/>
        <w:rPr>
          <w:rFonts w:ascii="Arial" w:hAnsi="Arial" w:cs="Arial"/>
          <w:b/>
          <w:sz w:val="28"/>
        </w:rPr>
      </w:pPr>
    </w:p>
    <w:p w:rsidRPr="00217BB8" w:rsidR="008D22B1" w:rsidP="00345A76" w:rsidRDefault="008D22B1" w14:paraId="0E27B00A" w14:textId="77777777">
      <w:pPr>
        <w:jc w:val="center"/>
        <w:rPr>
          <w:rFonts w:ascii="Arial" w:hAnsi="Arial" w:cs="Arial"/>
          <w:b/>
          <w:sz w:val="28"/>
        </w:rPr>
      </w:pPr>
    </w:p>
    <w:p w:rsidRPr="00217BB8" w:rsidR="008D22B1" w:rsidP="6BF626FD" w:rsidRDefault="008D22B1" w14:paraId="3656B9AB" w14:textId="301FC4E7">
      <w:pPr>
        <w:pStyle w:val="Normal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Pr="00217BB8" w:rsidR="008D22B1" w:rsidP="00345A76" w:rsidRDefault="008D22B1" w14:paraId="45FB0818" w14:textId="77777777">
      <w:pPr>
        <w:jc w:val="center"/>
        <w:rPr>
          <w:rFonts w:ascii="Arial" w:hAnsi="Arial" w:cs="Arial"/>
          <w:b/>
          <w:sz w:val="28"/>
        </w:rPr>
      </w:pPr>
    </w:p>
    <w:p w:rsidRPr="00217BB8" w:rsidR="008D22B1" w:rsidP="00345A76" w:rsidRDefault="008D22B1" w14:paraId="049F31CB" w14:textId="77777777">
      <w:pPr>
        <w:jc w:val="center"/>
        <w:rPr>
          <w:rFonts w:ascii="Arial" w:hAnsi="Arial" w:cs="Arial"/>
          <w:b/>
          <w:sz w:val="28"/>
        </w:rPr>
      </w:pPr>
    </w:p>
    <w:p w:rsidRPr="00217BB8" w:rsidR="00345A76" w:rsidP="551627BD" w:rsidRDefault="2A489D76" w14:paraId="2B9B0B96" w14:textId="21EA37FA">
      <w:pPr>
        <w:jc w:val="center"/>
        <w:rPr>
          <w:rFonts w:ascii="Arial" w:hAnsi="Arial" w:cs="Arial"/>
        </w:rPr>
      </w:pPr>
      <w:r w:rsidRPr="551627BD">
        <w:rPr>
          <w:rFonts w:ascii="Arial" w:hAnsi="Arial" w:cs="Arial"/>
        </w:rPr>
        <w:t>April 2nd</w:t>
      </w:r>
      <w:r w:rsidRPr="551627BD" w:rsidR="008D22B1">
        <w:rPr>
          <w:rFonts w:ascii="Arial" w:hAnsi="Arial" w:cs="Arial"/>
        </w:rPr>
        <w:t xml:space="preserve">, </w:t>
      </w:r>
      <w:r w:rsidRPr="551627BD" w:rsidR="0C893B85">
        <w:rPr>
          <w:rFonts w:ascii="Arial" w:hAnsi="Arial" w:cs="Arial"/>
        </w:rPr>
        <w:t>2020</w:t>
      </w:r>
    </w:p>
    <w:p w:rsidRPr="00217BB8" w:rsidR="00345A76" w:rsidP="00345A76" w:rsidRDefault="00345A76" w14:paraId="53128261" w14:textId="77777777">
      <w:pPr>
        <w:jc w:val="center"/>
        <w:rPr>
          <w:rFonts w:ascii="Arial" w:hAnsi="Arial" w:cs="Arial"/>
          <w:b/>
          <w:sz w:val="28"/>
        </w:rPr>
      </w:pPr>
    </w:p>
    <w:p w:rsidRPr="00217BB8" w:rsidR="00345A76" w:rsidP="00345A76" w:rsidRDefault="00345A76" w14:paraId="62486C05" w14:textId="77777777">
      <w:pPr>
        <w:pStyle w:val="Cover"/>
        <w:widowControl/>
        <w:rPr>
          <w:rFonts w:cs="Arial"/>
        </w:rPr>
      </w:pPr>
    </w:p>
    <w:p w:rsidRPr="00217BB8" w:rsidR="00345A76" w:rsidP="551627BD" w:rsidRDefault="00345A76" w14:paraId="1299C43A" w14:textId="6EBB35A1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:rsidRPr="00217BB8" w:rsidR="00503D93" w:rsidP="00503D93" w:rsidRDefault="00503D93" w14:paraId="4DDBEF00" w14:textId="77777777">
      <w:pPr>
        <w:pStyle w:val="Bullet"/>
        <w:numPr>
          <w:ilvl w:val="0"/>
          <w:numId w:val="0"/>
        </w:numPr>
        <w:rPr>
          <w:color w:val="000000"/>
          <w:sz w:val="22"/>
        </w:rPr>
      </w:pPr>
      <w:r w:rsidRPr="00217BB8">
        <w:rPr>
          <w:color w:val="000000"/>
          <w:sz w:val="22"/>
        </w:rPr>
        <w:br w:type="page"/>
      </w:r>
    </w:p>
    <w:p w:rsidRPr="00217BB8" w:rsidR="00503D93" w:rsidRDefault="00503D93" w14:paraId="22E0FC93" w14:textId="77777777">
      <w:pPr>
        <w:pStyle w:val="TOCHeading"/>
        <w:rPr>
          <w:rFonts w:ascii="Arial" w:hAnsi="Arial" w:cs="Arial"/>
        </w:rPr>
      </w:pPr>
      <w:r w:rsidRPr="00217BB8">
        <w:rPr>
          <w:rFonts w:ascii="Arial" w:hAnsi="Arial" w:cs="Arial"/>
        </w:rPr>
        <w:lastRenderedPageBreak/>
        <w:t>Table of Contents</w:t>
      </w:r>
    </w:p>
    <w:p w:rsidR="000E40C8" w:rsidRDefault="00503D93" w14:paraId="02D63ADD" w14:textId="1F38F1A1">
      <w:pPr>
        <w:pStyle w:val="TOC1"/>
        <w:tabs>
          <w:tab w:val="left" w:pos="440"/>
          <w:tab w:val="right" w:leader="dot" w:pos="863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ja-JP"/>
        </w:rPr>
      </w:pPr>
      <w:r w:rsidRPr="00217BB8">
        <w:rPr>
          <w:rFonts w:ascii="Arial" w:hAnsi="Arial" w:cs="Arial"/>
          <w:b/>
          <w:bCs/>
          <w:noProof/>
        </w:rPr>
        <w:fldChar w:fldCharType="begin"/>
      </w:r>
      <w:r w:rsidRPr="00217BB8">
        <w:rPr>
          <w:rFonts w:ascii="Arial" w:hAnsi="Arial" w:cs="Arial"/>
          <w:b/>
          <w:bCs/>
          <w:noProof/>
        </w:rPr>
        <w:instrText xml:space="preserve"> TOC \o "1-3" \h \z \u </w:instrText>
      </w:r>
      <w:r w:rsidRPr="00217BB8">
        <w:rPr>
          <w:rFonts w:ascii="Arial" w:hAnsi="Arial" w:cs="Arial"/>
          <w:b/>
          <w:bCs/>
          <w:noProof/>
        </w:rPr>
        <w:fldChar w:fldCharType="separate"/>
      </w:r>
      <w:hyperlink w:history="1" w:anchor="_Toc36713360">
        <w:r w:rsidRPr="003442A1" w:rsidR="000E40C8">
          <w:rPr>
            <w:rStyle w:val="Hyperlink"/>
            <w:rFonts w:cs="Arial"/>
            <w:noProof/>
          </w:rPr>
          <w:t>1.</w:t>
        </w:r>
        <w:r w:rsidR="000E40C8">
          <w:rPr>
            <w:rFonts w:asciiTheme="minorHAnsi" w:hAnsiTheme="minorHAnsi" w:eastAsiaTheme="minorEastAsia" w:cstheme="minorBidi"/>
            <w:noProof/>
            <w:sz w:val="22"/>
            <w:szCs w:val="22"/>
            <w:lang w:eastAsia="ja-JP"/>
          </w:rPr>
          <w:tab/>
        </w:r>
        <w:r w:rsidRPr="003442A1" w:rsidR="000E40C8">
          <w:rPr>
            <w:rStyle w:val="Hyperlink"/>
            <w:rFonts w:cs="Arial"/>
            <w:noProof/>
          </w:rPr>
          <w:t>Purpose</w:t>
        </w:r>
        <w:r w:rsidR="000E40C8">
          <w:rPr>
            <w:noProof/>
            <w:webHidden/>
          </w:rPr>
          <w:tab/>
        </w:r>
        <w:r w:rsidR="000E40C8">
          <w:rPr>
            <w:noProof/>
            <w:webHidden/>
          </w:rPr>
          <w:fldChar w:fldCharType="begin"/>
        </w:r>
        <w:r w:rsidR="000E40C8">
          <w:rPr>
            <w:noProof/>
            <w:webHidden/>
          </w:rPr>
          <w:instrText xml:space="preserve"> PAGEREF _Toc36713360 \h </w:instrText>
        </w:r>
        <w:r w:rsidR="000E40C8">
          <w:rPr>
            <w:noProof/>
            <w:webHidden/>
          </w:rPr>
        </w:r>
        <w:r w:rsidR="000E40C8">
          <w:rPr>
            <w:noProof/>
            <w:webHidden/>
          </w:rPr>
          <w:fldChar w:fldCharType="separate"/>
        </w:r>
        <w:r w:rsidR="000E40C8">
          <w:rPr>
            <w:noProof/>
            <w:webHidden/>
          </w:rPr>
          <w:t>2</w:t>
        </w:r>
        <w:r w:rsidR="000E40C8">
          <w:rPr>
            <w:noProof/>
            <w:webHidden/>
          </w:rPr>
          <w:fldChar w:fldCharType="end"/>
        </w:r>
      </w:hyperlink>
    </w:p>
    <w:p w:rsidR="000E40C8" w:rsidRDefault="000E40C8" w14:paraId="6F9CD526" w14:textId="4AD27C32">
      <w:pPr>
        <w:pStyle w:val="TOC1"/>
        <w:tabs>
          <w:tab w:val="left" w:pos="440"/>
          <w:tab w:val="right" w:leader="dot" w:pos="863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ja-JP"/>
        </w:rPr>
      </w:pPr>
      <w:hyperlink w:history="1" w:anchor="_Toc36713361">
        <w:r w:rsidRPr="003442A1">
          <w:rPr>
            <w:rStyle w:val="Hyperlink"/>
            <w:rFonts w:cs="Arial"/>
            <w:noProof/>
          </w:rPr>
          <w:t>2.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eastAsia="ja-JP"/>
          </w:rPr>
          <w:tab/>
        </w:r>
        <w:r w:rsidRPr="003442A1">
          <w:rPr>
            <w:rStyle w:val="Hyperlink"/>
            <w:rFonts w:cs="Arial"/>
            <w:noProof/>
          </w:rPr>
          <w:t>On Local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_Toc36713361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40C8" w:rsidRDefault="000E40C8" w14:paraId="6EA9FABB" w14:textId="5FFDB83C">
      <w:pPr>
        <w:pStyle w:val="TOC1"/>
        <w:tabs>
          <w:tab w:val="left" w:pos="440"/>
          <w:tab w:val="right" w:leader="dot" w:pos="863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ja-JP"/>
        </w:rPr>
      </w:pPr>
      <w:hyperlink w:history="1" w:anchor="_Toc36713362">
        <w:r w:rsidRPr="003442A1">
          <w:rPr>
            <w:rStyle w:val="Hyperlink"/>
            <w:rFonts w:cs="Arial"/>
            <w:noProof/>
          </w:rPr>
          <w:t>3.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eastAsia="ja-JP"/>
          </w:rPr>
          <w:tab/>
        </w:r>
        <w:r w:rsidRPr="003442A1">
          <w:rPr>
            <w:rStyle w:val="Hyperlink"/>
            <w:rFonts w:cs="Arial"/>
            <w:noProof/>
          </w:rPr>
          <w:t>Log in to Azure Devops Webpage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_Toc36713362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40C8" w:rsidRDefault="000E40C8" w14:paraId="0A04C64E" w14:textId="08E9F3C2">
      <w:pPr>
        <w:pStyle w:val="TOC1"/>
        <w:tabs>
          <w:tab w:val="left" w:pos="440"/>
          <w:tab w:val="right" w:leader="dot" w:pos="863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ja-JP"/>
        </w:rPr>
      </w:pPr>
      <w:hyperlink w:history="1" w:anchor="_Toc36713363">
        <w:r w:rsidRPr="003442A1">
          <w:rPr>
            <w:rStyle w:val="Hyperlink"/>
            <w:rFonts w:cs="Arial"/>
            <w:noProof/>
          </w:rPr>
          <w:t>4.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eastAsia="ja-JP"/>
          </w:rPr>
          <w:tab/>
        </w:r>
        <w:r w:rsidRPr="003442A1">
          <w:rPr>
            <w:rStyle w:val="Hyperlink"/>
            <w:rFonts w:cs="Arial"/>
            <w:noProof/>
          </w:rPr>
          <w:t>After Creation of Pull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_Toc36713363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Pr="00217BB8" w:rsidR="00503D93" w:rsidRDefault="00503D93" w14:paraId="3461D779" w14:textId="7438673D">
      <w:pPr>
        <w:rPr>
          <w:rFonts w:ascii="Arial" w:hAnsi="Arial" w:cs="Arial"/>
        </w:rPr>
      </w:pPr>
      <w:r w:rsidRPr="00217BB8">
        <w:rPr>
          <w:rFonts w:ascii="Arial" w:hAnsi="Arial" w:cs="Arial"/>
          <w:b/>
          <w:bCs/>
          <w:noProof/>
        </w:rPr>
        <w:fldChar w:fldCharType="end"/>
      </w:r>
    </w:p>
    <w:p w:rsidRPr="00217BB8" w:rsidR="00345A76" w:rsidP="00503D93" w:rsidRDefault="00345A76" w14:paraId="3CF2D8B6" w14:textId="77777777">
      <w:pPr>
        <w:pStyle w:val="Bullet"/>
        <w:numPr>
          <w:ilvl w:val="0"/>
          <w:numId w:val="0"/>
        </w:numPr>
        <w:rPr>
          <w:color w:val="000000"/>
          <w:sz w:val="22"/>
        </w:rPr>
      </w:pPr>
    </w:p>
    <w:p w:rsidRPr="00217BB8" w:rsidR="00345A76" w:rsidP="00503D93" w:rsidRDefault="00345A76" w14:paraId="39EC13BE" w14:textId="77777777">
      <w:pPr>
        <w:pStyle w:val="Heading1"/>
        <w:numPr>
          <w:ilvl w:val="0"/>
          <w:numId w:val="7"/>
        </w:numPr>
        <w:rPr>
          <w:rFonts w:cs="Arial"/>
          <w:color w:val="000000"/>
        </w:rPr>
      </w:pPr>
      <w:r w:rsidRPr="6BF626FD">
        <w:rPr>
          <w:rFonts w:cs="Arial"/>
          <w:color w:val="000000" w:themeColor="text1" w:themeTint="FF" w:themeShade="FF"/>
          <w:sz w:val="20"/>
          <w:szCs w:val="20"/>
        </w:rPr>
        <w:br w:type="page"/>
      </w:r>
      <w:r w:rsidRPr="6BF626FD" w:rsidR="00503D93">
        <w:rPr>
          <w:rFonts w:cs="Arial"/>
          <w:color w:val="000000" w:themeColor="text1" w:themeTint="FF" w:themeShade="FF"/>
        </w:rPr>
        <w:t>Purpose</w:t>
      </w:r>
      <w:bookmarkStart w:name="_Toc36713360" w:id="0"/>
      <w:bookmarkEnd w:id="0"/>
    </w:p>
    <w:p w:rsidRPr="001959B8" w:rsidR="00345A76" w:rsidP="6BF626FD" w:rsidRDefault="00345A76" w14:paraId="457A3179" w14:textId="2D2631B9">
      <w:pPr>
        <w:pStyle w:val="Normal"/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6BF626FD" w:rsidR="36473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FF"/>
          <w:sz w:val="21"/>
          <w:szCs w:val="21"/>
          <w:lang w:val="en-US"/>
        </w:rPr>
        <w:t>The primary purpose for this document is to properly describe the pull request process. In order to successfully complete please follow these steps below in chronological order</w:t>
      </w:r>
      <w:r w:rsidRPr="6BF626FD" w:rsidR="75E2B42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FF"/>
          <w:sz w:val="21"/>
          <w:szCs w:val="21"/>
          <w:lang w:val="en-US"/>
        </w:rPr>
        <w:t>:</w:t>
      </w:r>
    </w:p>
    <w:p w:rsidRPr="00217BB8" w:rsidR="00345A76" w:rsidP="00503D93" w:rsidRDefault="5D9C744F" w14:paraId="0DAA86CA" w14:textId="14596A09">
      <w:pPr>
        <w:pStyle w:val="Heading1"/>
        <w:numPr>
          <w:ilvl w:val="0"/>
          <w:numId w:val="7"/>
        </w:numPr>
        <w:rPr>
          <w:rFonts w:cs="Arial"/>
          <w:color w:val="000000"/>
        </w:rPr>
      </w:pPr>
      <w:bookmarkStart w:name="_Toc36713361" w:id="1"/>
      <w:r w:rsidRPr="2136B2D1" w:rsidR="5D9C744F">
        <w:rPr>
          <w:rFonts w:cs="Arial"/>
          <w:color w:val="000000" w:themeColor="text1" w:themeTint="FF" w:themeShade="FF"/>
        </w:rPr>
        <w:t xml:space="preserve">On </w:t>
      </w:r>
      <w:r w:rsidRPr="2136B2D1" w:rsidR="06D1CB32">
        <w:rPr>
          <w:rFonts w:cs="Arial"/>
          <w:color w:val="000000" w:themeColor="text1" w:themeTint="FF" w:themeShade="FF"/>
        </w:rPr>
        <w:t xml:space="preserve">Your </w:t>
      </w:r>
      <w:r w:rsidRPr="2136B2D1" w:rsidR="5D9C744F">
        <w:rPr>
          <w:rFonts w:cs="Arial"/>
          <w:color w:val="000000" w:themeColor="text1" w:themeTint="FF" w:themeShade="FF"/>
        </w:rPr>
        <w:t>Local Desktop</w:t>
      </w:r>
      <w:bookmarkEnd w:id="1"/>
    </w:p>
    <w:p w:rsidR="73355A85" w:rsidP="2136B2D1" w:rsidRDefault="73355A85" w14:paraId="53190577" w14:textId="1EE59F93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3355A85">
        <w:rPr>
          <w:rFonts w:ascii="Arial" w:hAnsi="Arial" w:eastAsia="Arial" w:cs="Arial"/>
          <w:color w:val="0000FF"/>
          <w:sz w:val="22"/>
          <w:szCs w:val="22"/>
        </w:rPr>
        <w:t>Create a directory for your new git repository</w:t>
      </w:r>
    </w:p>
    <w:p w:rsidR="73355A85" w:rsidP="2136B2D1" w:rsidRDefault="73355A85" w14:paraId="4404F715" w14:textId="15D70D4B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3355A85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proofErr w:type="spellStart"/>
      <w:r w:rsidRPr="2136B2D1" w:rsidR="73355A85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mkdir</w:t>
      </w:r>
      <w:proofErr w:type="spellEnd"/>
      <w:r w:rsidRPr="2136B2D1" w:rsidR="73355A85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 &lt;</w:t>
      </w:r>
      <w:proofErr w:type="spellStart"/>
      <w:r w:rsidRPr="2136B2D1" w:rsidR="73355A85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reponame</w:t>
      </w:r>
      <w:proofErr w:type="spellEnd"/>
      <w:r w:rsidRPr="2136B2D1" w:rsidR="73355A85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&gt;</w:t>
      </w:r>
    </w:p>
    <w:p w:rsidR="73355A85" w:rsidP="2136B2D1" w:rsidRDefault="73355A85" w14:paraId="4E192841" w14:textId="21D40AE5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3355A85">
        <w:rPr>
          <w:rFonts w:ascii="Arial" w:hAnsi="Arial" w:eastAsia="Arial" w:cs="Arial"/>
          <w:color w:val="0000FF"/>
          <w:sz w:val="22"/>
          <w:szCs w:val="22"/>
        </w:rPr>
        <w:t>Na</w:t>
      </w:r>
      <w:r w:rsidRPr="2136B2D1" w:rsidR="6A20BD10">
        <w:rPr>
          <w:rFonts w:ascii="Arial" w:hAnsi="Arial" w:eastAsia="Arial" w:cs="Arial"/>
          <w:color w:val="0000FF"/>
          <w:sz w:val="22"/>
          <w:szCs w:val="22"/>
        </w:rPr>
        <w:t>v</w:t>
      </w:r>
      <w:r w:rsidRPr="2136B2D1" w:rsidR="73355A85">
        <w:rPr>
          <w:rFonts w:ascii="Arial" w:hAnsi="Arial" w:eastAsia="Arial" w:cs="Arial"/>
          <w:color w:val="0000FF"/>
          <w:sz w:val="22"/>
          <w:szCs w:val="22"/>
        </w:rPr>
        <w:t>igate</w:t>
      </w:r>
      <w:r w:rsidRPr="2136B2D1" w:rsidR="73355A85">
        <w:rPr>
          <w:rFonts w:ascii="Arial" w:hAnsi="Arial" w:eastAsia="Arial" w:cs="Arial"/>
          <w:color w:val="0000FF"/>
          <w:sz w:val="22"/>
          <w:szCs w:val="22"/>
        </w:rPr>
        <w:t xml:space="preserve"> to the new repository</w:t>
      </w:r>
    </w:p>
    <w:p w:rsidR="73355A85" w:rsidP="2136B2D1" w:rsidRDefault="73355A85" w14:paraId="45454B80" w14:textId="6226895D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proofErr w:type="gramStart"/>
      <w:r w:rsidRPr="2136B2D1" w:rsidR="73355A85">
        <w:rPr>
          <w:rFonts w:ascii="Arial" w:hAnsi="Arial" w:eastAsia="Arial" w:cs="Arial"/>
          <w:color w:val="0000FF"/>
          <w:sz w:val="22"/>
          <w:szCs w:val="22"/>
        </w:rPr>
        <w:t>Command :</w:t>
      </w:r>
      <w:proofErr w:type="gramEnd"/>
      <w:r w:rsidRPr="2136B2D1" w:rsidR="73355A85">
        <w:rPr>
          <w:rFonts w:ascii="Arial" w:hAnsi="Arial" w:eastAsia="Arial" w:cs="Arial"/>
          <w:color w:val="0000FF"/>
          <w:sz w:val="22"/>
          <w:szCs w:val="22"/>
        </w:rPr>
        <w:t xml:space="preserve"> </w:t>
      </w:r>
      <w:r w:rsidRPr="2136B2D1" w:rsidR="73355A85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cd &lt;directory&gt;</w:t>
      </w:r>
    </w:p>
    <w:p w:rsidR="7AF7171E" w:rsidP="2136B2D1" w:rsidRDefault="7AF7171E" w14:paraId="100A28F0" w14:textId="7830A6DC">
      <w:pPr>
        <w:pStyle w:val="ListParagraph"/>
        <w:numPr>
          <w:ilvl w:val="0"/>
          <w:numId w:val="8"/>
        </w:numPr>
        <w:spacing w:line="259" w:lineRule="auto"/>
        <w:rPr>
          <w:rFonts w:ascii="Arial" w:hAnsi="Arial" w:eastAsia="Arial" w:cs="Arial"/>
          <w:color w:val="0000FF"/>
          <w:sz w:val="22"/>
          <w:szCs w:val="22"/>
        </w:rPr>
      </w:pPr>
      <w:r w:rsidRPr="2136B2D1" w:rsidR="7FF70380">
        <w:rPr>
          <w:rFonts w:ascii="Arial" w:hAnsi="Arial" w:eastAsia="Arial" w:cs="Arial"/>
          <w:color w:val="0000FF"/>
          <w:sz w:val="22"/>
          <w:szCs w:val="22"/>
        </w:rPr>
        <w:t>Create a local repository on your system via command line</w:t>
      </w:r>
    </w:p>
    <w:p w:rsidR="7AF7171E" w:rsidP="2136B2D1" w:rsidRDefault="7AF7171E" w14:paraId="6566DD88" w14:textId="58C261F0">
      <w:pPr>
        <w:pStyle w:val="ListParagraph"/>
        <w:numPr>
          <w:ilvl w:val="1"/>
          <w:numId w:val="8"/>
        </w:numPr>
        <w:spacing w:line="259" w:lineRule="auto"/>
        <w:rPr>
          <w:i w:val="1"/>
          <w:iCs w:val="1"/>
          <w:color w:val="0000FF"/>
          <w:sz w:val="22"/>
          <w:szCs w:val="22"/>
        </w:rPr>
      </w:pPr>
      <w:r w:rsidRPr="2136B2D1" w:rsidR="357C9A11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357C9A11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git </w:t>
      </w:r>
      <w:proofErr w:type="spellStart"/>
      <w:r w:rsidRPr="2136B2D1" w:rsidR="357C9A11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init</w:t>
      </w:r>
      <w:proofErr w:type="spellEnd"/>
    </w:p>
    <w:p w:rsidR="7AF7171E" w:rsidP="2136B2D1" w:rsidRDefault="7AF7171E" w14:paraId="3C9D0AC1" w14:textId="3EEC5971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7D07984">
        <w:rPr>
          <w:rFonts w:ascii="Arial" w:hAnsi="Arial" w:eastAsia="Arial" w:cs="Arial"/>
          <w:color w:val="0000FF"/>
          <w:sz w:val="22"/>
          <w:szCs w:val="22"/>
        </w:rPr>
        <w:t xml:space="preserve">Add your remote repository to the </w:t>
      </w:r>
      <w:proofErr w:type="gramStart"/>
      <w:r w:rsidRPr="2136B2D1" w:rsidR="77D07984">
        <w:rPr>
          <w:rFonts w:ascii="Arial" w:hAnsi="Arial" w:eastAsia="Arial" w:cs="Arial"/>
          <w:color w:val="0000FF"/>
          <w:sz w:val="22"/>
          <w:szCs w:val="22"/>
        </w:rPr>
        <w:t>git</w:t>
      </w:r>
      <w:proofErr w:type="gramEnd"/>
      <w:r w:rsidRPr="2136B2D1" w:rsidR="77D07984">
        <w:rPr>
          <w:rFonts w:ascii="Arial" w:hAnsi="Arial" w:eastAsia="Arial" w:cs="Arial"/>
          <w:color w:val="0000FF"/>
          <w:sz w:val="22"/>
          <w:szCs w:val="22"/>
        </w:rPr>
        <w:t xml:space="preserve"> registry as “origin” and verify that the remo</w:t>
      </w:r>
      <w:r w:rsidRPr="2136B2D1" w:rsidR="2240EFE1">
        <w:rPr>
          <w:rFonts w:ascii="Arial" w:hAnsi="Arial" w:eastAsia="Arial" w:cs="Arial"/>
          <w:color w:val="0000FF"/>
          <w:sz w:val="22"/>
          <w:szCs w:val="22"/>
        </w:rPr>
        <w:t>te</w:t>
      </w:r>
      <w:r w:rsidRPr="2136B2D1" w:rsidR="77D07984">
        <w:rPr>
          <w:rFonts w:ascii="Arial" w:hAnsi="Arial" w:eastAsia="Arial" w:cs="Arial"/>
          <w:color w:val="0000FF"/>
          <w:sz w:val="22"/>
          <w:szCs w:val="22"/>
        </w:rPr>
        <w:t xml:space="preserve"> repository is successfully configured to your system</w:t>
      </w:r>
    </w:p>
    <w:p w:rsidR="7AF7171E" w:rsidP="2136B2D1" w:rsidRDefault="7AF7171E" w14:paraId="24CA1412" w14:textId="679A8A49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7D07984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77D07984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git remote add origin &lt;</w:t>
      </w:r>
      <w:r w:rsidRPr="2136B2D1" w:rsidR="77D07984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repository-</w:t>
      </w:r>
      <w:proofErr w:type="spellStart"/>
      <w:r w:rsidRPr="2136B2D1" w:rsidR="77D07984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url</w:t>
      </w:r>
      <w:proofErr w:type="spellEnd"/>
      <w:r w:rsidRPr="2136B2D1" w:rsidR="77D07984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&gt;</w:t>
      </w:r>
    </w:p>
    <w:p w:rsidR="7AF7171E" w:rsidP="2136B2D1" w:rsidRDefault="7AF7171E" w14:paraId="1CE20A7A" w14:textId="277E8516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7D07984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77D07984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git </w:t>
      </w:r>
      <w:proofErr w:type="gramStart"/>
      <w:r w:rsidRPr="2136B2D1" w:rsidR="77D07984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remote -v</w:t>
      </w:r>
      <w:proofErr w:type="gramEnd"/>
    </w:p>
    <w:p w:rsidR="7AF7171E" w:rsidP="2136B2D1" w:rsidRDefault="7AF7171E" w14:paraId="4B79B8BF" w14:textId="08E7D433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FF70380">
        <w:rPr>
          <w:rFonts w:ascii="Arial" w:hAnsi="Arial" w:eastAsia="Arial" w:cs="Arial"/>
          <w:color w:val="0000FF"/>
          <w:sz w:val="22"/>
          <w:szCs w:val="22"/>
        </w:rPr>
        <w:t>Create a local</w:t>
      </w:r>
      <w:r w:rsidRPr="2136B2D1" w:rsidR="23A2C8F8">
        <w:rPr>
          <w:rFonts w:ascii="Arial" w:hAnsi="Arial" w:eastAsia="Arial" w:cs="Arial"/>
          <w:color w:val="0000FF"/>
          <w:sz w:val="22"/>
          <w:szCs w:val="22"/>
        </w:rPr>
        <w:t xml:space="preserve"> feature</w:t>
      </w:r>
      <w:r w:rsidRPr="2136B2D1" w:rsidR="7FF70380">
        <w:rPr>
          <w:rFonts w:ascii="Arial" w:hAnsi="Arial" w:eastAsia="Arial" w:cs="Arial"/>
          <w:color w:val="0000FF"/>
          <w:sz w:val="22"/>
          <w:szCs w:val="22"/>
        </w:rPr>
        <w:t xml:space="preserve"> branch </w:t>
      </w:r>
      <w:r w:rsidRPr="2136B2D1" w:rsidR="7467795C">
        <w:rPr>
          <w:rFonts w:ascii="Arial" w:hAnsi="Arial" w:eastAsia="Arial" w:cs="Arial"/>
          <w:color w:val="0000FF"/>
          <w:sz w:val="22"/>
          <w:szCs w:val="22"/>
        </w:rPr>
        <w:t>wh</w:t>
      </w:r>
      <w:r w:rsidRPr="2136B2D1" w:rsidR="341C6AE3">
        <w:rPr>
          <w:rFonts w:ascii="Arial" w:hAnsi="Arial" w:eastAsia="Arial" w:cs="Arial"/>
          <w:color w:val="0000FF"/>
          <w:sz w:val="22"/>
          <w:szCs w:val="22"/>
        </w:rPr>
        <w:t>i</w:t>
      </w:r>
      <w:r w:rsidRPr="2136B2D1" w:rsidR="7467795C">
        <w:rPr>
          <w:rFonts w:ascii="Arial" w:hAnsi="Arial" w:eastAsia="Arial" w:cs="Arial"/>
          <w:color w:val="0000FF"/>
          <w:sz w:val="22"/>
          <w:szCs w:val="22"/>
        </w:rPr>
        <w:t xml:space="preserve">ch will house </w:t>
      </w:r>
      <w:r w:rsidRPr="2136B2D1" w:rsidR="67055A0B">
        <w:rPr>
          <w:rFonts w:ascii="Arial" w:hAnsi="Arial" w:eastAsia="Arial" w:cs="Arial"/>
          <w:color w:val="0000FF"/>
          <w:sz w:val="22"/>
          <w:szCs w:val="22"/>
        </w:rPr>
        <w:t>a copy of the remote repository</w:t>
      </w:r>
    </w:p>
    <w:p w:rsidR="7AF7171E" w:rsidP="2136B2D1" w:rsidRDefault="7AF7171E" w14:paraId="0A02F060" w14:textId="2D438CE3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467795C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7467795C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git branch &lt;local-feature-branch&gt;</w:t>
      </w:r>
    </w:p>
    <w:p w:rsidR="7AF7171E" w:rsidP="2136B2D1" w:rsidRDefault="7AF7171E" w14:paraId="110F486C" w14:textId="0731B53D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467795C">
        <w:rPr>
          <w:rFonts w:ascii="Arial" w:hAnsi="Arial" w:eastAsia="Arial" w:cs="Arial"/>
          <w:color w:val="0000FF"/>
          <w:sz w:val="22"/>
          <w:szCs w:val="22"/>
        </w:rPr>
        <w:t>Navigate to your local feature branch repository</w:t>
      </w:r>
    </w:p>
    <w:p w:rsidR="7AF7171E" w:rsidP="2136B2D1" w:rsidRDefault="7AF7171E" w14:paraId="3D3A20FE" w14:textId="0F5FE1F9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467795C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7467795C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git checkout &lt;local-feature-branch&gt;</w:t>
      </w:r>
    </w:p>
    <w:p w:rsidR="7AF7171E" w:rsidP="2136B2D1" w:rsidRDefault="7AF7171E" w14:paraId="1B685825" w14:textId="1E6C95FB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121C0453">
        <w:rPr>
          <w:rFonts w:ascii="Arial" w:hAnsi="Arial" w:eastAsia="Arial" w:cs="Arial"/>
          <w:i w:val="0"/>
          <w:iCs w:val="0"/>
          <w:color w:val="0000FF"/>
          <w:sz w:val="22"/>
          <w:szCs w:val="22"/>
        </w:rPr>
        <w:t>Verify you are located on the new local feature branch created</w:t>
      </w:r>
    </w:p>
    <w:p w:rsidR="7AF7171E" w:rsidP="2136B2D1" w:rsidRDefault="7AF7171E" w14:paraId="18ECA7AF" w14:textId="4A7D8067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121C0453">
        <w:rPr>
          <w:rFonts w:ascii="Arial" w:hAnsi="Arial" w:eastAsia="Arial" w:cs="Arial"/>
          <w:i w:val="0"/>
          <w:iCs w:val="0"/>
          <w:color w:val="0000FF"/>
          <w:sz w:val="22"/>
          <w:szCs w:val="22"/>
        </w:rPr>
        <w:t xml:space="preserve">Command: </w:t>
      </w:r>
      <w:r w:rsidRPr="2136B2D1" w:rsidR="121C0453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git branch -l</w:t>
      </w:r>
    </w:p>
    <w:p w:rsidR="7AF7171E" w:rsidP="2136B2D1" w:rsidRDefault="7AF7171E" w14:paraId="224A45C9" w14:textId="171F1DED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FF70380">
        <w:rPr>
          <w:rFonts w:ascii="Arial" w:hAnsi="Arial" w:eastAsia="Arial" w:cs="Arial"/>
          <w:color w:val="0000FF"/>
          <w:sz w:val="22"/>
          <w:szCs w:val="22"/>
        </w:rPr>
        <w:t xml:space="preserve">Log into the </w:t>
      </w:r>
      <w:proofErr w:type="spellStart"/>
      <w:r w:rsidRPr="2136B2D1" w:rsidR="7FF70380">
        <w:rPr>
          <w:rFonts w:ascii="Arial" w:hAnsi="Arial" w:eastAsia="Arial" w:cs="Arial"/>
          <w:color w:val="0000FF"/>
          <w:sz w:val="22"/>
          <w:szCs w:val="22"/>
        </w:rPr>
        <w:t>github</w:t>
      </w:r>
      <w:proofErr w:type="spellEnd"/>
      <w:r w:rsidRPr="2136B2D1" w:rsidR="7FF70380">
        <w:rPr>
          <w:rFonts w:ascii="Arial" w:hAnsi="Arial" w:eastAsia="Arial" w:cs="Arial"/>
          <w:color w:val="0000FF"/>
          <w:sz w:val="22"/>
          <w:szCs w:val="22"/>
        </w:rPr>
        <w:t xml:space="preserve"> website, copy the feature branch r</w:t>
      </w:r>
      <w:r w:rsidRPr="2136B2D1" w:rsidR="479486AF">
        <w:rPr>
          <w:rFonts w:ascii="Arial" w:hAnsi="Arial" w:eastAsia="Arial" w:cs="Arial"/>
          <w:color w:val="0000FF"/>
          <w:sz w:val="22"/>
          <w:szCs w:val="22"/>
        </w:rPr>
        <w:t xml:space="preserve">epository url  </w:t>
      </w:r>
    </w:p>
    <w:p w:rsidR="7AF7171E" w:rsidP="2136B2D1" w:rsidRDefault="7AF7171E" w14:paraId="70BD5CAD" w14:textId="04DC9867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6CBF695C">
        <w:rPr>
          <w:rFonts w:ascii="Arial" w:hAnsi="Arial" w:eastAsia="Arial" w:cs="Arial"/>
          <w:color w:val="0000FF"/>
          <w:sz w:val="22"/>
          <w:szCs w:val="22"/>
        </w:rPr>
        <w:t>C</w:t>
      </w:r>
      <w:r w:rsidRPr="2136B2D1" w:rsidR="479486AF">
        <w:rPr>
          <w:rFonts w:ascii="Arial" w:hAnsi="Arial" w:eastAsia="Arial" w:cs="Arial"/>
          <w:color w:val="0000FF"/>
          <w:sz w:val="22"/>
          <w:szCs w:val="22"/>
        </w:rPr>
        <w:t xml:space="preserve">lone that </w:t>
      </w:r>
      <w:r w:rsidRPr="2136B2D1" w:rsidR="5A82958D">
        <w:rPr>
          <w:rFonts w:ascii="Arial" w:hAnsi="Arial" w:eastAsia="Arial" w:cs="Arial"/>
          <w:color w:val="0000FF"/>
          <w:sz w:val="22"/>
          <w:szCs w:val="22"/>
        </w:rPr>
        <w:t xml:space="preserve">feature branch </w:t>
      </w:r>
      <w:r w:rsidRPr="2136B2D1" w:rsidR="479486AF">
        <w:rPr>
          <w:rFonts w:ascii="Arial" w:hAnsi="Arial" w:eastAsia="Arial" w:cs="Arial"/>
          <w:color w:val="0000FF"/>
          <w:sz w:val="22"/>
          <w:szCs w:val="22"/>
        </w:rPr>
        <w:t xml:space="preserve">repository to your local </w:t>
      </w:r>
      <w:r w:rsidRPr="2136B2D1" w:rsidR="4B179FEE">
        <w:rPr>
          <w:rFonts w:ascii="Arial" w:hAnsi="Arial" w:eastAsia="Arial" w:cs="Arial"/>
          <w:color w:val="0000FF"/>
          <w:sz w:val="22"/>
          <w:szCs w:val="22"/>
        </w:rPr>
        <w:t>feature</w:t>
      </w:r>
      <w:r w:rsidRPr="2136B2D1" w:rsidR="479486AF">
        <w:rPr>
          <w:rFonts w:ascii="Arial" w:hAnsi="Arial" w:eastAsia="Arial" w:cs="Arial"/>
          <w:color w:val="0000FF"/>
          <w:sz w:val="22"/>
          <w:szCs w:val="22"/>
        </w:rPr>
        <w:t xml:space="preserve"> branch</w:t>
      </w:r>
    </w:p>
    <w:p w:rsidR="7AF7171E" w:rsidP="2136B2D1" w:rsidRDefault="7AF7171E" w14:paraId="41AC5111" w14:textId="12C75DF2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93C2DFC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793C2DFC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git clone &lt;remote-feature-branch-</w:t>
      </w:r>
      <w:proofErr w:type="spellStart"/>
      <w:r w:rsidRPr="2136B2D1" w:rsidR="793C2DFC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url</w:t>
      </w:r>
      <w:proofErr w:type="spellEnd"/>
      <w:r w:rsidRPr="2136B2D1" w:rsidR="793C2DFC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&gt;</w:t>
      </w:r>
    </w:p>
    <w:p w:rsidR="7AF7171E" w:rsidP="2136B2D1" w:rsidRDefault="7AF7171E" w14:paraId="20A2527A" w14:textId="6AEBE8AC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479486AF">
        <w:rPr>
          <w:rFonts w:ascii="Arial" w:hAnsi="Arial" w:eastAsia="Arial" w:cs="Arial"/>
          <w:color w:val="0000FF"/>
          <w:sz w:val="22"/>
          <w:szCs w:val="22"/>
        </w:rPr>
        <w:t>Edit your code and make your changes</w:t>
      </w:r>
    </w:p>
    <w:p w:rsidR="7AF7171E" w:rsidP="2136B2D1" w:rsidRDefault="7AF7171E" w14:paraId="4C921274" w14:textId="6BDEFA9D">
      <w:pPr>
        <w:pStyle w:val="ListParagraph"/>
        <w:numPr>
          <w:ilvl w:val="0"/>
          <w:numId w:val="8"/>
        </w:numPr>
        <w:spacing w:line="259" w:lineRule="auto"/>
        <w:rPr>
          <w:color w:val="0000FF" w:themeColor="text1"/>
          <w:sz w:val="22"/>
          <w:szCs w:val="22"/>
        </w:rPr>
      </w:pPr>
      <w:r w:rsidRPr="2136B2D1" w:rsidR="7AF7171E">
        <w:rPr>
          <w:rFonts w:ascii="Arial" w:hAnsi="Arial" w:eastAsia="Arial" w:cs="Arial"/>
          <w:color w:val="0000FF"/>
          <w:sz w:val="22"/>
          <w:szCs w:val="22"/>
        </w:rPr>
        <w:t>Run the code manually to make sure it works</w:t>
      </w:r>
      <w:r w:rsidRPr="2136B2D1" w:rsidR="51307C61">
        <w:rPr>
          <w:rFonts w:ascii="Arial" w:hAnsi="Arial" w:eastAsia="Arial" w:cs="Arial"/>
          <w:color w:val="0000FF"/>
          <w:sz w:val="22"/>
          <w:szCs w:val="22"/>
        </w:rPr>
        <w:t>.  Ensure README.MD documents your actions</w:t>
      </w:r>
    </w:p>
    <w:p w:rsidR="551627BD" w:rsidP="2136B2D1" w:rsidRDefault="551627BD" w14:paraId="4F42E478" w14:textId="34B1FB4B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34258652">
        <w:rPr>
          <w:rFonts w:ascii="Arial" w:hAnsi="Arial" w:eastAsia="Arial" w:cs="Arial"/>
          <w:color w:val="0000FF"/>
          <w:sz w:val="22"/>
          <w:szCs w:val="22"/>
        </w:rPr>
        <w:t>Test your code and ensure test coverage successfully checks out</w:t>
      </w:r>
    </w:p>
    <w:p w:rsidR="551627BD" w:rsidP="2136B2D1" w:rsidRDefault="551627BD" w14:paraId="25B2A777" w14:textId="1CCECD80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7C39C6F">
        <w:rPr>
          <w:rFonts w:ascii="Arial" w:hAnsi="Arial" w:eastAsia="Arial" w:cs="Arial"/>
          <w:color w:val="0000FF"/>
          <w:sz w:val="22"/>
          <w:szCs w:val="22"/>
        </w:rPr>
        <w:t>Upon successful testing add your changes to the staging area</w:t>
      </w:r>
    </w:p>
    <w:p w:rsidR="551627BD" w:rsidP="2136B2D1" w:rsidRDefault="551627BD" w14:paraId="211BF53C" w14:textId="0C085A23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7C39C6F">
        <w:rPr>
          <w:rFonts w:ascii="Arial" w:hAnsi="Arial" w:eastAsia="Arial" w:cs="Arial"/>
          <w:color w:val="0000FF"/>
          <w:sz w:val="22"/>
          <w:szCs w:val="22"/>
        </w:rPr>
        <w:t>Command:</w:t>
      </w:r>
      <w:r w:rsidRPr="2136B2D1" w:rsidR="25F80A2A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 </w:t>
      </w:r>
      <w:r w:rsidRPr="2136B2D1" w:rsidR="77C39C6F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git</w:t>
      </w:r>
      <w:r w:rsidRPr="2136B2D1" w:rsidR="77C39C6F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 add &lt;*/or </w:t>
      </w:r>
      <w:proofErr w:type="gramStart"/>
      <w:r w:rsidRPr="2136B2D1" w:rsidR="77C39C6F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file-names</w:t>
      </w:r>
      <w:proofErr w:type="gramEnd"/>
      <w:r w:rsidRPr="2136B2D1" w:rsidR="77C39C6F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&gt;</w:t>
      </w:r>
    </w:p>
    <w:p w:rsidR="551627BD" w:rsidP="2136B2D1" w:rsidRDefault="551627BD" w14:paraId="4F606837" w14:textId="422CA29B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0B46C024">
        <w:rPr>
          <w:rFonts w:ascii="Arial" w:hAnsi="Arial" w:eastAsia="Arial" w:cs="Arial"/>
          <w:color w:val="0000FF"/>
          <w:sz w:val="22"/>
          <w:szCs w:val="22"/>
        </w:rPr>
        <w:t>Commit your code changes</w:t>
      </w:r>
      <w:r w:rsidRPr="2136B2D1" w:rsidR="51B1F8F1">
        <w:rPr>
          <w:rFonts w:ascii="Arial" w:hAnsi="Arial" w:eastAsia="Arial" w:cs="Arial"/>
          <w:color w:val="0000FF"/>
          <w:sz w:val="22"/>
          <w:szCs w:val="22"/>
        </w:rPr>
        <w:t xml:space="preserve"> with your commit message</w:t>
      </w:r>
    </w:p>
    <w:p w:rsidR="551627BD" w:rsidP="2136B2D1" w:rsidRDefault="551627BD" w14:paraId="3BE420A0" w14:textId="5CA4F815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72965B88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72965B88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git commit</w:t>
      </w:r>
      <w:r w:rsidRPr="2136B2D1" w:rsidR="6AB4E38C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 –m “message”</w:t>
      </w:r>
    </w:p>
    <w:p w:rsidR="551627BD" w:rsidP="2136B2D1" w:rsidRDefault="551627BD" w14:paraId="0F5B0828" w14:textId="0A89AEB2">
      <w:pPr>
        <w:pStyle w:val="ListParagraph"/>
        <w:numPr>
          <w:ilvl w:val="0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0B46C024">
        <w:rPr>
          <w:rFonts w:ascii="Arial" w:hAnsi="Arial" w:eastAsia="Arial" w:cs="Arial"/>
          <w:color w:val="0000FF"/>
          <w:sz w:val="22"/>
          <w:szCs w:val="22"/>
        </w:rPr>
        <w:t>Push your new commits to the</w:t>
      </w:r>
      <w:r w:rsidRPr="2136B2D1" w:rsidR="07C8B9AD">
        <w:rPr>
          <w:rFonts w:ascii="Arial" w:hAnsi="Arial" w:eastAsia="Arial" w:cs="Arial"/>
          <w:color w:val="0000FF"/>
          <w:sz w:val="22"/>
          <w:szCs w:val="22"/>
        </w:rPr>
        <w:t xml:space="preserve"> designated</w:t>
      </w:r>
      <w:r w:rsidRPr="2136B2D1" w:rsidR="0B46C024">
        <w:rPr>
          <w:rFonts w:ascii="Arial" w:hAnsi="Arial" w:eastAsia="Arial" w:cs="Arial"/>
          <w:color w:val="0000FF"/>
          <w:sz w:val="22"/>
          <w:szCs w:val="22"/>
        </w:rPr>
        <w:t xml:space="preserve"> remote </w:t>
      </w:r>
      <w:r w:rsidRPr="2136B2D1" w:rsidR="20C2F127">
        <w:rPr>
          <w:rFonts w:ascii="Arial" w:hAnsi="Arial" w:eastAsia="Arial" w:cs="Arial"/>
          <w:color w:val="0000FF"/>
          <w:sz w:val="22"/>
          <w:szCs w:val="22"/>
        </w:rPr>
        <w:t xml:space="preserve">repository </w:t>
      </w:r>
      <w:r w:rsidRPr="2136B2D1" w:rsidR="0B46C024">
        <w:rPr>
          <w:rFonts w:ascii="Arial" w:hAnsi="Arial" w:eastAsia="Arial" w:cs="Arial"/>
          <w:color w:val="0000FF"/>
          <w:sz w:val="22"/>
          <w:szCs w:val="22"/>
        </w:rPr>
        <w:t>feature branch</w:t>
      </w:r>
    </w:p>
    <w:p w:rsidR="337F2C08" w:rsidP="2136B2D1" w:rsidRDefault="337F2C08" w14:paraId="1AF97EEC" w14:textId="2F14EDC5">
      <w:pPr>
        <w:pStyle w:val="ListParagraph"/>
        <w:numPr>
          <w:ilvl w:val="1"/>
          <w:numId w:val="8"/>
        </w:numPr>
        <w:spacing w:line="259" w:lineRule="auto"/>
        <w:rPr>
          <w:color w:val="0000FF"/>
          <w:sz w:val="22"/>
          <w:szCs w:val="22"/>
        </w:rPr>
      </w:pPr>
      <w:r w:rsidRPr="2136B2D1" w:rsidR="337F2C08">
        <w:rPr>
          <w:rFonts w:ascii="Arial" w:hAnsi="Arial" w:eastAsia="Arial" w:cs="Arial"/>
          <w:color w:val="0000FF"/>
          <w:sz w:val="22"/>
          <w:szCs w:val="22"/>
        </w:rPr>
        <w:t xml:space="preserve">Command: </w:t>
      </w:r>
      <w:r w:rsidRPr="2136B2D1" w:rsidR="337F2C08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git push </w:t>
      </w:r>
      <w:r w:rsidRPr="2136B2D1" w:rsidR="337F2C08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 xml:space="preserve">origin </w:t>
      </w:r>
      <w:r w:rsidRPr="2136B2D1" w:rsidR="5D73C367">
        <w:rPr>
          <w:rFonts w:ascii="Arial" w:hAnsi="Arial" w:eastAsia="Arial" w:cs="Arial"/>
          <w:i w:val="1"/>
          <w:iCs w:val="1"/>
          <w:color w:val="0000FF"/>
          <w:sz w:val="22"/>
          <w:szCs w:val="22"/>
        </w:rPr>
        <w:t>&lt;branch-name&gt;</w:t>
      </w:r>
    </w:p>
    <w:p w:rsidRPr="00217BB8" w:rsidR="00345A76" w:rsidP="00503D93" w:rsidRDefault="0894A8F1" w14:paraId="47A34D69" w14:textId="426A90BF">
      <w:pPr>
        <w:pStyle w:val="Heading1"/>
        <w:numPr>
          <w:ilvl w:val="0"/>
          <w:numId w:val="7"/>
        </w:numPr>
        <w:rPr>
          <w:rFonts w:cs="Arial"/>
          <w:color w:val="000000"/>
        </w:rPr>
      </w:pPr>
      <w:bookmarkStart w:name="_Toc36713362" w:id="2"/>
      <w:r w:rsidRPr="2136B2D1" w:rsidR="11CD8FA3">
        <w:rPr>
          <w:rFonts w:cs="Arial"/>
          <w:color w:val="000000" w:themeColor="text1" w:themeTint="FF" w:themeShade="FF"/>
        </w:rPr>
        <w:t>On the</w:t>
      </w:r>
      <w:r w:rsidRPr="2136B2D1" w:rsidR="0894A8F1">
        <w:rPr>
          <w:rFonts w:cs="Arial"/>
          <w:color w:val="000000" w:themeColor="text1" w:themeTint="FF" w:themeShade="FF"/>
        </w:rPr>
        <w:t xml:space="preserve"> </w:t>
      </w:r>
      <w:proofErr w:type="spellStart"/>
      <w:r w:rsidRPr="2136B2D1" w:rsidR="2F0E5FEF">
        <w:rPr>
          <w:rFonts w:cs="Arial"/>
          <w:color w:val="000000" w:themeColor="text1" w:themeTint="FF" w:themeShade="FF"/>
        </w:rPr>
        <w:t>Github</w:t>
      </w:r>
      <w:proofErr w:type="spellEnd"/>
      <w:r w:rsidRPr="2136B2D1" w:rsidR="0894A8F1">
        <w:rPr>
          <w:rFonts w:cs="Arial"/>
          <w:color w:val="000000" w:themeColor="text1" w:themeTint="FF" w:themeShade="FF"/>
        </w:rPr>
        <w:t xml:space="preserve"> Webpage</w:t>
      </w:r>
      <w:bookmarkEnd w:id="2"/>
    </w:p>
    <w:p w:rsidR="71626F00" w:rsidP="2136B2D1" w:rsidRDefault="71626F00" w14:paraId="32E230E3" w14:textId="725EB5A8">
      <w:pPr>
        <w:pStyle w:val="ListParagraph"/>
        <w:numPr>
          <w:ilvl w:val="0"/>
          <w:numId w:val="9"/>
        </w:numPr>
        <w:spacing w:line="259" w:lineRule="auto"/>
        <w:rPr>
          <w:rFonts w:ascii="Arial" w:hAnsi="Arial" w:eastAsia="Arial" w:cs="Arial"/>
          <w:color w:val="0000FF"/>
          <w:sz w:val="21"/>
          <w:szCs w:val="21"/>
        </w:rPr>
      </w:pP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 xml:space="preserve">On 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>Github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>, navigate to the main page of the repository</w:t>
      </w:r>
      <w:r w:rsidRPr="2136B2D1" w:rsidR="34C1C3E4">
        <w:rPr>
          <w:rFonts w:ascii="Arial" w:hAnsi="Arial" w:eastAsia="Arial" w:cs="Arial"/>
          <w:color w:val="0000FF"/>
          <w:sz w:val="21"/>
          <w:szCs w:val="21"/>
        </w:rPr>
        <w:t>.</w:t>
      </w:r>
    </w:p>
    <w:p w:rsidR="71626F00" w:rsidP="2136B2D1" w:rsidRDefault="71626F00" w14:paraId="482E0981" w14:textId="641D02E3">
      <w:pPr>
        <w:pStyle w:val="ListParagraph"/>
        <w:numPr>
          <w:ilvl w:val="0"/>
          <w:numId w:val="9"/>
        </w:numPr>
        <w:spacing w:line="259" w:lineRule="auto"/>
        <w:rPr>
          <w:color w:val="0000FF"/>
          <w:sz w:val="21"/>
          <w:szCs w:val="21"/>
        </w:rPr>
      </w:pP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>In the “Branch” menu, choose the branch that contains your commits</w:t>
      </w:r>
      <w:r w:rsidRPr="2136B2D1" w:rsidR="13ADE203">
        <w:rPr>
          <w:rFonts w:ascii="Arial" w:hAnsi="Arial" w:eastAsia="Arial" w:cs="Arial"/>
          <w:color w:val="0000FF"/>
          <w:sz w:val="21"/>
          <w:szCs w:val="21"/>
        </w:rPr>
        <w:t>.</w:t>
      </w:r>
    </w:p>
    <w:p w:rsidR="71626F00" w:rsidP="2136B2D1" w:rsidRDefault="71626F00" w14:paraId="705D0C3C" w14:textId="18B2C126">
      <w:pPr>
        <w:pStyle w:val="ListParagraph"/>
        <w:numPr>
          <w:ilvl w:val="0"/>
          <w:numId w:val="9"/>
        </w:numPr>
        <w:spacing w:line="259" w:lineRule="auto"/>
        <w:rPr>
          <w:b w:val="1"/>
          <w:bCs w:val="1"/>
          <w:color w:val="0000FF"/>
          <w:sz w:val="21"/>
          <w:szCs w:val="21"/>
        </w:rPr>
      </w:pP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 xml:space="preserve">To the right of the Branch menu, click </w:t>
      </w:r>
      <w:r w:rsidRPr="2136B2D1" w:rsidR="71626F00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New pull request</w:t>
      </w:r>
      <w:r w:rsidRPr="2136B2D1" w:rsidR="7547D341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.</w:t>
      </w:r>
    </w:p>
    <w:p w:rsidR="71626F00" w:rsidP="2136B2D1" w:rsidRDefault="71626F00" w14:paraId="29105025" w14:textId="78F9E7BB">
      <w:pPr>
        <w:pStyle w:val="ListParagraph"/>
        <w:numPr>
          <w:ilvl w:val="0"/>
          <w:numId w:val="9"/>
        </w:numPr>
        <w:spacing w:line="259" w:lineRule="auto"/>
        <w:rPr>
          <w:color w:val="0000FF"/>
          <w:sz w:val="21"/>
          <w:szCs w:val="21"/>
        </w:rPr>
      </w:pP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 xml:space="preserve">Use the </w:t>
      </w:r>
      <w:r w:rsidRPr="2136B2D1" w:rsidR="71626F00">
        <w:rPr>
          <w:rFonts w:ascii="Arial" w:hAnsi="Arial" w:eastAsia="Arial" w:cs="Arial"/>
          <w:i w:val="1"/>
          <w:iCs w:val="1"/>
          <w:color w:val="0000FF"/>
          <w:sz w:val="21"/>
          <w:szCs w:val="21"/>
        </w:rPr>
        <w:t>base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 xml:space="preserve"> branch dropdown menu to select the branch you’d like to merge your changes 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>into,</w:t>
      </w:r>
      <w:r w:rsidRPr="2136B2D1" w:rsidR="1363A75B">
        <w:rPr>
          <w:rFonts w:ascii="Arial" w:hAnsi="Arial" w:eastAsia="Arial" w:cs="Arial"/>
          <w:color w:val="0000FF"/>
          <w:sz w:val="21"/>
          <w:szCs w:val="21"/>
        </w:rPr>
        <w:t xml:space="preserve"> 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>then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 xml:space="preserve"> use the </w:t>
      </w:r>
      <w:r w:rsidRPr="2136B2D1" w:rsidR="71626F00">
        <w:rPr>
          <w:rFonts w:ascii="Arial" w:hAnsi="Arial" w:eastAsia="Arial" w:cs="Arial"/>
          <w:i w:val="1"/>
          <w:iCs w:val="1"/>
          <w:color w:val="0000FF"/>
          <w:sz w:val="21"/>
          <w:szCs w:val="21"/>
        </w:rPr>
        <w:t>compare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 xml:space="preserve"> branch drop</w:t>
      </w:r>
      <w:r w:rsidRPr="2136B2D1" w:rsidR="4D9F26BD">
        <w:rPr>
          <w:rFonts w:ascii="Arial" w:hAnsi="Arial" w:eastAsia="Arial" w:cs="Arial"/>
          <w:color w:val="0000FF"/>
          <w:sz w:val="21"/>
          <w:szCs w:val="21"/>
        </w:rPr>
        <w:t>-</w:t>
      </w: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>down menu to choose the topic branch you made your changes in.</w:t>
      </w:r>
    </w:p>
    <w:p w:rsidR="71626F00" w:rsidP="2136B2D1" w:rsidRDefault="71626F00" w14:paraId="53B0A723" w14:textId="674CBDF5">
      <w:pPr>
        <w:pStyle w:val="ListParagraph"/>
        <w:numPr>
          <w:ilvl w:val="0"/>
          <w:numId w:val="9"/>
        </w:numPr>
        <w:spacing w:line="259" w:lineRule="auto"/>
        <w:rPr>
          <w:color w:val="0000FF"/>
          <w:sz w:val="21"/>
          <w:szCs w:val="21"/>
        </w:rPr>
      </w:pPr>
      <w:r w:rsidRPr="2136B2D1" w:rsidR="71626F00">
        <w:rPr>
          <w:rFonts w:ascii="Arial" w:hAnsi="Arial" w:eastAsia="Arial" w:cs="Arial"/>
          <w:color w:val="0000FF"/>
          <w:sz w:val="21"/>
          <w:szCs w:val="21"/>
        </w:rPr>
        <w:t>Type a title and description for your pull request</w:t>
      </w:r>
    </w:p>
    <w:p w:rsidR="144304CF" w:rsidP="2136B2D1" w:rsidRDefault="144304CF" w14:paraId="7DCF95B0" w14:textId="7414B0C9">
      <w:pPr>
        <w:pStyle w:val="ListParagraph"/>
        <w:numPr>
          <w:ilvl w:val="0"/>
          <w:numId w:val="9"/>
        </w:numPr>
        <w:spacing w:line="259" w:lineRule="auto"/>
        <w:rPr>
          <w:color w:val="0000FF"/>
          <w:sz w:val="21"/>
          <w:szCs w:val="21"/>
        </w:rPr>
      </w:pPr>
      <w:r w:rsidRPr="2136B2D1" w:rsidR="144304CF">
        <w:rPr>
          <w:rFonts w:ascii="Arial" w:hAnsi="Arial" w:eastAsia="Arial" w:cs="Arial"/>
          <w:color w:val="0000FF"/>
          <w:sz w:val="21"/>
          <w:szCs w:val="21"/>
        </w:rPr>
        <w:t xml:space="preserve">To create a pull request that is ready for review, click </w:t>
      </w:r>
      <w:r w:rsidRPr="2136B2D1" w:rsidR="144304CF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Create Pull Request</w:t>
      </w:r>
      <w:r w:rsidRPr="2136B2D1" w:rsidR="144304CF">
        <w:rPr>
          <w:rFonts w:ascii="Arial" w:hAnsi="Arial" w:eastAsia="Arial" w:cs="Arial"/>
          <w:color w:val="0000FF"/>
          <w:sz w:val="21"/>
          <w:szCs w:val="21"/>
        </w:rPr>
        <w:t xml:space="preserve">. </w:t>
      </w:r>
    </w:p>
    <w:p w:rsidR="144304CF" w:rsidP="2136B2D1" w:rsidRDefault="144304CF" w14:paraId="266A91C4" w14:textId="76FA9329">
      <w:pPr>
        <w:pStyle w:val="ListParagraph"/>
        <w:numPr>
          <w:ilvl w:val="1"/>
          <w:numId w:val="9"/>
        </w:numPr>
        <w:spacing w:line="259" w:lineRule="auto"/>
        <w:rPr>
          <w:color w:val="0000FF"/>
          <w:sz w:val="21"/>
          <w:szCs w:val="21"/>
        </w:rPr>
      </w:pPr>
      <w:r w:rsidRPr="2136B2D1" w:rsidR="144304CF">
        <w:rPr>
          <w:rFonts w:ascii="Arial" w:hAnsi="Arial" w:eastAsia="Arial" w:cs="Arial"/>
          <w:color w:val="0000FF"/>
          <w:sz w:val="21"/>
          <w:szCs w:val="21"/>
        </w:rPr>
        <w:t xml:space="preserve">To create a draft pull request, use the drop-down and select </w:t>
      </w:r>
      <w:r w:rsidRPr="2136B2D1" w:rsidR="144304CF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Create Draft Pull</w:t>
      </w:r>
      <w:r w:rsidRPr="2136B2D1" w:rsidR="144304CF">
        <w:rPr>
          <w:rFonts w:ascii="Arial" w:hAnsi="Arial" w:eastAsia="Arial" w:cs="Arial"/>
          <w:color w:val="0000FF"/>
          <w:sz w:val="21"/>
          <w:szCs w:val="21"/>
        </w:rPr>
        <w:t xml:space="preserve"> Request, then click </w:t>
      </w:r>
      <w:r w:rsidRPr="2136B2D1" w:rsidR="144304CF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Draft Pull Request.</w:t>
      </w:r>
    </w:p>
    <w:p w:rsidR="144304CF" w:rsidP="2136B2D1" w:rsidRDefault="144304CF" w14:paraId="36C86EB0" w14:textId="5D57D0DA">
      <w:pPr>
        <w:pStyle w:val="ListParagraph"/>
        <w:numPr>
          <w:ilvl w:val="0"/>
          <w:numId w:val="9"/>
        </w:numPr>
        <w:spacing w:line="259" w:lineRule="auto"/>
        <w:rPr>
          <w:color w:val="0000FF"/>
          <w:sz w:val="21"/>
          <w:szCs w:val="21"/>
        </w:rPr>
      </w:pPr>
      <w:r w:rsidRPr="2136B2D1" w:rsidR="144304CF">
        <w:rPr>
          <w:rFonts w:ascii="Arial" w:hAnsi="Arial" w:eastAsia="Arial" w:cs="Arial"/>
          <w:color w:val="0000FF"/>
          <w:sz w:val="21"/>
          <w:szCs w:val="21"/>
        </w:rPr>
        <w:t>After your pull request has been reviewed, it can be merged into the repository</w:t>
      </w:r>
    </w:p>
    <w:p w:rsidR="551627BD" w:rsidP="551627BD" w:rsidRDefault="551627BD" w14:paraId="467239CA" w14:textId="5A657F0C">
      <w:pPr>
        <w:rPr>
          <w:rFonts w:ascii="Arial" w:hAnsi="Arial" w:cs="Arial"/>
          <w:color w:val="0000FF"/>
          <w:sz w:val="22"/>
          <w:szCs w:val="22"/>
        </w:rPr>
      </w:pPr>
    </w:p>
    <w:p w:rsidRPr="00217BB8" w:rsidR="00345A76" w:rsidP="00503D93" w:rsidRDefault="65952B3E" w14:paraId="02E2BF5E" w14:textId="5C0A1C62">
      <w:pPr>
        <w:pStyle w:val="Heading1"/>
        <w:numPr>
          <w:ilvl w:val="0"/>
          <w:numId w:val="7"/>
        </w:numPr>
        <w:rPr>
          <w:rFonts w:cs="Arial"/>
          <w:color w:val="000000"/>
        </w:rPr>
      </w:pPr>
      <w:bookmarkStart w:name="_Toc36713363" w:id="3"/>
      <w:r w:rsidRPr="2136B2D1" w:rsidR="65952B3E">
        <w:rPr>
          <w:rFonts w:cs="Arial"/>
          <w:color w:val="000000" w:themeColor="text1" w:themeTint="FF" w:themeShade="FF"/>
        </w:rPr>
        <w:t>After Creation of Pull Request</w:t>
      </w:r>
      <w:bookmarkEnd w:id="3"/>
    </w:p>
    <w:p w:rsidR="53069084" w:rsidP="2136B2D1" w:rsidRDefault="53069084" w14:paraId="29F2B1EE" w14:textId="24A001A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color w:val="0000FF"/>
          <w:sz w:val="21"/>
          <w:szCs w:val="21"/>
        </w:rPr>
      </w:pP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 xml:space="preserve">Under the repository name, </w:t>
      </w:r>
      <w:r w:rsidRPr="2136B2D1" w:rsidR="4063A99F">
        <w:rPr>
          <w:rFonts w:ascii="Arial" w:hAnsi="Arial" w:eastAsia="Arial" w:cs="Arial"/>
          <w:color w:val="0000FF"/>
          <w:sz w:val="21"/>
          <w:szCs w:val="21"/>
        </w:rPr>
        <w:t>click</w:t>
      </w: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 xml:space="preserve"> </w:t>
      </w:r>
      <w:r w:rsidRPr="2136B2D1" w:rsidR="53069084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Pull requests</w:t>
      </w:r>
    </w:p>
    <w:p w:rsidR="53069084" w:rsidP="2136B2D1" w:rsidRDefault="53069084" w14:paraId="7F9D1D40" w14:textId="3A38319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color w:val="0000FF"/>
          <w:sz w:val="21"/>
          <w:szCs w:val="21"/>
        </w:rPr>
      </w:pPr>
      <w:commentRangeStart w:id="1379076597"/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>In the list of pull requests, click the pull request you’d like to review.</w:t>
      </w:r>
    </w:p>
    <w:p w:rsidR="53069084" w:rsidP="2136B2D1" w:rsidRDefault="53069084" w14:paraId="342172C3" w14:textId="0FC6F4B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b w:val="1"/>
          <w:bCs w:val="1"/>
          <w:color w:val="0000FF"/>
          <w:sz w:val="21"/>
          <w:szCs w:val="21"/>
        </w:rPr>
      </w:pP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 xml:space="preserve">On the pull request, click </w:t>
      </w:r>
      <w:r w:rsidRPr="2136B2D1" w:rsidR="53069084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Files changed</w:t>
      </w:r>
      <w:r w:rsidRPr="2136B2D1" w:rsidR="3D261951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.</w:t>
      </w:r>
    </w:p>
    <w:p w:rsidR="53069084" w:rsidP="2136B2D1" w:rsidRDefault="53069084" w14:paraId="1F4E7E38" w14:textId="1389BE6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color w:val="0000FF"/>
          <w:sz w:val="21"/>
          <w:szCs w:val="21"/>
        </w:rPr>
      </w:pP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>Review the changes in the pull request, and option</w:t>
      </w: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>ally, comment on specific lines.</w:t>
      </w:r>
    </w:p>
    <w:p w:rsidR="53069084" w:rsidP="2136B2D1" w:rsidRDefault="53069084" w14:paraId="26A9BA29" w14:textId="582ABCA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color w:val="0000FF"/>
          <w:sz w:val="21"/>
          <w:szCs w:val="21"/>
        </w:rPr>
      </w:pP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 xml:space="preserve">Above the changed code, click </w:t>
      </w:r>
      <w:r w:rsidRPr="2136B2D1" w:rsidR="53069084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Review changes</w:t>
      </w:r>
      <w:r w:rsidRPr="2136B2D1" w:rsidR="6E0D0D95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.</w:t>
      </w:r>
    </w:p>
    <w:p w:rsidR="53069084" w:rsidP="2136B2D1" w:rsidRDefault="53069084" w14:paraId="744A4CCE" w14:textId="6423BBE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color w:val="0000FF"/>
          <w:sz w:val="21"/>
          <w:szCs w:val="21"/>
        </w:rPr>
      </w:pP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>Type a comment summarizing your feedback on the proposed changes.</w:t>
      </w:r>
    </w:p>
    <w:p w:rsidR="53069084" w:rsidP="2136B2D1" w:rsidRDefault="53069084" w14:paraId="518FB994" w14:textId="518B8B2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color w:val="0000FF"/>
          <w:sz w:val="21"/>
          <w:szCs w:val="21"/>
        </w:rPr>
      </w:pP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 xml:space="preserve">Select </w:t>
      </w:r>
      <w:r w:rsidRPr="2136B2D1" w:rsidR="1325E34B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A</w:t>
      </w:r>
      <w:r w:rsidRPr="2136B2D1" w:rsidR="53069084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pprove</w:t>
      </w: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 xml:space="preserve"> to approve merging and changes proposed in the pull request. </w:t>
      </w:r>
    </w:p>
    <w:p w:rsidR="53069084" w:rsidP="2136B2D1" w:rsidRDefault="53069084" w14:paraId="63A04CEE" w14:textId="207C34C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color w:val="0000FF"/>
          <w:sz w:val="21"/>
          <w:szCs w:val="21"/>
        </w:rPr>
      </w:pPr>
      <w:r w:rsidRPr="2136B2D1" w:rsidR="53069084">
        <w:rPr>
          <w:rFonts w:ascii="Arial" w:hAnsi="Arial" w:eastAsia="Arial" w:cs="Arial"/>
          <w:color w:val="0000FF"/>
          <w:sz w:val="21"/>
          <w:szCs w:val="21"/>
        </w:rPr>
        <w:t xml:space="preserve">Click </w:t>
      </w:r>
      <w:r w:rsidRPr="2136B2D1" w:rsidR="53069084">
        <w:rPr>
          <w:rFonts w:ascii="Arial" w:hAnsi="Arial" w:eastAsia="Arial" w:cs="Arial"/>
          <w:b w:val="1"/>
          <w:bCs w:val="1"/>
          <w:color w:val="0000FF"/>
          <w:sz w:val="21"/>
          <w:szCs w:val="21"/>
        </w:rPr>
        <w:t>Submit review.</w:t>
      </w:r>
    </w:p>
    <w:p w:rsidR="551627BD" w:rsidP="551627BD" w:rsidRDefault="551627BD" w14:paraId="1F7EAD34" w14:textId="729175EE">
      <w:pPr>
        <w:rPr>
          <w:rFonts w:ascii="Arial" w:hAnsi="Arial" w:cs="Arial"/>
          <w:color w:val="0000FF"/>
          <w:sz w:val="22"/>
          <w:szCs w:val="22"/>
        </w:rPr>
      </w:pPr>
      <w:commentRangeEnd w:id="1379076597"/>
      <w:r>
        <w:rPr>
          <w:rStyle w:val="CommentReference"/>
        </w:rPr>
        <w:commentReference w:id="1379076597"/>
      </w:r>
    </w:p>
    <w:sectPr w:rsidR="551627BD" w:rsidSect="007F12CB">
      <w:footerReference w:type="default" r:id="rId12"/>
      <w:pgSz w:w="12240" w:h="15840" w:orient="portrait"/>
      <w:pgMar w:top="1440" w:right="1800" w:bottom="1440" w:left="1800" w:header="720" w:footer="720" w:gutter="0"/>
      <w:pgNumType w:start="0"/>
      <w:cols w:space="720"/>
      <w:noEndnote/>
      <w:titlePg/>
      <w:docGrid w:linePitch="326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LD" w:author="Lindenbaum, David" w:date="2020-04-02T13:24:48" w:id="1379076597">
    <w:p w:rsidR="2136B2D1" w:rsidRDefault="2136B2D1" w14:paraId="4007C2C2" w14:textId="7AAB2191">
      <w:pPr>
        <w:pStyle w:val="CommentText"/>
      </w:pPr>
      <w:r w:rsidR="2136B2D1">
        <w:rPr/>
        <w:t>Let's add 5.  Provide Updates to Pull Request based on feedback until all comments are resolved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007C2C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2D79BA2" w16cex:dateUtc="2020-04-02T17:24:4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07C2C2" w16cid:durableId="72D79B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6E1F" w:rsidP="00B766A7" w:rsidRDefault="00996E1F" w14:paraId="0B4020A7" w14:textId="77777777">
      <w:r>
        <w:separator/>
      </w:r>
    </w:p>
  </w:endnote>
  <w:endnote w:type="continuationSeparator" w:id="0">
    <w:p w:rsidR="00996E1F" w:rsidP="00B766A7" w:rsidRDefault="00996E1F" w14:paraId="1D7B270A" w14:textId="77777777">
      <w:r>
        <w:continuationSeparator/>
      </w:r>
    </w:p>
  </w:endnote>
  <w:endnote w:type="continuationNotice" w:id="1">
    <w:p w:rsidR="006553A9" w:rsidRDefault="006553A9" w14:paraId="4AB5589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7F12CB" w:rsidR="00B766A7" w:rsidP="00345A76" w:rsidRDefault="005734DC" w14:paraId="3FB93B23" w14:textId="77777777">
    <w:pPr>
      <w:pStyle w:val="Footer"/>
      <w:rPr>
        <w:rFonts w:ascii="Arial" w:hAnsi="Arial" w:cs="Arial"/>
        <w:sz w:val="18"/>
        <w:szCs w:val="18"/>
      </w:rPr>
    </w:pPr>
    <w:r w:rsidRPr="005734DC">
      <w:rPr>
        <w:rFonts w:ascii="Arial" w:hAnsi="Arial" w:cs="Arial"/>
        <w:sz w:val="18"/>
        <w:szCs w:val="18"/>
      </w:rPr>
      <w:t xml:space="preserve">BCJ_System Acronym vXYZ_Date                                                                      </w:t>
    </w:r>
    <w:r>
      <w:rPr>
        <w:rFonts w:ascii="Arial" w:hAnsi="Arial" w:cs="Arial"/>
        <w:sz w:val="18"/>
        <w:szCs w:val="18"/>
      </w:rPr>
      <w:t xml:space="preserve">                                             </w:t>
    </w:r>
    <w:r w:rsidRPr="007F12CB" w:rsidR="00B766A7">
      <w:rPr>
        <w:rFonts w:ascii="Arial" w:hAnsi="Arial" w:cs="Arial"/>
        <w:sz w:val="18"/>
        <w:szCs w:val="18"/>
      </w:rPr>
      <w:fldChar w:fldCharType="begin"/>
    </w:r>
    <w:r w:rsidRPr="007F12CB" w:rsidR="00B766A7">
      <w:rPr>
        <w:rFonts w:ascii="Arial" w:hAnsi="Arial" w:cs="Arial"/>
        <w:sz w:val="18"/>
        <w:szCs w:val="18"/>
      </w:rPr>
      <w:instrText xml:space="preserve"> PAGE   \* MERGEFORMAT </w:instrText>
    </w:r>
    <w:r w:rsidRPr="007F12CB" w:rsidR="00B766A7">
      <w:rPr>
        <w:rFonts w:ascii="Arial" w:hAnsi="Arial" w:cs="Arial"/>
        <w:sz w:val="18"/>
        <w:szCs w:val="18"/>
      </w:rPr>
      <w:fldChar w:fldCharType="separate"/>
    </w:r>
    <w:r w:rsidR="00B17D5F">
      <w:rPr>
        <w:rFonts w:ascii="Arial" w:hAnsi="Arial" w:cs="Arial"/>
        <w:noProof/>
        <w:sz w:val="18"/>
        <w:szCs w:val="18"/>
      </w:rPr>
      <w:t>5</w:t>
    </w:r>
    <w:r w:rsidRPr="007F12CB" w:rsidR="00B766A7">
      <w:rPr>
        <w:rFonts w:ascii="Arial" w:hAnsi="Arial" w:cs="Arial"/>
        <w:noProof/>
        <w:sz w:val="18"/>
        <w:szCs w:val="18"/>
      </w:rPr>
      <w:fldChar w:fldCharType="end"/>
    </w:r>
  </w:p>
  <w:p w:rsidR="00B766A7" w:rsidP="00B766A7" w:rsidRDefault="00B766A7" w14:paraId="2A1F701D" w14:textId="77777777">
    <w:pPr>
      <w:pStyle w:val="Footer"/>
      <w:tabs>
        <w:tab w:val="clear" w:pos="4680"/>
        <w:tab w:val="clear" w:pos="9360"/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6E1F" w:rsidP="00B766A7" w:rsidRDefault="00996E1F" w14:paraId="4F904CB7" w14:textId="77777777">
      <w:r>
        <w:separator/>
      </w:r>
    </w:p>
  </w:footnote>
  <w:footnote w:type="continuationSeparator" w:id="0">
    <w:p w:rsidR="00996E1F" w:rsidP="00B766A7" w:rsidRDefault="00996E1F" w14:paraId="06971CD3" w14:textId="77777777">
      <w:r>
        <w:continuationSeparator/>
      </w:r>
    </w:p>
  </w:footnote>
  <w:footnote w:type="continuationNotice" w:id="1">
    <w:p w:rsidR="006553A9" w:rsidRDefault="006553A9" w14:paraId="0C113C43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9"/>
    <w:multiLevelType w:val="singleLevel"/>
    <w:tmpl w:val="491633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11751B8"/>
    <w:multiLevelType w:val="hybridMultilevel"/>
    <w:tmpl w:val="DD06B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57C51"/>
    <w:multiLevelType w:val="hybridMultilevel"/>
    <w:tmpl w:val="ED0A34C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36A0E99"/>
    <w:multiLevelType w:val="hybridMultilevel"/>
    <w:tmpl w:val="DD06B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F085E"/>
    <w:multiLevelType w:val="hybridMultilevel"/>
    <w:tmpl w:val="4D623C30"/>
    <w:lvl w:ilvl="0" w:tplc="14CAEA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1E263C4"/>
    <w:multiLevelType w:val="hybridMultilevel"/>
    <w:tmpl w:val="4A04E82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A9F32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0">
    <w:abstractNumId w:val="9"/>
  </w:num>
  <w:num w:numId="9">
    <w:abstractNumId w:val="8"/>
  </w:num>
  <w:num w:numId="8">
    <w:abstractNumId w:val="7"/>
  </w: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ndenbaum, David">
    <w15:presenceInfo w15:providerId="AD" w15:userId="S::david.lindenbaum@accenturefederal.com::dbcab860-2ba0-45a8-afdb-b891e3e302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D2"/>
    <w:rsid w:val="00034E54"/>
    <w:rsid w:val="000844C0"/>
    <w:rsid w:val="000A47BD"/>
    <w:rsid w:val="000B78A4"/>
    <w:rsid w:val="000B7D5F"/>
    <w:rsid w:val="000C7615"/>
    <w:rsid w:val="000D495D"/>
    <w:rsid w:val="000E27D4"/>
    <w:rsid w:val="000E40C8"/>
    <w:rsid w:val="00111CB4"/>
    <w:rsid w:val="001153FF"/>
    <w:rsid w:val="0012122A"/>
    <w:rsid w:val="001834EB"/>
    <w:rsid w:val="001959B8"/>
    <w:rsid w:val="001D11F6"/>
    <w:rsid w:val="001F08DE"/>
    <w:rsid w:val="00217BB8"/>
    <w:rsid w:val="00263104"/>
    <w:rsid w:val="00271857"/>
    <w:rsid w:val="00271A39"/>
    <w:rsid w:val="0028023C"/>
    <w:rsid w:val="002B5BF5"/>
    <w:rsid w:val="0030684C"/>
    <w:rsid w:val="00320A59"/>
    <w:rsid w:val="00330848"/>
    <w:rsid w:val="003357C1"/>
    <w:rsid w:val="00345A76"/>
    <w:rsid w:val="003576D6"/>
    <w:rsid w:val="003764A0"/>
    <w:rsid w:val="00393A36"/>
    <w:rsid w:val="003A2FBA"/>
    <w:rsid w:val="003A4EFE"/>
    <w:rsid w:val="004102AE"/>
    <w:rsid w:val="00471203"/>
    <w:rsid w:val="004720E5"/>
    <w:rsid w:val="00474AC9"/>
    <w:rsid w:val="004B1826"/>
    <w:rsid w:val="004E1FE9"/>
    <w:rsid w:val="00503D93"/>
    <w:rsid w:val="00514620"/>
    <w:rsid w:val="00570917"/>
    <w:rsid w:val="005734DC"/>
    <w:rsid w:val="005919D2"/>
    <w:rsid w:val="005A76BC"/>
    <w:rsid w:val="005D3B93"/>
    <w:rsid w:val="005F1612"/>
    <w:rsid w:val="006553A9"/>
    <w:rsid w:val="006D0B33"/>
    <w:rsid w:val="006E7DCE"/>
    <w:rsid w:val="00707D3D"/>
    <w:rsid w:val="007471D9"/>
    <w:rsid w:val="00770586"/>
    <w:rsid w:val="00793220"/>
    <w:rsid w:val="007C449B"/>
    <w:rsid w:val="007F12CB"/>
    <w:rsid w:val="008250A3"/>
    <w:rsid w:val="00832D30"/>
    <w:rsid w:val="00895B56"/>
    <w:rsid w:val="008D09CB"/>
    <w:rsid w:val="008D22B1"/>
    <w:rsid w:val="008F3AD8"/>
    <w:rsid w:val="0093067A"/>
    <w:rsid w:val="00946563"/>
    <w:rsid w:val="00993125"/>
    <w:rsid w:val="00996E1F"/>
    <w:rsid w:val="009B2DE5"/>
    <w:rsid w:val="00A15336"/>
    <w:rsid w:val="00AE7FB0"/>
    <w:rsid w:val="00AF0ACB"/>
    <w:rsid w:val="00B17D5F"/>
    <w:rsid w:val="00B61694"/>
    <w:rsid w:val="00B766A7"/>
    <w:rsid w:val="00B96255"/>
    <w:rsid w:val="00C107DB"/>
    <w:rsid w:val="00C55707"/>
    <w:rsid w:val="00C87B85"/>
    <w:rsid w:val="00C95FE8"/>
    <w:rsid w:val="00CA7CC0"/>
    <w:rsid w:val="00CE1DA5"/>
    <w:rsid w:val="00D0245F"/>
    <w:rsid w:val="00D61D3E"/>
    <w:rsid w:val="00D7064C"/>
    <w:rsid w:val="00D74CC3"/>
    <w:rsid w:val="00D94A43"/>
    <w:rsid w:val="00DD1990"/>
    <w:rsid w:val="00DE0159"/>
    <w:rsid w:val="00E30C22"/>
    <w:rsid w:val="00E33E6A"/>
    <w:rsid w:val="00E41014"/>
    <w:rsid w:val="00E42ECF"/>
    <w:rsid w:val="00F0E2B2"/>
    <w:rsid w:val="00F420F1"/>
    <w:rsid w:val="00F5489D"/>
    <w:rsid w:val="00F83463"/>
    <w:rsid w:val="00FB20CD"/>
    <w:rsid w:val="00FC13F0"/>
    <w:rsid w:val="00FF4C6D"/>
    <w:rsid w:val="026DE397"/>
    <w:rsid w:val="02E202CF"/>
    <w:rsid w:val="0330BF90"/>
    <w:rsid w:val="03E0ADF7"/>
    <w:rsid w:val="04A40936"/>
    <w:rsid w:val="05601D14"/>
    <w:rsid w:val="057F8CFD"/>
    <w:rsid w:val="06D1CB32"/>
    <w:rsid w:val="06F8A235"/>
    <w:rsid w:val="076E4075"/>
    <w:rsid w:val="07C4DF7B"/>
    <w:rsid w:val="07C8B9AD"/>
    <w:rsid w:val="0894A8F1"/>
    <w:rsid w:val="09958FD4"/>
    <w:rsid w:val="0B467B70"/>
    <w:rsid w:val="0B46C024"/>
    <w:rsid w:val="0B6DDD36"/>
    <w:rsid w:val="0C893B85"/>
    <w:rsid w:val="0DBB14C8"/>
    <w:rsid w:val="0E47F703"/>
    <w:rsid w:val="0E58CAB0"/>
    <w:rsid w:val="114AB9E6"/>
    <w:rsid w:val="11CD8FA3"/>
    <w:rsid w:val="120C9543"/>
    <w:rsid w:val="121C0453"/>
    <w:rsid w:val="127E72AA"/>
    <w:rsid w:val="1325E34B"/>
    <w:rsid w:val="1363A75B"/>
    <w:rsid w:val="13ADE203"/>
    <w:rsid w:val="144304CF"/>
    <w:rsid w:val="16367E87"/>
    <w:rsid w:val="17457134"/>
    <w:rsid w:val="17595D7F"/>
    <w:rsid w:val="18294288"/>
    <w:rsid w:val="187CDDDA"/>
    <w:rsid w:val="1899EF9C"/>
    <w:rsid w:val="18F998C7"/>
    <w:rsid w:val="196FB069"/>
    <w:rsid w:val="1E48B54F"/>
    <w:rsid w:val="1ED02BE4"/>
    <w:rsid w:val="20C2F127"/>
    <w:rsid w:val="2136B2D1"/>
    <w:rsid w:val="222329C3"/>
    <w:rsid w:val="222DE295"/>
    <w:rsid w:val="2240EFE1"/>
    <w:rsid w:val="2254AEED"/>
    <w:rsid w:val="238F992E"/>
    <w:rsid w:val="23A2C8F8"/>
    <w:rsid w:val="25924991"/>
    <w:rsid w:val="25F80A2A"/>
    <w:rsid w:val="2686F3CD"/>
    <w:rsid w:val="26AE8864"/>
    <w:rsid w:val="2857D4F6"/>
    <w:rsid w:val="29F4B665"/>
    <w:rsid w:val="2A378F11"/>
    <w:rsid w:val="2A489D76"/>
    <w:rsid w:val="2A548B47"/>
    <w:rsid w:val="2A754108"/>
    <w:rsid w:val="2B081646"/>
    <w:rsid w:val="2B23B4F6"/>
    <w:rsid w:val="2B6BF778"/>
    <w:rsid w:val="2C17F187"/>
    <w:rsid w:val="2D4BEB27"/>
    <w:rsid w:val="2DBB86C6"/>
    <w:rsid w:val="2E11F182"/>
    <w:rsid w:val="2E43A9C9"/>
    <w:rsid w:val="2EB4A21B"/>
    <w:rsid w:val="2F0E5FEF"/>
    <w:rsid w:val="31144EAB"/>
    <w:rsid w:val="32CB854A"/>
    <w:rsid w:val="337F2C08"/>
    <w:rsid w:val="33A60997"/>
    <w:rsid w:val="341C6AE3"/>
    <w:rsid w:val="34258652"/>
    <w:rsid w:val="34C1C3E4"/>
    <w:rsid w:val="357C9A11"/>
    <w:rsid w:val="35A28FC0"/>
    <w:rsid w:val="36473F61"/>
    <w:rsid w:val="3652EEAB"/>
    <w:rsid w:val="36D509CE"/>
    <w:rsid w:val="37A76BAF"/>
    <w:rsid w:val="38CBA855"/>
    <w:rsid w:val="392E326C"/>
    <w:rsid w:val="39C07CF3"/>
    <w:rsid w:val="3B6473CA"/>
    <w:rsid w:val="3D261951"/>
    <w:rsid w:val="3E00BBC0"/>
    <w:rsid w:val="3E44C03D"/>
    <w:rsid w:val="3E7D7C86"/>
    <w:rsid w:val="3E846838"/>
    <w:rsid w:val="402A68BC"/>
    <w:rsid w:val="404FABEB"/>
    <w:rsid w:val="4063A99F"/>
    <w:rsid w:val="40AC24E2"/>
    <w:rsid w:val="41DC0B98"/>
    <w:rsid w:val="42572D3C"/>
    <w:rsid w:val="42B25B8D"/>
    <w:rsid w:val="42ED85E7"/>
    <w:rsid w:val="438DD5B2"/>
    <w:rsid w:val="45A5F65E"/>
    <w:rsid w:val="45F37D2E"/>
    <w:rsid w:val="479486AF"/>
    <w:rsid w:val="47CB3E58"/>
    <w:rsid w:val="4962C758"/>
    <w:rsid w:val="4A86A7E1"/>
    <w:rsid w:val="4ABBE1A5"/>
    <w:rsid w:val="4B179FEE"/>
    <w:rsid w:val="4BB503CE"/>
    <w:rsid w:val="4BD5FE95"/>
    <w:rsid w:val="4D9F26BD"/>
    <w:rsid w:val="4DDD5F3C"/>
    <w:rsid w:val="4DFADF83"/>
    <w:rsid w:val="4F404188"/>
    <w:rsid w:val="4F6D7E08"/>
    <w:rsid w:val="51307C61"/>
    <w:rsid w:val="51B1F8F1"/>
    <w:rsid w:val="51E44274"/>
    <w:rsid w:val="53069084"/>
    <w:rsid w:val="54E97F76"/>
    <w:rsid w:val="551627BD"/>
    <w:rsid w:val="55567946"/>
    <w:rsid w:val="574797C4"/>
    <w:rsid w:val="579389CC"/>
    <w:rsid w:val="57DADE6A"/>
    <w:rsid w:val="59733D9A"/>
    <w:rsid w:val="59FEC24D"/>
    <w:rsid w:val="5A82958D"/>
    <w:rsid w:val="5BBA404D"/>
    <w:rsid w:val="5C79CA27"/>
    <w:rsid w:val="5C8E11EA"/>
    <w:rsid w:val="5D448949"/>
    <w:rsid w:val="5D73C367"/>
    <w:rsid w:val="5D9C744F"/>
    <w:rsid w:val="5DF9066C"/>
    <w:rsid w:val="5E5D6F69"/>
    <w:rsid w:val="61E35067"/>
    <w:rsid w:val="643FAAB1"/>
    <w:rsid w:val="654C9023"/>
    <w:rsid w:val="657F7228"/>
    <w:rsid w:val="65952B3E"/>
    <w:rsid w:val="67055A0B"/>
    <w:rsid w:val="68837DF5"/>
    <w:rsid w:val="68A1C40A"/>
    <w:rsid w:val="6A20BD10"/>
    <w:rsid w:val="6A85748B"/>
    <w:rsid w:val="6AAC4572"/>
    <w:rsid w:val="6AB4E38C"/>
    <w:rsid w:val="6B8F856D"/>
    <w:rsid w:val="6BF626FD"/>
    <w:rsid w:val="6C859BAF"/>
    <w:rsid w:val="6C924556"/>
    <w:rsid w:val="6CBF695C"/>
    <w:rsid w:val="6D4F8080"/>
    <w:rsid w:val="6DBC8987"/>
    <w:rsid w:val="6E0D0D95"/>
    <w:rsid w:val="6EB563D6"/>
    <w:rsid w:val="6EDE2988"/>
    <w:rsid w:val="6F465CC1"/>
    <w:rsid w:val="6F995448"/>
    <w:rsid w:val="6FA40FF0"/>
    <w:rsid w:val="70303792"/>
    <w:rsid w:val="71430B19"/>
    <w:rsid w:val="71626F00"/>
    <w:rsid w:val="72965B88"/>
    <w:rsid w:val="72B3B854"/>
    <w:rsid w:val="73355A85"/>
    <w:rsid w:val="7467795C"/>
    <w:rsid w:val="7547D341"/>
    <w:rsid w:val="75911BED"/>
    <w:rsid w:val="75E2B42B"/>
    <w:rsid w:val="76FE5772"/>
    <w:rsid w:val="7725C376"/>
    <w:rsid w:val="77C39C6F"/>
    <w:rsid w:val="77D07984"/>
    <w:rsid w:val="77DFE895"/>
    <w:rsid w:val="78270028"/>
    <w:rsid w:val="7878BBE4"/>
    <w:rsid w:val="78BBB926"/>
    <w:rsid w:val="793C2DFC"/>
    <w:rsid w:val="794F3949"/>
    <w:rsid w:val="7A223728"/>
    <w:rsid w:val="7A86626D"/>
    <w:rsid w:val="7AF7171E"/>
    <w:rsid w:val="7B034375"/>
    <w:rsid w:val="7BCE718D"/>
    <w:rsid w:val="7C2A5CDE"/>
    <w:rsid w:val="7C966E6E"/>
    <w:rsid w:val="7CE69F1B"/>
    <w:rsid w:val="7D0822BF"/>
    <w:rsid w:val="7D22AA07"/>
    <w:rsid w:val="7DBF6CCE"/>
    <w:rsid w:val="7E951801"/>
    <w:rsid w:val="7F2E27C3"/>
    <w:rsid w:val="7FF7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."/>
  <w:listSeparator w:val=","/>
  <w14:docId w14:val="7DDFEF56"/>
  <w15:chartTrackingRefBased/>
  <w15:docId w15:val="{53A3FD58-E15F-4293-AF52-F1BC76BC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D93"/>
    <w:pPr>
      <w:keepNext/>
      <w:keepLines/>
      <w:spacing w:before="240"/>
      <w:outlineLvl w:val="0"/>
    </w:pPr>
    <w:rPr>
      <w:rFonts w:ascii="Arial" w:hAnsi="Arial"/>
      <w:color w:val="2E74B5"/>
      <w:sz w:val="32"/>
      <w:szCs w:val="32"/>
    </w:rPr>
  </w:style>
  <w:style w:type="character" w:styleId="DefaultParagraphFont" w:default="1">
    <w:name w:val="Default Paragraph Font"/>
    <w:aliases w:val="Fuente de párrafo predeter."/>
    <w:uiPriority w:val="1"/>
    <w:semiHidden/>
    <w:unhideWhenUsed/>
  </w:style>
  <w:style w:type="table" w:styleId="TableNormal" w:default="1">
    <w:name w:val="Normal Table"/>
    <w:aliases w:val="Tabla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aliases w:val="Sin lista"/>
    <w:uiPriority w:val="99"/>
    <w:semiHidden/>
    <w:unhideWhenUsed/>
  </w:style>
  <w:style w:type="paragraph" w:styleId="BalloonText">
    <w:name w:val="Balloon Text"/>
    <w:basedOn w:val="Normal"/>
    <w:semiHidden/>
    <w:rsid w:val="00E42E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250A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99312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766A7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B766A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66A7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B766A7"/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74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71D9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7471D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71D9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7471D9"/>
    <w:rPr>
      <w:b/>
      <w:bCs/>
    </w:rPr>
  </w:style>
  <w:style w:type="paragraph" w:styleId="Bullet" w:customStyle="1">
    <w:name w:val="Bullet"/>
    <w:basedOn w:val="ListBullet"/>
    <w:link w:val="BulletChar"/>
    <w:qFormat/>
    <w:rsid w:val="003A4EFE"/>
    <w:pPr>
      <w:widowControl w:val="0"/>
      <w:autoSpaceDE w:val="0"/>
      <w:autoSpaceDN w:val="0"/>
      <w:adjustRightInd w:val="0"/>
    </w:pPr>
    <w:rPr>
      <w:rFonts w:ascii="Arial" w:hAnsi="Arial" w:cs="Arial"/>
      <w:color w:val="0000FF"/>
      <w:sz w:val="20"/>
      <w:szCs w:val="20"/>
    </w:rPr>
  </w:style>
  <w:style w:type="paragraph" w:styleId="DocName" w:customStyle="1">
    <w:name w:val="Doc Name"/>
    <w:basedOn w:val="Cover"/>
    <w:next w:val="Normal"/>
    <w:rsid w:val="00345A76"/>
    <w:pPr>
      <w:jc w:val="center"/>
    </w:pPr>
    <w:rPr>
      <w:sz w:val="28"/>
    </w:rPr>
  </w:style>
  <w:style w:type="character" w:styleId="BulletChar" w:customStyle="1">
    <w:name w:val="Bullet Char"/>
    <w:link w:val="Bullet"/>
    <w:rsid w:val="003A4EFE"/>
    <w:rPr>
      <w:rFonts w:ascii="Arial" w:hAnsi="Arial" w:cs="Arial"/>
      <w:color w:val="0000FF"/>
    </w:rPr>
  </w:style>
  <w:style w:type="paragraph" w:styleId="ListBullet">
    <w:name w:val="List Bullet"/>
    <w:basedOn w:val="Normal"/>
    <w:uiPriority w:val="99"/>
    <w:semiHidden/>
    <w:unhideWhenUsed/>
    <w:rsid w:val="003A4EFE"/>
    <w:pPr>
      <w:numPr>
        <w:numId w:val="6"/>
      </w:numPr>
      <w:contextualSpacing/>
    </w:pPr>
  </w:style>
  <w:style w:type="paragraph" w:styleId="Cover" w:customStyle="1">
    <w:name w:val="Cover"/>
    <w:rsid w:val="00345A76"/>
    <w:pPr>
      <w:widowControl w:val="0"/>
    </w:pPr>
    <w:rPr>
      <w:rFonts w:ascii="Arial" w:hAnsi="Arial"/>
      <w:sz w:val="24"/>
    </w:rPr>
  </w:style>
  <w:style w:type="paragraph" w:styleId="CoverDate" w:customStyle="1">
    <w:name w:val="Cover Date"/>
    <w:basedOn w:val="Cover"/>
    <w:next w:val="Normal"/>
    <w:rsid w:val="00345A76"/>
    <w:pPr>
      <w:jc w:val="center"/>
    </w:pPr>
  </w:style>
  <w:style w:type="paragraph" w:styleId="DocType" w:customStyle="1">
    <w:name w:val="Doc Type"/>
    <w:basedOn w:val="Cover"/>
    <w:next w:val="Normal"/>
    <w:rsid w:val="00345A76"/>
    <w:pPr>
      <w:jc w:val="center"/>
    </w:pPr>
    <w:rPr>
      <w:caps/>
    </w:rPr>
  </w:style>
  <w:style w:type="character" w:styleId="Heading1Char" w:customStyle="1">
    <w:name w:val="Heading 1 Char"/>
    <w:link w:val="Heading1"/>
    <w:uiPriority w:val="9"/>
    <w:rsid w:val="00503D93"/>
    <w:rPr>
      <w:rFonts w:ascii="Arial" w:hAnsi="Arial"/>
      <w:color w:val="2E74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03D93"/>
    <w:pPr>
      <w:spacing w:line="259" w:lineRule="auto"/>
      <w:outlineLvl w:val="9"/>
    </w:pPr>
    <w:rPr>
      <w:rFonts w:ascii="Calibri Light" w:hAnsi="Calibri Light"/>
    </w:rPr>
  </w:style>
  <w:style w:type="paragraph" w:styleId="TOC1">
    <w:name w:val="toc 1"/>
    <w:basedOn w:val="Normal"/>
    <w:next w:val="Normal"/>
    <w:autoRedefine/>
    <w:uiPriority w:val="39"/>
    <w:unhideWhenUsed/>
    <w:rsid w:val="00503D93"/>
  </w:style>
  <w:style w:type="character" w:styleId="Hyperlink">
    <w:name w:val="Hyperlink"/>
    <w:uiPriority w:val="99"/>
    <w:unhideWhenUsed/>
    <w:rsid w:val="00503D93"/>
    <w:rPr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comments" Target="/word/comments.xml" Id="R2ed89ce3d16547c1" /><Relationship Type="http://schemas.microsoft.com/office/2011/relationships/people" Target="/word/people.xml" Id="Rde85a5c68e1a4319" /><Relationship Type="http://schemas.microsoft.com/office/2011/relationships/commentsExtended" Target="/word/commentsExtended.xml" Id="R1d2f51a141d34cd9" /><Relationship Type="http://schemas.microsoft.com/office/2016/09/relationships/commentsIds" Target="/word/commentsIds.xml" Id="R68f559e3abc2422c" /><Relationship Type="http://schemas.microsoft.com/office/2018/08/relationships/commentsExtensible" Target="/word/commentsExtensible.xml" Id="Rfbe9467a56fa49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028EFDE27D04585D6902666B138C7" ma:contentTypeVersion="10" ma:contentTypeDescription="Create a new document." ma:contentTypeScope="" ma:versionID="e54e61587c9216f57065eed001efc9bb">
  <xsd:schema xmlns:xsd="http://www.w3.org/2001/XMLSchema" xmlns:xs="http://www.w3.org/2001/XMLSchema" xmlns:p="http://schemas.microsoft.com/office/2006/metadata/properties" xmlns:ns2="a3545a41-9b54-4e44-aa03-8e0bed8d31e8" xmlns:ns3="fa6d6898-0967-4abd-98c0-b4e83405d7d8" targetNamespace="http://schemas.microsoft.com/office/2006/metadata/properties" ma:root="true" ma:fieldsID="f25a0a04f776fb736effd75f0e3aa73c" ns2:_="" ns3:_="">
    <xsd:import namespace="a3545a41-9b54-4e44-aa03-8e0bed8d31e8"/>
    <xsd:import namespace="fa6d6898-0967-4abd-98c0-b4e83405d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45a41-9b54-4e44-aa03-8e0bed8d31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d6898-0967-4abd-98c0-b4e83405d7d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C3CBA-ADCB-47FE-A4BD-3A451323EDD9}"/>
</file>

<file path=customXml/itemProps2.xml><?xml version="1.0" encoding="utf-8"?>
<ds:datastoreItem xmlns:ds="http://schemas.openxmlformats.org/officeDocument/2006/customXml" ds:itemID="{AB3709C7-2B53-4B67-B799-D00725CF1B1E}">
  <ds:schemaRefs>
    <ds:schemaRef ds:uri="http://purl.org/dc/elements/1.1/"/>
    <ds:schemaRef ds:uri="http://schemas.microsoft.com/office/2006/metadata/properties"/>
    <ds:schemaRef ds:uri="fa6d6898-0967-4abd-98c0-b4e83405d7d8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a3545a41-9b54-4e44-aa03-8e0bed8d31e8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CDF3C88-04FA-4EEE-8D2C-2BAA49AE50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89311E-8231-4057-AEA4-B321ADDEA7C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US Postal Service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ECIPS Pull Request Process</dc:title>
  <dc:subject/>
  <dc:creator>Wanda L. Key</dc:creator>
  <cp:keywords/>
  <cp:lastModifiedBy>Owusu -Sampah, N.</cp:lastModifiedBy>
  <cp:revision>7</cp:revision>
  <cp:lastPrinted>2018-12-06T15:14:00Z</cp:lastPrinted>
  <dcterms:created xsi:type="dcterms:W3CDTF">2020-04-02T16:49:00Z</dcterms:created>
  <dcterms:modified xsi:type="dcterms:W3CDTF">2020-04-02T20:59:52Z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0x010100644028EFDE27D04585D6902666B138C7</vt:lpwstr>
  </property>
  <property fmtid="{D5CDD505-2E9C-101B-9397-08002B2CF9AE}" pid="3" name="Order">
    <vt:r8>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