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D6BF21C" w:rsidR="00083477" w:rsidRPr="00A43550" w:rsidRDefault="00F774AB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#6 – 11/10</w:t>
      </w:r>
      <w:r w:rsidR="00E31E19">
        <w:rPr>
          <w:rFonts w:asciiTheme="majorHAnsi" w:hAnsiTheme="majorHAnsi"/>
          <w:b/>
          <w:color w:val="385623" w:themeColor="accent6" w:themeShade="80"/>
        </w:rPr>
        <w:t>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553"/>
        <w:gridCol w:w="2835"/>
        <w:gridCol w:w="2275"/>
        <w:gridCol w:w="2969"/>
      </w:tblGrid>
      <w:tr w:rsidR="00E82F21" w:rsidRPr="00A43550" w14:paraId="30C97BF1" w14:textId="77777777" w:rsidTr="00F774AB">
        <w:tc>
          <w:tcPr>
            <w:tcW w:w="2553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835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F774AB">
        <w:tc>
          <w:tcPr>
            <w:tcW w:w="2553" w:type="dxa"/>
          </w:tcPr>
          <w:p w14:paraId="0E30E577" w14:textId="0127410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F774AB">
              <w:rPr>
                <w:rFonts w:asciiTheme="majorHAnsi" w:hAnsiTheme="majorHAnsi"/>
              </w:rPr>
              <w:t>Mejoró el uso de la herramienta.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00063EF4" w14:textId="39FE5B89" w:rsidR="00CF0163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pudieron resolver todas las dificultades que se presentaron.</w:t>
            </w:r>
          </w:p>
          <w:p w14:paraId="73FD50BE" w14:textId="3CC0C7E9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</w:t>
            </w:r>
            <w:r w:rsidR="00F774AB">
              <w:rPr>
                <w:rFonts w:asciiTheme="majorHAnsi" w:hAnsiTheme="majorHAnsi"/>
              </w:rPr>
              <w:t>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33E9BB09" w14:textId="1792E182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</w:t>
            </w:r>
            <w:r w:rsidR="00924A12">
              <w:rPr>
                <w:rFonts w:asciiTheme="majorHAnsi" w:hAnsiTheme="majorHAnsi"/>
              </w:rPr>
              <w:t xml:space="preserve"> realizando</w:t>
            </w:r>
            <w:r w:rsidR="00CF0163">
              <w:rPr>
                <w:rFonts w:asciiTheme="majorHAnsi" w:hAnsiTheme="majorHAnsi"/>
              </w:rPr>
              <w:t xml:space="preserve"> poco testing.</w:t>
            </w:r>
          </w:p>
          <w:p w14:paraId="368C6688" w14:textId="6D7B2C43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F774AB">
              <w:rPr>
                <w:rFonts w:asciiTheme="majorHAnsi" w:hAnsiTheme="majorHAnsi"/>
              </w:rPr>
              <w:t xml:space="preserve">Nos faltan cerrar las funcionalidades que estamos desarrollando. </w:t>
            </w:r>
          </w:p>
          <w:p w14:paraId="583F4CE1" w14:textId="6E0A71E1" w:rsidR="00F774AB" w:rsidRDefault="00F774AB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-Nos están quedando varios bugs abiertos.</w:t>
            </w:r>
          </w:p>
          <w:p w14:paraId="6F2CA86E" w14:textId="77777777" w:rsidR="00F774AB" w:rsidRDefault="00F774AB" w:rsidP="00213152">
            <w:pPr>
              <w:rPr>
                <w:rFonts w:asciiTheme="majorHAnsi" w:hAnsiTheme="majorHAnsi"/>
              </w:rPr>
            </w:pP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42C41033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24A12">
              <w:rPr>
                <w:rFonts w:asciiTheme="majorHAnsi" w:hAnsiTheme="majorHAnsi"/>
              </w:rPr>
              <w:t>Hacer más foco en testing.</w:t>
            </w:r>
          </w:p>
          <w:p w14:paraId="15A4060A" w14:textId="57110938" w:rsidR="00F774AB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-Tratar de ser enfocarnos más en cerrar funcionalidades que en estar desarrollando múltiples funcionalidades paralelamente.</w:t>
            </w:r>
          </w:p>
          <w:p w14:paraId="6806B5E7" w14:textId="36A8F19A" w:rsidR="00F774AB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-Dedicar más tiempo a corregir bugs.</w:t>
            </w:r>
          </w:p>
          <w:p w14:paraId="58F26809" w14:textId="541EF208" w:rsidR="00CF0163" w:rsidRDefault="00CF0163" w:rsidP="00CF0163">
            <w:pPr>
              <w:rPr>
                <w:rFonts w:asciiTheme="majorHAnsi" w:hAnsiTheme="majorHAnsi"/>
              </w:rPr>
            </w:pPr>
          </w:p>
          <w:p w14:paraId="295DFC47" w14:textId="77777777" w:rsidR="00F774AB" w:rsidRDefault="00F774AB" w:rsidP="00CF0163">
            <w:pPr>
              <w:rPr>
                <w:rFonts w:asciiTheme="majorHAnsi" w:hAnsiTheme="majorHAnsi"/>
              </w:rPr>
            </w:pP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0A9DB939" w:rsidR="00664FB1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-Dedicar más horas a la corrección de bugs (referente: Facundo y Antonio)</w:t>
            </w:r>
          </w:p>
          <w:p w14:paraId="5FD7871D" w14:textId="439BA0A1" w:rsidR="00F774AB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-Dejar algunas tareas en espera y dedicar más tiempo a cerrar las funcionalidades principales.</w:t>
            </w:r>
          </w:p>
          <w:p w14:paraId="446E20EC" w14:textId="0A97A335" w:rsidR="00F774AB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-Definir todos los casos de prueba faltantes (de las principales funcionalidades)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4FF1CECE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AD4E88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DC2FA" w14:textId="77777777" w:rsidR="00AD4E88" w:rsidRDefault="00AD4E88" w:rsidP="00083477">
      <w:pPr>
        <w:spacing w:after="0" w:line="240" w:lineRule="auto"/>
      </w:pPr>
      <w:r>
        <w:separator/>
      </w:r>
    </w:p>
  </w:endnote>
  <w:endnote w:type="continuationSeparator" w:id="0">
    <w:p w14:paraId="07FCB074" w14:textId="77777777" w:rsidR="00AD4E88" w:rsidRDefault="00AD4E8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1A31C51B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8979A0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79A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A58AF" w14:textId="77777777" w:rsidR="00AD4E88" w:rsidRDefault="00AD4E88" w:rsidP="00083477">
      <w:pPr>
        <w:spacing w:after="0" w:line="240" w:lineRule="auto"/>
      </w:pPr>
      <w:r>
        <w:separator/>
      </w:r>
    </w:p>
  </w:footnote>
  <w:footnote w:type="continuationSeparator" w:id="0">
    <w:p w14:paraId="41A45D15" w14:textId="77777777" w:rsidR="00AD4E88" w:rsidRDefault="00AD4E8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390376"/>
    <w:rsid w:val="0046145F"/>
    <w:rsid w:val="004E23CE"/>
    <w:rsid w:val="00555912"/>
    <w:rsid w:val="005932F7"/>
    <w:rsid w:val="005B5555"/>
    <w:rsid w:val="005F327D"/>
    <w:rsid w:val="0060503E"/>
    <w:rsid w:val="006068DF"/>
    <w:rsid w:val="006362EF"/>
    <w:rsid w:val="00664FB1"/>
    <w:rsid w:val="00687E30"/>
    <w:rsid w:val="006D4784"/>
    <w:rsid w:val="007110DB"/>
    <w:rsid w:val="007A2B6A"/>
    <w:rsid w:val="007E18A0"/>
    <w:rsid w:val="00877150"/>
    <w:rsid w:val="008979A0"/>
    <w:rsid w:val="00900BA8"/>
    <w:rsid w:val="00924A12"/>
    <w:rsid w:val="009914F8"/>
    <w:rsid w:val="009A6991"/>
    <w:rsid w:val="00A43550"/>
    <w:rsid w:val="00AD15F0"/>
    <w:rsid w:val="00AD4E88"/>
    <w:rsid w:val="00AF5D69"/>
    <w:rsid w:val="00B13558"/>
    <w:rsid w:val="00B9360D"/>
    <w:rsid w:val="00BB7FAA"/>
    <w:rsid w:val="00C95268"/>
    <w:rsid w:val="00CF0163"/>
    <w:rsid w:val="00D36942"/>
    <w:rsid w:val="00E22512"/>
    <w:rsid w:val="00E31E19"/>
    <w:rsid w:val="00E82F21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15</cp:revision>
  <dcterms:created xsi:type="dcterms:W3CDTF">2014-05-15T01:52:00Z</dcterms:created>
  <dcterms:modified xsi:type="dcterms:W3CDTF">2014-10-25T18:26:00Z</dcterms:modified>
</cp:coreProperties>
</file>