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F1C8" w14:textId="36919983" w:rsidR="00D27216" w:rsidRDefault="007B7A3C" w:rsidP="002427B6">
      <w:pPr>
        <w:pStyle w:val="a3"/>
        <w:numPr>
          <w:ilvl w:val="0"/>
          <w:numId w:val="1"/>
        </w:numPr>
        <w:ind w:firstLineChars="0"/>
      </w:pPr>
      <w:r w:rsidRPr="007B7A3C">
        <w:t>C语言</w:t>
      </w:r>
      <w:r>
        <w:t>编写、支持网络、可基于内存亦可持久化的日志型、Key-Value</w:t>
      </w:r>
      <w:r w:rsidRPr="007B7A3C">
        <w:t>数据库</w:t>
      </w:r>
      <w:r>
        <w:rPr>
          <w:rFonts w:hint="eastAsia"/>
        </w:rPr>
        <w:t>，是高性能键值对数据库，支持的键值对有：</w:t>
      </w:r>
    </w:p>
    <w:p w14:paraId="0ABB16CD" w14:textId="4E21EB8D" w:rsidR="007B7A3C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字符串类型</w:t>
      </w:r>
    </w:p>
    <w:p w14:paraId="065668AD" w14:textId="775BF3A0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列表类型</w:t>
      </w:r>
    </w:p>
    <w:p w14:paraId="1D9E3FAE" w14:textId="4F6188CA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有序集合类型</w:t>
      </w:r>
    </w:p>
    <w:p w14:paraId="6BC98858" w14:textId="62A06AD1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散列类型</w:t>
      </w:r>
    </w:p>
    <w:p w14:paraId="3F2EBEB3" w14:textId="1A8F5833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集合类型</w:t>
      </w:r>
    </w:p>
    <w:p w14:paraId="57EFD8B7" w14:textId="5E0366AE" w:rsidR="0052447A" w:rsidRDefault="0052447A" w:rsidP="0052447A">
      <w:pPr>
        <w:ind w:left="420"/>
      </w:pPr>
      <w:r>
        <w:rPr>
          <w:rFonts w:hint="eastAsia"/>
        </w:rPr>
        <w:t>应用场景：缓存（数据查询、新闻、商品内容）、任务队列（秒杀、抢购）、网站访问统计、数据过期处理、分布式集群架构中session的分离</w:t>
      </w:r>
    </w:p>
    <w:p w14:paraId="4F7780B6" w14:textId="20619F80" w:rsidR="007B7A3C" w:rsidRDefault="00B35182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ubuntu下安装redis：</w:t>
      </w:r>
    </w:p>
    <w:p w14:paraId="5C30A98C" w14:textId="393BAD9C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下载redis的压缩文件，解压缩并在解压后的目录（类似于</w:t>
      </w:r>
      <w:r w:rsidRPr="00B35182">
        <w:t>redis-5.0.4</w:t>
      </w:r>
      <w:r>
        <w:rPr>
          <w:rFonts w:hint="eastAsia"/>
        </w:rPr>
        <w:t>）下编译：make</w:t>
      </w:r>
    </w:p>
    <w:p w14:paraId="2739D15C" w14:textId="2D06F4AA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编译完成后，采用make</w:t>
      </w:r>
      <w:r>
        <w:t xml:space="preserve"> PREFEX</w:t>
      </w:r>
      <w:r>
        <w:rPr>
          <w:rFonts w:hint="eastAsia"/>
        </w:rPr>
        <w:t>=/usr</w:t>
      </w:r>
      <w:r>
        <w:t xml:space="preserve">/....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进行安装</w:t>
      </w:r>
    </w:p>
    <w:p w14:paraId="7EE4E71C" w14:textId="4EE1A9F8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将编译目录（</w:t>
      </w:r>
      <w:r w:rsidRPr="00B35182">
        <w:t>redis-5.0.4</w:t>
      </w:r>
      <w:r>
        <w:rPr>
          <w:rFonts w:hint="eastAsia"/>
        </w:rPr>
        <w:t>）下的redis</w:t>
      </w:r>
      <w:r>
        <w:t>.conf</w:t>
      </w:r>
      <w:r>
        <w:rPr>
          <w:rFonts w:hint="eastAsia"/>
        </w:rPr>
        <w:t>拷贝到安装目录下</w:t>
      </w:r>
    </w:p>
    <w:p w14:paraId="42425B85" w14:textId="7AC1A974" w:rsidR="007A7D78" w:rsidRPr="007A7D78" w:rsidRDefault="007A7D78" w:rsidP="007A7D78">
      <w:pPr>
        <w:ind w:left="420"/>
        <w:rPr>
          <w:b/>
          <w:color w:val="0000FF"/>
        </w:rPr>
      </w:pPr>
      <w:r w:rsidRPr="007A7D78">
        <w:rPr>
          <w:rFonts w:hint="eastAsia"/>
          <w:b/>
          <w:color w:val="0000FF"/>
        </w:rPr>
        <w:t>启动服务</w:t>
      </w:r>
    </w:p>
    <w:p w14:paraId="6F933CE0" w14:textId="5224DA30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进入bin，运行redis（.</w:t>
      </w:r>
      <w:r>
        <w:t>/redis-server）</w:t>
      </w:r>
      <w:r>
        <w:rPr>
          <w:rFonts w:hint="eastAsia"/>
        </w:rPr>
        <w:t>这种方式采用的是前端运行方式。</w:t>
      </w:r>
    </w:p>
    <w:p w14:paraId="6AD333E8" w14:textId="7FEECE08" w:rsidR="000468DE" w:rsidRDefault="000468DE" w:rsidP="00B35182">
      <w:pPr>
        <w:pStyle w:val="a3"/>
        <w:numPr>
          <w:ilvl w:val="1"/>
          <w:numId w:val="1"/>
        </w:numPr>
        <w:ind w:firstLineChars="0"/>
      </w:pPr>
      <w:r w:rsidRPr="000468DE">
        <w:rPr>
          <w:rFonts w:hint="eastAsia"/>
          <w:color w:val="0000FF"/>
        </w:rPr>
        <w:t>后端运行</w:t>
      </w:r>
      <w:r>
        <w:rPr>
          <w:rFonts w:hint="eastAsia"/>
        </w:rPr>
        <w:t>：在redis</w:t>
      </w:r>
      <w:r>
        <w:t>.conf</w:t>
      </w:r>
      <w:r>
        <w:rPr>
          <w:rFonts w:hint="eastAsia"/>
        </w:rPr>
        <w:t>文件中找到：</w:t>
      </w:r>
    </w:p>
    <w:p w14:paraId="007F90B6" w14:textId="77777777" w:rsidR="000468DE" w:rsidRDefault="000468DE" w:rsidP="000468DE">
      <w:pPr>
        <w:ind w:firstLineChars="200" w:firstLine="420"/>
      </w:pPr>
      <w:r>
        <w:t># By default Redis does not run as a daemon. Use 'yes' if you need it.</w:t>
      </w:r>
    </w:p>
    <w:p w14:paraId="38DF4F37" w14:textId="77777777" w:rsidR="000468DE" w:rsidRDefault="000468DE" w:rsidP="000468DE">
      <w:pPr>
        <w:ind w:firstLineChars="200" w:firstLine="420"/>
      </w:pPr>
      <w:r>
        <w:t># Note that Redis will write a pid file in /var/run/redis.pid when daemonized.</w:t>
      </w:r>
    </w:p>
    <w:p w14:paraId="5F5D207B" w14:textId="69EEB431" w:rsidR="000468DE" w:rsidRDefault="000468DE" w:rsidP="000468DE">
      <w:pPr>
        <w:ind w:firstLineChars="200" w:firstLine="420"/>
      </w:pPr>
      <w:r>
        <w:t>daemonize no</w:t>
      </w:r>
    </w:p>
    <w:p w14:paraId="49BDC05D" w14:textId="03E1FE04" w:rsidR="00131AE1" w:rsidRDefault="00593C2F" w:rsidP="00131AE1">
      <w:pPr>
        <w:pStyle w:val="a3"/>
        <w:ind w:left="360" w:firstLineChars="0" w:firstLine="0"/>
      </w:pPr>
      <w:r>
        <w:rPr>
          <w:rFonts w:hint="eastAsia"/>
        </w:rPr>
        <w:t>将其更改成yes</w:t>
      </w:r>
      <w:r w:rsidR="00952B36">
        <w:rPr>
          <w:rFonts w:hint="eastAsia"/>
        </w:rPr>
        <w:t xml:space="preserve">，然后采用 </w:t>
      </w:r>
      <w:r w:rsidR="00952B36">
        <w:t>“</w:t>
      </w:r>
      <w:r w:rsidR="00952B36" w:rsidRPr="00952B36">
        <w:t>./redis-server</w:t>
      </w:r>
      <w:r w:rsidR="00952B36">
        <w:t xml:space="preserve"> </w:t>
      </w:r>
      <w:r w:rsidR="00952B36" w:rsidRPr="00952B36">
        <w:t xml:space="preserve"> /path/to/redis.conf</w:t>
      </w:r>
      <w:r w:rsidR="00952B36">
        <w:t>”</w:t>
      </w:r>
      <w:r w:rsidR="00952B36">
        <w:rPr>
          <w:rFonts w:hint="eastAsia"/>
        </w:rPr>
        <w:t>将redis后端运行</w:t>
      </w:r>
    </w:p>
    <w:p w14:paraId="0FDAA01F" w14:textId="1D9E0588" w:rsidR="00EB0892" w:rsidRDefault="00EB0892" w:rsidP="00131AE1">
      <w:pPr>
        <w:pStyle w:val="a3"/>
        <w:ind w:left="360" w:firstLineChars="0" w:firstLine="0"/>
      </w:pPr>
      <w:r>
        <w:rPr>
          <w:rFonts w:hint="eastAsia"/>
        </w:rPr>
        <w:t>如图：</w:t>
      </w:r>
    </w:p>
    <w:p w14:paraId="3CE66C80" w14:textId="2DFBD1F2" w:rsidR="00EB0892" w:rsidRDefault="00EB0892" w:rsidP="00131A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B20D4D" wp14:editId="35FF57F6">
            <wp:extent cx="5274310" cy="361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4C1" w14:textId="77777777" w:rsidR="000468DE" w:rsidRDefault="000468DE" w:rsidP="00131AE1">
      <w:pPr>
        <w:pStyle w:val="a3"/>
        <w:ind w:left="360" w:firstLineChars="0" w:firstLine="0"/>
      </w:pPr>
    </w:p>
    <w:p w14:paraId="2D01C5F0" w14:textId="5A988246" w:rsidR="00131AE1" w:rsidRDefault="00131AE1" w:rsidP="00131AE1">
      <w:pPr>
        <w:pStyle w:val="a3"/>
        <w:ind w:left="360" w:firstLineChars="0" w:firstLine="0"/>
      </w:pPr>
      <w:r>
        <w:rPr>
          <w:rFonts w:hint="eastAsia"/>
        </w:rPr>
        <w:t>过程中出现如下报错：</w:t>
      </w:r>
      <w:r w:rsidRPr="00131AE1">
        <w:t>Failed opening the RDB file dump.rdb (in server root dir /usr/local/redis/bin) for saving: Permission denied</w:t>
      </w:r>
    </w:p>
    <w:p w14:paraId="27CAA9D9" w14:textId="41D40568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f）停止redis：调用客户端指令shutdown：</w:t>
      </w:r>
    </w:p>
    <w:p w14:paraId="7DE03CA5" w14:textId="54E0CB3C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使用</w:t>
      </w:r>
      <w:r>
        <w:t>”./server-cli shutdown”</w:t>
      </w:r>
      <w:r>
        <w:rPr>
          <w:rFonts w:hint="eastAsia"/>
        </w:rPr>
        <w:t>即可</w:t>
      </w:r>
      <w:r w:rsidR="007A7D78">
        <w:rPr>
          <w:rFonts w:hint="eastAsia"/>
        </w:rPr>
        <w:t>。（注意可能因为没权限要加sudo）</w:t>
      </w:r>
    </w:p>
    <w:p w14:paraId="307645AA" w14:textId="5C276B54" w:rsidR="00131AE1" w:rsidRDefault="00131AE1" w:rsidP="00131AE1">
      <w:pPr>
        <w:pStyle w:val="a3"/>
        <w:ind w:left="360" w:firstLineChars="0" w:firstLine="0"/>
      </w:pPr>
    </w:p>
    <w:p w14:paraId="6F4D6348" w14:textId="3E1DA729" w:rsidR="00BD2652" w:rsidRDefault="00BD2652" w:rsidP="00131AE1">
      <w:pPr>
        <w:pStyle w:val="a3"/>
        <w:ind w:left="360" w:firstLineChars="0" w:firstLine="0"/>
      </w:pPr>
      <w:r>
        <w:rPr>
          <w:rFonts w:hint="eastAsia"/>
        </w:rPr>
        <w:t>可以采用sudo</w:t>
      </w:r>
      <w:r>
        <w:t xml:space="preserve"> </w:t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770</w:t>
      </w:r>
      <w:r>
        <w:t xml:space="preserve"> [fileName]</w:t>
      </w:r>
      <w:r>
        <w:rPr>
          <w:rFonts w:hint="eastAsia"/>
        </w:rPr>
        <w:t>更改所有者，或者使用sudo的方式运行redis</w:t>
      </w:r>
    </w:p>
    <w:p w14:paraId="5345307A" w14:textId="248E71DA" w:rsidR="00B35182" w:rsidRDefault="007A7D78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执行语句：</w:t>
      </w:r>
    </w:p>
    <w:p w14:paraId="07B28740" w14:textId="24FE02A2" w:rsidR="007A7D78" w:rsidRDefault="007A7D78" w:rsidP="007A7D78">
      <w:pPr>
        <w:pStyle w:val="a3"/>
        <w:ind w:left="360" w:firstLineChars="0" w:firstLine="0"/>
      </w:pPr>
      <w:r>
        <w:rPr>
          <w:rFonts w:hint="eastAsia"/>
        </w:rPr>
        <w:t>调用客户端</w:t>
      </w:r>
    </w:p>
    <w:p w14:paraId="3FB7BC92" w14:textId="2F8CA74E" w:rsidR="007A7D78" w:rsidRDefault="007A7D78" w:rsidP="007A7D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FB2A89" wp14:editId="5B9BA362">
            <wp:extent cx="4503810" cy="51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689F" w14:textId="64171C8D" w:rsidR="00341D7D" w:rsidRDefault="00341D7D" w:rsidP="00341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使用jedis</w:t>
      </w:r>
    </w:p>
    <w:p w14:paraId="0F50A08A" w14:textId="3A91B8AF" w:rsidR="00341D7D" w:rsidRDefault="00341D7D" w:rsidP="00341D7D">
      <w:pPr>
        <w:pStyle w:val="a3"/>
        <w:ind w:left="360" w:firstLineChars="0" w:firstLine="0"/>
      </w:pPr>
      <w:r>
        <w:rPr>
          <w:rFonts w:hint="eastAsia"/>
        </w:rPr>
        <w:t>jedis是redis的客户端，使用方式也很容易，官网上拥有jedis的maven依赖，注入以后就很好使用了。</w:t>
      </w:r>
      <w:r w:rsidR="00081278">
        <w:rPr>
          <w:rFonts w:hint="eastAsia"/>
        </w:rPr>
        <w:t>小demo查看仓库内的代码。</w:t>
      </w:r>
    </w:p>
    <w:p w14:paraId="39A96AF8" w14:textId="77777777" w:rsidR="00AF3E8B" w:rsidRDefault="007721AE" w:rsidP="00AF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jedis连接服务器失败的问题（</w:t>
      </w:r>
      <w:r w:rsidRPr="007721AE">
        <w:t>Jedis jedis = new Jedis("192.168.145.130",6379);</w:t>
      </w:r>
      <w:r>
        <w:rPr>
          <w:rFonts w:hint="eastAsia"/>
        </w:rPr>
        <w:t>）：</w:t>
      </w:r>
    </w:p>
    <w:p w14:paraId="040F3BEA" w14:textId="77777777" w:rsidR="00AF3E8B" w:rsidRDefault="007721AE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由于linux防火墙未打开6379端口，所以首先需要打开防火墙端口。</w:t>
      </w:r>
    </w:p>
    <w:p w14:paraId="6668361F" w14:textId="4282161D" w:rsidR="008A4834" w:rsidRDefault="008A4834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 w:rsidR="00D01189">
        <w:rPr>
          <w:rFonts w:hint="eastAsia"/>
        </w:rPr>
        <w:t>防火墙之</w:t>
      </w:r>
      <w:r>
        <w:rPr>
          <w:rFonts w:hint="eastAsia"/>
        </w:rPr>
        <w:t>后</w:t>
      </w:r>
      <w:r w:rsidR="00D01189">
        <w:rPr>
          <w:rFonts w:hint="eastAsia"/>
        </w:rPr>
        <w:t>，</w:t>
      </w:r>
      <w:r w:rsidR="00AF3E8B">
        <w:rPr>
          <w:rFonts w:hint="eastAsia"/>
        </w:rPr>
        <w:t>如果</w:t>
      </w:r>
      <w:r>
        <w:rPr>
          <w:rFonts w:hint="eastAsia"/>
        </w:rPr>
        <w:t>依旧无法</w:t>
      </w:r>
      <w:r w:rsidR="00D01189">
        <w:rPr>
          <w:rFonts w:hint="eastAsia"/>
        </w:rPr>
        <w:t>ping通6379端口（telnet可以ping指定端口）</w:t>
      </w:r>
      <w:r w:rsidR="00AF3E8B">
        <w:rPr>
          <w:rFonts w:hint="eastAsia"/>
        </w:rPr>
        <w:t>：</w:t>
      </w:r>
      <w:r w:rsidR="00D01189">
        <w:rPr>
          <w:rFonts w:hint="eastAsia"/>
        </w:rPr>
        <w:t>(参考：</w:t>
      </w:r>
      <w:hyperlink r:id="rId7" w:history="1">
        <w:r w:rsidR="00D01189" w:rsidRPr="00BF247F">
          <w:rPr>
            <w:rStyle w:val="a4"/>
          </w:rPr>
          <w:t>https://www.cnblogs.com/bestmystery/p/6371229.html</w:t>
        </w:r>
      </w:hyperlink>
      <w:r w:rsidR="00D01189">
        <w:t>)</w:t>
      </w:r>
    </w:p>
    <w:p w14:paraId="095EC1A2" w14:textId="77777777" w:rsidR="00AF3E8B" w:rsidRDefault="00AF3E8B" w:rsidP="00AF3E8B">
      <w:pPr>
        <w:pStyle w:val="a3"/>
        <w:ind w:left="840"/>
      </w:pPr>
      <w:r w:rsidRPr="00AF3E8B">
        <w:rPr>
          <w:rFonts w:hint="eastAsia"/>
        </w:rPr>
        <w:t>打开</w:t>
      </w:r>
      <w:r w:rsidRPr="00AF3E8B">
        <w:t xml:space="preserve">cmd 然后使用 </w:t>
      </w:r>
      <w:r>
        <w:t>“</w:t>
      </w:r>
      <w:r w:rsidRPr="00AF3E8B">
        <w:t>telnet ip 端口</w:t>
      </w:r>
      <w:r>
        <w:t>”</w:t>
      </w:r>
      <w:r>
        <w:rPr>
          <w:rFonts w:hint="eastAsia"/>
        </w:rPr>
        <w:t>的格式</w:t>
      </w:r>
      <w:r w:rsidRPr="00AF3E8B">
        <w:t xml:space="preserve"> 来ping 配置的redis（要保证</w:t>
      </w:r>
      <w:r w:rsidRPr="00AF3E8B">
        <w:lastRenderedPageBreak/>
        <w:t>redis已启动），发现无法ping通。</w:t>
      </w:r>
    </w:p>
    <w:p w14:paraId="460AA638" w14:textId="21978956" w:rsidR="00AF3E8B" w:rsidRDefault="00AF3E8B" w:rsidP="00AF3E8B">
      <w:pPr>
        <w:pStyle w:val="a3"/>
        <w:ind w:left="840"/>
        <w:rPr>
          <w:rFonts w:hint="eastAsia"/>
        </w:rPr>
      </w:pPr>
      <w:r w:rsidRPr="00AF3E8B">
        <w:t xml:space="preserve">这是因为在redis.conf中有个配置 </w:t>
      </w:r>
      <w:r w:rsidRPr="00AF3E8B">
        <w:rPr>
          <w:b/>
        </w:rPr>
        <w:t>bind 127.0.0.1</w:t>
      </w:r>
      <w:r w:rsidRPr="00AF3E8B">
        <w:t xml:space="preserve"> 这个是默认只有本机访问，把这个注释掉就好了</w:t>
      </w:r>
    </w:p>
    <w:p w14:paraId="3BED98EE" w14:textId="77777777" w:rsidR="00AF3E8B" w:rsidRDefault="00AF3E8B" w:rsidP="00AF3E8B">
      <w:pPr>
        <w:pStyle w:val="a3"/>
        <w:ind w:left="840"/>
      </w:pPr>
      <w:r w:rsidRPr="00AF3E8B">
        <w:t>注释以后查看redis进程就变为下面这样：</w:t>
      </w:r>
    </w:p>
    <w:p w14:paraId="18DC62F8" w14:textId="77777777" w:rsidR="00AF3E8B" w:rsidRPr="00AF3E8B" w:rsidRDefault="00AF3E8B" w:rsidP="00AF3E8B">
      <w:pPr>
        <w:pStyle w:val="a3"/>
        <w:ind w:left="840" w:firstLineChars="0" w:firstLine="0"/>
      </w:pPr>
      <w:r w:rsidRPr="00AF3E8B">
        <w:t>[root@localhost redis]# ps -ef | grep redis</w:t>
      </w:r>
    </w:p>
    <w:p w14:paraId="3C2E79AA" w14:textId="77777777" w:rsidR="00AF3E8B" w:rsidRPr="00AF3E8B" w:rsidRDefault="00AF3E8B" w:rsidP="00AF3E8B">
      <w:pPr>
        <w:pStyle w:val="a3"/>
        <w:ind w:left="840" w:firstLineChars="0" w:firstLine="0"/>
      </w:pPr>
      <w:r w:rsidRPr="00AF3E8B">
        <w:t>root      5655     1  0 11:40 ?        00:00:23 ./redis-server *:6379</w:t>
      </w:r>
    </w:p>
    <w:p w14:paraId="0FF4B20D" w14:textId="59CD832F" w:rsidR="00AF3E8B" w:rsidRPr="00AF3E8B" w:rsidRDefault="00AF3E8B" w:rsidP="00AF3E8B">
      <w:pPr>
        <w:pStyle w:val="a3"/>
        <w:ind w:left="840" w:firstLineChars="0" w:firstLine="0"/>
      </w:pPr>
      <w:r w:rsidRPr="00AF3E8B">
        <w:t>root     21184 18040  0 17:33 pts/1    00:00:00 grep --color=auto redis</w:t>
      </w:r>
    </w:p>
    <w:p w14:paraId="09FEA0C7" w14:textId="2510C8D1" w:rsidR="00AF3E8B" w:rsidRDefault="00AF3E8B" w:rsidP="00AF3E8B">
      <w:pPr>
        <w:pStyle w:val="a3"/>
        <w:ind w:left="840"/>
        <w:rPr>
          <w:rFonts w:hint="eastAsia"/>
        </w:rPr>
      </w:pPr>
      <w:r w:rsidRPr="00AF3E8B">
        <w:t>这个*号就表示允许其它用户访问了。然后在用打开本机的 cmd使用 telnet ip 端口 就能ping通了。</w:t>
      </w:r>
    </w:p>
    <w:p w14:paraId="59FAFD2C" w14:textId="26E7C17D" w:rsidR="00AF3E8B" w:rsidRDefault="00CD53FA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如果出现报错（依旧无法ping通）</w:t>
      </w:r>
      <w:r w:rsidRPr="00CD53FA">
        <w:t>DENIED Redis is running in protected mode because protected mode is enabled</w:t>
      </w:r>
      <w:r>
        <w:rPr>
          <w:rFonts w:hint="eastAsia"/>
        </w:rPr>
        <w:t>：</w:t>
      </w:r>
    </w:p>
    <w:p w14:paraId="23F69448" w14:textId="48B9DFC3" w:rsidR="00CD53FA" w:rsidRDefault="00CD53FA" w:rsidP="00CD53FA">
      <w:pPr>
        <w:pStyle w:val="a3"/>
        <w:ind w:left="840"/>
        <w:rPr>
          <w:rFonts w:hint="eastAsia"/>
        </w:rPr>
      </w:pPr>
      <w:r>
        <w:rPr>
          <w:rFonts w:hint="eastAsia"/>
        </w:rPr>
        <w:t>这</w:t>
      </w:r>
      <w:bookmarkStart w:id="0" w:name="_GoBack"/>
      <w:bookmarkEnd w:id="0"/>
      <w:r w:rsidRPr="00CD53FA">
        <w:rPr>
          <w:rFonts w:hint="eastAsia"/>
        </w:rPr>
        <w:t>是说</w:t>
      </w:r>
      <w:r w:rsidRPr="00CD53FA">
        <w:t>Redis服务处于保护模式，我们需要修改配置文件redis.conf。将NETWORK下的protected-mode yes修改为protected-mode no，然后重启服务</w:t>
      </w:r>
    </w:p>
    <w:p w14:paraId="7741B2C6" w14:textId="77777777" w:rsidR="007721AE" w:rsidRDefault="007721AE" w:rsidP="002427B6">
      <w:pPr>
        <w:pStyle w:val="a3"/>
        <w:numPr>
          <w:ilvl w:val="0"/>
          <w:numId w:val="1"/>
        </w:numPr>
        <w:ind w:firstLineChars="0"/>
      </w:pPr>
    </w:p>
    <w:sectPr w:rsidR="0077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ADA"/>
    <w:multiLevelType w:val="hybridMultilevel"/>
    <w:tmpl w:val="6BE82A4A"/>
    <w:lvl w:ilvl="0" w:tplc="2D7E8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37411"/>
    <w:multiLevelType w:val="hybridMultilevel"/>
    <w:tmpl w:val="D5D87EF4"/>
    <w:lvl w:ilvl="0" w:tplc="A746D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6"/>
    <w:rsid w:val="000468DE"/>
    <w:rsid w:val="00081278"/>
    <w:rsid w:val="00131AE1"/>
    <w:rsid w:val="00154D4B"/>
    <w:rsid w:val="00180C72"/>
    <w:rsid w:val="002427B6"/>
    <w:rsid w:val="00341D7D"/>
    <w:rsid w:val="0052447A"/>
    <w:rsid w:val="0056620B"/>
    <w:rsid w:val="00593C2F"/>
    <w:rsid w:val="005C6ADC"/>
    <w:rsid w:val="005F5126"/>
    <w:rsid w:val="007721AE"/>
    <w:rsid w:val="007A7D78"/>
    <w:rsid w:val="007B7A3C"/>
    <w:rsid w:val="007E63F0"/>
    <w:rsid w:val="00803A68"/>
    <w:rsid w:val="008A4834"/>
    <w:rsid w:val="00922B2B"/>
    <w:rsid w:val="00952B36"/>
    <w:rsid w:val="00A67250"/>
    <w:rsid w:val="00AA0D21"/>
    <w:rsid w:val="00AF3E8B"/>
    <w:rsid w:val="00B35182"/>
    <w:rsid w:val="00BD2652"/>
    <w:rsid w:val="00CD53FA"/>
    <w:rsid w:val="00D01189"/>
    <w:rsid w:val="00D27216"/>
    <w:rsid w:val="00EB0892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F94D"/>
  <w15:chartTrackingRefBased/>
  <w15:docId w15:val="{22C3C492-EC71-4F60-8128-7BE37E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7A3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0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bestmystery/p/63712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24</cp:revision>
  <dcterms:created xsi:type="dcterms:W3CDTF">2019-05-10T08:08:00Z</dcterms:created>
  <dcterms:modified xsi:type="dcterms:W3CDTF">2019-05-12T05:30:00Z</dcterms:modified>
</cp:coreProperties>
</file>