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D42EFB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4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412CE">
                  <w:rPr>
                    <w:rFonts w:cs="Arial"/>
                    <w:sz w:val="28"/>
                    <w:szCs w:val="18"/>
                  </w:rPr>
                  <w:t>20/04/2017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7D119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7D119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7D119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7D119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C12D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F7545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bookmarkStart w:id="0" w:name="_GoBack"/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F358F" w:rsidRDefault="002F358F" w:rsidP="00492B82">
            <w:pPr>
              <w:pStyle w:val="Cabealho"/>
              <w:jc w:val="both"/>
            </w:pPr>
          </w:p>
          <w:p w:rsidR="007D1195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DE4E50">
              <w:t>1</w:t>
            </w:r>
            <w:r w:rsidR="007D1195">
              <w:t>5:20.</w:t>
            </w:r>
          </w:p>
          <w:p w:rsidR="007D1195" w:rsidRDefault="007D119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6550" cy="2657475"/>
                  <wp:effectExtent l="0" t="0" r="0" b="9525"/>
                  <wp:docPr id="9" name="Imagem 9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1195" w:rsidRDefault="007D119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075" cy="2857500"/>
                  <wp:effectExtent l="0" t="0" r="9525" b="0"/>
                  <wp:docPr id="10" name="Imagem 10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>
                  <wp:extent cx="6696075" cy="2667000"/>
                  <wp:effectExtent l="0" t="0" r="9525" b="0"/>
                  <wp:docPr id="11" name="Imagem 11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302" w:rsidRDefault="00835302" w:rsidP="000A6700">
            <w:pPr>
              <w:pStyle w:val="Cabealho"/>
              <w:jc w:val="both"/>
            </w:pPr>
          </w:p>
          <w:p w:rsidR="007D1195" w:rsidRDefault="007D1195" w:rsidP="007D1195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D6377E" w:rsidRDefault="00D6377E" w:rsidP="000A6700">
            <w:pPr>
              <w:pStyle w:val="Cabealho"/>
              <w:jc w:val="both"/>
            </w:pPr>
          </w:p>
          <w:p w:rsidR="00E6010E" w:rsidRDefault="00910B1D" w:rsidP="00D6377E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FD51E1">
              <w:t>,</w:t>
            </w:r>
            <w:r w:rsidR="00D6377E">
              <w:t xml:space="preserve"> N</w:t>
            </w:r>
            <w:r w:rsidR="00FD51E1">
              <w:t>GC</w:t>
            </w:r>
            <w:r w:rsidR="00D6377E">
              <w:t>-</w:t>
            </w:r>
            <w:r w:rsidR="00FD51E1">
              <w:t>2799, NGC</w:t>
            </w:r>
            <w:r w:rsidR="00D6377E">
              <w:t>-</w:t>
            </w:r>
            <w:r w:rsidR="00FD51E1">
              <w:t>2805, NGC-2917,</w:t>
            </w:r>
            <w:r w:rsidR="0031321E">
              <w:t xml:space="preserve"> </w:t>
            </w:r>
            <w:r w:rsidR="00FD51E1">
              <w:t xml:space="preserve">NGC-2953, </w:t>
            </w:r>
            <w:r w:rsidR="0031321E">
              <w:t>NGC-2994</w:t>
            </w:r>
            <w:r w:rsidR="00FD51E1">
              <w:t>, NGC-2916</w:t>
            </w:r>
            <w:r w:rsidR="00DE22F4">
              <w:t>,</w:t>
            </w:r>
            <w:r w:rsidR="00F23D4E">
              <w:t xml:space="preserve"> </w:t>
            </w:r>
            <w:r w:rsidR="000A6700"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bookmarkEnd w:id="0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F78F5" w:rsidRPr="00E0127A" w:rsidTr="001C2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F78F5" w:rsidRPr="001C248D" w:rsidRDefault="009F78F5" w:rsidP="003F7C04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  <w:vAlign w:val="center"/>
          </w:tcPr>
          <w:p w:rsidR="009F78F5" w:rsidRDefault="009F78F5" w:rsidP="003F7C04">
            <w:pPr>
              <w:pStyle w:val="Cabealho"/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F78F5" w:rsidRDefault="009F78F5" w:rsidP="003F7C04">
            <w:pPr>
              <w:pStyle w:val="Cabealho"/>
              <w:jc w:val="center"/>
              <w:rPr>
                <w:b/>
              </w:rPr>
            </w:pP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F75455" w:rsidRDefault="00F75455" w:rsidP="00F75455"/>
    <w:p w:rsidR="00F75455" w:rsidRDefault="00F75455" w:rsidP="00F75455"/>
    <w:p w:rsidR="00F23D4E" w:rsidRPr="00F75455" w:rsidRDefault="00F23D4E" w:rsidP="00F75455"/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EFB" w:rsidRDefault="00D42EFB" w:rsidP="00B04E41">
      <w:pPr>
        <w:spacing w:after="0" w:line="240" w:lineRule="auto"/>
      </w:pPr>
      <w:r>
        <w:separator/>
      </w:r>
    </w:p>
  </w:endnote>
  <w:endnote w:type="continuationSeparator" w:id="0">
    <w:p w:rsidR="00D42EFB" w:rsidRDefault="00D42EF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92E5A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92E5A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EFB" w:rsidRDefault="00D42EFB" w:rsidP="00B04E41">
      <w:pPr>
        <w:spacing w:after="0" w:line="240" w:lineRule="auto"/>
      </w:pPr>
      <w:r>
        <w:separator/>
      </w:r>
    </w:p>
  </w:footnote>
  <w:footnote w:type="continuationSeparator" w:id="0">
    <w:p w:rsidR="00D42EFB" w:rsidRDefault="00D42EFB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285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2F91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248D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1488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177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A68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515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2D6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58F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21E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447"/>
    <w:rsid w:val="00342D73"/>
    <w:rsid w:val="0034591D"/>
    <w:rsid w:val="00350D77"/>
    <w:rsid w:val="0035157E"/>
    <w:rsid w:val="00352183"/>
    <w:rsid w:val="003537B9"/>
    <w:rsid w:val="00354BFF"/>
    <w:rsid w:val="003556F2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6F56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6AB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0D14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039E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6B39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216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1195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012E"/>
    <w:rsid w:val="00871DB0"/>
    <w:rsid w:val="008721E1"/>
    <w:rsid w:val="00873AF3"/>
    <w:rsid w:val="0087615E"/>
    <w:rsid w:val="00880211"/>
    <w:rsid w:val="00881342"/>
    <w:rsid w:val="00882635"/>
    <w:rsid w:val="008830D4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E7CAD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AB9"/>
    <w:rsid w:val="00906B5F"/>
    <w:rsid w:val="009072C2"/>
    <w:rsid w:val="00910097"/>
    <w:rsid w:val="00910B1D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E7EB0"/>
    <w:rsid w:val="009F16C0"/>
    <w:rsid w:val="009F2089"/>
    <w:rsid w:val="009F2C6C"/>
    <w:rsid w:val="009F331F"/>
    <w:rsid w:val="009F434B"/>
    <w:rsid w:val="009F4C8C"/>
    <w:rsid w:val="009F5357"/>
    <w:rsid w:val="009F7764"/>
    <w:rsid w:val="009F78F5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2E5A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3222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04D"/>
    <w:rsid w:val="00B311EE"/>
    <w:rsid w:val="00B314A1"/>
    <w:rsid w:val="00B3569E"/>
    <w:rsid w:val="00B35926"/>
    <w:rsid w:val="00B36443"/>
    <w:rsid w:val="00B36B4D"/>
    <w:rsid w:val="00B37310"/>
    <w:rsid w:val="00B405F6"/>
    <w:rsid w:val="00B412CE"/>
    <w:rsid w:val="00B447B6"/>
    <w:rsid w:val="00B46D02"/>
    <w:rsid w:val="00B47D72"/>
    <w:rsid w:val="00B50155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2223"/>
    <w:rsid w:val="00D143DD"/>
    <w:rsid w:val="00D1629F"/>
    <w:rsid w:val="00D219A9"/>
    <w:rsid w:val="00D21B7E"/>
    <w:rsid w:val="00D21D31"/>
    <w:rsid w:val="00D25B31"/>
    <w:rsid w:val="00D31858"/>
    <w:rsid w:val="00D32814"/>
    <w:rsid w:val="00D33F0C"/>
    <w:rsid w:val="00D3427F"/>
    <w:rsid w:val="00D3428A"/>
    <w:rsid w:val="00D36C34"/>
    <w:rsid w:val="00D36E8D"/>
    <w:rsid w:val="00D4006B"/>
    <w:rsid w:val="00D42EF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377E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22F4"/>
    <w:rsid w:val="00DE35A3"/>
    <w:rsid w:val="00DE45BE"/>
    <w:rsid w:val="00DE4724"/>
    <w:rsid w:val="00DE4AEA"/>
    <w:rsid w:val="00DE4D61"/>
    <w:rsid w:val="00DE4E50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12DD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010E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3C49"/>
    <w:rsid w:val="00EF4192"/>
    <w:rsid w:val="00EF4BCB"/>
    <w:rsid w:val="00F03819"/>
    <w:rsid w:val="00F04BEC"/>
    <w:rsid w:val="00F05F9A"/>
    <w:rsid w:val="00F06360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3D4E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455"/>
    <w:rsid w:val="00F758AA"/>
    <w:rsid w:val="00F76F2E"/>
    <w:rsid w:val="00F80507"/>
    <w:rsid w:val="00F827AF"/>
    <w:rsid w:val="00F82BF1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43E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51E1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D613C9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305"/>
    <w:rsid w:val="004A2B88"/>
    <w:rsid w:val="004E70E5"/>
    <w:rsid w:val="004E7FC4"/>
    <w:rsid w:val="004F0EDF"/>
    <w:rsid w:val="004F27AF"/>
    <w:rsid w:val="004F4998"/>
    <w:rsid w:val="005066D6"/>
    <w:rsid w:val="00512188"/>
    <w:rsid w:val="00533C24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36EF4"/>
    <w:rsid w:val="0084050A"/>
    <w:rsid w:val="00841B5E"/>
    <w:rsid w:val="00845E3F"/>
    <w:rsid w:val="00847E31"/>
    <w:rsid w:val="008539D0"/>
    <w:rsid w:val="00867AFA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52DBE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47379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0655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16CBD-B676-4982-A88F-107F74797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5332</TotalTime>
  <Pages>1</Pages>
  <Words>204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24</cp:revision>
  <cp:lastPrinted>2017-04-20T19:51:00Z</cp:lastPrinted>
  <dcterms:created xsi:type="dcterms:W3CDTF">2017-02-02T15:54:00Z</dcterms:created>
  <dcterms:modified xsi:type="dcterms:W3CDTF">2017-04-20T19:51:00Z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