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93" w:rsidRPr="008E6ED9" w:rsidRDefault="00632393" w:rsidP="00632393">
      <w:pPr>
        <w:rPr>
          <w:b/>
          <w:sz w:val="32"/>
          <w:szCs w:val="32"/>
        </w:rPr>
      </w:pPr>
      <w:r w:rsidRPr="008E6ED9">
        <w:rPr>
          <w:b/>
          <w:sz w:val="32"/>
          <w:szCs w:val="32"/>
        </w:rPr>
        <w:t>Create Below Form Page: Order.Html</w:t>
      </w:r>
      <w:r w:rsidR="00B068A2" w:rsidRPr="008E6ED9">
        <w:rPr>
          <w:b/>
          <w:sz w:val="32"/>
          <w:szCs w:val="32"/>
        </w:rPr>
        <w:t xml:space="preserve"> and Survey.html</w:t>
      </w:r>
    </w:p>
    <w:p w:rsidR="00632393" w:rsidRDefault="00632393" w:rsidP="00632393">
      <w:r>
        <w:rPr>
          <w:noProof/>
        </w:rPr>
        <w:drawing>
          <wp:inline distT="0" distB="0" distL="0" distR="0" wp14:anchorId="7FD87AEE" wp14:editId="2EF0FE9D">
            <wp:extent cx="626745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97" r="1176" b="45133"/>
                    <a:stretch/>
                  </pic:blipFill>
                  <pic:spPr bwMode="auto">
                    <a:xfrm>
                      <a:off x="0" y="0"/>
                      <a:ext cx="62674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93" w:rsidRPr="008E6ED9" w:rsidRDefault="00632393" w:rsidP="00632393">
      <w:pPr>
        <w:rPr>
          <w:b/>
        </w:rPr>
      </w:pPr>
      <w:r w:rsidRPr="008E6ED9">
        <w:rPr>
          <w:b/>
        </w:rPr>
        <w:t>Order</w:t>
      </w:r>
    </w:p>
    <w:p w:rsidR="00632393" w:rsidRDefault="00632393" w:rsidP="00632393">
      <w:pPr>
        <w:rPr>
          <w:b/>
        </w:rPr>
      </w:pPr>
      <w:r w:rsidRPr="008E6ED9">
        <w:rPr>
          <w:b/>
        </w:rPr>
        <w:t>Populate Expiration date with All 12 months and year drop down as 2019,2020,2021,2022</w:t>
      </w:r>
    </w:p>
    <w:p w:rsidR="008E6ED9" w:rsidRPr="008E6ED9" w:rsidRDefault="008E6ED9" w:rsidP="0063239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------------------------------------------------------------------------------------------------------------------------------------------Survey.html</w:t>
      </w:r>
      <w:bookmarkStart w:id="0" w:name="_GoBack"/>
      <w:bookmarkEnd w:id="0"/>
    </w:p>
    <w:p w:rsidR="00361165" w:rsidRDefault="005F6A84">
      <w:r>
        <w:t>-----------------------------</w:t>
      </w:r>
      <w:r w:rsidR="00B068A2" w:rsidRPr="00B068A2">
        <w:drawing>
          <wp:inline distT="0" distB="0" distL="0" distR="0" wp14:anchorId="114650E8" wp14:editId="320BDB7E">
            <wp:extent cx="4457700" cy="3557459"/>
            <wp:effectExtent l="0" t="0" r="114300" b="11938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7459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3"/>
    <w:rsid w:val="0009560C"/>
    <w:rsid w:val="00361165"/>
    <w:rsid w:val="005F6A84"/>
    <w:rsid w:val="00632393"/>
    <w:rsid w:val="008E6ED9"/>
    <w:rsid w:val="00B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2019-10-03T14:36:00Z</dcterms:created>
  <dcterms:modified xsi:type="dcterms:W3CDTF">2019-10-03T14:36:00Z</dcterms:modified>
</cp:coreProperties>
</file>