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AI戏面：我唱一句，祖宗醒一位</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戏面AI旦青因电子戏面卷入戏曲面具、AI复声、家族秘案、国粹赛博，必须在“每复原一段唱腔，就会唤醒一位不该回来的祖宗”这条规则的代价中赢下60集连续反转。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AI国粹赛博漫剧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代价开始：电子戏面</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竖屏AI漫剧高级分镜，剧名《AI戏面：我唱一句，祖宗醒一位》第4集《代价开始：电子戏面》第1格，冷开场钩子，电子戏面在画面前景出现异常反应，戏面AI旦青被迫停在半步之外。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代价出现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竖屏AI漫剧高级分镜，剧名《AI戏面：我唱一句，祖宗醒一位》第4集《代价开始：电子戏面》第8格，关系变化，戏面AI旦青和男演员裴听澜的关系产生裂缝，沉默比争吵更有压力。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旧身份：电子戏面</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竖屏AI漫剧高级分镜，剧名《AI戏面：我唱一句，祖宗醒一位》第5集《旧身份：电子戏面》第1格，冷开场钩子，电子戏面在画面前景出现异常反应，戏面AI旦青被迫停在半步之外。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盟友试探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竖屏AI漫剧高级分镜，剧名《AI戏面：我唱一句，祖宗醒一位》第5集《旧身份：电子戏面》第8格，关系变化，戏面AI旦青和男演员裴听澜的关系产生裂缝，沉默比争吵更有压力。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敌人的善意：电子戏面</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竖屏AI漫剧高级分镜，剧名《AI戏面：我唱一句，祖宗醒一位》第6集《敌人的善意：电子戏面》第1格，冷开场钩子，电子戏面在画面前景出现异常反应，戏面AI旦青被迫停在半步之外。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敌人换招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竖屏AI漫剧高级分镜，剧名《AI戏面：我唱一句，祖宗醒一位》第6集《敌人的善意：电子戏面》第8格，关系变化，戏面AI旦青和男演员裴听澜的关系产生裂缝，沉默比争吵更有压力。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证据被毁：电子戏面</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竖屏AI漫剧高级分镜，剧名《AI戏面：我唱一句，祖宗醒一位》第7集《证据被毁：电子戏面》第1格，冷开场钩子，电子戏面在画面前景出现异常反应，戏面AI旦青被迫停在半步之外。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证据断裂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竖屏AI漫剧高级分镜，剧名《AI戏面：我唱一句，祖宗醒一位》第7集《证据被毁：电子戏面》第8格，关系变化，戏面AI旦青和男演员裴听澜的关系产生裂缝，沉默比争吵更有压力。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亲近的人撒谎：电子戏面</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竖屏AI漫剧高级分镜，剧名《AI戏面：我唱一句，祖宗醒一位》第8集《亲近的人撒谎：电子戏面》第1格，冷开场钩子，电子戏面在画面前景出现异常反应，戏面AI旦青被迫停在半步之外。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关系误伤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竖屏AI漫剧高级分镜，剧名《AI戏面：我唱一句，祖宗醒一位》第8集《亲近的人撒谎：电子戏面》第8格，关系变化，戏面AI旦青和男演员裴听澜的关系产生裂缝，沉默比争吵更有压力。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第二份名单：电子戏面</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竖屏AI漫剧高级分镜，剧名《AI戏面：我唱一句，祖宗醒一位》第9集《第二份名单：电子戏面》第1格，冷开场钩子，电子戏面在画面前景出现异常反应，戏面AI旦青被迫停在半步之外。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身份裂缝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竖屏AI漫剧高级分镜，剧名《AI戏面：我唱一句，祖宗醒一位》第9集《第二份名单：电子戏面》第8格，关系变化，戏面AI旦青和男演员裴听澜的关系产生裂缝，沉默比争吵更有压力。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全网审判：电子戏面</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竖屏AI漫剧高级分镜，剧名《AI戏面：我唱一句，祖宗醒一位》第10集《全网审判：电子戏面》第1格，冷开场钩子，电子戏面在画面前景出现异常反应，戏面AI旦青被迫停在半步之外。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中段爆点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竖屏AI漫剧高级分镜，剧名《AI戏面：我唱一句，祖宗醒一位》第10集《全网审判：电子戏面》第8格，关系变化，戏面AI旦青和男演员裴听澜的关系产生裂缝，沉默比争吵更有压力。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旧案回声：电子戏面</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竖屏AI漫剧高级分镜，剧名《AI戏面：我唱一句，祖宗醒一位》第11集《旧案回声：电子戏面》第1格，冷开场钩子，电子戏面在画面前景出现异常反应，戏面AI旦青被迫停在半步之外。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旧案翻面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竖屏AI漫剧高级分镜，剧名《AI戏面：我唱一句，祖宗醒一位》第11集《旧案回声：电子戏面》第8格，关系变化，戏面AI旦青和男演员裴听澜的关系产生裂缝，沉默比争吵更有压力。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第一次惨胜：电子戏面</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竖屏AI漫剧高级分镜，剧名《AI戏面：我唱一句，祖宗醒一位》第12集《第一次惨胜：电子戏面》第1格，冷开场钩子，电子戏面在画面前景出现异常反应，戏面AI旦青被迫停在半步之外。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一次惨胜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竖屏AI漫剧高级分镜，剧名《AI戏面：我唱一句，祖宗醒一位》第12集《第一次惨胜：电子戏面》第8格，关系变化，戏面AI旦青和男演员裴听澜的关系产生裂缝，沉默比争吵更有压力。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反派亲自下场：电子戏面</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竖屏AI漫剧高级分镜，剧名《AI戏面：我唱一句，祖宗醒一位》第13集《反派亲自下场：电子戏面》第1格，冷开场钩子，电子戏面在画面前景出现异常反应，戏面AI旦青被迫停在半步之外。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反派设局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竖屏AI漫剧高级分镜，剧名《AI戏面：我唱一句，祖宗醒一位》第13集《反派亲自下场：电子戏面》第8格，关系变化，戏面AI旦青和男演员裴听澜的关系产生裂缝，沉默比争吵更有压力。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公众倒戈：电子戏面</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竖屏AI漫剧高级分镜，剧名《AI戏面：我唱一句，祖宗醒一位》第14集《公众倒戈：电子戏面》第1格，冷开场钩子，电子戏面在画面前景出现异常反应，戏面AI旦青被迫停在半步之外。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公众审判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竖屏AI漫剧高级分镜，剧名《AI戏面：我唱一句，祖宗醒一位》第14集《公众倒戈：电子戏面》第8格，关系变化，戏面AI旦青和男演员裴听澜的关系产生裂缝，沉默比争吵更有压力。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核心背叛：电子戏面</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竖屏AI漫剧高级分镜，剧名《AI戏面：我唱一句，祖宗醒一位》第15集《核心背叛：电子戏面》第1格，冷开场钩子，电子戏面在画面前景出现异常反应，戏面AI旦青被迫停在半步之外。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核心背叛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竖屏AI漫剧高级分镜，剧名《AI戏面：我唱一句，祖宗醒一位》第15集《核心背叛：电子戏面》第8格，关系变化，戏面AI旦青和男演员裴听澜的关系产生裂缝，沉默比争吵更有压力。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规则升级：电子戏面</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竖屏AI漫剧高级分镜，剧名《AI戏面：我唱一句，祖宗醒一位》第16集《规则升级：电子戏面》第1格，冷开场钩子，电子戏面在画面前景出现异常反应，戏面AI旦青被迫停在半步之外。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代价升级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竖屏AI漫剧高级分镜，剧名《AI戏面：我唱一句，祖宗醒一位》第16集《规则升级：电子戏面》第8格，关系变化，戏面AI旦青和男演员裴听澜的关系产生裂缝，沉默比争吵更有压力。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半个真相：电子戏面</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竖屏AI漫剧高级分镜，剧名《AI戏面：我唱一句，祖宗醒一位》第17集《半个真相：电子戏面》第1格，冷开场钩子，电子戏面在画面前景出现异常反应，戏面AI旦青被迫停在半步之外。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真相半露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竖屏AI漫剧高级分镜，剧名《AI戏面：我唱一句，祖宗醒一位》第17集《半个真相：电子戏面》第8格，关系变化，戏面AI旦青和男演员裴听澜的关系产生裂缝，沉默比争吵更有压力。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主角失控：电子戏面</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竖屏AI漫剧高级分镜，剧名《AI戏面：我唱一句，祖宗醒一位》第18集《主角失控：电子戏面》第1格，冷开场钩子，电子戏面在画面前景出现异常反应，戏面AI旦青被迫停在半步之外。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主角失控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竖屏AI漫剧高级分镜，剧名《AI戏面：我唱一句，祖宗醒一位》第18集《主角失控：电子戏面》第8格，关系变化，戏面AI旦青和男演员裴听澜的关系产生裂缝，沉默比争吵更有压力。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反噬之夜：电子戏面</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竖屏AI漫剧高级分镜，剧名《AI戏面：我唱一句，祖宗醒一位》第19集《反噬之夜：电子戏面》第1格，冷开场钩子，电子戏面在画面前景出现异常反应，戏面AI旦青被迫停在半步之外。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规则反噬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竖屏AI漫剧高级分镜，剧名《AI戏面：我唱一句，祖宗醒一位》第19集《反噬之夜：电子戏面》第8格，关系变化，戏面AI旦青和男演员裴听澜的关系产生裂缝，沉默比争吵更有压力。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盟友的刀：电子戏面</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竖屏AI漫剧高级分镜，剧名《AI戏面：我唱一句，祖宗醒一位》第20集《盟友的刀：电子戏面》第1格，冷开场钩子，电子戏面在画面前景出现异常反应，戏面AI旦青被迫停在半步之外。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盟友反转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竖屏AI漫剧高级分镜，剧名《AI戏面：我唱一句，祖宗醒一位》第20集《盟友的刀：电子戏面》第8格，关系变化，戏面AI旦青和男演员裴听澜的关系产生裂缝，沉默比争吵更有压力。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终局门票：电子戏面</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竖屏AI漫剧高级分镜，剧名《AI戏面：我唱一句，祖宗醒一位》第21集《终局门票：电子戏面》第1格，冷开场钩子，电子戏面在画面前景出现异常反应，戏面AI旦青被迫停在半步之外。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终局入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竖屏AI漫剧高级分镜，剧名《AI戏面：我唱一句，祖宗醒一位》第21集《终局门票：电子戏面》第8格，关系变化，戏面AI旦青和男演员裴听澜的关系产生裂缝，沉默比争吵更有压力。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最后证据：电子戏面</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竖屏AI漫剧高级分镜，剧名《AI戏面：我唱一句，祖宗醒一位》第22集《最后证据：电子戏面》第1格，冷开场钩子，电子戏面在画面前景出现异常反应，戏面AI旦青被迫停在半步之外。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最后证据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竖屏AI漫剧高级分镜，剧名《AI戏面：我唱一句，祖宗醒一位》第22集《最后证据：电子戏面》第8格，关系变化，戏面AI旦青和男演员裴听澜的关系产生裂缝，沉默比争吵更有压力。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正面对决：电子戏面</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竖屏AI漫剧高级分镜，剧名《AI戏面：我唱一句，祖宗醒一位》第23集《正面对决：电子戏面》第1格，冷开场钩子，电子戏面在画面前景出现异常反应，戏面AI旦青被迫停在半步之外。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正面对决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竖屏AI漫剧高级分镜，剧名《AI戏面：我唱一句，祖宗醒一位》第23集《正面对决：电子戏面》第8格，关系变化，戏面AI旦青和男演员裴听澜的关系产生裂缝，沉默比争吵更有压力。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开放式胜利：电子戏面</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竖屏AI漫剧高级分镜，剧名《AI戏面：我唱一句，祖宗醒一位》第24集《开放式胜利：电子戏面》第1格，冷开场钩子，电子戏面在画面前景出现异常反应，戏面AI旦青被迫停在半步之外。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开放式胜利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竖屏AI漫剧高级分镜，剧名《AI戏面：我唱一句，祖宗醒一位》第24集《开放式胜利：电子戏面》第8格，关系变化，戏面AI旦青和男演员裴听澜的关系产生裂缝，沉默比争吵更有压力。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第25轮反转：电子戏面</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竖屏AI漫剧高级分镜，剧名《AI戏面：我唱一句，祖宗醒一位》第25集《第25轮反转：电子戏面》第1格，冷开场钩子，电子戏面在画面前景出现异常反应，戏面AI旦青被迫停在半步之外。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25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竖屏AI漫剧高级分镜，剧名《AI戏面：我唱一句，祖宗醒一位》第25集《第25轮反转：电子戏面》第8格，关系变化，戏面AI旦青和男演员裴听澜的关系产生裂缝，沉默比争吵更有压力。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第26轮反转：电子戏面</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竖屏AI漫剧高级分镜，剧名《AI戏面：我唱一句，祖宗醒一位》第26集《第26轮反转：电子戏面》第1格，冷开场钩子，电子戏面在画面前景出现异常反应，戏面AI旦青被迫停在半步之外。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26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竖屏AI漫剧高级分镜，剧名《AI戏面：我唱一句，祖宗醒一位》第26集《第26轮反转：电子戏面》第8格，关系变化，戏面AI旦青和男演员裴听澜的关系产生裂缝，沉默比争吵更有压力。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第27轮反转：电子戏面</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竖屏AI漫剧高级分镜，剧名《AI戏面：我唱一句，祖宗醒一位》第27集《第27轮反转：电子戏面》第1格，冷开场钩子，电子戏面在画面前景出现异常反应，戏面AI旦青被迫停在半步之外。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27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竖屏AI漫剧高级分镜，剧名《AI戏面：我唱一句，祖宗醒一位》第27集《第27轮反转：电子戏面》第8格，关系变化，戏面AI旦青和男演员裴听澜的关系产生裂缝，沉默比争吵更有压力。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第28轮反转：电子戏面</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竖屏AI漫剧高级分镜，剧名《AI戏面：我唱一句，祖宗醒一位》第28集《第28轮反转：电子戏面》第1格，冷开场钩子，电子戏面在画面前景出现异常反应，戏面AI旦青被迫停在半步之外。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28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竖屏AI漫剧高级分镜，剧名《AI戏面：我唱一句，祖宗醒一位》第28集《第28轮反转：电子戏面》第8格，关系变化，戏面AI旦青和男演员裴听澜的关系产生裂缝，沉默比争吵更有压力。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第29轮反转：电子戏面</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竖屏AI漫剧高级分镜，剧名《AI戏面：我唱一句，祖宗醒一位》第29集《第29轮反转：电子戏面》第1格，冷开场钩子，电子戏面在画面前景出现异常反应，戏面AI旦青被迫停在半步之外。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29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竖屏AI漫剧高级分镜，剧名《AI戏面：我唱一句，祖宗醒一位》第29集《第29轮反转：电子戏面》第8格，关系变化，戏面AI旦青和男演员裴听澜的关系产生裂缝，沉默比争吵更有压力。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第30轮反转：电子戏面</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竖屏AI漫剧高级分镜，剧名《AI戏面：我唱一句，祖宗醒一位》第30集《第30轮反转：电子戏面》第1格，冷开场钩子，电子戏面在画面前景出现异常反应，戏面AI旦青被迫停在半步之外。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30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竖屏AI漫剧高级分镜，剧名《AI戏面：我唱一句，祖宗醒一位》第30集《第30轮反转：电子戏面》第8格，关系变化，戏面AI旦青和男演员裴听澜的关系产生裂缝，沉默比争吵更有压力。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第31轮反转：电子戏面</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竖屏AI漫剧高级分镜，剧名《AI戏面：我唱一句，祖宗醒一位》第31集《第31轮反转：电子戏面》第1格，冷开场钩子，电子戏面在画面前景出现异常反应，戏面AI旦青被迫停在半步之外。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31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竖屏AI漫剧高级分镜，剧名《AI戏面：我唱一句，祖宗醒一位》第31集《第31轮反转：电子戏面》第8格，关系变化，戏面AI旦青和男演员裴听澜的关系产生裂缝，沉默比争吵更有压力。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第32轮反转：电子戏面</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竖屏AI漫剧高级分镜，剧名《AI戏面：我唱一句，祖宗醒一位》第32集《第32轮反转：电子戏面》第1格，冷开场钩子，电子戏面在画面前景出现异常反应，戏面AI旦青被迫停在半步之外。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32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竖屏AI漫剧高级分镜，剧名《AI戏面：我唱一句，祖宗醒一位》第32集《第32轮反转：电子戏面》第8格，关系变化，戏面AI旦青和男演员裴听澜的关系产生裂缝，沉默比争吵更有压力。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第33轮反转：电子戏面</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竖屏AI漫剧高级分镜，剧名《AI戏面：我唱一句，祖宗醒一位》第33集《第33轮反转：电子戏面》第1格，冷开场钩子，电子戏面在画面前景出现异常反应，戏面AI旦青被迫停在半步之外。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33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竖屏AI漫剧高级分镜，剧名《AI戏面：我唱一句，祖宗醒一位》第33集《第33轮反转：电子戏面》第8格，关系变化，戏面AI旦青和男演员裴听澜的关系产生裂缝，沉默比争吵更有压力。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第34轮反转：电子戏面</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竖屏AI漫剧高级分镜，剧名《AI戏面：我唱一句，祖宗醒一位》第34集《第34轮反转：电子戏面》第1格，冷开场钩子，电子戏面在画面前景出现异常反应，戏面AI旦青被迫停在半步之外。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34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竖屏AI漫剧高级分镜，剧名《AI戏面：我唱一句，祖宗醒一位》第34集《第34轮反转：电子戏面》第8格，关系变化，戏面AI旦青和男演员裴听澜的关系产生裂缝，沉默比争吵更有压力。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第35轮反转：电子戏面</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竖屏AI漫剧高级分镜，剧名《AI戏面：我唱一句，祖宗醒一位》第35集《第35轮反转：电子戏面》第1格，冷开场钩子，电子戏面在画面前景出现异常反应，戏面AI旦青被迫停在半步之外。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35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竖屏AI漫剧高级分镜，剧名《AI戏面：我唱一句，祖宗醒一位》第35集《第35轮反转：电子戏面》第8格，关系变化，戏面AI旦青和男演员裴听澜的关系产生裂缝，沉默比争吵更有压力。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第36轮反转：电子戏面</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竖屏AI漫剧高级分镜，剧名《AI戏面：我唱一句，祖宗醒一位》第36集《第36轮反转：电子戏面》第1格，冷开场钩子，电子戏面在画面前景出现异常反应，戏面AI旦青被迫停在半步之外。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36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竖屏AI漫剧高级分镜，剧名《AI戏面：我唱一句，祖宗醒一位》第36集《第36轮反转：电子戏面》第8格，关系变化，戏面AI旦青和男演员裴听澜的关系产生裂缝，沉默比争吵更有压力。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第37轮反转：电子戏面</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竖屏AI漫剧高级分镜，剧名《AI戏面：我唱一句，祖宗醒一位》第37集《第37轮反转：电子戏面》第1格，冷开场钩子，电子戏面在画面前景出现异常反应，戏面AI旦青被迫停在半步之外。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37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竖屏AI漫剧高级分镜，剧名《AI戏面：我唱一句，祖宗醒一位》第37集《第37轮反转：电子戏面》第8格，关系变化，戏面AI旦青和男演员裴听澜的关系产生裂缝，沉默比争吵更有压力。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第38轮反转：电子戏面</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竖屏AI漫剧高级分镜，剧名《AI戏面：我唱一句，祖宗醒一位》第38集《第38轮反转：电子戏面》第1格，冷开场钩子，电子戏面在画面前景出现异常反应，戏面AI旦青被迫停在半步之外。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38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竖屏AI漫剧高级分镜，剧名《AI戏面：我唱一句，祖宗醒一位》第38集《第38轮反转：电子戏面》第8格，关系变化，戏面AI旦青和男演员裴听澜的关系产生裂缝，沉默比争吵更有压力。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第39轮反转：电子戏面</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竖屏AI漫剧高级分镜，剧名《AI戏面：我唱一句，祖宗醒一位》第39集《第39轮反转：电子戏面》第1格，冷开场钩子，电子戏面在画面前景出现异常反应，戏面AI旦青被迫停在半步之外。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39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竖屏AI漫剧高级分镜，剧名《AI戏面：我唱一句，祖宗醒一位》第39集《第39轮反转：电子戏面》第8格，关系变化，戏面AI旦青和男演员裴听澜的关系产生裂缝，沉默比争吵更有压力。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第40轮反转：电子戏面</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竖屏AI漫剧高级分镜，剧名《AI戏面：我唱一句，祖宗醒一位》第40集《第40轮反转：电子戏面》第1格，冷开场钩子，电子戏面在画面前景出现异常反应，戏面AI旦青被迫停在半步之外。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40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竖屏AI漫剧高级分镜，剧名《AI戏面：我唱一句，祖宗醒一位》第40集《第40轮反转：电子戏面》第8格，关系变化，戏面AI旦青和男演员裴听澜的关系产生裂缝，沉默比争吵更有压力。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第41轮反转：电子戏面</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竖屏AI漫剧高级分镜，剧名《AI戏面：我唱一句，祖宗醒一位》第41集《第41轮反转：电子戏面》第1格，冷开场钩子，电子戏面在画面前景出现异常反应，戏面AI旦青被迫停在半步之外。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41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竖屏AI漫剧高级分镜，剧名《AI戏面：我唱一句，祖宗醒一位》第41集《第41轮反转：电子戏面》第8格，关系变化，戏面AI旦青和男演员裴听澜的关系产生裂缝，沉默比争吵更有压力。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第42轮反转：电子戏面</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竖屏AI漫剧高级分镜，剧名《AI戏面：我唱一句，祖宗醒一位》第42集《第42轮反转：电子戏面》第1格，冷开场钩子，电子戏面在画面前景出现异常反应，戏面AI旦青被迫停在半步之外。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42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竖屏AI漫剧高级分镜，剧名《AI戏面：我唱一句，祖宗醒一位》第42集《第42轮反转：电子戏面》第8格，关系变化，戏面AI旦青和男演员裴听澜的关系产生裂缝，沉默比争吵更有压力。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第43轮反转：电子戏面</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竖屏AI漫剧高级分镜，剧名《AI戏面：我唱一句，祖宗醒一位》第43集《第43轮反转：电子戏面》第1格，冷开场钩子，电子戏面在画面前景出现异常反应，戏面AI旦青被迫停在半步之外。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43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竖屏AI漫剧高级分镜，剧名《AI戏面：我唱一句，祖宗醒一位》第43集《第43轮反转：电子戏面》第8格，关系变化，戏面AI旦青和男演员裴听澜的关系产生裂缝，沉默比争吵更有压力。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第44轮反转：电子戏面</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竖屏AI漫剧高级分镜，剧名《AI戏面：我唱一句，祖宗醒一位》第44集《第44轮反转：电子戏面》第1格，冷开场钩子，电子戏面在画面前景出现异常反应，戏面AI旦青被迫停在半步之外。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44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竖屏AI漫剧高级分镜，剧名《AI戏面：我唱一句，祖宗醒一位》第44集《第44轮反转：电子戏面》第8格，关系变化，戏面AI旦青和男演员裴听澜的关系产生裂缝，沉默比争吵更有压力。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第45轮反转：电子戏面</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竖屏AI漫剧高级分镜，剧名《AI戏面：我唱一句，祖宗醒一位》第45集《第45轮反转：电子戏面》第1格，冷开场钩子，电子戏面在画面前景出现异常反应，戏面AI旦青被迫停在半步之外。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45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竖屏AI漫剧高级分镜，剧名《AI戏面：我唱一句，祖宗醒一位》第45集《第45轮反转：电子戏面》第8格，关系变化，戏面AI旦青和男演员裴听澜的关系产生裂缝，沉默比争吵更有压力。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第46轮反转：电子戏面</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竖屏AI漫剧高级分镜，剧名《AI戏面：我唱一句，祖宗醒一位》第46集《第46轮反转：电子戏面》第1格，冷开场钩子，电子戏面在画面前景出现异常反应，戏面AI旦青被迫停在半步之外。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46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竖屏AI漫剧高级分镜，剧名《AI戏面：我唱一句，祖宗醒一位》第46集《第46轮反转：电子戏面》第8格，关系变化，戏面AI旦青和男演员裴听澜的关系产生裂缝，沉默比争吵更有压力。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第47轮反转：电子戏面</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竖屏AI漫剧高级分镜，剧名《AI戏面：我唱一句，祖宗醒一位》第47集《第47轮反转：电子戏面》第1格，冷开场钩子，电子戏面在画面前景出现异常反应，戏面AI旦青被迫停在半步之外。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47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竖屏AI漫剧高级分镜，剧名《AI戏面：我唱一句，祖宗醒一位》第47集《第47轮反转：电子戏面》第8格，关系变化，戏面AI旦青和男演员裴听澜的关系产生裂缝，沉默比争吵更有压力。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第48轮反转：电子戏面</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竖屏AI漫剧高级分镜，剧名《AI戏面：我唱一句，祖宗醒一位》第48集《第48轮反转：电子戏面》第1格，冷开场钩子，电子戏面在画面前景出现异常反应，戏面AI旦青被迫停在半步之外。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48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竖屏AI漫剧高级分镜，剧名《AI戏面：我唱一句，祖宗醒一位》第48集《第48轮反转：电子戏面》第8格，关系变化，戏面AI旦青和男演员裴听澜的关系产生裂缝，沉默比争吵更有压力。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第49轮反转：电子戏面</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竖屏AI漫剧高级分镜，剧名《AI戏面：我唱一句，祖宗醒一位》第49集《第49轮反转：电子戏面》第1格，冷开场钩子，电子戏面在画面前景出现异常反应，戏面AI旦青被迫停在半步之外。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49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竖屏AI漫剧高级分镜，剧名《AI戏面：我唱一句，祖宗醒一位》第49集《第49轮反转：电子戏面》第8格，关系变化，戏面AI旦青和男演员裴听澜的关系产生裂缝，沉默比争吵更有压力。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第50轮反转：电子戏面</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竖屏AI漫剧高级分镜，剧名《AI戏面：我唱一句，祖宗醒一位》第50集《第50轮反转：电子戏面》第1格，冷开场钩子，电子戏面在画面前景出现异常反应，戏面AI旦青被迫停在半步之外。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50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竖屏AI漫剧高级分镜，剧名《AI戏面：我唱一句，祖宗醒一位》第50集《第50轮反转：电子戏面》第8格，关系变化，戏面AI旦青和男演员裴听澜的关系产生裂缝，沉默比争吵更有压力。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第51轮反转：电子戏面</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竖屏AI漫剧高级分镜，剧名《AI戏面：我唱一句，祖宗醒一位》第51集《第51轮反转：电子戏面》第1格，冷开场钩子，电子戏面在画面前景出现异常反应，戏面AI旦青被迫停在半步之外。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51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竖屏AI漫剧高级分镜，剧名《AI戏面：我唱一句，祖宗醒一位》第51集《第51轮反转：电子戏面》第8格，关系变化，戏面AI旦青和男演员裴听澜的关系产生裂缝，沉默比争吵更有压力。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第52轮反转：电子戏面</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竖屏AI漫剧高级分镜，剧名《AI戏面：我唱一句，祖宗醒一位》第52集《第52轮反转：电子戏面》第1格，冷开场钩子，电子戏面在画面前景出现异常反应，戏面AI旦青被迫停在半步之外。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52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竖屏AI漫剧高级分镜，剧名《AI戏面：我唱一句，祖宗醒一位》第52集《第52轮反转：电子戏面》第8格，关系变化，戏面AI旦青和男演员裴听澜的关系产生裂缝，沉默比争吵更有压力。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第53轮反转：电子戏面</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竖屏AI漫剧高级分镜，剧名《AI戏面：我唱一句，祖宗醒一位》第53集《第53轮反转：电子戏面》第1格，冷开场钩子，电子戏面在画面前景出现异常反应，戏面AI旦青被迫停在半步之外。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53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竖屏AI漫剧高级分镜，剧名《AI戏面：我唱一句，祖宗醒一位》第53集《第53轮反转：电子戏面》第8格，关系变化，戏面AI旦青和男演员裴听澜的关系产生裂缝，沉默比争吵更有压力。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第54轮反转：电子戏面</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竖屏AI漫剧高级分镜，剧名《AI戏面：我唱一句，祖宗醒一位》第54集《第54轮反转：电子戏面》第1格，冷开场钩子，电子戏面在画面前景出现异常反应，戏面AI旦青被迫停在半步之外。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54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竖屏AI漫剧高级分镜，剧名《AI戏面：我唱一句，祖宗醒一位》第54集《第54轮反转：电子戏面》第8格，关系变化，戏面AI旦青和男演员裴听澜的关系产生裂缝，沉默比争吵更有压力。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第55轮反转：电子戏面</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竖屏AI漫剧高级分镜，剧名《AI戏面：我唱一句，祖宗醒一位》第55集《第55轮反转：电子戏面》第1格，冷开场钩子，电子戏面在画面前景出现异常反应，戏面AI旦青被迫停在半步之外。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55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竖屏AI漫剧高级分镜，剧名《AI戏面：我唱一句，祖宗醒一位》第55集《第55轮反转：电子戏面》第8格，关系变化，戏面AI旦青和男演员裴听澜的关系产生裂缝，沉默比争吵更有压力。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第56轮反转：电子戏面</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竖屏AI漫剧高级分镜，剧名《AI戏面：我唱一句，祖宗醒一位》第56集《第56轮反转：电子戏面》第1格，冷开场钩子，电子戏面在画面前景出现异常反应，戏面AI旦青被迫停在半步之外。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56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竖屏AI漫剧高级分镜，剧名《AI戏面：我唱一句，祖宗醒一位》第56集《第56轮反转：电子戏面》第8格，关系变化，戏面AI旦青和男演员裴听澜的关系产生裂缝，沉默比争吵更有压力。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第57轮反转：电子戏面</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竖屏AI漫剧高级分镜，剧名《AI戏面：我唱一句，祖宗醒一位》第57集《第57轮反转：电子戏面》第1格，冷开场钩子，电子戏面在画面前景出现异常反应，戏面AI旦青被迫停在半步之外。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57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竖屏AI漫剧高级分镜，剧名《AI戏面：我唱一句，祖宗醒一位》第57集《第57轮反转：电子戏面》第8格，关系变化，戏面AI旦青和男演员裴听澜的关系产生裂缝，沉默比争吵更有压力。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第58轮反转：电子戏面</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竖屏AI漫剧高级分镜，剧名《AI戏面：我唱一句，祖宗醒一位》第58集《第58轮反转：电子戏面》第1格，冷开场钩子，电子戏面在画面前景出现异常反应，戏面AI旦青被迫停在半步之外。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58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竖屏AI漫剧高级分镜，剧名《AI戏面：我唱一句，祖宗醒一位》第58集《第58轮反转：电子戏面》第8格，关系变化，戏面AI旦青和男演员裴听澜的关系产生裂缝，沉默比争吵更有压力。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第59轮反转：电子戏面</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竖屏AI漫剧高级分镜，剧名《AI戏面：我唱一句，祖宗醒一位》第59集《第59轮反转：电子戏面》第1格，冷开场钩子，电子戏面在画面前景出现异常反应，戏面AI旦青被迫停在半步之外。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59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竖屏AI漫剧高级分镜，剧名《AI戏面：我唱一句，祖宗醒一位》第59集《第59轮反转：电子戏面》第8格，关系变化，戏面AI旦青和男演员裴听澜的关系产生裂缝，沉默比争吵更有压力。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第60轮反转：电子戏面</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祖谱幕后人把最后一条规则公开，所有人都以为戏面AI旦青已经没有翻盘余地。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她赢下眼前终局，却发现电子戏面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戏面AI旦青合上电子戏面，画面最后出现一行新字：第一季归档，第二份名单开启。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她赢下眼前终局，却发现电子戏面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开场：用“祖谱幕后人把最后一条规则公开，所有人都以为戏面AI旦青已经没有翻盘余地。”作为前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收尾：用“戏面AI旦青合上电子戏面，画面最后出现一行新字：第一季归档，第二份名单开启。”承接评论区讨论和下一集点击。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竖屏AI漫剧高级分镜，剧名《AI戏面：我唱一句，祖宗醒一位》第60集《第60轮反转：电子戏面》第1格，冷开场钩子，电子戏面在画面前景出现异常反应，戏面AI旦青被迫停在半步之外。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60轮危机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她赢下眼前终局，却发现电子戏面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戏面AI旦青合上电子戏面，画面最后出现一行新字：第一季归档，第二份名单开启。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戏面AI旦青合上电子戏面，画面最后出现一行新字：第一季归档，第二份名单开启。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电子戏面”：人物目标是推进祖谱幕后人把最后一条规则公开，所有人都以为戏面AI旦青已经没有翻盘余地。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竖屏AI漫剧高级分镜，剧名《AI戏面：我唱一句，祖宗醒一位》第60集《第60轮反转：电子戏面》第8格，关系变化，戏面AI旦青和男演员裴听澜的关系产生裂缝，沉默比争吵更有压力。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AI戏面：我唱一句，祖宗醒一位 一次性买断交付包</dc:title>
  <dc:creator>短剧本铺</dc:creator>
  <dc:description>戏面AI旦青因电子戏面卷入戏曲面具、AI复声、家族秘案、国粹赛博，必须在“每复原一段唱腔，就会唤醒一位不该回来的祖宗”这条规则的代价中赢下60集连续反转。</dc:description>
  <cp:lastModifiedBy>Un-named</cp:lastModifiedBy>
  <cp:revision>1</cp:revision>
  <dcterms:created xsi:type="dcterms:W3CDTF">2026-06-06T05:09:23.385Z</dcterms:created>
  <dcterms:modified xsi:type="dcterms:W3CDTF">2026-06-06T05:09:23.385Z</dcterms:modified>
</cp:coreProperties>
</file>

<file path=docProps/custom.xml><?xml version="1.0" encoding="utf-8"?>
<Properties xmlns="http://schemas.openxmlformats.org/officeDocument/2006/custom-properties" xmlns:vt="http://schemas.openxmlformats.org/officeDocument/2006/docPropsVTypes"/>
</file>