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合约新娘查到丈夫死亡证明</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合约新娘意外掌握死亡证明复印件，在婚礼后台里被豪门继承人逼入死局，却反手把规则改成自己的生意。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合约婚姻AI短剧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抖音、快手、视频号、小红书、ReelShort</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合约婚姻、现实反转、女性成长、强情绪、AI短剧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集：直播事故</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集：证据失真</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集：全网误解</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合约婚姻AI短剧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抖音、快手、视频号、小红书、ReelShort</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合约婚姻、现实反转、女性成长、强情绪、AI短剧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合约新娘查到丈夫死亡证明讲述合约新娘在婚礼后台中发现死亡证明复印件并卷入一场被精心安排的骗局。她一开始只想自保，却发现豪门继承人控制的规则正在吞掉更多人。前三集用强钩子验证题材，中段不断放大世界观和人物关系，后段揭开死亡证明复印件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直播事故</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合约新娘在婚礼后台里发现死亡证明复印件与“直播事故”有关，原本要害她的人反而被迫求她出手。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合约新娘围绕死亡证明复印件展开调查或交易，先被豪门继承人制造压力，再抓住一个被忽略的细节，把局势从被动防守改成主动设局。本集重点展示婚礼后台、死亡证明复印件、合约婚姻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豪门继承人留下的新证据显示：死亡证明复印件背后藏着豪门继承人不敢公开的旧案。。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合约新娘围绕死亡证明复印件展开调查或交易，先被豪门继承人制造压力，再抓住一个被忽略的细节，把局势从被动防守改成主动设局。本集重点展示婚礼后台、死亡证明复印件、合约婚姻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开场：用“合约新娘在婚礼后台里发现死亡证明复印件与“直播事故”有关，原本要害她的人反而被迫求她出手。”作为前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收尾：用“豪门继承人留下的新证据显示：死亡证明复印件背后藏着豪门继承人不敢公开的旧案。。”作为评论区和下一集承接点。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合约婚姻题材，现代短剧电影感，冷暖对比，证据特写，强情绪表演，合约新娘，婚礼后台，死亡证明复印件，第1集《直播事故》，高反差电影光影，强反转，镜头1，开场钩子，死亡证明复印件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合约婚姻 modern vertical drama style, protagonist lead character, episode 1,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合约新娘在婚礼后台里发现死亡证明复印件与“直播事故”有关，原本要害她的人反而被迫求她出手。”，不要解释设定，先让观众看到主角被迫选择。中段把冲突拆成三步：豪门继承人制造压力，合约新娘发现死亡证明复印件的异常，主角用反常动作改写规则。结尾停在“豪门继承人留下的新证据显示：死亡证明复印件背后藏着豪门继承人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合约新娘在婚礼后台里发现死亡证明复印件与“直播事故”有关，原本要害她的人反而被迫求她出手。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1集《直播事故》，高反差电影光影，强反转，镜头1，开场钩子，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1,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1集《直播事故》，高反差电影光影，强反转，镜头2，确认危机，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1,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1集《直播事故》，高反差电影光影，强反转，镜头3，第一阻碍，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1,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1集《直播事故》，高反差电影光影，强反转，镜头4，取证动作，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1,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1集《直播事故》，高反差电影光影，强反转，镜头5，关系对峙，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1,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1集《直播事故》，高反差电影光影，强反转，镜头6，反转线索，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1,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1集《直播事故》，高反差电影光影，强反转，镜头7，局势失控，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1,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1集《直播事故》，高反差电影光影，强反转，镜头8，结尾钩子，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1,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证据失真</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合约新娘在婚礼后台里发现死亡证明复印件与“证据失真”有关，原本要害她的人反而被迫求她出手。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合约新娘围绕死亡证明复印件展开调查或交易，先被豪门继承人制造压力，再抓住一个被忽略的细节，把局势从被动防守改成主动设局。本集重点展示婚礼后台、死亡证明复印件、合约婚姻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豪门继承人留下的新证据显示：死亡证明复印件背后藏着豪门继承人不敢公开的旧案。。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合约新娘围绕死亡证明复印件展开调查或交易，先被豪门继承人制造压力，再抓住一个被忽略的细节，把局势从被动防守改成主动设局。本集重点展示婚礼后台、死亡证明复印件、合约婚姻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开场：用“合约新娘在婚礼后台里发现死亡证明复印件与“证据失真”有关，原本要害她的人反而被迫求她出手。”作为前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收尾：用“豪门继承人留下的新证据显示：死亡证明复印件背后藏着豪门继承人不敢公开的旧案。。”作为评论区和下一集承接点。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合约婚姻题材，现代短剧电影感，冷暖对比，证据特写，强情绪表演，合约新娘，婚礼后台，死亡证明复印件，第2集《证据失真》，高反差电影光影，强反转，镜头1，开场钩子，死亡证明复印件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合约婚姻 modern vertical drama style, protagonist lead character, episode 2,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合约新娘在婚礼后台里发现死亡证明复印件与“证据失真”有关，原本要害她的人反而被迫求她出手。”，不要解释设定，先让观众看到主角被迫选择。中段把冲突拆成三步：豪门继承人制造压力，合约新娘发现死亡证明复印件的异常，主角用反常动作改写规则。结尾停在“豪门继承人留下的新证据显示：死亡证明复印件背后藏着豪门继承人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合约新娘在婚礼后台里发现死亡证明复印件与“证据失真”有关，原本要害她的人反而被迫求她出手。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2集《证据失真》，高反差电影光影，强反转，镜头1，开场钩子，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2,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2集《证据失真》，高反差电影光影，强反转，镜头2，确认危机，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2,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2集《证据失真》，高反差电影光影，强反转，镜头3，第一阻碍，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2,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2集《证据失真》，高反差电影光影，强反转，镜头4，取证动作，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2,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2集《证据失真》，高反差电影光影，强反转，镜头5，关系对峙，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2,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2集《证据失真》，高反差电影光影，强反转，镜头6，反转线索，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2,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2集《证据失真》，高反差电影光影，强反转，镜头7，局势失控，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2,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2集《证据失真》，高反差电影光影，强反转，镜头8，结尾钩子，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2,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全网误解</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合约新娘在婚礼后台里发现死亡证明复印件与“全网误解”有关，原本要害她的人反而被迫求她出手。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合约新娘围绕死亡证明复印件展开调查或交易，先被豪门继承人制造压力，再抓住一个被忽略的细节，把局势从被动防守改成主动设局。本集重点展示婚礼后台、死亡证明复印件、合约婚姻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豪门继承人留下的新证据显示：死亡证明复印件背后藏着豪门继承人不敢公开的旧案。。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合约新娘围绕死亡证明复印件展开调查或交易，先被豪门继承人制造压力，再抓住一个被忽略的细节，把局势从被动防守改成主动设局。本集重点展示婚礼后台、死亡证明复印件、合约婚姻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开场：用“合约新娘在婚礼后台里发现死亡证明复印件与“全网误解”有关，原本要害她的人反而被迫求她出手。”作为前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收尾：用“豪门继承人留下的新证据显示：死亡证明复印件背后藏着豪门继承人不敢公开的旧案。。”作为评论区和下一集承接点。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合约婚姻题材，现代短剧电影感，冷暖对比，证据特写，强情绪表演，合约新娘，婚礼后台，死亡证明复印件，第3集《全网误解》，高反差电影光影，强反转，镜头1，开场钩子，死亡证明复印件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合约婚姻 modern vertical drama style, protagonist lead character, episode 3,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合约新娘在婚礼后台里发现死亡证明复印件与“全网误解”有关，原本要害她的人反而被迫求她出手。”，不要解释设定，先让观众看到主角被迫选择。中段把冲突拆成三步：豪门继承人制造压力，合约新娘发现死亡证明复印件的异常，主角用反常动作改写规则。结尾停在“豪门继承人留下的新证据显示：死亡证明复印件背后藏着豪门继承人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合约新娘在婚礼后台里发现死亡证明复印件与“全网误解”有关，原本要害她的人反而被迫求她出手。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3集《全网误解》，高反差电影光影，强反转，镜头1，开场钩子，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3,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3集《全网误解》，高反差电影光影，强反转，镜头2，确认危机，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3,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3集《全网误解》，高反差电影光影，强反转，镜头3，第一阻碍，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3,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3集《全网误解》，高反差电影光影，强反转，镜头4，取证动作，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3,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3集《全网误解》，高反差电影光影，强反转，镜头5，关系对峙，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3,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3集《全网误解》，高反差电影光影，强反转，镜头6，反转线索，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3,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3集《全网误解》，高反差电影光影，强反转，镜头7，局势失控，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3,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婚礼后台中，合约新娘发现死亡证明复印件的异常，背景保留婚礼后台、死亡证明复印件、合约婚姻视觉符号，人物处在冷光和压力中心。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合约新娘外表克制，动作快，眼神先判断后反击。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豪门继承人留下的新证据显示：死亡证明复印件背后藏着豪门继承人不敢公开的旧案。。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合约婚姻题材，现代短剧电影感，冷暖对比，证据特写，强情绪表演，合约新娘，婚礼后台，死亡证明复印件，第3集《全网误解》，高反差电影光影，强反转，镜头8，结尾钩子，死亡证明复印件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合约婚姻 modern vertical drama style, protagonist lead character, episode 3,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合约新娘查到丈夫死亡证明 前三集免费验证包</dc:title>
  <dc:creator>短剧本铺</dc:creator>
  <dc:description>合约新娘意外掌握死亡证明复印件，在婚礼后台里被豪门继承人逼入死局，却反手把规则改成自己的生意。</dc:description>
  <cp:lastModifiedBy>Un-named</cp:lastModifiedBy>
  <cp:revision>1</cp:revision>
  <dcterms:created xsi:type="dcterms:W3CDTF">2026-06-04T03:45:32.351Z</dcterms:created>
  <dcterms:modified xsi:type="dcterms:W3CDTF">2026-06-04T03:45:32.351Z</dcterms:modified>
</cp:coreProperties>
</file>

<file path=docProps/custom.xml><?xml version="1.0" encoding="utf-8"?>
<Properties xmlns="http://schemas.openxmlformats.org/officeDocument/2006/custom-properties" xmlns:vt="http://schemas.openxmlformats.org/officeDocument/2006/docPropsVTypes"/>
</file>