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D0" w:rsidRDefault="00BF3F9D">
      <w:r>
        <w:rPr>
          <w:rFonts w:hint="eastAsia"/>
        </w:rPr>
        <w:t>阿斯顿发射点发射点</w:t>
      </w:r>
      <w:bookmarkStart w:id="0" w:name="_GoBack"/>
      <w:bookmarkEnd w:id="0"/>
    </w:p>
    <w:sectPr w:rsidR="00C6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CA"/>
    <w:rsid w:val="001A1ECA"/>
    <w:rsid w:val="00BF3F9D"/>
    <w:rsid w:val="00C6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90C1F-FC5A-4C46-BD38-EC3C177A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visg</dc:creator>
  <cp:keywords/>
  <dc:description/>
  <cp:lastModifiedBy>visg</cp:lastModifiedBy>
  <cp:revision>3</cp:revision>
  <dcterms:created xsi:type="dcterms:W3CDTF">2017-09-30T02:14:00Z</dcterms:created>
  <dcterms:modified xsi:type="dcterms:W3CDTF">2017-09-30T02:15:00Z</dcterms:modified>
</cp:coreProperties>
</file>