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lastRenderedPageBreak/>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lastRenderedPageBreak/>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lastRenderedPageBreak/>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lastRenderedPageBreak/>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lastRenderedPageBreak/>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lastRenderedPageBreak/>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 xml:space="preserve">如果问叫人直接在 6 阶叫不可打的花色，表示询问该花色的第三轮控制；如果有 Q </w:t>
      </w:r>
      <w:r>
        <w:rPr>
          <w:rFonts w:hint="eastAsia"/>
        </w:rPr>
        <w:lastRenderedPageBreak/>
        <w:t>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lastRenderedPageBreak/>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lastRenderedPageBreak/>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lastRenderedPageBreak/>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lastRenderedPageBreak/>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lastRenderedPageBreak/>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lastRenderedPageBreak/>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lastRenderedPageBreak/>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w:t>
      </w:r>
      <w:r>
        <w:rPr>
          <w:rFonts w:hint="eastAsia"/>
        </w:rPr>
        <w:lastRenderedPageBreak/>
        <w:t>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lastRenderedPageBreak/>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lastRenderedPageBreak/>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lastRenderedPageBreak/>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lastRenderedPageBreak/>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lastRenderedPageBreak/>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359CD7A2" w:rsidR="00E70960" w:rsidRDefault="00000000">
      <w:r>
        <w:rPr>
          <w:rFonts w:hint="eastAsia"/>
        </w:rPr>
        <w:t>├加倍：技术性</w:t>
      </w:r>
      <w:r w:rsidR="00B80342">
        <w:rPr>
          <w:rFonts w:hint="eastAsia"/>
        </w:rPr>
        <w:t>，9点以上。</w:t>
      </w:r>
    </w:p>
    <w:p w14:paraId="7FA6D4A1" w14:textId="77777777" w:rsidR="00E70960" w:rsidRDefault="00000000">
      <w:r>
        <w:rPr>
          <w:rFonts w:hint="eastAsia"/>
        </w:rPr>
        <w:t>├2NT：转移 3C，转移后叫一门花色表示止叫，扣叫以上表示 C 套逼局</w:t>
      </w:r>
    </w:p>
    <w:p w14:paraId="51447417" w14:textId="1BFA759B" w:rsidR="00E70960" w:rsidRDefault="00000000">
      <w:r>
        <w:rPr>
          <w:rFonts w:hint="eastAsia"/>
        </w:rPr>
        <w:t>├从 3C 开始所有花色都表示转移叫，和至少邀请实力</w:t>
      </w:r>
      <w:r w:rsidR="00371CBC">
        <w:rPr>
          <w:rFonts w:hint="eastAsia"/>
        </w:rPr>
        <w:t>，9点以上</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lastRenderedPageBreak/>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lastRenderedPageBreak/>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lastRenderedPageBreak/>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lastRenderedPageBreak/>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lastRenderedPageBreak/>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lastRenderedPageBreak/>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lastRenderedPageBreak/>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lastRenderedPageBreak/>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lastRenderedPageBreak/>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lastRenderedPageBreak/>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lastRenderedPageBreak/>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lastRenderedPageBreak/>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lastRenderedPageBreak/>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lastRenderedPageBreak/>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lastRenderedPageBreak/>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lastRenderedPageBreak/>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lastRenderedPageBreak/>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lastRenderedPageBreak/>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lastRenderedPageBreak/>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lastRenderedPageBreak/>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lastRenderedPageBreak/>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lastRenderedPageBreak/>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lastRenderedPageBreak/>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lastRenderedPageBreak/>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lastRenderedPageBreak/>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lastRenderedPageBreak/>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57B88" w14:textId="77777777" w:rsidR="005F05C0" w:rsidRDefault="005F05C0">
      <w:pPr>
        <w:spacing w:line="240" w:lineRule="auto"/>
      </w:pPr>
      <w:r>
        <w:separator/>
      </w:r>
    </w:p>
  </w:endnote>
  <w:endnote w:type="continuationSeparator" w:id="0">
    <w:p w14:paraId="5BAABDAA" w14:textId="77777777" w:rsidR="005F05C0" w:rsidRDefault="005F05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8B5D9" w14:textId="77777777" w:rsidR="005F05C0" w:rsidRDefault="005F05C0">
      <w:pPr>
        <w:spacing w:after="0"/>
      </w:pPr>
      <w:r>
        <w:separator/>
      </w:r>
    </w:p>
  </w:footnote>
  <w:footnote w:type="continuationSeparator" w:id="0">
    <w:p w14:paraId="4DEA98C5" w14:textId="77777777" w:rsidR="005F05C0" w:rsidRDefault="005F05C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70A5"/>
    <w:rsid w:val="00162E6F"/>
    <w:rsid w:val="00164342"/>
    <w:rsid w:val="001678D5"/>
    <w:rsid w:val="001A14B4"/>
    <w:rsid w:val="001B43A6"/>
    <w:rsid w:val="00203A5A"/>
    <w:rsid w:val="00206A84"/>
    <w:rsid w:val="0023382B"/>
    <w:rsid w:val="00237C77"/>
    <w:rsid w:val="00252434"/>
    <w:rsid w:val="002530E1"/>
    <w:rsid w:val="00294E21"/>
    <w:rsid w:val="002D1BF1"/>
    <w:rsid w:val="002D463C"/>
    <w:rsid w:val="003023AF"/>
    <w:rsid w:val="003203FD"/>
    <w:rsid w:val="003432B1"/>
    <w:rsid w:val="00355258"/>
    <w:rsid w:val="00356C96"/>
    <w:rsid w:val="00360B75"/>
    <w:rsid w:val="00371CBC"/>
    <w:rsid w:val="003D28A4"/>
    <w:rsid w:val="003E02B1"/>
    <w:rsid w:val="003E3B0B"/>
    <w:rsid w:val="00482148"/>
    <w:rsid w:val="004F1EA8"/>
    <w:rsid w:val="004F1F5B"/>
    <w:rsid w:val="00522CD3"/>
    <w:rsid w:val="005448C1"/>
    <w:rsid w:val="00544F9A"/>
    <w:rsid w:val="0058796E"/>
    <w:rsid w:val="005B62D9"/>
    <w:rsid w:val="005D7A62"/>
    <w:rsid w:val="005F05C0"/>
    <w:rsid w:val="006210B2"/>
    <w:rsid w:val="006554E1"/>
    <w:rsid w:val="00664E46"/>
    <w:rsid w:val="00684441"/>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99F"/>
    <w:rsid w:val="009B3BC5"/>
    <w:rsid w:val="009F7DEC"/>
    <w:rsid w:val="00A11E1F"/>
    <w:rsid w:val="00A15DCF"/>
    <w:rsid w:val="00A5511D"/>
    <w:rsid w:val="00A660E0"/>
    <w:rsid w:val="00A92D75"/>
    <w:rsid w:val="00A93511"/>
    <w:rsid w:val="00AC6AC1"/>
    <w:rsid w:val="00AE1022"/>
    <w:rsid w:val="00AE7567"/>
    <w:rsid w:val="00AF0253"/>
    <w:rsid w:val="00B03A0D"/>
    <w:rsid w:val="00B05351"/>
    <w:rsid w:val="00B118FF"/>
    <w:rsid w:val="00B15BB5"/>
    <w:rsid w:val="00B33618"/>
    <w:rsid w:val="00B80342"/>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3805"/>
    <w:rsid w:val="00D62303"/>
    <w:rsid w:val="00D74BCE"/>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4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2527</TotalTime>
  <Pages>135</Pages>
  <Words>11464</Words>
  <Characters>65345</Characters>
  <Application>Microsoft Office Word</Application>
  <DocSecurity>0</DocSecurity>
  <Lines>544</Lines>
  <Paragraphs>153</Paragraphs>
  <ScaleCrop>false</ScaleCrop>
  <Company/>
  <LinksUpToDate>false</LinksUpToDate>
  <CharactersWithSpaces>76656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67</cp:revision>
  <cp:lastPrinted>2025-12-28T17:03:00Z</cp:lastPrinted>
  <dcterms:created xsi:type="dcterms:W3CDTF">2025-06-28T10:47:00Z</dcterms:created>
  <dcterms:modified xsi:type="dcterms:W3CDTF">2026-04-29T16:02:00Z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