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60"/>
              <w:left w:type="dxa" w:w="480"/>
              <w:bottom w:type="dxa" w:w="44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TypeScript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8C8E8"/>
                <w:sz w:val="36"/>
                <w:szCs w:val="36"/>
              </w:rPr>
              <w:t xml:space="preserve">Concurrency, Performance &amp; Advanced Patterns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22"/>
                <w:szCs w:val="22"/>
              </w:rPr>
              <w:t xml:space="preserve">Multithreading  •  Multiprocessing  •  Futures  •  Lazy Loading  •  Optimization  •  Reactive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supplement covers TypeScript's concurrency and runtime model, true parallelism with Worker Threads and child_process, performance optimization techniques, async patterns (futures, generators, observables), and advanced lazy/reactive patterns.</w:t>
      </w:r>
    </w:p>
    <w:p>
      <w:pPr>
        <w:spacing w:before="300" w:after="8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Concurrency Model &amp; Promises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The JavaScript / TypeScript Runtime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18F01" w:sz="1"/>
              <w:left w:val="single" w:color="F18F01" w:sz="1"/>
              <w:bottom w:val="single" w:color="F18F01" w:sz="1"/>
              <w:right w:val="single" w:color="F18F01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TypeScript compiles to JavaScript. All concurrency runs on the JS event loop unless you use Worker Threads (Node) or Web Workers (browser).</w:t>
            </w:r>
          </w:p>
        </w:tc>
      </w:tr>
    </w:tbl>
    <w:p>
      <w:pPr>
        <w:spacing w:before="6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Single-threaded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One call stack — executes one task at a time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Event Loop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Coordinates call stack, microtask queue, macrotask queue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Microtasks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Promise .then() — run after current task, before next macrotask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Macrotasks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setTimeout / setInterval / I/O callbacks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Non-blocking I/O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I/O delegated to OS; JS thread is free while waiting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Worker Threads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True parallel OS threads (Node.js) — own heap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Web Workers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Browser equivalent of Worker Threads — no DOM access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Event loop order demonstration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console.log('1 sync');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setTimeout(() =&gt; console.log('4 macrotask'),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Promise.resolve().then(() =&gt; console.log('3 microtask'));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queueMicrotask(() =&gt; console.log('3b microtask'));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console.log('2 sync');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Output order: 1 → 2 → 3 → 3b → 4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Promises &amp; Futures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18F01" w:sz="1"/>
              <w:left w:val="single" w:color="F18F01" w:sz="1"/>
              <w:bottom w:val="single" w:color="F18F01" w:sz="1"/>
              <w:right w:val="single" w:color="F18F01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Promise&lt;T&gt; is TypeScript's 'future'. It represents a value that will be available asynchronously. Futures in other languages map directly to Promises.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Promise Combinators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Promise.all — all resolve or fail fast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[user, posts] = await Promise.all([fetchUser(1), fetchPosts(1)]);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Promise.allSettled — waits for ALL, never rejects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results = await Promise.allSettled([p1, p2, p3]);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results.forEach(r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if (r.status === 'fulfilled') console.log(r.value);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else console.error(r.reason);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Promise.race — first to settle (resolve OR reject) wins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fastest = await Promise.race([fetch('/cdn1'), fetch('/cdn2')]);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Promise.any — first to RESOLVE wins (ignores rejections)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first = await Promise.any([primary(), fallback1(), fallback2()]);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Deferred / Typed Future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Deferred&lt;T&gt;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readonly promise: Promise&lt;T&gt;;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resolve!: (value: T | PromiseLike&lt;T&gt;)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reject!:  (reason?: unknown) =&gt; void;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constructor()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this.promise = new Promise&lt;T&gt;((res, rej)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this.resolve = res;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this.reject  = rej;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Resolve from outside — classic 'future'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d = new Deferred&lt;string&gt;();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eventBus.once('ready', val =&gt; d.resolve(val));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result = await d.promise;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Cancellable Promise with AbortController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async function fetchWithTimeout&lt;T&gt;(url: string, ms: number): Promise&lt;T&gt;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ctrl  = new AbortController();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timer = setTimeout(() =&gt; ctrl.abort(), ms);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res = await fetch(url, { signal: ctrl.signal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res.json() as Promise&lt;T&gt;;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 finally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clearTimeout(timer);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Manual cancellation token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createToken()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ctrl = new AbortController();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{ signal: ctrl.signal, cancel: () =&gt; ctrl.abort()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Async Iterators &amp; Generators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Typed Async Generator (Streaming / Pagination)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async function* paginate&lt;T&gt;(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fetchPage: (cursor: string | null) =&gt; Promise&lt;{ items: T[]; next: string | null 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AsyncGenerator&lt;T&gt;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let cursor: string | null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{ items, next } = await fetchPage(cursor);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 (const item of items) yield item;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cursor = next;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 while (cursor);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Typed consumption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await (const user of paginate&lt;User&gt;(fetchUsersPage))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processUser(user);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Pipeline with Async Generators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async function* map&lt;T, U&gt;(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source: AsyncIterable&lt;T&gt;,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fn: (v: T) =&gt; U | Promise&lt;U&gt;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AsyncGenerator&lt;U&gt;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await (const item of source) yield fn(item);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async function* filter&lt;T&gt;(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source: AsyncIterable&lt;T&gt;,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pred: (v: T) =&gt; boolean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AsyncGenerator&lt;T&gt;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await (const item of source) if (pred(item)) yield item;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Composable streaming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pipeline = filter(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map(paginate(fetchPage), user =&gt; ({ ...user, label: user.name.toUpperCase() })),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u =&gt; u.active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await (const u of pipeline) console.log(u.label);</w:t>
            </w:r>
          </w:p>
        </w:tc>
      </w:tr>
    </w:tbl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Multithreading — Worker Threads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Worker Threads (Node.js — True Parallelism)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18F01" w:sz="1"/>
              <w:left w:val="single" w:color="F18F01" w:sz="1"/>
              <w:bottom w:val="single" w:color="F18F01" w:sz="1"/>
              <w:right w:val="single" w:color="F18F01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Worker Threads give real OS-level parallelism. Each worker has its own V8 heap. Best for CPU-bound tasks: crypto, compression, image processing, ML inference.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Basic Worker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worker.ts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workerData, parentPort } from 'worker_threads';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result = (workerData.nums as number[]).reduce((a, b) =&gt; a + b,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parentPort?.postMessage(result);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main.ts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Worker } from 'worker_threads';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path from 'path';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runWorker&lt;T&gt;(file: string, data: unknown): Promise&lt;T&gt;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w = new Worker(path.resolve(file), { workerData: data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w.on('message', resolve);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w.on('error',   reject);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w.on('exit', code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if (code !== 0) reject(new Error(`Worker exited with code ${code}`));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sum = await runWorker&lt;number&gt;('./worker.js', { nums: [1,2,3,4,5] });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Typed Worker Pool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Worker } from 'worker_threads';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WorkerPool&lt;TIn, TOut&gt;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idle:  Worker[]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busy:  Worker[]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queue: Array&lt;{ data: TIn; resolve(v: TOut): void; reject(e: Error): void }&gt;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constructor(private file: string, size: number)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 (let i = 0; i &lt; size; i++) this.idle.push(this.makeWorker());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makeWorker(): Worker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w = new Worker(this.file);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w.on('message', (result: TOut)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const task = this.queue.shift();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if (task) { w.postMessage(task.data); task.resolve(result);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else { this.busy.splice(this.busy.indexOf(w), 1); this.idle.push(w);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w;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run(data: TIn): Promise&lt;TOut&gt;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new Promise((resolve, reject)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const worker = this.idle.pop();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if (worker) { this.busy.push(worker); worker.postMessage(data);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this.queue.push({ data, resolve, reject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SharedArrayBuffer &amp; Atomics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Zero-copy shared memory between threads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sab  = new SharedArrayBuffer(Int32Array.BYTES_PER_ELEMENT * 8);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view = new Int32Array(sab);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Pass to worker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worker = new Worker('./worker.js', { workerData: { sab }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--- In worker ---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shared = new Int32Array(workerData.sab);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Atomics.add(shared, 0, 1);           // atomic increment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Atomics.store(shared, 1, 42);        // atomic write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val = Atomics.load(shared, 0); // atomic 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Mutex-like wait/notify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Atomics.wait(shared, 0, 0);          // block thread until [0] !=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Atomics.notify(shared, 0, 1);        // wake 1 waiting thread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compareExchange — optimistic locking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old = Atomics.compareExchange(shared, 0, 0, 1); // set 0→1 if current is 0</w:t>
            </w:r>
          </w:p>
        </w:tc>
      </w:tr>
    </w:tbl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Multiprocessing — child_process &amp; cluster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child_process — Spawn OS Processes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18F01" w:sz="1"/>
              <w:left w:val="single" w:color="F18F01" w:sz="1"/>
              <w:bottom w:val="single" w:color="F18F01" w:sz="1"/>
              <w:right w:val="single" w:color="F18F01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Use child_process when you need full process isolation, need to run non-JS binaries, or want hard memory boundaries between tasks.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spawn, execFile, fork } from 'child_process';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promisify } from 'util';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exec } from 'child_process';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Streaming output (large 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child = spawn('ffmpeg', ['-i', 'input.mp4', 'output.webm']);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child.stdout.on('data', (chunk: Buffer) =&gt; process.stdout.write(chunk));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child.stderr.on('data', (chunk: Buffer) =&gt; process.stderr.write(chunk));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await new Promise((res, rej)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child.on('exit', code =&gt; code === 0 ? res(null) : rej(new Error(`exit ${code}`)));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Promisified exec (small output)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execAsync = promisify(exec);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{ stdout } = await execAsync('git log --oneline -5');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fork() — IPC with another Node process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child2 = fork('./worker-process.js');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child2.send({ type: 'START', payload: data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child2.on('message', (msg: { result: number }) =&gt; console.log(msg.result));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Cluster — Multi-Core HTTP Servers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cluster from 'cluster';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cpus } from 'os';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http from 'http';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if (cluster.isPrimary)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numCPUs = cpus().length;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console.log(`Forking ${numCPUs} workers on ${numCPUs} cores`);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for (let i = 0; i &lt; numCPUs; i++) cluster.fork();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cluster.on('exit', (worker, code, signal)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console.warn(`Worker ${worker.process.pid} died (${signal || code}). Restarting...`);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cluster.fork();  // auto-restart dead workers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IPC to workers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Object.values(cluster.workers ?? {}).forEach(w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w?.send({ type: 'CONFIG_UPDATE', data: newConfig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Each worker runs an independent HTTP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// OS load-balances connections across workers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http.createServer((req, res)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res.end(`Handled by worker PID ${process.pid}`);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}).listen(3000);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process.on('message', (msg: { type: string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(msg.type === 'CONFIG_UPDATE') reloadConfig();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8F0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Lazy Loading &amp; Code Splitting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Dynamic import() — Code Splitting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18F01" w:sz="1"/>
              <w:left w:val="single" w:color="F18F01" w:sz="1"/>
              <w:bottom w:val="single" w:color="F18F01" w:sz="1"/>
              <w:right w:val="single" w:color="F18F01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Dynamic import() is the standard way to lazy-load modules in TypeScript. Bundlers (webpack, Vite, esbuild) automatically split these into separate chunks.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Load a heavy module only when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async function renderChart(data: number[])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{ Chart } = await import('./Chart');   // separate bundle chunk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new Chart(data).render();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Route-based code splitting (React example)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Dashboard = React.lazy(() =&gt; import('./Dashboard'));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Settings  = React.lazy(() =&gt; import('./Settings'));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Conditional module loading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locale = navigator.language.startsWith('fr') ? 'fr' : 'en';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i18n = await import(`./locales/${locale}`);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Prefetching — hint browser to load without blocking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prefetch(path: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link = document.createElement('link');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link.rel = 'prefetch'; link.href = path;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document.head.appendChild(link);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◆  Lazy Singleton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Synchronous lazy value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Lazy&lt;T&gt;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_val?: 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_ready =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constructor(private factory: () =&gt; T)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get value(): 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(!this._ready) { this._val = this.factory(); this._ready = true;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this._val!;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Async lazy singleton — memoized promise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lazyAsync&lt;T&gt;(factory: () =&gt; Promise&lt;T&gt;): () =&gt; Promise&lt;T&gt;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let p: Promise&lt;T&gt; | undefined;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() =&gt; (p ??= factory());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Config loaded exactly once, concurrent callers all await same promise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getConfig = lazyAsync(() =&gt; fetch('/api/config').then(r =&gt; r.json&lt;Config&gt;()));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[cfg1, cfg2] = await Promise.all([getConfig(), getConfig()]); // 1 request</w:t>
            </w:r>
          </w:p>
        </w:tc>
      </w:tr>
    </w:tbl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Performance Optimization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Memoization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Generic typed memoize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memoize&lt;A extends unknown[], R&gt;(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fn: (...args: A) =&gt; 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(...args: A) =&gt; 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cache = new Map&lt;string, R&gt;();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(...args)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key = JSON.stringify(args);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(cache.has(key)) return cache.get(key)!;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result = fn(...args);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cache.set(key, result);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result;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fib = memoize(function f(n: number): number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n &lt;= 1 ? n : f(n - 1) + f(n - 2);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Async memoize (deduplicates concurrent calls)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memoizeAsync&lt;A extends unknown[], R&gt;(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fn: (...args: A) =&gt; Promise&lt;R&gt;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(...args: A) =&gt; Promise&lt;R&gt;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cache = new Map&lt;string, Promise&lt;R&gt;&gt;();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(...args)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key = JSON.stringify(args);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(!cache.has(key)) cache.set(key, fn(...args));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cache.get(key)!;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Throttle &amp; Debounce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Debounce — wait for N ms of silence, then fire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debounce&lt;T extends (...args: any[]) =&gt; void&gt;(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fn: T, wait: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(...args: Parameters&lt;T&gt;) =&gt;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let timer: ReturnType&lt;typeof setTimeout&gt;;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(...args) =&gt; { clearTimeout(timer); timer = setTimeout(() =&gt; fn(...args), wait);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Throttle — fire at most once per N 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function throttle&lt;T extends (...args: any[]) =&gt; void&gt;(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fn: T, limit: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(...args: Parameters&lt;T&gt;) =&gt;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let last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return (...args)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now = Date.now();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(now - last &gt;= limit) { last = now; fn(...args);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onSearch = debounce((q: string) =&gt; search(q), 300);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onScroll = throttle((e: Event) =&gt; updateNavbar(), 100);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Object Pooling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ObjectPool&lt;T&gt;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pool: T[]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constructor(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private create: ()       =&gt; 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private reset:  (obj: T) =&gt; void,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preAllocate =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 (let i = 0; i &lt; preAllocate; i++) this.pool.push(create());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acquire(): T  { return this.pool.pop() ?? this.create();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release(o: T) { this.reset(o); this.pool.push(o);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Game engine particle pool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interface Particle { x: number; y: number; vx: number; vy: number; alive: boolean;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particles = new ObjectPool&lt;Particle&gt;(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() =&gt; ({ x:0, y:0, vx:0, vy:0, alive: false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  =&gt; { p.x=0; p.y=0; p.vx=0; p.vy=0; p.alive=false;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p = particles.acquire();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p.x = 100; p.y = 200; p.alive =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... use p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particles.release(p); // back to pool, no GC pressure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Typed Arrays &amp; Memory 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Typed arrays are backed by ArrayBuffer — much faster for numeric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floats  = new Float64Array(1_000_000);  // 8MB, cache-friendly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ints    = new Int32Array(1_000_000);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bytes   = new Uint8Array(1_000_000);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Struct-of-arrays (SoA) layout — better cache utilization than AoS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AoS (Array of Structs) — bad for SIMD / vectorization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interface AoS { x: number; y: number; z: number;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points: AoS[]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SoA (Struct of Arrays) — CPU can vectorize loops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xs = new Float32Array(10000);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ys = new Float32Array(10000);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zs = new Float32Array(10000);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Shared buffer between main thread and worker (zero-copy)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shared = new SharedArrayBuffer(4 * Float64Array.BYTES_PER_ELEMENT);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data   = new Float64Array(shared);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data[0] = Math.PI;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WeakRef &amp; FinalizationRegistry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WeakRef — reference that doesn't prevent garbage collection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WeakCache&lt;K, V extends object&gt;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store = new Map&lt;K, WeakRef&lt;V&gt;&gt;();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registry = new FinalizationRegistry((key: K)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this.store.delete(key);  // auto-cleanup when value is GC'd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set(key: K, value: V):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this.store.set(key, new WeakRef(value));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this.registry.register(value, key);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get(key: K): V | undefined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this.store.get(key)?.deref();  // undefined if GC'd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imgCache = new WeakCache&lt;string, HTMLImageElement&gt;();</w:t>
            </w:r>
          </w:p>
        </w:tc>
      </w:tr>
    </w:tbl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23B7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Concurrency Control Patterns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Semaphore — Limit Concurrent Tasks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Semaphore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running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waiters: (() =&gt; void)[]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constructor(private max: number)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acquire(): Promise&lt;void&gt;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(this.running &lt; this.max) { this.running++; return Promise.resolve();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new Promise(resolve =&gt; this.waiters.push(() =&gt; { this.running++; resolve();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release():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this.running--;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this.waiters.shift()?.();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async run&lt;T&gt;(fn: () =&gt; Promise&lt;T&gt;): Promise&lt;T&gt;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await this.acquire();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try { return await fn(); } finally { this.release();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Limit to 5 concurrent API calls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sem = new Semaphore(5);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results = await Promise.all(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items.map(item =&gt; sem.run(() =&gt; api.process(item)))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Retry with Exponential Backoff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interface RetryOptions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retries?:    number;   // default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baseDelay?:  number;   // ms, default 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maxDelay?:   number;   // ms, default 10000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shouldRetry?: (err: unknown) =&gt;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async function retry&lt;T&gt;(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fn: () =&gt; Promise&lt;T&gt;,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opts: RetryOptions =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): Promise&lt;T&gt;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 { retries = 3, baseDelay = 200, maxDelay = 10_000, shouldRetry = () =&gt; true } = opts;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let attempt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while (true)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return await fn();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if (attempt &gt;= retries || !shouldRetry(err)) throw err;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const delay = Math.min(baseDelay * 2 ** attempt, maxDelay);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const jitter = Math.random() * delay * 0.1;  // ±10% jitter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await new Promise(r =&gt; setTimeout(r, delay + jitter));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attempt++;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Circuit Breaker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type State = 'closed' | 'open' | 'half-open';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CircuitBreaker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state:     State  = 'closed';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failures        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successCount    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nextRetry       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constructor(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private failThreshold    =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private successThreshold = 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private timeout          = 30_000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)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async call&lt;T&gt;(fn: () =&gt; Promise&lt;T&gt;): Promise&lt;T&gt;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(this.state === 'open')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if (Date.now() &lt; this.nextRetry) throw new Error('Circuit OPEN');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this.state = 'half-open'; this.successCount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const result = await fn();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if (this.state === 'half-open')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if (++this.successCount &gt;= this.successThreshold)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this.state = 'closed'; this.failures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return result;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 catch (err)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if (++this.failures &gt;= this.failThreshold)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this.state    = 'open';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this.nextRetry = Date.now() + this.timeout;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throw err;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get status() { return this.state;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Typed Event Emitter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type EventMap = Record&lt;string, unknown[]&gt;;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TypedEmitter&lt;E extends EventMap&gt;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private map: { [K in keyof E]?: Array&lt;(...args: E[K]) =&gt; void&gt; } = {};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on&lt;K extends keyof E&gt;(event: K, fn: (...args: E[K]) =&gt; void): this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(this.map[event] ??= []).push(fn);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this;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off&lt;K extends keyof E&gt;(event: K, fn: (...args: E[K]) =&gt; void): this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this.map[event] = this.map[event]?.filter(f =&gt; f !== fn);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this;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once&lt;K extends keyof E&gt;(event: K, fn: (...args: E[K]) =&gt; void): this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const wrapper = (...args: E[K]) =&gt; { fn(...args); this.off(event, wrapper);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this.on(event, wrapper);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emit&lt;K extends keyof E&gt;(event: K, ...args: E[K]): void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this.map[event]?.forEach(fn =&gt; fn(...args));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type ServerEvents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connect:    [id: string];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message:    [from: string, text: string];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disconnect: [id: string];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srv = new TypedEmitter&lt;ServerEvents&gt;();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srv.on('message', (from, text) =&gt; console.log(`${from}: ${text}`));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srv.emit('message', 'alice', 'hello world');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Observable / RxJS Patterns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18F01" w:sz="1"/>
              <w:left w:val="single" w:color="F18F01" w:sz="1"/>
              <w:bottom w:val="single" w:color="F18F01" w:sz="1"/>
              <w:right w:val="single" w:color="F18F01" w:sz="1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18F01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RxJS Observables are lazy, cancellable push streams. More composable than Promises for event streams, real-time data, and complex async sequences.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Observable, Subject, BehaviorSubject, fromEvent, merge } from 'rxjs';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{ debounceTime, distinctUntilChanged, switchMap,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catchError, retry, takeUntil, share } from 'rxjs/operators';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Search autocomplete with cancellation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search$ = fromEvent&lt;InputEvent&gt;(inputEl, 'input').pipe(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map(e =&gt; (e.target as HTMLInputElement).value),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debounceTime(300),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distinctUntilChanged(),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switchMap(q =&gt;                    // cancels previous HTTP call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from(fetch(`/search?q=${q}`).then(r =&gt; r.json&lt;Result[]&gt;())).pipe(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catchError(() =&gt; of([]))      // fallback on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share()                           // multicast — one HTTP call for N subscribers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BehaviorSubject as typed state store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interface AppState { count: number; user: User | null;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state$ = new BehaviorSubject&lt;AppState&gt;({ count: 0, user: null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count$ = state$.pipe(map(s =&gt; s.count), distinctUntilChanged());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state$.next({ ...state$.value, count: 1 });</w:t>
            </w:r>
          </w:p>
        </w:tc>
      </w:tr>
    </w:tbl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Compiler &amp; Build Optimization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TypeScript Compiler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tsconfig option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incremental: true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Cache .tsbuildinfo — fast incremental rebuilds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composite: true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Required for project references (monorepo)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skipLibCheck: true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Skip type-checking .d.ts files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isolatedModules: true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Per-file compilation — compatible with esbuild/swc/Vite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noEmitOnError: false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Continue emitting even with type errors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references: [...]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Parallel build of sub-projects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paths + baseUrl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Avoid deep relative imports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tsconfig.json — optimized for speed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"compilerOptions":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"incremental":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"tsBuildInfoFile": "./.tsbuildinfo",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"skipLibCheck":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"isolatedModules":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"composite":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Use tsc only for type-checking; use esbuild/swc/Vite for bundling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tsc --noEmit --watch   (type-check only, ~10x faster than full emit)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esbuild src/index.ts --bundle --outfile=dist/app.js</w:t>
            </w:r>
          </w:p>
        </w:tc>
      </w:tr>
    </w:tbl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Tree Shaking &amp; Bundle Optimization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✅ Named exports tree-shake well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function add(a: number, b: number) { return a + b;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function sub(a: number, b: number) { return a - b;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❌ Default export objects prevent tree-shaking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export default { add, sub, /* 50 other fns */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✅ const enum — values inlined, no runtime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enum Dir { Up = 0, Down = 1, Left = 2, Right = 3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const d = Dir.Up;  // compiled to: const d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✅ import type — erased at compile time, zero bundle cost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import type { Config } from './config';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// ✅ Conditional compilation with const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declare const __DEV__: boolean;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if (__DEV__) { console.log('debug info'); }  // removed in production builds</w:t>
            </w:r>
          </w:p>
        </w:tc>
      </w:tr>
    </w:tbl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2E86A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when...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Promise.all()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Run independent tasks in parallel, fail fast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Promise.allSettled()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All tasks must complete regardless of errors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Promise.race()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First to settle wins — timeout races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Promise.any()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First success wins — fallback chains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Deferred&lt;T&gt;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Resolve a promise from outside its constructor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AbortController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Cancel fetch / long operations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Async generator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Streaming / paginated / infinite sequences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Worker Threads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CPU-bound in Node.js — crypto, compression, ML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Web Worker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CPU-bound in browser — no DOM access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SharedArrayBuffer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Zero-copy shared memory across threads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child_process.fork()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Full process isolation with IPC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cluster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Multi-core HTTP servers in Node.js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Semaphore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Limit concurrent async ops (e.g. max 5 HTTP calls)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Retry + backoff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Transient failures — network, rate limits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Fail fast when downstream is unavailable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Debounce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Wait for silence — search input, resize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Throttle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Rate-limit events — scroll, mousemove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Memoize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Cache pure function results by arguments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lazyAsync()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Initialize once, share result with all callers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Lazy&lt;T&gt;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Defer expensive sync computation until first access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Object Pool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Reuse objects to reduce GC pressure (games, parsers)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WeakRef + FinReg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Weak cache that auto-cleans on GC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TypedEmitter&lt;E&gt;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Compile-time safe event system</w:t>
            </w:r>
          </w:p>
        </w:tc>
      </w:tr>
      <w:tr>
        <w:tc>
          <w:tcPr>
            <w:tcW w:type="dxa" w:w="3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RxJS Observable</w:t>
            </w:r>
          </w:p>
        </w:tc>
        <w:tc>
          <w:tcPr>
            <w:tcW w:type="dxa" w:w="58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Complex event streams with cancellation &amp; operators</w:t>
            </w:r>
          </w:p>
        </w:tc>
      </w:tr>
    </w:tbl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8F01"/>
                <w:sz w:val="24"/>
                <w:szCs w:val="24"/>
              </w:rPr>
              <w:t xml:space="preserve">Key Resources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nodejs.org/api/worker_threads  •  rxjs.dev  •  MDN: Web Workers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99BB"/>
                <w:sz w:val="18"/>
                <w:szCs w:val="18"/>
              </w:rPr>
              <w:t xml:space="preserve">npmjs.com/comlink  •  github.com/sindresorhus/p-limit  •  typescriptlang.org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2026-03-06T14:28:00.214Z</dcterms:created>
  <dcterms:modified xsi:type="dcterms:W3CDTF">2026-03-06T14:28:00.215Z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