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文明之间</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序章：</w:t>
      </w:r>
    </w:p>
    <w:p>
      <w:pPr>
        <w:spacing w:line="360" w:lineRule="auto"/>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刺眼的阳光简直让我不能睁开双眼，我勉强撑起身子，这里是哪里？哦，我想起来了，我正在一场浩劫中，这里是位于太平洋南部的一个不知名的小岛，我所乘坐的邮轮在昨晚出事了，看来是身后的这一块木板救了我，谢谢你，木板兄弟，我这条命是你给的，愿你在天之灵得到安息，阿门。慢着，虽然我那该死的眼镜不知道去哪了，我好像看到了两个人影，不对，又好像不是正常的人，好像是野人？好吧，板兄，别急着走，再救我一条命吧，这次我真的会好好感激你的。</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Chapter1</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知道什么时候我开始有这样的想法，顶端人士的生活是怎样的，有生之年我是否有机会去见识一下吗，于是现在我乘坐的这一搜邮轮会告诉我答案，我作为大学研究生代表母校，去往美国一所高校作为为期两年的交换生，这所高校也和我的母校一般是在美国也是数一数二的顶尖院校。</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想必自己终于也要熬出头了吧，想到这我情不自禁的合上了手中的杂志，开始眺望窗外的海景。</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“您好？请问这是您点的咖啡吗。”门外响起了敲门声。我急忙跑过去开门，不出意外的是一名很漂亮的服务员小姐。</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“啊...，哦，对，是的。”我也不出意外的慌了神，我一向对女性没有对策，原因则是我一直以来的寒窗生涯。</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“嗯，那请您慢用。”留下这句话后，她便转身离开，只留下她纤细的背影。但我很细节的观察到了她转头的时候，那一抹不容易察觉的弧度。</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好吧，这样子的我确很蠢，无奈的抓了抓头，轻抿了一口手中的咖啡，呕，好苦，该死，我果然还是喝不了这玩意。我什么时候才能变得成熟一点哦，然后那样我就能找到像刚才那位一样贤惠美丽的妻子了吗。人生果然是到难题啊。</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摇摇头甩开这些让人费解的问题，我再次转过身去眺望窗外的风景。不过那位服务员是真的好看，不亏是豪华邮轮。</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这次窗外却多了一个人，我的房间是邮轮的中心靠上的一部分，所以往下还能看到甲板上的东西。我很快就辨别出来了船长，记得在出发的时候，他好像是发过演讲的，什么极致享受啊，什么绝对安全一些很让人受用的话语。</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但不同的是此刻的船长没有了当时微笑善意的面孔，而是紧盯着前方，严肃果决的让我害怕，一个不好的念头闪过我的心头。</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“应该不会吧，”我喃喃自语道，“泰坦尼克号吗？”</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而后，改变这一切的事情突然就发生了，过了不久，只听一阵巨响，好似邮轮的一声哀鸣，</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我所在的房间整个地面开始摇晃了起来，别吧，然后随着我脑袋的一阵剧痛，我便失去了知觉。</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又不知道是过了多久，猛烈的阳光先于我的身体本能叫醒了我，我全身上下一阵剧痛，所幸的是除了左胳膊有点骨折的样子，其他部位都还幸存，不至于缺胳膊少腿的情况。不知道该感到幸运还是不幸，还是先看下这个小岛吧，说不好还有很多其他跟我一样的人，这样还能至少有个照应，不至于一个人在岛上等死的好。于是抱着这样想法的我在海滩边上搜索着，突然，即使我失去了我那亲爱的眼镜，果然只有在失去之后才能体会到珍贵，看到了两个人影，虽然莫名的高大，可能是船上的水手吧，啊，那这样我幸存的概率又提升了不少。</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欸，你们好，还能碰到活的人真是太好了，话说你们....”我有一句每没一句的说道。直到我走进后，这两位黑人小哥掏出了他们手中的长枪，嗯，我纠正一下，就是那种棍子上绑着石头的玩意，不是可以射出什么的玩意。</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不知道为什么我优先举起了自己的双手，想来如果这是真家伙我也会举起手吧，难道这是社么国际通用的手势吗。</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“呼黑，亚尼哇？”他晃了晃手中的那玩意。</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我竟然还听出了这是一句疑问句。觉得可能是在问我是谁来着吧。</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“亚尼！”我也试着回了一句。</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然后他摇了摇头，非常友好的用一根，不知道从哪里搞过来的，看起来特殊处理过的藤绳把我绑了起来。我是不是不该用感叹的语气，被他们从海滩拖走的路上我这么想着。</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就这样，我被他们拉扯着，一路从海滩拉进森林，从路上的一些热带丛林特有的植物来看，这座小岛应该和我之前的航向没有差太多的样子，也就是说，我被人救出的可能性还是很大的，前提是我能从这两位哥们说的手中逃出去。</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“亚尼？”我不死心的还是想和他们交流一下。</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前面的一位哥们听到后，转过头用一种我好像说了什么刺激到他痛处的话怒瞪着我。又不知道他和旁边一位哥们说了什么，再来我则是被他们用另外一片，不知道是什么材质的布封住了口。</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看来疑问句也不对。</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最终我放弃抵抗，乖乖的和他们一起走到了一个看起来像是只会出现在电影情节里的原始村落。停，麻烦来个人告诉我这是在拍电影，我只是抓过来想让我当个免费龙套而已，那这样你们可找对人了，我扮演路人的技术可是大师级的，快点吧，再晚点，我可就要告你们了，告到破产的那种哦。</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于是，还没等到我想好具体的索赔金额，我被他们丢到了看起来像是地牢的洞穴中，好吧，我还是冷静下接受现实吧。</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目前对我来说还算好的情报是，好像还是有着一些和我所像的那样，有着不少的人跟我一样被冲上了这座岛，这么看来这座岛与具体航线的距离应该也不会很远就是了。</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但目前我最担心的则是这些原始人该不会是食人族吧，而且就冲着我跟那哥们的情况来看，我怕不是第一个被抬上去的，不过我肉这么少，能不能放过我哇。</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在脑海中不断思考着可能会出现的各种情况的对策，同时还一边打量着周围的人们，被抓进来的人，大抵都是一些富人阶级的人，正是我一直在船上看到的人，大家都没什么好神色，也是，发生了这种事，任谁都不会好过，并且大都跟我一样被绑着双手，封住了口，原来被封口不是我的特殊待遇啊。</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大抵是对求生失去了希望吧，接近一二十个人没有一个人发生声音，我也非常合群的闭上了我的嘴。看着日出逐渐转换成日落，我的心情随之变得愈发失落。</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只能说在没有光的这种封闭空间里，对人的精神简直是一种致命打击，不管是这些全世界公敌的蚊子也好，还是不知道是哪个或者说是哪几个人发出的轻微啜泣也好，仿佛是形成了一种恶性循环一样，本来就心情好不到哪去的人，听到了也只会变得更加难受。</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然后，不远处的一阵火光引起了我的注意，一行打扮像白天我看到的那两个兄弟的人，统一举着火把走到了我们的面前，本来像是要死掉的几个人凑了过来，本来洞穴门口只有我一个的，一下挤满了，啊，我说那个你们能不能矜持一点，又不是说看上了就能放你出去。</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只能说我嘴好像开过光，这群人竟然真的打开门，从我们中拉出了几个比较壮的水手哥们走了，难道是想发展劳动力吗，还是觉得他们肉多一点，两种可能我觉得对我来说都算不是什么好事就是了，不过被拉出去的人也只是被关进了另外一个洞。</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话说你们能不能先行行好，给点什么吃的我们也好啊，这样我们可是回饿死的哦，相当于亏本买卖哦，你们不再多想一下嘛。抱着这样的自己都觉得在打趣自己的想法，我再次靠在洞穴门口，无奈的望向门外，但映入我眼帘却是一名装饰华丽的少女，处于人群当中不怒自威，一看就是有着不俗地位的人，尽管浑身肤色黝黑，却依然有着一颗可爱精致的小脸蛋，全身上下没有多出来的肉，玲珑有致的身材一看就是那种非常灵活，就是咳咳，可惜有点小就是了。不得不说在这样的地方有这样的女孩真是有意思了。</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能是我紧盯着的目光引起了她的注意，于是她转头过来随意的一瞥，都让我感到胆战心惊，他的目光给我一种被盯上的猎物的感觉，我简直不敢相信，这世界上还真有人类有这样的眼神。简直像是猎豹一样的野兽瞳孔。</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们就这样对峙了几秒，然后要命的是，她竟然还微微眯起了目光，我毫不怀疑她下一秒就会扑过来咬我。我心虚的把头转向了洞穴里面。可能是她在看洞穴里的其他东西吧，哈哈，就比如现在在我头顶盘旋着的蝙蝠先生，哦，也可能是小姐。正当我准备再过去看下，她是不是已经把注意力转移到其他的东西上去的时候。</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不是吧，这家伙怎么还凑过来了呢。在我旁边的几个人也把目光转向了这边，不过我说啊，这样你吧我们大家伙都弄得挺尴尬啊喂，不如我还是先打个招呼吧...</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“尼亚？”我试着用了下白天现学的新语言，然后接下来我则见到了校园漫画里经常能看到的那种女主被表白后，那种害羞可爱的迷人表情，慢着，不对！我是不是说了啥有问题的话？</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就这样现场的气氛变得更加诡异了，少女旁边几个像是护卫的人睁大眼睛看着我，露出了那种一言难尽的表情，不是啊，洞穴的你们也盯着我干嘛，讲道理我也不知道我说的啥啊。</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过了几秒后，我们的害羞女主终于是振作了起来，虽然好像还是不敢正视我的样子，然后不知道她用手指着我跟周围的人说了些啥，开始几位保安大哥一脸难色的样子，不过看来我们的女主地位着实不小的样子。她使了个眼色，他们就耷拉着肩膀点点头，把我从洞穴里面拽了出来。</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就这样，电光火石之间，我一下子就重回到了美好的外面世界，大口吸着新鲜空气的感觉简直不要太好。</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就是接下来的问题是我不知道要面临什么就是了。</w:t>
      </w:r>
    </w:p>
    <w:p>
      <w:pPr>
        <w:spacing w:line="360" w:lineRule="auto"/>
        <w:rPr>
          <w:rFonts w:hint="eastAsia" w:ascii="微软雅黑" w:hAnsi="微软雅黑" w:eastAsia="微软雅黑" w:cs="微软雅黑"/>
          <w:sz w:val="28"/>
          <w:szCs w:val="28"/>
          <w:lang w:val="en-US" w:eastAsia="zh-CN"/>
        </w:rPr>
      </w:pP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Chapter2</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宁可相信目前为止发生的事是我的一场梦，在被少女和几位黑人壮汉押回他们村落的路上，我再一次为人类文明的发展感到惊讶，在我所生活的这颗星球上，还存在着如此的文化程度差异，村落里的房子大都都是一些简单加工粗壮木头加工组装起来的，并且借由光线充足的情况下，我才发现他们身上的衣服都是很直接的一些兽皮之类。</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路上的不少人都对我投以警戒的眼神，甚至还有一位年轻的母亲护着自己的小孩，嘛，小孩子倒是长得挺水灵，一颗好奇的大眼睛仔细观察着我。</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押运着我的一群人倒是一句话都不说，缓缓的走向在这个村落，看起来像是最高最大的建筑物，难不成你们玩的也是我们老祖宗的那一套封建制度，短时间内我觉得我对于人类历史有了一番新的见解。</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一段不算太远的路程后，我和他们一群终于是走到了那个高大建筑物处，别看外面普通居民的房子简陋，这个看起来像是皇宫的地方还是挺有一番规模的，单从火把的数量就可以看出来，并且有着很多大大小小的建筑，周围也是很规矩的围了一圈看起来像是栅栏的东西。</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刚一进来，门口就有许多和拉着我的这位老兄一样的壮汉，给这位少女像是敬礼一般低下了身子，话说，怎么看着我的人绕来绕去还是当初发现我的那位兄弟啊。</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少女则是完全没有理会，随意挥了挥手，就把关押我的人退了下去。自己一个人拉着系着我的绳子，笔直前往最大的一个房子，这个房子相当于其他来说更大，而且一看就是她的住所的样子。总之，我有一种不详的预感。</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少女在那之后则是一直没有看过我一眼，我被她拉近了像是她卧室的地方，我很听话的按照她指示在床上坐好，虽然我双手还是被绑着，嘴也是被封住。</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接下来该不会是什么非常美妙的事情吧，虽然我这边是没有任何意见就是了，不过会不会太唐突了啊，一般剧情这样的都没什么好下场的吧。</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少女也只是在门口扭扭咧咧，好像是在为难什么的样子，不得不说，你这样也让我挺为难啊。不过看样子应该是下定了决心，她低着头慢慢的走过来，我的呼吸也变的急促了起来，她缓缓解开了束缚我手的绳索和嘴上的布条，然后抓起了我的手，不得不说，她小手握住竟然还是怪舒适的，紧接着，她抬起了头，目光紧盯着我，这种眼神!嗯~老实说，我好像从我老家那条老黄狗上见到过，就是每次我久别重逢后见到它就会露出来的那种，一般这个时候，没错，就像少女一样，我就会把我的手放到它头上不断抚摸，慢着，怎么大妹子你也是这样。但是少女已经闭上了双眼开始享受了起来，一时间我也只好抚摸起了她的脑袋。可能是觉得不够，她得寸进尺的将她脑袋凑近了我，一股野性的气息不可阻挡的浸入了我的鼻腔，随即她不断的在我胸前蹭来蹭去，这都是些啥啊，我感觉的我脑海中内置的abc剧本全部乱了套。</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就这样，我们像是十分恩爱的情侣那样，她依偎在我的怀中，一句话也不没说，不过怕是说了我大概也听不懂。</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不过这还要持续多久啊，虽然这样我倒也挺享受，不过坏消息是我因为骨折而隐隐作痛的左胳膊，已经开始告诉我最好打破现在的僵局。</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个...大姐，不，小妹妹。”我试着去沟通。但还没等我与她进行下一步的对话，门外突然传来了脚步声，怎么又是你啊，哥们。来的人还是今天抓的那两哥们之一，不过她这边估计突然来人是吓坏了她，她猛地把我推到了一边，好家伙，她力气还挺大，虽然胸那么小，哦，不，是因为胸小才力气大吗。</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于是反应过来的她可能意识到了自己的失态，小巧的脸蛋变得通红，慌乱的眼神在地上漂浮着，你是在找自己的尾巴吗，喂。</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那哥们也是用着怀疑的眼神打探着我两，我现在的感觉好像就是第一次去女朋友家亲热，被女方老爸抓了个正着的感觉。</w:t>
      </w:r>
    </w:p>
    <w:p>
      <w:pPr>
        <w:spacing w:line="360" w:lineRule="auto"/>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随后我便再次被回到了关押我的那个地方，但值得一提的是我的牢房变成了单人间，并且我的公主大人还很人道的给了我一点东西吃，虽说是不知道哪种动物烤熟了的肉，但眼下我也没得选，活命要紧，三下五除二便吃完了。她还顺便安排人帮我处理好了左手的问题，虽然不知道她到底想干嘛，但是因为突然发生了这么多事，又累又困的我，在这种相对安逸的环境下很快就睡着了。</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Chapter 3</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“啊，疼”一大早我就被一种什么东西砸到脑袋的感觉给唤醒，加上昨晚坐靠在墙壁上睡了一觉让我感觉浑身酸痛，我很快就着睁开了双眼。</w:t>
      </w:r>
    </w:p>
    <w:p>
      <w:pPr>
        <w:spacing w:line="360" w:lineRule="auto"/>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果不其然是昨晚的公主大人，此刻的她还没意识到我已经醒过来，但就看地上的石子的话，已经向我丢了不少了。</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应该是意识到我已经被她给弄醒，她停下了手中的活，不过我说啊，你现在手里那块砸在我头上，那就不是唤醒了，你可能之后就需要替我唤魂了。还藏，藏也没用，我告诉你，这个官司你吃定了。</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她摇了摇手示意我过去，然后又确认了一下周围没有其他人的情况下，打开了牢房的门，然后我觉得有意思的是，她还在身上披了一块黑色的布，好像是用来做乔装来着，不过就拿这个我只见过几次就能一眼认出来是你的程度，你是想故意让那些黑人小哥见到你的时候感到尴尬对吧。</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之后我便跟随着她一路避开行人，回到了昨晚，像是她卧室的地方，</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然后她一把将我拽到她房间里的一个角落，在确定屋外之后没有人的情况下，她开始仔细的观察起我来，不得不说，她清澈的瞳孔里真的没有一丝杂质，配上她好奇的眼神让我莫名觉得她很可爱。</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终于是我被盯得有点不好意思了，我轻咳了两声，打断了着微妙的氛围，抱着试一试的态度，我回忆了一下之前看到过的盲人手语，指了指自己的嘴，然后做出下咽的动作，大概意思是我肚子饿了，能不能给点东西我吃，虽然昨晚已经吃过了一点，但眼下感觉也没有其他可以用来交流的话题了，接下来就全凭这位公主大人的理解能力了。只见她一副吃惊的样子，接着便是娇羞，然后是点了点头，像是做出了某种决定的样子，但是说实话，我完全不知道这孩子心里在想什么。</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正在我犹豫着要不要接着补充一点什么的时候，她行动了，一如既往的蛮狠，她直接推开了我的双手，然后接近压倒在我的身上，面对这突如其来的情况，我有点不知所措，不会吧，怎么今天还要来，你们这不会一年四季都是春天，一直处于动物发情的状态吧。啊，不过对方是这么可爱的小妹妹，我倒也就勉勉强强接受了吧。</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闭上了双眼已经准备好开始享受了，但却是我的左手处传来一阵异样的感觉。原来她解开了我左手用来包扎的布条，开始轻轻舔舐起我的伤痛处来，少女柔嫩的舌头触感骚动着我脆弱的神经，我竟然有了一些安心的感觉，像是沉入了母亲怀抱的那种舒适感。</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过了不知道多久，当我回到现实的时候，她已经站起身来了，两侧脸颊被染的通红，脑袋也侧过去，不敢正视我的样子。</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也被她弄得不好意思起来，挠了挠脑袋，但是，我想表达的意思还是没有传递出去啊，我还是咳了两下，然后用手指了指自己的肚子，抚摸了两下，怎么样，这下子应该是不能再清楚了吧，我对自己手语感到很是满意，但我看她的脸色就完全不是那回事，只见她整个脑袋涨得通红，两眼紧瞪着我，喉咙也传来低吼的声音。我还真是第一次见到有人像野兽一样用这种方式表达愤怒欸。但还没等我做出反应，就是一声清脆的耳光声。</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在那之后，在我背负着生命威胁的情况下，她终于是明白了我的意思，虽然我脸上火辣辣的触感确实疼的真实，但值得一提还有左手那美妙的触感。我还是很好奇啊，她到底是误解成了啥啊。</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之后趁着她出去一会的工夫，我开始好奇打量着她房间的架构，尽管是用木头搭建的，但是单从木头的数量和质量，还有一些野兽毛皮的情况来看，就知道地位真的是很高了，搞不好还真是公主级别的。</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突然，我在她床的桌上突然发现了一只笔，而且看起来也不是最近从跟我一起遇难的船员们身上弄过来的，笔身有使用过的痕迹，而且还被精心擦拭过，里面的墨水也是使用完的样子，我对这个发现感到十分震惊，难不成，在我们这一批船员飘到这里之前，就已经有过人来过这里了，想想也不是没有可能，正当我准备再看看有没有其他东西时，那家伙突然出现，一个饿虎扑食，把我摁在了地上，我被吓的举起在地上举起双手，示意自己什么也没做，虽然钢笔在我手里显得有点底气不足，她愤愤然夺过我手中的笔，细心擦拭了半天，确定没什么问题之后，转过头来，喉咙里再次传来低吼，一副要生吃了我的样子。</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只好赶忙道歉，也不知道她到底有没有懂我的意思，总之，她已经收回了刚才的表情，注视起手中的钢笔，陷入了回忆中的样子，我见状也只好默默的坐在距她较远的床边，不过我觉得毕竟是我的问题，我缓缓地凑过去，然而又是一阵低吼，好了好了，我还是举起了双手，表示我不会再做什么坏事了，然后大概用手语比划了一下，大概意思是我会给这支钢笔上墨，当然，有点碰运气的成分，毕竟不知道那些人手里有没有墨水了。不过我觉得我有必要帮她这个忙。</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一番周旋之后，我带着她偷偷的又溜了出来，再次回到了之前关押我们的地方，此时里面的大多数人好像都不在里面，按照她给我的描述，好像都被拉过去种地之类的了，想来这些和蔼的居民不是食人族，我也算是悄悄松了口气，然后我示意着她在门口等我，我则是蹑手蹑脚的钻进去，在他们的行李之中摸索着，但很不幸的是我一无所获，该死，这些人都不读书写字的啊，要是我的包也在这就好了。</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回去的路上，公主大人则是一直用怀疑的眼光扎着我，说实话，很难受，但我却没有办法，毕竟这里可没什么书店。</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Chapter 4</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这样的日子又过去了几天，拖公主大人的照顾，我一直被安排在单人间里，尽管可能还是她的卧室，或者说邮轮的房间会更舒服一点，但相比于其他幸存者，我已经算是再幸运不过的了。</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白天我有时候会被叫过去做一点农活，晚上则还是老老实实的回到原来的地方，不过还算好的是，这里的人对我们普遍都还好，不会太过于压榨我们，该给我们吃的还是给，有时候还会又比较长的休息时间，从一开始的严格把守，和用绳子限制住我们，到现在已经是只要我们再视线范围内就可以了，我们在这几天也得知了比较现实的一个事情，再丛林有野兽的情况下，我们就算逃了，估计也坚持不了太久，还不如老老实实的听他们的，据说之前有个哥们偷偷逃了出去，几天之后差点被一群野狼给咬死，幸亏是黑人小哥及时赶到救了那哥们，反正之后就再也没人提逃走的事了，当然，也只是没人提。</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以说的是，在这样脱离了现代科技氛围的情况下，我的时间观念也在逐渐消散，望着窗外的月亮，我琢磨了一下，估计到时间了，我悄悄的从窗户缝里，用准备啊好的木棍打开了门锁，毕竟他们又不会炼铁，门锁也只是从外面固定了一下。</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我悄悄逃出来的目的却不是想着如何逃出他们的控制，或者是做一些小动作。而是约好了某个人，我小心避开着看守我们的人，来到了接近于村落门口的树下，在那里早就有一个人等我等得不耐烦了，迎接我的一贯事深沉的低吼声，和咬牙切齿的表情。</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“你这样对你的声带发育不好的”我倒是不慌不忙的调侃了一句。</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她有些不解：“西卡撒？”经过我这几天的推测和证实，这句话的意思大概是你在说啥的意思。</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有时候，我心情好就会跟她用手语解释一番，但更多时候我会笑着摇摇头，就像现在我这样，毕竟跟这家伙解释，实在太费脑力了，而且她的理解能力也很怪异，经常会误解成一些奇怪的东西。</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我们就这样，慢慢走到了海边上，不过我们此行的目的是为了寻找他们可能会冲上岸的东西，想着里面可能会有墨水瓶之类的。虽然我也有着自己的盘算就是了。</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今天看来也可能会是一无所获，这样的夜晚已经持续几天了，我一般都会在昨晚的最后到的地点做一个标记，用来作为第二天寻找的起点，看着今天的时候也不晚了，我已经开始了准备收工的打算。</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她却没有要放弃的感觉，但这几天，除了贝壳和螃蟹还真没有其他的发现，我已经感觉真的没啥希望了。</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”喂“我呼喊着走在前面的她，”回家睡觉觉了，公主大人“</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听到声音的她也是点点头，朝我这边走过来，但这不是代表她听懂了，可能是形成了某种习惯了吧。</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突然，她反过叫唤着要我过去，等我靠近时，她指着天上的月亮呀呀的叫着，脸上也是洋溢着喜悦之情。哦，是满月啊，今天。这家伙原来是这么喜欢满月的月亮的吗。</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说起来，还没见她怎么笑过呢，我反应过来，她小小的虎牙，配上可爱的小酒窝，此刻的我简直快要入迷了一般，这种心跳加快的感觉，但我却摇了摇头，不可能，就算自己有那种想法，也不会实现的，对方是这个村落的重要之人，自己是阶下囚一样的身份，况且自己现在还盘算着怎么回归现代都市。</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当我想着这一切的时候，她不知什么时候已经脱的差不多，只留下一些必要衣物，苗条紧凑的身姿，大步迈进了沿岸的浅水中，开心的蹦跶着，我也跟着脱掉了鞋子，开心的的和她嬉戏着。</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无论如何，此刻便是最珍贵的。</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最后，我躺在了沙滩上，她也开心的摆着两个小脚丫坐在我身旁，望着天上明亮的星星，我突然想到一个事。</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”妮雅？“我对她这么叫唤着。</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她果不其然也露出了和当时我第一次见到她的表情，”嘿，妮雅“我又继续叫着，”不如以后我就用这个称呼你吧，公主大人“。不管她用拳头认真的锤着我的身体，我就默认她听懂也答应了吧。</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然后就在我们起身准备回去的时候，沙滩上一个亮光，吸引了我的注意，莫不是，我心头一惊，连忙跑过去的我真的就在亮光处发现了我的背包，尽管有些破破烂烂，我还是从内部口袋里面拿出了我这几天一直在找的东西，妮雅也跟着跑了过来，想必她也从我脸上得知了一些。她兴奋着拿出一直好好揣在怀里的那只钢笔，我则是二话不说给这玩意上一整管墨。然后在自己左手上随手画了两下，还在钢笔够坚挺，勉强还是能画出一些痕迹，一旁的妮雅也是兴奋的叫唤着一些我听不太懂的话，估计也就是爱死我了，明天就跟我结婚吧，这样的话吧。</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尽管只是心里暗自想想，不知道为什么我竟然就感到了一丝幸福的感觉。正当我抬起头来准备要她也别太兴奋，记得我们要回家的时候，突然对上了她满含泪光的双眼。</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啊？我这边倒是一下乱了神，随即她轻轻走了过来，这一次倒是真的了，她踮起脚尖，两只小手背在身后，可爱的小脸蛋也慢慢凑了过来，我也很配合地闭上双眼，随着嘴唇一阵柔软的美妙触感，我的初吻就这样丧失了。</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但没等我反应过来，妮雅就带着不知道什么样的表情逃离了我的视线，我手轻轻抚摸着嘴唇，回味着那一抹触感，苦笑着叹了一口气，可别跑太远，我可不知道回去的路啊。</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Chapter 5</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“不过啊，小子可别光顾着跟那小丫头玩，把我们的正事搞忘了啊。”船长抽完了他第二支烟，恶狠狠的叮嘱我道。</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假惺惺的点了点头，听到后方传来的脚步声之后，我急忙跟他道别，回到了自己的牢房内，是的，最近一段日子我一直在计划着回归都市，在得知船长也被冲上岸之后，我趁着几次忙活的期间和晚上溜出去的时间，跟他商量着怎么逃出去的计划。</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目前进度就是，我们这边目前是知道了些许逃亡的路线，得益于我之前几次出去跟妮雅在沙滩上找我的背包，再来是他们这边还有几个会造小船的水手，并且这几天也趁着休息时间，收集了一些木材，可能过一段时间，船就能造好了，眼下还有一个重要的问题，就是我们这样出去了，在手头食物吃完之前能不能找到救援还不能确定，毕竟这么多天过去了，大家手头的电子设备不是已经损坏，就是已经没电了，在这种情况下确实很难保证能与外界取得联系。</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在我想这些东西的时候，门外响起了熟悉的声音。</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“你又来啦，妮雅。”尽管我正在想的事情有点对不住她，但我还是主动跟她打了招呼。</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“西塔优”她将手中的苹果用衣服擦了擦递给我。</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接过苹果，很干脆地就吃了起来。这几天有时候她也会把钢笔拿过来，我教她一些基本的使用方法，或者是写一些简单的汉字，但这家伙就一点耐心都没有，每次我刚教一点点，她就会不耐烦地用那种熟悉的低吼声发泄她的不满。</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不过</w:t>
      </w:r>
      <w:bookmarkStart w:id="0" w:name="_GoBack"/>
      <w:bookmarkEnd w:id="0"/>
      <w:r>
        <w:rPr>
          <w:rFonts w:hint="eastAsia" w:ascii="微软雅黑" w:hAnsi="微软雅黑" w:eastAsia="微软雅黑" w:cs="微软雅黑"/>
          <w:sz w:val="28"/>
          <w:szCs w:val="28"/>
          <w:lang w:val="en-US" w:eastAsia="zh-CN"/>
        </w:rPr>
        <w:t>那天晚上的吻简直就跟梦一样，并且当事人现在就跟没事一样在我门外大口咬着苹果，难道这个不会是她这里的某种习惯吧，姑娘被人帮了就得赏个吻这样，不可能啊，那晚她明明也害羞得不行。</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正好趁现在，我说不定可以证实一下。</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“妮雅？”我突然发生到。</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听到声音的她也疑惑的转过身来，我在此时昂起了我的脖子，没错像那种正常的恋人索吻一般。</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再来的结果就是到了第二天我左脸还是肿得跟被一群蜜蜂蛰了一样。</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不过老实说，这波啊，好吧，是我自作自受。</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“你是不是有留下的想法了。”</w:t>
      </w:r>
    </w:p>
    <w:p>
      <w:pPr>
        <w:spacing w:line="360" w:lineRule="auto"/>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听到这话的我差点被一口水呛到，船长则是拿出左手拿出打火机，右手习惯性的拍了拍胸前的口袋，然后又带着失望的表情把打火机收回去了。</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旁边有人做出了一个脖子上昂的动作，我没好气的瞪了那家伙一眼。在看着船长打探着周围之际，我心头却浮现一个问题。</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“欸，船长先生。你说可不可能在我们这一批人之前，还有过其他人也被冲这里过”</w:t>
      </w:r>
    </w:p>
    <w:p>
      <w:pPr>
        <w:spacing w:line="360" w:lineRule="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听到这话的船长突然转过头来，意味深长的盯着我，舒出一口气：“其实我是不准备跟你讲的，你等下的话跟我去个地方，有点东西想让你瞧瞧。”</w:t>
      </w:r>
    </w:p>
    <w:p>
      <w:pPr>
        <w:spacing w:line="360" w:lineRule="auto"/>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就这样，我怀着满脑子的疑问等到了下午日常工作结束之后。</w:t>
      </w:r>
    </w:p>
    <w:p>
      <w:pPr>
        <w:spacing w:line="360" w:lineRule="auto"/>
        <w:rPr>
          <w:rFonts w:hint="default" w:ascii="微软雅黑" w:hAnsi="微软雅黑" w:eastAsia="微软雅黑" w:cs="微软雅黑"/>
          <w:sz w:val="28"/>
          <w:szCs w:val="28"/>
          <w:lang w:val="en-US" w:eastAsia="zh-CN"/>
        </w:rPr>
      </w:pPr>
    </w:p>
    <w:p>
      <w:pPr>
        <w:spacing w:line="360" w:lineRule="auto"/>
        <w:rPr>
          <w:rFonts w:hint="eastAsia" w:ascii="微软雅黑" w:hAnsi="微软雅黑" w:eastAsia="微软雅黑" w:cs="微软雅黑"/>
          <w:sz w:val="28"/>
          <w:szCs w:val="28"/>
          <w:lang w:val="en-US" w:eastAsia="zh-CN"/>
        </w:rPr>
      </w:pPr>
    </w:p>
    <w:p>
      <w:pPr>
        <w:spacing w:line="360" w:lineRule="auto"/>
        <w:rPr>
          <w:rFonts w:hint="default" w:ascii="微软雅黑" w:hAnsi="微软雅黑" w:eastAsia="微软雅黑" w:cs="微软雅黑"/>
          <w:sz w:val="28"/>
          <w:szCs w:val="28"/>
          <w:lang w:val="en-US" w:eastAsia="zh-CN"/>
        </w:rPr>
      </w:pPr>
    </w:p>
    <w:p>
      <w:pPr>
        <w:spacing w:line="360" w:lineRule="auto"/>
        <w:rPr>
          <w:rFonts w:hint="default" w:ascii="微软雅黑" w:hAnsi="微软雅黑" w:eastAsia="微软雅黑" w:cs="微软雅黑"/>
          <w:sz w:val="28"/>
          <w:szCs w:val="28"/>
          <w:lang w:val="en-US" w:eastAsia="zh-CN"/>
        </w:rPr>
      </w:pPr>
    </w:p>
    <w:p>
      <w:pPr>
        <w:spacing w:line="360" w:lineRule="auto"/>
        <w:rPr>
          <w:rFonts w:hint="default" w:ascii="微软雅黑" w:hAnsi="微软雅黑" w:eastAsia="微软雅黑" w:cs="微软雅黑"/>
          <w:sz w:val="28"/>
          <w:szCs w:val="28"/>
          <w:lang w:val="en-US" w:eastAsia="zh-CN"/>
        </w:rPr>
      </w:pPr>
    </w:p>
    <w:p>
      <w:pPr>
        <w:spacing w:line="360" w:lineRule="auto"/>
        <w:rPr>
          <w:rFonts w:hint="eastAsia" w:ascii="微软雅黑" w:hAnsi="微软雅黑" w:eastAsia="微软雅黑" w:cs="微软雅黑"/>
          <w:sz w:val="28"/>
          <w:szCs w:val="28"/>
          <w:lang w:val="en-US" w:eastAsia="zh-CN"/>
        </w:rPr>
      </w:pPr>
    </w:p>
    <w:p>
      <w:pPr>
        <w:spacing w:line="360" w:lineRule="auto"/>
        <w:rPr>
          <w:rFonts w:hint="eastAsia" w:ascii="微软雅黑" w:hAnsi="微软雅黑" w:eastAsia="微软雅黑" w:cs="微软雅黑"/>
          <w:sz w:val="28"/>
          <w:szCs w:val="28"/>
          <w:lang w:val="en-US" w:eastAsia="zh-CN"/>
        </w:rPr>
      </w:pPr>
    </w:p>
    <w:p>
      <w:pPr>
        <w:spacing w:line="360" w:lineRule="auto"/>
        <w:rPr>
          <w:rFonts w:hint="eastAsia" w:ascii="微软雅黑" w:hAnsi="微软雅黑" w:eastAsia="微软雅黑" w:cs="微软雅黑"/>
          <w:sz w:val="28"/>
          <w:szCs w:val="28"/>
          <w:lang w:val="en-US" w:eastAsia="zh-CN"/>
        </w:rPr>
      </w:pPr>
    </w:p>
    <w:p>
      <w:pPr>
        <w:spacing w:line="360" w:lineRule="auto"/>
        <w:rPr>
          <w:rFonts w:hint="eastAsia" w:ascii="微软雅黑" w:hAnsi="微软雅黑" w:eastAsia="微软雅黑" w:cs="微软雅黑"/>
          <w:sz w:val="28"/>
          <w:szCs w:val="28"/>
          <w:lang w:val="en-US" w:eastAsia="zh-CN"/>
        </w:rPr>
      </w:pPr>
    </w:p>
    <w:p>
      <w:pPr>
        <w:spacing w:line="360" w:lineRule="auto"/>
        <w:rPr>
          <w:rFonts w:hint="eastAsia" w:ascii="微软雅黑" w:hAnsi="微软雅黑" w:eastAsia="微软雅黑" w:cs="微软雅黑"/>
          <w:sz w:val="28"/>
          <w:szCs w:val="28"/>
          <w:lang w:val="en-US" w:eastAsia="zh-CN"/>
        </w:rPr>
      </w:pPr>
    </w:p>
    <w:p>
      <w:pPr>
        <w:spacing w:line="360" w:lineRule="auto"/>
        <w:rPr>
          <w:rFonts w:hint="eastAsia" w:ascii="微软雅黑" w:hAnsi="微软雅黑" w:eastAsia="微软雅黑" w:cs="微软雅黑"/>
          <w:sz w:val="28"/>
          <w:szCs w:val="28"/>
          <w:lang w:val="en-US" w:eastAsia="zh-CN"/>
        </w:rPr>
      </w:pPr>
    </w:p>
    <w:p>
      <w:pPr>
        <w:spacing w:line="360" w:lineRule="auto"/>
        <w:rPr>
          <w:rFonts w:hint="eastAsia" w:ascii="微软雅黑" w:hAnsi="微软雅黑" w:eastAsia="微软雅黑" w:cs="微软雅黑"/>
          <w:sz w:val="28"/>
          <w:szCs w:val="28"/>
          <w:lang w:val="en-US" w:eastAsia="zh-CN"/>
        </w:rPr>
      </w:pPr>
    </w:p>
    <w:p>
      <w:pPr>
        <w:spacing w:line="360" w:lineRule="auto"/>
        <w:rPr>
          <w:rFonts w:hint="eastAsia" w:ascii="微软雅黑" w:hAnsi="微软雅黑" w:eastAsia="微软雅黑" w:cs="微软雅黑"/>
          <w:sz w:val="28"/>
          <w:szCs w:val="28"/>
          <w:lang w:val="en-US" w:eastAsia="zh-CN"/>
        </w:rPr>
      </w:pPr>
    </w:p>
    <w:p>
      <w:pPr>
        <w:spacing w:line="360" w:lineRule="auto"/>
        <w:rPr>
          <w:rFonts w:hint="eastAsia" w:ascii="微软雅黑" w:hAnsi="微软雅黑" w:eastAsia="微软雅黑" w:cs="微软雅黑"/>
          <w:sz w:val="28"/>
          <w:szCs w:val="28"/>
          <w:lang w:val="en-US" w:eastAsia="zh-CN"/>
        </w:rPr>
      </w:pPr>
    </w:p>
    <w:p>
      <w:pPr>
        <w:spacing w:line="360" w:lineRule="auto"/>
        <w:rPr>
          <w:rFonts w:hint="eastAsia" w:ascii="微软雅黑" w:hAnsi="微软雅黑" w:eastAsia="微软雅黑" w:cs="微软雅黑"/>
          <w:sz w:val="28"/>
          <w:szCs w:val="28"/>
          <w:lang w:val="en-US" w:eastAsia="zh-CN"/>
        </w:rPr>
      </w:pPr>
    </w:p>
    <w:p>
      <w:pPr>
        <w:spacing w:line="360" w:lineRule="auto"/>
        <w:rPr>
          <w:rFonts w:hint="eastAsia" w:ascii="微软雅黑" w:hAnsi="微软雅黑" w:eastAsia="微软雅黑" w:cs="微软雅黑"/>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C49CF"/>
    <w:rsid w:val="05EA0A00"/>
    <w:rsid w:val="0AE424C2"/>
    <w:rsid w:val="0F883E5F"/>
    <w:rsid w:val="128D700E"/>
    <w:rsid w:val="13BE7F72"/>
    <w:rsid w:val="1A16504F"/>
    <w:rsid w:val="1AA51A5E"/>
    <w:rsid w:val="1B8414BE"/>
    <w:rsid w:val="1F043428"/>
    <w:rsid w:val="1F9E5283"/>
    <w:rsid w:val="203A3116"/>
    <w:rsid w:val="205435AB"/>
    <w:rsid w:val="225B58ED"/>
    <w:rsid w:val="24FB7F49"/>
    <w:rsid w:val="25447175"/>
    <w:rsid w:val="2FFC382D"/>
    <w:rsid w:val="30121E9E"/>
    <w:rsid w:val="317009C6"/>
    <w:rsid w:val="33E01DF8"/>
    <w:rsid w:val="3B6F5D5B"/>
    <w:rsid w:val="3DEA269F"/>
    <w:rsid w:val="3EA640EC"/>
    <w:rsid w:val="40DF7E0A"/>
    <w:rsid w:val="47227EC4"/>
    <w:rsid w:val="54981563"/>
    <w:rsid w:val="572A01E2"/>
    <w:rsid w:val="5983009F"/>
    <w:rsid w:val="59847AD9"/>
    <w:rsid w:val="5E7F63C5"/>
    <w:rsid w:val="66E249B6"/>
    <w:rsid w:val="6BB442D9"/>
    <w:rsid w:val="6C1D163F"/>
    <w:rsid w:val="7716207B"/>
    <w:rsid w:val="799A2FE8"/>
    <w:rsid w:val="79BC5895"/>
    <w:rsid w:val="7D684660"/>
    <w:rsid w:val="7E2D6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2019-09-13T14:29:00Z</dcterms:created>
  <dc:creator>fankai</dc:creator>
  <cp:lastModifiedBy>17954</cp:lastModifiedBy>
  <dcterms:modified xsi:type="dcterms:W3CDTF">2020-06-08T13:15:26Z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