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카카오모빌리티 공고문 요구 3대 핵심 기능을 매실패밀리 5 SaaS·6 AI 에이전트로 통합 구현하여 소상공인 매장 사장님의 매출 및 고객 접점 확대를 지원하는 실행형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【카카오모빌리티 요구 3대 핵심 기능 1:1 매핑】 ❶ 고객·상권 기반 마케팅 인사이트 제공 — 매실 인사이트 정산 변환 특허 알고리즘이 카카오모빌리티 제공 「방문·매장 기반 데이터 + 상권분석 환경」과 결합해 매장별 매출·고객·상권 인사이트 자동 추출 (매실 에이전시 5종 부서 AI 중 세일즈·파이낸스 AI 가동). ❷ AI 기반 맞춤형 프로모션 전략 추천 — 「고객 유형·방문 패턴 데이터」를 매실 인사이트 ROI 알고리즘이 분석하여 카카오모먼트 광고·카카오톡 채널 친구톡·쿠폰 등 매장별 최적 프로모션 전략 자동 추천(매실 에이전시 파이낸스·세일즈 AI 협업, 카카오페이 정산·카카오모먼트 광고비 통합 ROI 적용). ❸ 홍보 문구·리뷰 답변·콘텐츠 자동 생성 — 매실 스튜디오 한국 커머스 특화 AI가 카카오톡 채널 소식·친구톡 메시지·쿠폰·카카오 영상보기 쇼츠·카카오 맵 매장 사진 자동 생성 + 매요AI(AI 운영 비서)가 카카오 맵 리뷰 답변·카카오톡 채널 채팅 1차 응대 자동 처리 (복잡 케이스는 운영자 에스컬레이션). 【매장 사장님 사용 흐름】 매장 사장님이 카카오모빌리티 제공 데이터·매실 분석 결과를 매일 매실 에이전시 종합 보고로 받고 '승인' 한 번으로 카카오 비즈니스 8개 도구(맵·톡채널·페이·모먼트·예약·영상보기·우리매장알리기·톡스토어)에 자동 실행(Human-in-the-loop). → 매장 사장님은 매출 성장·시간 절감·외주비 절감 효과를 직접 받고, 매장 사장님의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"3대 기능을 단일 폐루프로 통합 + 카카오모빌리티 제공 데이터 환경 직접 활용 + 매장 사장님 한 화면 운영"</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【공고문 3대 기능 통합 vs 시장 기존 솔루션 분리 한계】 일반 카카오 광고대행사 = 프로모션 광고 운영만 수행(고객·상권 인사이트·콘텐츠 생성·리뷰 답변 부재). 일반 콘텐츠 AI = 콘텐츠 생성만 수행(고객 인사이트·프로모션 전략·운영 자동화 부재). 일반 POS·ERP SaaS = 매장 운영만(카카오 광고·상권 인사이트·콘텐츠 생성 부재). 매실패밀리는 ❶고객·상권 인사이트 + ❷프로모션 전략 추천 + ❸콘텐츠 자동 생성을 단일 솔루션 단일 폐루프로 통합 + 카카오모빌리티 제공 「방문·매장 데이터 + 고객 유형·방문 패턴 + PoC 환경」을 매실 인사이트 정산 변환 특허 알고리즘으로 직접 활용 + 카카오 비즈니스 8개 시스템(톡채널·맵·페이·모먼트·예약·영상보기·우리매장알리기·톡스토어) 전체를 매실 에이전시 AI 오케스트레이션으로 통합 운영 + ★ 카카오 영상보기 쇼츠 자동 생성으로 카카오 신규 콘텐츠 생태계 직접 활성화. 김대희 CTO 도메인-기술 통합 풀스택(컴공 학사 + KDDI 5년 + 식품기업 IT 총괄 2022~ + 식당 3년·매장 2개·온라인 셀러 직접 운영) = "사용자가 곧 개발자" 통합 — 본인이 매장 사장님으로서 직접 외주 의존의 답답함을 겪었기에 매장 사장님 진짜 페인포인트를 알고 만든 솔루션. 5 SaaS 중 4개 상용화·외부 6개사 무료 베타 실사용·자가 운영 3개월 단조 개선 실증·회귀 186/186 PASS. 카카오 비즈니스 API 어댑터만 6개월 안에 추가 개발하면 PoC 결과 즉시 도출 가능 — 카카오 자체 개발 부담 절감.</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소상공인 매장 사장님 효익 (공고문 3대 기능별)】 ❶ 고객·상권 인사이트 매장 사장님 전수 자동 진단(PoC 매장 200개 매월 매출·고객·상권 자동 보고서 제공) ❷ AI 맞춤형 프로모션 전략 매장당 월 5건 이상 자동 추천(카카오모먼트 광고·친구톡·쿠폰 등, 매장 운영 상황·승인 의향에 따라 실제 실행 건수 변동) ❸ 콘텐츠 자동 생성 매장당 월 20~30건 목표(홍보 문구·소식·리뷰 답변·영상 쇼츠·사진, AI 자동 생성·매장 사장님 1클릭 일괄 승인 구조로 운영 부담 최소화·실제는 매장 의향에 따라 변동) + 매장 매출 평균 +10~30% 증대 추정(업종·시즌·매장 운영 상황에 따라 변동, 매실패밀리 자가 운영 브랜드 배마마 누적 3개월 매출 단조 개선 실측 기반) + 매장 사장님 마케팅 수작업 시간 80% 절감 추정(월 30~50시간 → 6~10시간) + 외주 광고대행사·콘텐츠 제작 비용 95% 이상 절감(월 200~500만원 → 솔루션 구독료 월 9.9만원 이하·소상공인 진입 부담 최소화 가격 정책) + 매장 사장님 디지털 도구 진입장벽 해소 — 카카오 비즈니스 8개 도구를 한 화면에서 자동 운영. 【2차 KPI — 카카오모빌리티 부서별 동반 효익 (PoC 결과에 따라 변동)】 ⑤ PMO 효익: 카카오모먼트 광고 ROI 자동 최적화로 매장 사장님의 카카오 광고 활용도 자연 증가에 따른 광고 매출 동반 성장 기여(보수 시나리오 약 3.6억 수준 추정, 정량 기여액은 PoC 결과로 확정) ⑥ POI서비스팀 효익: 카카오 맵 POI 매장 정보 풍부도·정확도 자동 향상 — 보완 특허 SSOT 매칭 알고리즘(n-gram 유사도 + 정규화 키) 적용·매장 사진·메뉴·영업시간 자동 업데이트로 카카오T 사용자 매장 발견·방문 전환율 증대 ⑦ 미래플랫폼경제연구소 효익: 카카오T 이동 데이터 + 카카오페이 결제 + 매장 운영 데이터 결합 분석으로 한국 소상공인 디지털 격차 해소 정책 공동 보고서 발간(카카오 ESG·중기부 정책 정합) + 카카오 영상보기에 매장 신규 콘텐츠 약 3,000~6,000편 공급 추정(매장당 월 3~5편·변동) + 카카오 비즈니스 파트너센터 입점 사업화 협약 체결 의향 확보.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자동화(본 PoC 범위 집중): 매실 스튜디오 콘텐츠 8종·매요AI 소통 4종·카카오 광고 상품 3종을 모두 카카오 비즈니스 도구 중심으로 생성·운영·소통. 본 PoC는 카카오 비즈니스 도구 8종 통합 자동화에 우선 집중 — 매장 사장님이 외주 의존 없이 직접 카카오 도구를 활용 가능. 외부 채널은 매장 사장님 자율 요청 시 후속 확장 가능(매실 인사이트 다채널 분석 인프라 기반, PoC 외 범위). ② 카카오 매출 동반 성장: 매장 매출 증대분의 일부가 카카오모먼트 광고에 자동 재투자되도록 ROI 알고리즘 설계 — 광고비를 줄이는 게 아니라 광고 ROI 높여 매장이 더 자주·더 많이 광고 집행하도록 유도. ★ 카카오 영상보기 쇼츠 자동 생성으로 카카오 신규 콘텐츠 생태계 동반 활성화. ③ 카카오 자체 개발 부담 절감(PoC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가상 부서 5종 (소수 인력 + AI 자동화로 운영하는 작은 팀 모델, 소상공인을 위한 솔루션 빌드·운영에 적합)</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【매실 에이전시 5종 부서 AI ↔ 공고문 3대 기능 매핑】 ❶ 고객·상권 인사이트 = 세일즈 AI + 파이낸스 AI (카카오T 이동 + 카카오페이 매출 분석) / ❷ AI 맞춤형 프로모션 전략 = 파이낸스 AI + 세일즈 AI (카카오페이 정산·카카오모먼트 광고비 통합 ROI 분석, 특허 알고리즘 적용) / ❸ 콘텐츠 자동 생성·고객 응대 = CS AI(매요AI) + 개발 AI (매실 스튜디오 + 카카오톡 채널 채팅·카카오 맵 리뷰 자동 답변·매장 사장님 시스템 상담 TTS 음성). 【추가 기능】 웨어하우스 AI ↔ 카카오톡 예약·재고·인력 운영 보조. 개발 AI ↔ 카카오 비즈니스 API 8개 연동 안정성 자동 점검·dev 협업으로 시스템 해결 방향 답변. 【작은 팀 자동화 운영 구조】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매실 에이전시 내부 5종 부서 AI가 'AI 가상 부서'를 대체 — 2인 핵심 인력으로 1억 PoC 수행 가능. 소수 인력으로 자동화 운영하는 작은 팀 SaaS 모델은 소상공인을 위한 솔루션을 부담 없이 빌드·운영하기에 적합. 매실 파트너스(인플루언서·에이전시·교육자·크리에이터 4종 채널, 첫결제 20% + 11개월 10% 수수료)는 PoC 종료 후 사업화 단계 매장 자연 모집 동력으로 활용.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협약·PoC 환경 준비 단계 / 카카오 비즈니스 API 8개 액세스(맵·톡채널·페이·모먼트·예약·영상보기·우리매장알리기·톡스토어) + 카카오모빌리티 제공 「방문·매장 기반 데이터·상권분석 환경」 + 「고객 유형·방문 패턴 데이터」 + 「PoC 테스트 환경」 액세스 및 매실 어댑터 설계 + 카카오 i 클라우드 국내 리전 마이그레이션 + 【PoC 매장 모집 채널】 ① 김대희 CTO 자가 운영 매장(배마마 식당) 동네 매장 추천 확산 ② 매실 파트너스 4종 채널(인플루언서·에이전시·교육자·크리에이터) 동네 매장 추천 ③ 매실 인사이트 실증 사례(maesil-insight.com/cases) 공개 검증 ④ 카카오모빌리티 PMO 협조 카카오톡 채널 매장 사장님 모집 캠페인. 8월(M2) ❶고객·상권 인사이트 기능 구축 시작 + 카카오 맵 매장 정보·요리 사진 자동 업로드·우리매장 알리기 자동 운영 + PoC 매장 30개 / 9월(M3) ❸콘텐츠 자동 생성 1차 — 카카오톡 채널 친구톡·소식 카드·쿠폰 자동 생성·발송 + 채널추가 팝업 쿠폰 자동 + PoC 매장 80개 / 10월(M4) ❷프로모션 전략 자동 추천 기능 본격 가동 + ★ 카카오 영상보기 쇼츠 자동 생성·업로드 + 카카오모먼트 비즈보드·디스플레이·동영상 광고 자동 운영(특허 ROI 알고리즘) + 1차 카카오 광고 매출 기여 측정 + PoC 매장 130개 / 11월(M5) ❸콘텐츠 자동 생성 확장 — 카카오 맵 리뷰 자동 답변·카카오톡 예약 자동 응대·노쇼 관리·매요AI 매장 사장님 상담 정식 적용 + 카카오톡 스토어 동기화 옵션 매장 50개 + PoC 매장 200개 + 2차 효과 측정 / 12월(M6) PoC 결과 보고서(공고문 3대 기능 달성률·카카오모먼트 광고 매출 동반 기여 추정·도구 사용량 증대율·영상보기 신규 콘텐츠 공급량) + 카카오 비즈니스 파트너센터 입점 사업화 협약 체결 의향 확보(향후 플랫폼 서비스 연계 단계적 진행).</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【① 사업기획팀(PMO) 협업 — 매월 정기 회의】 PoC 정량 KPI 매월 대시보드 자동 보고: 공고문 3대 기능 달성률(매장당 인사이트 도출률·프로모션 추천·콘텐츠 생성 수)·카카오모먼트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【② POI서비스팀 협업】 카카오모빌리티 제공 「방문·매장 기반 데이터 + 상권분석 환경」을 매실 인사이트 정산 변환 특허 알고리즘에 결합 — 카카오 장소 ID ↔ 매장 식별자 자동 매핑(매실 보완 특허 SSOT 매칭, n-gram 유사도 + 정규화 키), 매실 스튜디오 한국 커머스 특화 AI 콘텐츠(요리 사진·메뉴 설명·영업시간·이벤트)를 카카오 맵 POI에 운영자 승인 후 자동 업로드 → 카카오 맵 매장 페이지 품질 직접 상승 → 카카오T 사용자의 매장 발견·방문 전환율 증가 → POI서비스팀 KPI 정량 향상. 【③ 미래플랫폼경제연구소 협업】 카카오모빌리티 제공 「고객 유형·방문 패턴 분석을 위한 데이터 연계 환경」 + 카카오페이 결제 데이터 + 매장 운영 데이터 결합 분석으로 한국 소상공인 디지털 격차 해소 정책 공동 보고서 발간(카카오 ESG·중기부 정책 정합)·매장별 마케팅 인사이트 정책 활용 사례 도출. 【공통 PoC 환경】 카카오모빌리티 제공 「서비스 기획·검증을 위한 실무 및 테스트·PoC 환경」을 매실 에이전시 자체 가동중 시스템(6 AI 에이전트 + 8 SaaS 서비스)에 연동, 카카오 i 클라우드 국내 리전 마이그레이션 후 200개 매장 단계별 적용·검증. 【API·정책 안전 장치】 카카오 비즈니스 OAuth 권한 격리·매장별 데이터 분리(테넌트 격리)·LLM 호출 시 개인정보 비식별화 마스킹·query_audit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소상공인 매장 사장님 한 명 한 명 정착이 본 사업의 본질 (거대 시장 진입이 목표가 아닌, 동네 매장 사장님이 카카오 도구를 부담 없이 활용할 수 있도록 돕는 작고 따뜻한 솔루션)</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【시장 규모 (참고)】 TAM (잠재 시장) = 국내 소상공인 약 700만 사업체 — 본 사업은 거대 TAM 진입을 목표로 하지 않음. SAM (직접 도달 시장) = 카카오톡 채널 운영 소상공인 매장 약 200만개 × 평균 ARPU 9만원/월 × 12개월 = 약 2.16조원. SOM (현실 목표) = PoC 종료 후 3년 안에 약 3,000~5,000매장 단위 정착 (보수 시나리오 3,000매장 × 9만원 × 12 = 약 32억원 연 ARR, 적극 시나리오 5,000매장 × 9만원 × 12 = 약 54억원 연 ARR). 【매실패밀리 MRR 산식】 2026.06 매장 60~100개·약 540~900만원/월 (PoC 초기) → 2026.12 매장 200~600개·약 1,800~5,400만원/월 (PoC 종료) → 2027.12 매장 1,000~2,000개·약 9,000만~1.8억/월 (사업화 1년 차, 시장 반응에 따라 변동) → 2028.Q3 매장 3,000~5,000개 안정 정착 목표. 【소상공인 매장 사장님 진입 부담 해소】 매장 사장님 입장에서 솔루션 구독료(월 9.9만원 이하)는 기존 외주 광고대행사 비용(200~500만원) 대비 95% 이상 절감 + 매출 성장 효과 동반 발생 — 영세 자영업자·1인 매장 사장님이 부담 없이 가입·이탈 자유로운 가격 구조로 디지털 격차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 소상공인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매실패밀리·미래플랫폼경제연구소·카카오 공동 분석 보고서로 소상공인 디지털 전환 정책 사례 발간 가능(중기부 정책 정합). 【2차 카카오모빌리티 부서별 동반 효익】 ① PMO 효익: PoC 정량 성과(❶❷❸ 3대 기능 달성·매장 매출 성장·카카오모먼트 광고 매출 동반 성장) 매월 보고로 사업화 추진 근거 확보. ② POI서비스팀 효익: 카카오 맵 매장 페이지 품질 자연 향상 → 카카오T 사용자 매장 발견·방문 전환율 증대(POI KPI 정합). ③ 미래플랫폼경제연구소 효익: 카카오T 이동 + 카카오페이 결제 + 매장 운영 결합 데이터 기반 소상공인 디지털 격차 해소 정책 보고서 공동 발간. 【향후 플랫폼 서비스 연계 사업화 (공고문 명시 목표·소상공인 단계적 도달 모델)】 PoC 6개월 종료 시점 카카오 비즈니스 파트너센터 입점 사업화 협약 의향 확보 → AI 매장 매니저가 카카오 비즈니스 파트너 채널을 통해 매장 사장님에게 동네 단위·매장 단위로 차근차근 도달 → 카카오모빌리티 플랫폼(카카오T·카카오 맵)과의 매장 사장님 마케팅 연계 사업화 모델 단계적 공동 확보 — 거대 매장 도달이 아닌 매장 1개씩 정착·이탈 자유 가격 구조로 소상공인 매장 사장님 지속가능한 활용 우선.</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소상공인 매장 사장님 1차 타겟 정착 + 카카오 비즈니스 파트너센터 입점 매장 도달 + 매장 사장님 자생력 강화 동력 (PoC 6개월은 국내 매장 정착에 집중, 온라인 셀러·기업 타겟은 매실패밀리 타 SaaS로 분리 대응)</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소상공인 매장 사장님 1차 타겟 정착: AI 매장 매니저 월 9.9만원 이하 진입 가격으로 영세 자영업자·1인 매장·소규모 외식·미용·서비스업종 사장님 부담 없이 가입 가능. 매실 파트너스(인플루언서·에이전시·교육자·크리에이터 4종 채널) 가동중 → 동네 매장 단위 추천 확산으로 신규 매장 자연 모집. PoC 6개월 200개 매장 정착 → 사업화 1~3년 차 수백~수천 매장 단위 차근차근 정착 모델(거대 매장 모집이 아닌, 매장 한 곳 한 곳에 솔루션이 자리잡는 모델). ② 카카오 비즈니스 파트너센터 입점 매장 도달: PoC 검증 시 매실패밀리 = 카카오 공식 마케팅 SaaS 입점 후보 + 카카오 광고대행 도구 + 매장 콘텐츠 자동 생성 도구 역할로 카카오톡 채널 운영 매장 사장님에게 동네 단위로 점진 접근 → 매장 사장님 자연 확장 + 카카오 비즈니스 가입자 동반 성장. ③ 매장 사장님 성장 후 단계별 서비스 옵션 제공: 매장 매출 성장 후 매장 사장님이 본인 의향에 따라 매실 인사이트 정산·세금계산서 분석 기능(매장 회계 자동화) 추가 사용 가능. 본 PoC 6개월은 「AI 매장 매니저」 단일 솔루션 매장 사장님 1차 정착에 집중 — 온라인 셀러·이커머스 사업자 대상 매실 허브·매실 플로워·매실 에이전시는 본 PoC 외 별도 사업 라인으로 분리 대응. 【본 사업의 본질】 거대 SaaS 사업·글로벌 진출 야망이 아닌 소상공인 매장 사장님 한 명 한 명에게 부담 없이 도달하는 작은 솔루션 — 본 PoC는 국내 소상공인 매장 정착이 목표이며, 향후 사업 확장도 동네 단위·매장 단위 차근차근 정착 모델을 유지.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(매장 사장님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 솔루션 사용료 9.9만원 이하 진입 가격을 지속 유지 가능한 SaaS 경제성 모델.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소수 인력 + AI 자동화로 운영하는 작은 팀 SaaS 모델은 소상공인을 위한 솔루션을 부담 없는 가격으로 지속 제공하는데 적합 — 매장 1만+ 같은 거대 도달이 아닌, 매장 사장님 한 분 한 분에게 안정적으로 도달하고 외주 의존 없이 자생력을 키워드리는 것이 본 사업의 지속가능성 모델.</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