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D8DEC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CLOTHCOVE</w:t>
      </w:r>
    </w:p>
    <w:p w14:paraId="0D3ACEF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THE TECHNICAL FOUNDATION FOR</w:t>
      </w:r>
    </w:p>
    <w:p w14:paraId="7DCC552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Transitioning to Marketplace</w:t>
      </w:r>
    </w:p>
    <w:p w14:paraId="6B8CE1E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My 2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day task of hackathon 3:</w:t>
      </w:r>
    </w:p>
    <w:p w14:paraId="4B14FCD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Definition of system architecture:</w:t>
      </w:r>
    </w:p>
    <w:p w14:paraId="46FCA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architecture is the foundational structure of any system, detailing its components, data flow, and interactions. It ensures the system is scalable, secure, reliable, and efficient. A well-defined system architecture leads to better performance, ease of maintenance, and a more seamless user experience.</w:t>
      </w:r>
    </w:p>
    <w:p w14:paraId="657DA50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WORKFLOW OF MY SYSTEM ARCHITECTURE:</w:t>
      </w:r>
    </w:p>
    <w:p w14:paraId="633E3B81">
      <w:pPr>
        <w:rPr>
          <w:rFonts w:ascii="Times New Roman" w:hAnsi="Times New Roman" w:cs="Times New Roman"/>
          <w:sz w:val="24"/>
          <w:szCs w:val="24"/>
        </w:rPr>
      </w:pPr>
    </w:p>
    <w:p w14:paraId="17BC1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[Frontend (Next.js)]</w:t>
      </w:r>
    </w:p>
    <w:p w14:paraId="25FD6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04FC6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|— [Pages]</w:t>
      </w:r>
      <w:bookmarkStart w:id="0" w:name="_GoBack"/>
      <w:bookmarkEnd w:id="0"/>
    </w:p>
    <w:p w14:paraId="6341E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|— [Components]</w:t>
      </w:r>
    </w:p>
    <w:p w14:paraId="738C3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|— [Static Assets] (e.g., images, fonts)</w:t>
      </w:r>
    </w:p>
    <w:p w14:paraId="65B63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|— [API Routes] (Optional)</w:t>
      </w:r>
    </w:p>
    <w:p w14:paraId="1AC22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269B5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</w:t>
      </w:r>
    </w:p>
    <w:p w14:paraId="300BA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[Sanity CMS]</w:t>
      </w:r>
    </w:p>
    <w:p w14:paraId="4A816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61AB7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|— [Content Models] (Products, Blogs, etc.)</w:t>
      </w:r>
    </w:p>
    <w:p w14:paraId="0A1BD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|— [Content Delivery API] (Fetching dynamic content)</w:t>
      </w:r>
    </w:p>
    <w:p w14:paraId="6A1CB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69F97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</w:t>
      </w:r>
    </w:p>
    <w:p w14:paraId="23328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[Backend / API Server] (Optional)</w:t>
      </w:r>
    </w:p>
    <w:p w14:paraId="64970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113BE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|— [Database] (e.g., MongoDB, PostgreSQL)</w:t>
      </w:r>
    </w:p>
    <w:p w14:paraId="417F3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|— [Custom Business Logic]</w:t>
      </w:r>
    </w:p>
    <w:p w14:paraId="48A2D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2B258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</w:t>
      </w:r>
    </w:p>
    <w:p w14:paraId="59432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[3rd Party APIs]</w:t>
      </w:r>
    </w:p>
    <w:p w14:paraId="7F4FE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367A7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|— [Payment Gateway] (e.g., Stripe, PayPal)</w:t>
      </w:r>
    </w:p>
    <w:p w14:paraId="12571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|— [Authentication Services] (e.g., Auth0, Firebase)</w:t>
      </w:r>
    </w:p>
    <w:p w14:paraId="32BAB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|— [Shipping APIs] (e.g., UPS, FedEx)</w:t>
      </w:r>
    </w:p>
    <w:p w14:paraId="3FB48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|— [Other Services] (e.g., Email services like SendGrid)</w:t>
      </w:r>
    </w:p>
    <w:p w14:paraId="0BDC1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16870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</w:t>
      </w:r>
    </w:p>
    <w:p w14:paraId="544D9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[Hosting / Deployment]</w:t>
      </w:r>
    </w:p>
    <w:p w14:paraId="3FC53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0CB2F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|— [Vercel / Netlify / AWS]</w:t>
      </w:r>
    </w:p>
    <w:p w14:paraId="49729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4B9B3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</w:t>
      </w:r>
    </w:p>
    <w:p w14:paraId="1D1AE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[Monitoring &amp; Analytics]</w:t>
      </w:r>
    </w:p>
    <w:p w14:paraId="2C2306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56CBD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|— [Google Analytics]</w:t>
      </w:r>
    </w:p>
    <w:p w14:paraId="6410C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|— [Error Tracking] (e.g., Sentry)</w:t>
      </w:r>
    </w:p>
    <w:p w14:paraId="7A801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DC2D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|— [Performance Monitoring] (e.g., New Relic)</w:t>
      </w:r>
    </w:p>
    <w:p w14:paraId="3E0994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10834B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Frontend (Next.js)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7FE590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Pages</w:t>
      </w:r>
      <w:r>
        <w:rPr>
          <w:rFonts w:ascii="Times New Roman" w:hAnsi="Times New Roman" w:cs="Times New Roman"/>
          <w:sz w:val="24"/>
          <w:szCs w:val="24"/>
        </w:rPr>
        <w:t>: Your dynamic and static pages that represent different routes in your app (e.g., Home, Product Details, Contact).</w:t>
      </w:r>
    </w:p>
    <w:p w14:paraId="13AA053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>
        <w:rPr>
          <w:rFonts w:ascii="Times New Roman" w:hAnsi="Times New Roman" w:cs="Times New Roman"/>
          <w:sz w:val="24"/>
          <w:szCs w:val="24"/>
        </w:rPr>
        <w:t>: Reusable UI components like buttons, headers, footers, product cards, etc.</w:t>
      </w:r>
    </w:p>
    <w:p w14:paraId="7C96ADC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Static Assets</w:t>
      </w:r>
      <w:r>
        <w:rPr>
          <w:rFonts w:ascii="Times New Roman" w:hAnsi="Times New Roman" w:cs="Times New Roman"/>
          <w:sz w:val="24"/>
          <w:szCs w:val="24"/>
        </w:rPr>
        <w:t>: This includes images, fonts, icons, etc., that are loaded on the frontend.</w:t>
      </w:r>
    </w:p>
    <w:p w14:paraId="3B9577D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API Routes</w:t>
      </w:r>
      <w:r>
        <w:rPr>
          <w:rFonts w:ascii="Times New Roman" w:hAnsi="Times New Roman" w:cs="Times New Roman"/>
          <w:sz w:val="24"/>
          <w:szCs w:val="24"/>
        </w:rPr>
        <w:t>: Optional in Next.js for handling backend logic directly inside the Next.js app.</w:t>
      </w:r>
    </w:p>
    <w:p w14:paraId="7024721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Sanity CMS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38B7A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 Models</w:t>
      </w:r>
      <w:r>
        <w:rPr>
          <w:rFonts w:ascii="Times New Roman" w:hAnsi="Times New Roman" w:cs="Times New Roman"/>
          <w:sz w:val="24"/>
          <w:szCs w:val="24"/>
        </w:rPr>
        <w:t>: Structures used for managing different types of content, such as products, blogs, user testimonials, etc.</w:t>
      </w:r>
    </w:p>
    <w:p w14:paraId="37EAC54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 Delivery API</w:t>
      </w:r>
      <w:r>
        <w:rPr>
          <w:rFonts w:ascii="Times New Roman" w:hAnsi="Times New Roman" w:cs="Times New Roman"/>
          <w:sz w:val="24"/>
          <w:szCs w:val="24"/>
        </w:rPr>
        <w:t>: This is how you fetch dynamic content from the Sanity CMS and render it on your frontend.</w:t>
      </w:r>
    </w:p>
    <w:p w14:paraId="44A0254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Backend / API Server</w:t>
      </w:r>
      <w:r>
        <w:rPr>
          <w:rFonts w:ascii="Times New Roman" w:hAnsi="Times New Roman" w:cs="Times New Roman"/>
          <w:sz w:val="24"/>
          <w:szCs w:val="24"/>
        </w:rPr>
        <w:t xml:space="preserve"> (Optional):</w:t>
      </w:r>
    </w:p>
    <w:p w14:paraId="4EC36D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: If you have custom server-side logic or need to store user data, transactions, or any custom data, you'll have a database like MongoDB or PostgreSQL.</w:t>
      </w:r>
    </w:p>
    <w:p w14:paraId="3A4EF37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 Business Logic</w:t>
      </w:r>
      <w:r>
        <w:rPr>
          <w:rFonts w:ascii="Times New Roman" w:hAnsi="Times New Roman" w:cs="Times New Roman"/>
          <w:sz w:val="24"/>
          <w:szCs w:val="24"/>
        </w:rPr>
        <w:t>: Backend logic to handle things like product recommendations, user authentication, etc.</w:t>
      </w:r>
    </w:p>
    <w:p w14:paraId="01DE36D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3rd Party APIs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EB2C4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Payment Gateway</w:t>
      </w:r>
      <w:r>
        <w:rPr>
          <w:rFonts w:ascii="Times New Roman" w:hAnsi="Times New Roman" w:cs="Times New Roman"/>
          <w:sz w:val="24"/>
          <w:szCs w:val="24"/>
        </w:rPr>
        <w:t>: Services like Stripe or PayPal for handling payments in your store.</w:t>
      </w:r>
    </w:p>
    <w:p w14:paraId="0D0D720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Authentication Services</w:t>
      </w:r>
      <w:r>
        <w:rPr>
          <w:rFonts w:ascii="Times New Roman" w:hAnsi="Times New Roman" w:cs="Times New Roman"/>
          <w:sz w:val="24"/>
          <w:szCs w:val="24"/>
        </w:rPr>
        <w:t>: If you need to authenticate users (e.g., login, registration), services like Auth0 or Firebase Authentication can be used.</w:t>
      </w:r>
    </w:p>
    <w:p w14:paraId="57DCAB7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Shipping APIs</w:t>
      </w:r>
      <w:r>
        <w:rPr>
          <w:rFonts w:ascii="Times New Roman" w:hAnsi="Times New Roman" w:cs="Times New Roman"/>
          <w:sz w:val="24"/>
          <w:szCs w:val="24"/>
        </w:rPr>
        <w:t>: APIs to manage shipping costs, tracking, and logistics.</w:t>
      </w:r>
    </w:p>
    <w:p w14:paraId="47ABF40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 Services</w:t>
      </w:r>
      <w:r>
        <w:rPr>
          <w:rFonts w:ascii="Times New Roman" w:hAnsi="Times New Roman" w:cs="Times New Roman"/>
          <w:sz w:val="24"/>
          <w:szCs w:val="24"/>
        </w:rPr>
        <w:t>: Other services like email notifications (SendGrid, Mailgun) or marketing tools.</w:t>
      </w:r>
    </w:p>
    <w:p w14:paraId="2ABCFED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Hosting / Deployment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8A541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Vercel / Netlify / AWS</w:t>
      </w:r>
      <w:r>
        <w:rPr>
          <w:rFonts w:ascii="Times New Roman" w:hAnsi="Times New Roman" w:cs="Times New Roman"/>
          <w:sz w:val="24"/>
          <w:szCs w:val="24"/>
        </w:rPr>
        <w:t>: Hosting platforms where your Next.js application is deployed, taking care of scaling, caching, and server-side rendering.</w:t>
      </w:r>
    </w:p>
    <w:p w14:paraId="68C85D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Monitoring &amp; Analytics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B425F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Google Analytics</w:t>
      </w:r>
      <w:r>
        <w:rPr>
          <w:rFonts w:ascii="Times New Roman" w:hAnsi="Times New Roman" w:cs="Times New Roman"/>
          <w:sz w:val="24"/>
          <w:szCs w:val="24"/>
        </w:rPr>
        <w:t>: Track user behavior on your site, conversions, and other relevant metrics.</w:t>
      </w:r>
    </w:p>
    <w:p w14:paraId="3F213DA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Error Tracking</w:t>
      </w:r>
      <w:r>
        <w:rPr>
          <w:rFonts w:ascii="Times New Roman" w:hAnsi="Times New Roman" w:cs="Times New Roman"/>
          <w:sz w:val="24"/>
          <w:szCs w:val="24"/>
        </w:rPr>
        <w:t>: Tools like Sentry help in tracking and monitoring errors in production.</w:t>
      </w:r>
    </w:p>
    <w:p w14:paraId="1CC18C3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Performance Monitoring</w:t>
      </w:r>
      <w:r>
        <w:rPr>
          <w:rFonts w:ascii="Times New Roman" w:hAnsi="Times New Roman" w:cs="Times New Roman"/>
          <w:sz w:val="24"/>
          <w:szCs w:val="24"/>
        </w:rPr>
        <w:t>: Tools like New Relic help in measuring the performance of your site, checking for bottlenecks, or issues in real-time.</w:t>
      </w:r>
    </w:p>
    <w:p w14:paraId="482D06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Flow of Data in the Architecture:</w:t>
      </w:r>
    </w:p>
    <w:p w14:paraId="0266F06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Frontend (Next.js)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20433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Next.js frontend communicates with </w:t>
      </w:r>
      <w:r>
        <w:rPr>
          <w:rFonts w:ascii="Times New Roman" w:hAnsi="Times New Roman" w:cs="Times New Roman"/>
          <w:b/>
          <w:bCs/>
          <w:sz w:val="24"/>
          <w:szCs w:val="24"/>
        </w:rPr>
        <w:t>Sanity CMS</w:t>
      </w:r>
      <w:r>
        <w:rPr>
          <w:rFonts w:ascii="Times New Roman" w:hAnsi="Times New Roman" w:cs="Times New Roman"/>
          <w:sz w:val="24"/>
          <w:szCs w:val="24"/>
        </w:rPr>
        <w:t xml:space="preserve"> via API calls to fetch dynamic content like products, blog posts, etc.</w:t>
      </w:r>
    </w:p>
    <w:p w14:paraId="6ABF01C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also interact with </w:t>
      </w:r>
      <w:r>
        <w:rPr>
          <w:rFonts w:ascii="Times New Roman" w:hAnsi="Times New Roman" w:cs="Times New Roman"/>
          <w:b/>
          <w:bCs/>
          <w:sz w:val="24"/>
          <w:szCs w:val="24"/>
        </w:rPr>
        <w:t>3rd Party APIs</w:t>
      </w:r>
      <w:r>
        <w:rPr>
          <w:rFonts w:ascii="Times New Roman" w:hAnsi="Times New Roman" w:cs="Times New Roman"/>
          <w:sz w:val="24"/>
          <w:szCs w:val="24"/>
        </w:rPr>
        <w:t xml:space="preserve"> for handling payments, shipping, or other external services.</w:t>
      </w:r>
    </w:p>
    <w:p w14:paraId="3CB4F32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Backend (Optional)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E03B2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need custom server-side processing, the backend API server can interact with a database or other business logic before returning data to the frontend.</w:t>
      </w:r>
    </w:p>
    <w:p w14:paraId="29499B1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Sanity CMS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D0628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Manages and serves content to the frontend using its </w:t>
      </w:r>
      <w:r>
        <w:rPr>
          <w:rFonts w:ascii="Times New Roman" w:hAnsi="Times New Roman" w:cs="Times New Roman"/>
          <w:b/>
          <w:bCs/>
          <w:sz w:val="24"/>
          <w:szCs w:val="24"/>
        </w:rPr>
        <w:t>Content Delivery API</w:t>
      </w:r>
      <w:r>
        <w:rPr>
          <w:rFonts w:ascii="Times New Roman" w:hAnsi="Times New Roman" w:cs="Times New Roman"/>
          <w:sz w:val="24"/>
          <w:szCs w:val="24"/>
        </w:rPr>
        <w:t>. This helps in rendering dynamic content like product descriptions or blog posts.</w:t>
      </w:r>
    </w:p>
    <w:p w14:paraId="605FC6D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3rd Party APIs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5B964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specific tasks (e.g., payment processing, user authentication) and pass relevant information back to the frontend for display or processing.</w:t>
      </w:r>
    </w:p>
    <w:p w14:paraId="35A1AEF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Deployment &amp; Hosting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C0F20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 is deployed to platforms like </w:t>
      </w:r>
      <w:r>
        <w:rPr>
          <w:rFonts w:ascii="Times New Roman" w:hAnsi="Times New Roman" w:cs="Times New Roman"/>
          <w:b/>
          <w:bCs/>
          <w:sz w:val="24"/>
          <w:szCs w:val="24"/>
        </w:rPr>
        <w:t>Vercel</w:t>
      </w:r>
      <w:r>
        <w:rPr>
          <w:rFonts w:ascii="Times New Roman" w:hAnsi="Times New Roman" w:cs="Times New Roman"/>
          <w:sz w:val="24"/>
          <w:szCs w:val="24"/>
        </w:rPr>
        <w:t>, which are designed for server-side rendering, optimization, and easy deployment of Next.js apps.</w:t>
      </w:r>
    </w:p>
    <w:p w14:paraId="03128D6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Monitoring &amp; Analytics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C86A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analytics tools to monitor the performance, track user behavior, and handle errors that might arise in production</w:t>
      </w:r>
    </w:p>
    <w:p w14:paraId="47C300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WORKFLOW:</w:t>
      </w:r>
    </w:p>
    <w:p w14:paraId="3C88CA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User Registration:</w:t>
      </w:r>
    </w:p>
    <w:p w14:paraId="66BD913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signs up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7817E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navigates to the </w:t>
      </w:r>
      <w:r>
        <w:rPr>
          <w:rFonts w:ascii="Times New Roman" w:hAnsi="Times New Roman" w:cs="Times New Roman"/>
          <w:b/>
          <w:bCs/>
          <w:sz w:val="24"/>
          <w:szCs w:val="24"/>
        </w:rPr>
        <w:t>Sign-Up page</w:t>
      </w:r>
      <w:r>
        <w:rPr>
          <w:rFonts w:ascii="Times New Roman" w:hAnsi="Times New Roman" w:cs="Times New Roman"/>
          <w:sz w:val="24"/>
          <w:szCs w:val="24"/>
        </w:rPr>
        <w:t xml:space="preserve"> and enters personal details (such as name, email, and password) in the registration form.</w:t>
      </w:r>
    </w:p>
    <w:p w14:paraId="4739287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form is filled, the user submits the registration details.</w:t>
      </w:r>
    </w:p>
    <w:p w14:paraId="76D1741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is stored in Sanity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600FB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form submission, the </w:t>
      </w:r>
      <w:r>
        <w:rPr>
          <w:rFonts w:ascii="Times New Roman" w:hAnsi="Times New Roman" w:cs="Times New Roman"/>
          <w:b/>
          <w:bCs/>
          <w:sz w:val="24"/>
          <w:szCs w:val="24"/>
        </w:rPr>
        <w:t>Next.js backend API</w:t>
      </w:r>
      <w:r>
        <w:rPr>
          <w:rFonts w:ascii="Times New Roman" w:hAnsi="Times New Roman" w:cs="Times New Roman"/>
          <w:sz w:val="24"/>
          <w:szCs w:val="24"/>
        </w:rPr>
        <w:t xml:space="preserve"> receives the user's data and stores it in </w:t>
      </w:r>
      <w:r>
        <w:rPr>
          <w:rFonts w:ascii="Times New Roman" w:hAnsi="Times New Roman" w:cs="Times New Roman"/>
          <w:b/>
          <w:bCs/>
          <w:sz w:val="24"/>
          <w:szCs w:val="24"/>
        </w:rPr>
        <w:t>Sanity CMS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47CC8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Sanity's API interacts with the </w:t>
      </w:r>
      <w:r>
        <w:rPr>
          <w:rFonts w:ascii="Times New Roman" w:hAnsi="Times New Roman" w:cs="Times New Roman"/>
          <w:b/>
          <w:bCs/>
          <w:sz w:val="24"/>
          <w:szCs w:val="24"/>
        </w:rPr>
        <w:t>User Content Model</w:t>
      </w:r>
      <w:r>
        <w:rPr>
          <w:rFonts w:ascii="Times New Roman" w:hAnsi="Times New Roman" w:cs="Times New Roman"/>
          <w:sz w:val="24"/>
          <w:szCs w:val="24"/>
        </w:rPr>
        <w:t>, saving the user details securely.</w:t>
      </w:r>
    </w:p>
    <w:p w14:paraId="197D2F5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Confirmation sent to the user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8E7C6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successfully saving the user's data in Sanity, a </w:t>
      </w:r>
      <w:r>
        <w:rPr>
          <w:rFonts w:ascii="Times New Roman" w:hAnsi="Times New Roman" w:cs="Times New Roman"/>
          <w:b/>
          <w:bCs/>
          <w:sz w:val="24"/>
          <w:szCs w:val="24"/>
        </w:rPr>
        <w:t>confirmation email</w:t>
      </w:r>
      <w:r>
        <w:rPr>
          <w:rFonts w:ascii="Times New Roman" w:hAnsi="Times New Roman" w:cs="Times New Roman"/>
          <w:sz w:val="24"/>
          <w:szCs w:val="24"/>
        </w:rPr>
        <w:t xml:space="preserve"> is triggered.</w:t>
      </w:r>
    </w:p>
    <w:p w14:paraId="5F47DDD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email can be sent through a </w:t>
      </w:r>
      <w:r>
        <w:rPr>
          <w:rFonts w:ascii="Times New Roman" w:hAnsi="Times New Roman" w:cs="Times New Roman"/>
          <w:b/>
          <w:bCs/>
          <w:sz w:val="24"/>
          <w:szCs w:val="24"/>
        </w:rPr>
        <w:t>third-party email API</w:t>
      </w:r>
      <w:r>
        <w:rPr>
          <w:rFonts w:ascii="Times New Roman" w:hAnsi="Times New Roman" w:cs="Times New Roman"/>
          <w:sz w:val="24"/>
          <w:szCs w:val="24"/>
        </w:rPr>
        <w:t xml:space="preserve"> (e.g., </w:t>
      </w:r>
      <w:r>
        <w:rPr>
          <w:rFonts w:ascii="Times New Roman" w:hAnsi="Times New Roman" w:cs="Times New Roman"/>
          <w:b/>
          <w:bCs/>
          <w:sz w:val="24"/>
          <w:szCs w:val="24"/>
        </w:rPr>
        <w:t>SendGrid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Mailgun</w:t>
      </w:r>
      <w:r>
        <w:rPr>
          <w:rFonts w:ascii="Times New Roman" w:hAnsi="Times New Roman" w:cs="Times New Roman"/>
          <w:sz w:val="24"/>
          <w:szCs w:val="24"/>
        </w:rPr>
        <w:t xml:space="preserve">, or </w:t>
      </w:r>
      <w:r>
        <w:rPr>
          <w:rFonts w:ascii="Times New Roman" w:hAnsi="Times New Roman" w:cs="Times New Roman"/>
          <w:b/>
          <w:bCs/>
          <w:sz w:val="24"/>
          <w:szCs w:val="24"/>
        </w:rPr>
        <w:t>Amazon SES</w:t>
      </w:r>
      <w:r>
        <w:rPr>
          <w:rFonts w:ascii="Times New Roman" w:hAnsi="Times New Roman" w:cs="Times New Roman"/>
          <w:sz w:val="24"/>
          <w:szCs w:val="24"/>
        </w:rPr>
        <w:t>), confirming the user's registration and offering instructions to log in.</w:t>
      </w:r>
    </w:p>
    <w:p w14:paraId="6316CB09">
      <w:pPr>
        <w:rPr>
          <w:rFonts w:ascii="Times New Roman" w:hAnsi="Times New Roman" w:cs="Times New Roman"/>
          <w:sz w:val="24"/>
          <w:szCs w:val="24"/>
        </w:rPr>
      </w:pPr>
    </w:p>
    <w:p w14:paraId="7C7806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Product Browsing:</w:t>
      </w:r>
    </w:p>
    <w:p w14:paraId="238F6B5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views product categories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14C1B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navigates to the </w:t>
      </w:r>
      <w:r>
        <w:rPr>
          <w:rFonts w:ascii="Times New Roman" w:hAnsi="Times New Roman" w:cs="Times New Roman"/>
          <w:b/>
          <w:bCs/>
          <w:sz w:val="24"/>
          <w:szCs w:val="24"/>
        </w:rPr>
        <w:t>Product Category page</w:t>
      </w:r>
      <w:r>
        <w:rPr>
          <w:rFonts w:ascii="Times New Roman" w:hAnsi="Times New Roman" w:cs="Times New Roman"/>
          <w:sz w:val="24"/>
          <w:szCs w:val="24"/>
        </w:rPr>
        <w:t xml:space="preserve"> (e.g., Men’s Apparel, Women’s Apparel, etc.).</w:t>
      </w:r>
    </w:p>
    <w:p w14:paraId="47595C2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page loads, showing a list of available categories.</w:t>
      </w:r>
    </w:p>
    <w:p w14:paraId="4A3144F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Sanity API fetches data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F2FC126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frontend sends a request to the </w:t>
      </w:r>
      <w:r>
        <w:rPr>
          <w:rFonts w:ascii="Times New Roman" w:hAnsi="Times New Roman" w:cs="Times New Roman"/>
          <w:b/>
          <w:bCs/>
          <w:sz w:val="24"/>
          <w:szCs w:val="24"/>
        </w:rPr>
        <w:t>Sanity API</w:t>
      </w:r>
      <w:r>
        <w:rPr>
          <w:rFonts w:ascii="Times New Roman" w:hAnsi="Times New Roman" w:cs="Times New Roman"/>
          <w:sz w:val="24"/>
          <w:szCs w:val="24"/>
        </w:rPr>
        <w:t xml:space="preserve"> to fetch product data, such as names, prices, descriptions, and images.</w:t>
      </w:r>
    </w:p>
    <w:p w14:paraId="4611AD9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Sanity Content API</w:t>
      </w:r>
      <w:r>
        <w:rPr>
          <w:rFonts w:ascii="Times New Roman" w:hAnsi="Times New Roman" w:cs="Times New Roman"/>
          <w:sz w:val="24"/>
          <w:szCs w:val="24"/>
        </w:rPr>
        <w:t xml:space="preserve"> returns product data based on the category selected.</w:t>
      </w:r>
    </w:p>
    <w:p w14:paraId="2F3D4B1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Products displayed on frontend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76143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data is fetched, the frontend dynamically renders the products using React components (e.g., </w:t>
      </w:r>
      <w:r>
        <w:rPr>
          <w:rFonts w:ascii="Times New Roman" w:hAnsi="Times New Roman" w:cs="Times New Roman"/>
          <w:b/>
          <w:bCs/>
          <w:sz w:val="24"/>
          <w:szCs w:val="24"/>
        </w:rPr>
        <w:t>ProductGrid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ProductCard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5F21C3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now browse products, view detailed descriptions, and interact with product features like sorting or filtering options.</w:t>
      </w:r>
    </w:p>
    <w:p w14:paraId="0430E6C3">
      <w:pPr>
        <w:rPr>
          <w:rFonts w:ascii="Times New Roman" w:hAnsi="Times New Roman" w:cs="Times New Roman"/>
          <w:sz w:val="24"/>
          <w:szCs w:val="24"/>
        </w:rPr>
      </w:pPr>
    </w:p>
    <w:p w14:paraId="631181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Order Placement:</w:t>
      </w:r>
    </w:p>
    <w:p w14:paraId="31A51A8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adds items to the cart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F882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browses the products and selects items to add to the </w:t>
      </w:r>
      <w:r>
        <w:rPr>
          <w:rFonts w:ascii="Times New Roman" w:hAnsi="Times New Roman" w:cs="Times New Roman"/>
          <w:b/>
          <w:bCs/>
          <w:sz w:val="24"/>
          <w:szCs w:val="24"/>
        </w:rPr>
        <w:t>shopping cart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C14AD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cart is managed either in the browser's </w:t>
      </w:r>
      <w:r>
        <w:rPr>
          <w:rFonts w:ascii="Times New Roman" w:hAnsi="Times New Roman" w:cs="Times New Roman"/>
          <w:b/>
          <w:bCs/>
          <w:sz w:val="24"/>
          <w:szCs w:val="24"/>
        </w:rPr>
        <w:t>localStorage</w:t>
      </w:r>
      <w:r>
        <w:rPr>
          <w:rFonts w:ascii="Times New Roman" w:hAnsi="Times New Roman" w:cs="Times New Roman"/>
          <w:sz w:val="24"/>
          <w:szCs w:val="24"/>
        </w:rPr>
        <w:t xml:space="preserve"> or in a global state (e.g., </w:t>
      </w:r>
      <w:r>
        <w:rPr>
          <w:rFonts w:ascii="Times New Roman" w:hAnsi="Times New Roman" w:cs="Times New Roman"/>
          <w:b/>
          <w:bCs/>
          <w:sz w:val="24"/>
          <w:szCs w:val="24"/>
        </w:rPr>
        <w:t>React Context API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b/>
          <w:bCs/>
          <w:sz w:val="24"/>
          <w:szCs w:val="24"/>
        </w:rPr>
        <w:t>Redux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7615C9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proceeds to checkout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2B07EC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reviewing the cart, the user clicks on the </w:t>
      </w:r>
      <w:r>
        <w:rPr>
          <w:rFonts w:ascii="Times New Roman" w:hAnsi="Times New Roman" w:cs="Times New Roman"/>
          <w:b/>
          <w:bCs/>
          <w:sz w:val="24"/>
          <w:szCs w:val="24"/>
        </w:rPr>
        <w:t>"Checkout"</w:t>
      </w:r>
      <w:r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46DB9923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provides necessary details like </w:t>
      </w:r>
      <w:r>
        <w:rPr>
          <w:rFonts w:ascii="Times New Roman" w:hAnsi="Times New Roman" w:cs="Times New Roman"/>
          <w:b/>
          <w:bCs/>
          <w:sz w:val="24"/>
          <w:szCs w:val="24"/>
        </w:rPr>
        <w:t>shipping address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payment information</w:t>
      </w:r>
      <w:r>
        <w:rPr>
          <w:rFonts w:ascii="Times New Roman" w:hAnsi="Times New Roman" w:cs="Times New Roman"/>
          <w:sz w:val="24"/>
          <w:szCs w:val="24"/>
        </w:rPr>
        <w:t xml:space="preserve"> (via a payment gateway like </w:t>
      </w:r>
      <w:r>
        <w:rPr>
          <w:rFonts w:ascii="Times New Roman" w:hAnsi="Times New Roman" w:cs="Times New Roman"/>
          <w:b/>
          <w:bCs/>
          <w:sz w:val="24"/>
          <w:szCs w:val="24"/>
        </w:rPr>
        <w:t>Stripe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b/>
          <w:bCs/>
          <w:sz w:val="24"/>
          <w:szCs w:val="24"/>
        </w:rPr>
        <w:t>PayPal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8EBA9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details saved in Sanity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991BC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successful payment, the backend (Next.js API) stores the order details in </w:t>
      </w:r>
      <w:r>
        <w:rPr>
          <w:rFonts w:ascii="Times New Roman" w:hAnsi="Times New Roman" w:cs="Times New Roman"/>
          <w:b/>
          <w:bCs/>
          <w:sz w:val="24"/>
          <w:szCs w:val="24"/>
        </w:rPr>
        <w:t>Sanity CMS</w:t>
      </w:r>
      <w:r>
        <w:rPr>
          <w:rFonts w:ascii="Times New Roman" w:hAnsi="Times New Roman" w:cs="Times New Roman"/>
          <w:sz w:val="24"/>
          <w:szCs w:val="24"/>
        </w:rPr>
        <w:t xml:space="preserve"> or an alternative database (such as </w:t>
      </w:r>
      <w:r>
        <w:rPr>
          <w:rFonts w:ascii="Times New Roman" w:hAnsi="Times New Roman" w:cs="Times New Roman"/>
          <w:b/>
          <w:bCs/>
          <w:sz w:val="24"/>
          <w:szCs w:val="24"/>
        </w:rPr>
        <w:t>MongoDB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b/>
          <w:bCs/>
          <w:sz w:val="24"/>
          <w:szCs w:val="24"/>
        </w:rPr>
        <w:t>PostgreSQL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BCAA05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details stored include user information, product names, quantities, total cost, shipping address, and order status (pending, processed, shipped).</w:t>
      </w:r>
    </w:p>
    <w:p w14:paraId="777612A7">
      <w:pPr>
        <w:rPr>
          <w:rFonts w:ascii="Times New Roman" w:hAnsi="Times New Roman" w:cs="Times New Roman"/>
          <w:sz w:val="24"/>
          <w:szCs w:val="24"/>
        </w:rPr>
      </w:pPr>
    </w:p>
    <w:p w14:paraId="07B683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Shipment Tracking:</w:t>
      </w:r>
    </w:p>
    <w:p w14:paraId="7FEC634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status updates fetched via 3rd-party API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A8D5DC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an order is placed and shipped, the user can track the status of their order.</w:t>
      </w:r>
    </w:p>
    <w:p w14:paraId="2A212E9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frontend sends a request to a </w:t>
      </w:r>
      <w:r>
        <w:rPr>
          <w:rFonts w:ascii="Times New Roman" w:hAnsi="Times New Roman" w:cs="Times New Roman"/>
          <w:b/>
          <w:bCs/>
          <w:sz w:val="24"/>
          <w:szCs w:val="24"/>
        </w:rPr>
        <w:t>3rd-party shipping API</w:t>
      </w:r>
      <w:r>
        <w:rPr>
          <w:rFonts w:ascii="Times New Roman" w:hAnsi="Times New Roman" w:cs="Times New Roman"/>
          <w:sz w:val="24"/>
          <w:szCs w:val="24"/>
        </w:rPr>
        <w:t xml:space="preserve"> (e.g., </w:t>
      </w:r>
      <w:r>
        <w:rPr>
          <w:rFonts w:ascii="Times New Roman" w:hAnsi="Times New Roman" w:cs="Times New Roman"/>
          <w:b/>
          <w:bCs/>
          <w:sz w:val="24"/>
          <w:szCs w:val="24"/>
        </w:rPr>
        <w:t>UPS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FedEx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DHL</w:t>
      </w:r>
      <w:r>
        <w:rPr>
          <w:rFonts w:ascii="Times New Roman" w:hAnsi="Times New Roman" w:cs="Times New Roman"/>
          <w:sz w:val="24"/>
          <w:szCs w:val="24"/>
        </w:rPr>
        <w:t>) to fetch the current order status using the tracking number received during checkout.</w:t>
      </w:r>
    </w:p>
    <w:p w14:paraId="56043B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Status displayed to the user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75351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frontend dynamically displays the shipment status (e.g., "In Transit", "Out for Delivery", "Delivered") using real-time data fetched from the shipping API.</w:t>
      </w:r>
    </w:p>
    <w:p w14:paraId="5A83060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status can be shown in a </w:t>
      </w:r>
      <w:r>
        <w:rPr>
          <w:rFonts w:ascii="Times New Roman" w:hAnsi="Times New Roman" w:cs="Times New Roman"/>
          <w:b/>
          <w:bCs/>
          <w:sz w:val="24"/>
          <w:szCs w:val="24"/>
        </w:rPr>
        <w:t>tracking page</w:t>
      </w:r>
      <w:r>
        <w:rPr>
          <w:rFonts w:ascii="Times New Roman" w:hAnsi="Times New Roman" w:cs="Times New Roman"/>
          <w:sz w:val="24"/>
          <w:szCs w:val="24"/>
        </w:rPr>
        <w:t xml:space="preserve">, using </w:t>
      </w:r>
      <w:r>
        <w:rPr>
          <w:rFonts w:ascii="Times New Roman" w:hAnsi="Times New Roman" w:cs="Times New Roman"/>
          <w:b/>
          <w:bCs/>
          <w:sz w:val="24"/>
          <w:szCs w:val="24"/>
        </w:rPr>
        <w:t>progress bars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b/>
          <w:bCs/>
          <w:sz w:val="24"/>
          <w:szCs w:val="24"/>
        </w:rPr>
        <w:t>status updates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8C183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Optionally, users can receive </w:t>
      </w:r>
      <w:r>
        <w:rPr>
          <w:rFonts w:ascii="Times New Roman" w:hAnsi="Times New Roman" w:cs="Times New Roman"/>
          <w:b/>
          <w:bCs/>
          <w:sz w:val="24"/>
          <w:szCs w:val="24"/>
        </w:rPr>
        <w:t>email notifications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b/>
          <w:bCs/>
          <w:sz w:val="24"/>
          <w:szCs w:val="24"/>
        </w:rPr>
        <w:t>SMS updates</w:t>
      </w:r>
      <w:r>
        <w:rPr>
          <w:rFonts w:ascii="Times New Roman" w:hAnsi="Times New Roman" w:cs="Times New Roman"/>
          <w:sz w:val="24"/>
          <w:szCs w:val="24"/>
        </w:rPr>
        <w:t xml:space="preserve"> when the status changes (using third-party services like </w:t>
      </w:r>
      <w:r>
        <w:rPr>
          <w:rFonts w:ascii="Times New Roman" w:hAnsi="Times New Roman" w:cs="Times New Roman"/>
          <w:b/>
          <w:bCs/>
          <w:sz w:val="24"/>
          <w:szCs w:val="24"/>
        </w:rPr>
        <w:t>Twilio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C8A84C5">
      <w:pPr>
        <w:rPr>
          <w:rFonts w:ascii="Times New Roman" w:hAnsi="Times New Roman" w:cs="Times New Roman"/>
          <w:sz w:val="24"/>
          <w:szCs w:val="24"/>
        </w:rPr>
      </w:pPr>
    </w:p>
    <w:p w14:paraId="191464C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Full Workflow Summary:</w:t>
      </w:r>
    </w:p>
    <w:p w14:paraId="3E6B708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Registration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C8A80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signs up → Data is stored in Sanity → Confirmation email sent.</w:t>
      </w:r>
    </w:p>
    <w:p w14:paraId="3EE3359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 Browsing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8ABC6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views product categories → Sanity API fetches product data → Products displayed on frontend.</w:t>
      </w:r>
    </w:p>
    <w:p w14:paraId="3E6B05F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Placement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D0142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adds items to the cart → Proceeds to checkout → Order details saved in Sanity.</w:t>
      </w:r>
    </w:p>
    <w:p w14:paraId="0BA1934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Shipment Tracking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9AE6D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status updates fetched via 3rd-party API → Displayed to the user.</w:t>
      </w:r>
    </w:p>
    <w:p w14:paraId="6F0A5E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PLAN APIs REQUIREMENTS WITH ENDPOINT:</w:t>
      </w:r>
    </w:p>
    <w:p w14:paraId="095EB2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THIRD PARTY APIs:</w:t>
      </w:r>
    </w:p>
    <w:p w14:paraId="4C2C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schema (Sanity CMS)</w:t>
      </w:r>
    </w:p>
    <w:p w14:paraId="56E66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Shipment (ShipEngine)</w:t>
      </w:r>
    </w:p>
    <w:p w14:paraId="75E67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(Stripe)</w:t>
      </w:r>
    </w:p>
    <w:p w14:paraId="16EAAD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Endpoint Name: /products</w:t>
      </w:r>
    </w:p>
    <w:p w14:paraId="441CF73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: GET</w:t>
      </w:r>
    </w:p>
    <w:p w14:paraId="2643C89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 Fetch all available products from Sanity CMS. This endpoint will retrieve product details, including the product's ID, name, price, stock, and image from the Sanity CMS API.</w:t>
      </w:r>
    </w:p>
    <w:p w14:paraId="11737F7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Response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ED7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2F2A4946">
      <w:pPr>
        <w:rPr>
          <w:rFonts w:ascii="Times New Roman" w:hAnsi="Times New Roman" w:cs="Times New Roman"/>
          <w:sz w:val="24"/>
          <w:szCs w:val="24"/>
        </w:rPr>
      </w:pPr>
    </w:p>
    <w:p w14:paraId="0449D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</w:p>
    <w:p w14:paraId="1F5AC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7F15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"id": "12345",</w:t>
      </w:r>
    </w:p>
    <w:p w14:paraId="01154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"name": "Vita Classic Shirt",</w:t>
      </w:r>
    </w:p>
    <w:p w14:paraId="28E53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"price": 16.48,</w:t>
      </w:r>
    </w:p>
    <w:p w14:paraId="7BDDE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"stock": 100,</w:t>
      </w:r>
    </w:p>
    <w:p w14:paraId="0C4B3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"image": "https://example.com/images/vita-shirt.jpg"</w:t>
      </w:r>
    </w:p>
    <w:p w14:paraId="3DD17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7A55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C2AC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"id": "12346",</w:t>
      </w:r>
    </w:p>
    <w:p w14:paraId="5F979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"name": "Vita Classic Jeans",</w:t>
      </w:r>
    </w:p>
    <w:p w14:paraId="55B1A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"price": 29.99,</w:t>
      </w:r>
    </w:p>
    <w:p w14:paraId="1B5B01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"stock": 50,</w:t>
      </w:r>
    </w:p>
    <w:p w14:paraId="0D636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"image": "https://example.com/images/vita-jeans.jpg"</w:t>
      </w:r>
    </w:p>
    <w:p w14:paraId="38916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D8D3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6CB105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Endpoint Name: /products/{id}</w:t>
      </w:r>
    </w:p>
    <w:p w14:paraId="5E3348D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: GET</w:t>
      </w:r>
    </w:p>
    <w:p w14:paraId="707F14B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 Fetch a single product's details by its unique id from Sanity CMS.</w:t>
      </w:r>
    </w:p>
    <w:p w14:paraId="564B50F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Response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6D8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5ED7FD25">
      <w:pPr>
        <w:rPr>
          <w:rFonts w:ascii="Times New Roman" w:hAnsi="Times New Roman" w:cs="Times New Roman"/>
          <w:sz w:val="24"/>
          <w:szCs w:val="24"/>
        </w:rPr>
      </w:pPr>
    </w:p>
    <w:p w14:paraId="1F175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E451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"id": "12345",</w:t>
      </w:r>
    </w:p>
    <w:p w14:paraId="1BE6C2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"name": "Vita Classic Shirt",</w:t>
      </w:r>
    </w:p>
    <w:p w14:paraId="7EC58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"price": 16.48,</w:t>
      </w:r>
    </w:p>
    <w:p w14:paraId="7B3A0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"description": "Comfortable and stylish classic shirt for summer.",</w:t>
      </w:r>
    </w:p>
    <w:p w14:paraId="7C41F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"stock": 100,</w:t>
      </w:r>
    </w:p>
    <w:p w14:paraId="0985A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"image": "https://example.com/images/vita-shirt.jpg"</w:t>
      </w:r>
    </w:p>
    <w:p w14:paraId="67ED7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4FE742">
      <w:pPr>
        <w:rPr>
          <w:rFonts w:ascii="Times New Roman" w:hAnsi="Times New Roman" w:cs="Times New Roman"/>
          <w:sz w:val="24"/>
          <w:szCs w:val="24"/>
        </w:rPr>
      </w:pPr>
    </w:p>
    <w:p w14:paraId="6367A1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Order Endpoints</w:t>
      </w:r>
    </w:p>
    <w:p w14:paraId="19B03804">
      <w:pPr>
        <w:rPr>
          <w:rFonts w:ascii="Times New Roman" w:hAnsi="Times New Roman" w:cs="Times New Roman"/>
          <w:sz w:val="24"/>
          <w:szCs w:val="24"/>
        </w:rPr>
      </w:pPr>
    </w:p>
    <w:p w14:paraId="1861B0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Endpoint Name: /orders</w:t>
      </w:r>
    </w:p>
    <w:p w14:paraId="76BBBC3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: POST</w:t>
      </w:r>
    </w:p>
    <w:p w14:paraId="1B3074E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 Create a new order in Sanity CMS. This endpoint will accept customer information (like name, address), product details, and payment status, and store the order in Sanity CMS.</w:t>
      </w:r>
    </w:p>
    <w:p w14:paraId="2D01A38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6F1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48CB6B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EE70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"customer": {</w:t>
      </w:r>
    </w:p>
    <w:p w14:paraId="3FA2C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"name": "John Doe",</w:t>
      </w:r>
    </w:p>
    <w:p w14:paraId="63C0E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"email": "johndoe@example.com",</w:t>
      </w:r>
    </w:p>
    <w:p w14:paraId="7B811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"address": "123 Main Street, City, Country"</w:t>
      </w:r>
    </w:p>
    <w:p w14:paraId="21A8C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283A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"products": [</w:t>
      </w:r>
    </w:p>
    <w:p w14:paraId="6F345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6B70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"productId": "12345",</w:t>
      </w:r>
    </w:p>
    <w:p w14:paraId="77D1E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"quantity": 2,</w:t>
      </w:r>
    </w:p>
    <w:p w14:paraId="4A881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"price": 16.48</w:t>
      </w:r>
    </w:p>
    <w:p w14:paraId="6254A8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4D98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9A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"productId": "12346",</w:t>
      </w:r>
    </w:p>
    <w:p w14:paraId="4203AD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"quantity": 1,</w:t>
      </w:r>
    </w:p>
    <w:p w14:paraId="22249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"price": 29.99</w:t>
      </w:r>
    </w:p>
    <w:p w14:paraId="70366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CD81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73E9F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"paymentStatus": "paid",</w:t>
      </w:r>
    </w:p>
    <w:p w14:paraId="727B0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"orderDate": "2025-01-17"</w:t>
      </w:r>
    </w:p>
    <w:p w14:paraId="7597B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CAC2C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Response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9EE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6BCD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CopyEdit</w:t>
      </w:r>
    </w:p>
    <w:p w14:paraId="421C6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5F23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"orderId": "987654",</w:t>
      </w:r>
    </w:p>
    <w:p w14:paraId="48C47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"customer": {</w:t>
      </w:r>
    </w:p>
    <w:p w14:paraId="33274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"name": "John Doe",</w:t>
      </w:r>
    </w:p>
    <w:p w14:paraId="061DAC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"email": "johndoe@example.com",</w:t>
      </w:r>
    </w:p>
    <w:p w14:paraId="3B5CA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"address": "123 Main Street, City, Country"</w:t>
      </w:r>
    </w:p>
    <w:p w14:paraId="6D455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7F92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"products": [</w:t>
      </w:r>
    </w:p>
    <w:p w14:paraId="4DA8C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6BE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"productId": "12345",</w:t>
      </w:r>
    </w:p>
    <w:p w14:paraId="4A76C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"quantity": 2,</w:t>
      </w:r>
    </w:p>
    <w:p w14:paraId="4AF61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"price": 16.48</w:t>
      </w:r>
    </w:p>
    <w:p w14:paraId="5EAB8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6B98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5D5C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"productId": "12346",</w:t>
      </w:r>
    </w:p>
    <w:p w14:paraId="35C5C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"quantity": 1,</w:t>
      </w:r>
    </w:p>
    <w:p w14:paraId="7FC07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"price": 29.99</w:t>
      </w:r>
    </w:p>
    <w:p w14:paraId="151F2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541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426A8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"totalPrice": 62.95,</w:t>
      </w:r>
    </w:p>
    <w:p w14:paraId="0CEA46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"paymentStatus": "paid",</w:t>
      </w:r>
    </w:p>
    <w:p w14:paraId="12AA1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"orderDate": "2025-01-17"</w:t>
      </w:r>
    </w:p>
    <w:p w14:paraId="2362F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46931F">
      <w:pPr>
        <w:rPr>
          <w:rFonts w:ascii="Times New Roman" w:hAnsi="Times New Roman" w:cs="Times New Roman"/>
          <w:sz w:val="24"/>
          <w:szCs w:val="24"/>
        </w:rPr>
      </w:pPr>
    </w:p>
    <w:p w14:paraId="7C86CA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Endpoint Name: /orders/{orderId}</w:t>
      </w:r>
    </w:p>
    <w:p w14:paraId="5A08F53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: GET</w:t>
      </w:r>
    </w:p>
    <w:p w14:paraId="24B48A1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 Fetch the details of a specific order based on the orderId.</w:t>
      </w:r>
    </w:p>
    <w:p w14:paraId="3D233E6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Response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1E7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08E57A4A">
      <w:pPr>
        <w:rPr>
          <w:rFonts w:ascii="Times New Roman" w:hAnsi="Times New Roman" w:cs="Times New Roman"/>
          <w:sz w:val="24"/>
          <w:szCs w:val="24"/>
        </w:rPr>
      </w:pPr>
    </w:p>
    <w:p w14:paraId="66911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7085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"orderId": "987654",</w:t>
      </w:r>
    </w:p>
    <w:p w14:paraId="453CF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"customer": {</w:t>
      </w:r>
    </w:p>
    <w:p w14:paraId="4FF45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"name": "John Doe",</w:t>
      </w:r>
    </w:p>
    <w:p w14:paraId="6BEEC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"email": "johndoe@example.com",</w:t>
      </w:r>
    </w:p>
    <w:p w14:paraId="4380D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"address": "123 Main Street, City, Country"</w:t>
      </w:r>
    </w:p>
    <w:p w14:paraId="40068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478E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"products": [</w:t>
      </w:r>
    </w:p>
    <w:p w14:paraId="3D48A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3D5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"productId": "12345",</w:t>
      </w:r>
    </w:p>
    <w:p w14:paraId="771BB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"quantity": 2,</w:t>
      </w:r>
    </w:p>
    <w:p w14:paraId="7DD9D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"price": 16.48</w:t>
      </w:r>
    </w:p>
    <w:p w14:paraId="2939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CB8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F24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"productId": "12346",</w:t>
      </w:r>
    </w:p>
    <w:p w14:paraId="5B6C3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"quantity": 1,</w:t>
      </w:r>
    </w:p>
    <w:p w14:paraId="620F7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"price": 29.99</w:t>
      </w:r>
    </w:p>
    <w:p w14:paraId="06DC9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14F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5962B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"totalPrice": 62.95,</w:t>
      </w:r>
    </w:p>
    <w:p w14:paraId="3ACC8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"paymentStatus": "paid",</w:t>
      </w:r>
    </w:p>
    <w:p w14:paraId="535EA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"orderDate": "2025-01-17",</w:t>
      </w:r>
    </w:p>
    <w:p w14:paraId="70A4F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"shipmentStatus": "In Transit"</w:t>
      </w:r>
    </w:p>
    <w:p w14:paraId="02AA1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42F230">
      <w:pPr>
        <w:rPr>
          <w:rFonts w:ascii="Times New Roman" w:hAnsi="Times New Roman" w:cs="Times New Roman"/>
          <w:sz w:val="24"/>
          <w:szCs w:val="24"/>
        </w:rPr>
      </w:pPr>
    </w:p>
    <w:p w14:paraId="105207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Shipment Tracking Endpoints</w:t>
      </w:r>
    </w:p>
    <w:p w14:paraId="36074D44">
      <w:pPr>
        <w:rPr>
          <w:rFonts w:ascii="Times New Roman" w:hAnsi="Times New Roman" w:cs="Times New Roman"/>
          <w:sz w:val="24"/>
          <w:szCs w:val="24"/>
        </w:rPr>
      </w:pPr>
    </w:p>
    <w:p w14:paraId="512C03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Endpoint Name: /shipment/{orderId}</w:t>
      </w:r>
    </w:p>
    <w:p w14:paraId="20967CE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: GET</w:t>
      </w:r>
    </w:p>
    <w:p w14:paraId="4842C7C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 Track the shipment status for a specific order via a third-party API (e.g., UPS, DHL). This endpoint will send a request to the third-party shipping provider's API and fetch the current shipment status.</w:t>
      </w:r>
    </w:p>
    <w:p w14:paraId="44F785B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Response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D1C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19FBD681">
      <w:pPr>
        <w:rPr>
          <w:rFonts w:ascii="Times New Roman" w:hAnsi="Times New Roman" w:cs="Times New Roman"/>
          <w:sz w:val="24"/>
          <w:szCs w:val="24"/>
        </w:rPr>
      </w:pPr>
    </w:p>
    <w:p w14:paraId="6D60D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643B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"shipmentId": "SH123456789",</w:t>
      </w:r>
    </w:p>
    <w:p w14:paraId="5EC31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"orderId": "987654",</w:t>
      </w:r>
    </w:p>
    <w:p w14:paraId="7CACF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"status": "In Transit",</w:t>
      </w:r>
    </w:p>
    <w:p w14:paraId="11893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"expectedDeliveryDate": "2025-01-20"</w:t>
      </w:r>
    </w:p>
    <w:p w14:paraId="57DBB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390BB98">
      <w:pPr>
        <w:rPr>
          <w:rFonts w:ascii="Times New Roman" w:hAnsi="Times New Roman" w:cs="Times New Roman"/>
          <w:sz w:val="24"/>
          <w:szCs w:val="24"/>
        </w:rPr>
      </w:pPr>
    </w:p>
    <w:p w14:paraId="027980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Endpoint Name: /shipment/{orderId}/update</w:t>
      </w:r>
    </w:p>
    <w:p w14:paraId="0A36FC8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: POST</w:t>
      </w:r>
    </w:p>
    <w:p w14:paraId="7A830AD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 Update the shipment status for an order in the system (e.g., delivered, out for delivery, etc.). This endpoint is used when shipment status is updated via a third-party API.</w:t>
      </w:r>
    </w:p>
    <w:p w14:paraId="10436FE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28B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62DDE9D7">
      <w:pPr>
        <w:rPr>
          <w:rFonts w:ascii="Times New Roman" w:hAnsi="Times New Roman" w:cs="Times New Roman"/>
          <w:sz w:val="24"/>
          <w:szCs w:val="24"/>
        </w:rPr>
      </w:pPr>
    </w:p>
    <w:p w14:paraId="7660C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B00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"shipmentId": "SH123456789",</w:t>
      </w:r>
    </w:p>
    <w:p w14:paraId="550DB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"orderId": "987654",</w:t>
      </w:r>
    </w:p>
    <w:p w14:paraId="09A20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"status": "Delivered",</w:t>
      </w:r>
    </w:p>
    <w:p w14:paraId="26FA2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"expectedDeliveryDate": "2025-01-20"</w:t>
      </w:r>
    </w:p>
    <w:p w14:paraId="663AA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5C886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Response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EAE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320EE7B2">
      <w:pPr>
        <w:rPr>
          <w:rFonts w:ascii="Times New Roman" w:hAnsi="Times New Roman" w:cs="Times New Roman"/>
          <w:sz w:val="24"/>
          <w:szCs w:val="24"/>
        </w:rPr>
      </w:pPr>
    </w:p>
    <w:p w14:paraId="00DB5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A5F7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"message": "Shipment status updated successfully."</w:t>
      </w:r>
    </w:p>
    <w:p w14:paraId="3BAE5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B4FBC10">
      <w:pPr>
        <w:rPr>
          <w:rFonts w:ascii="Times New Roman" w:hAnsi="Times New Roman" w:cs="Times New Roman"/>
          <w:sz w:val="24"/>
          <w:szCs w:val="24"/>
        </w:rPr>
      </w:pPr>
    </w:p>
    <w:p w14:paraId="2CEE6A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Authentication and User Endpoints</w:t>
      </w:r>
    </w:p>
    <w:p w14:paraId="5176F0A1">
      <w:pPr>
        <w:rPr>
          <w:rFonts w:ascii="Times New Roman" w:hAnsi="Times New Roman" w:cs="Times New Roman"/>
          <w:sz w:val="24"/>
          <w:szCs w:val="24"/>
        </w:rPr>
      </w:pPr>
    </w:p>
    <w:p w14:paraId="5AFA40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Endpoint Name: /auth/register</w:t>
      </w:r>
    </w:p>
    <w:p w14:paraId="4D86A40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: POST</w:t>
      </w:r>
    </w:p>
    <w:p w14:paraId="414FD293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 Register a new user. The payload includes user details like name, email, and password, which are saved in Sanity CMS.</w:t>
      </w:r>
    </w:p>
    <w:p w14:paraId="2E4E1B0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570D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54F9EE2B">
      <w:pPr>
        <w:rPr>
          <w:rFonts w:ascii="Times New Roman" w:hAnsi="Times New Roman" w:cs="Times New Roman"/>
          <w:sz w:val="24"/>
          <w:szCs w:val="24"/>
        </w:rPr>
      </w:pPr>
    </w:p>
    <w:p w14:paraId="1332D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095D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"name": "John Doe",</w:t>
      </w:r>
    </w:p>
    <w:p w14:paraId="2F571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"email": "johndoe@example.com",</w:t>
      </w:r>
    </w:p>
    <w:p w14:paraId="3A4B7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"password": "password123"</w:t>
      </w:r>
    </w:p>
    <w:p w14:paraId="7D77F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DDC621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Response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ABB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793EA7E2">
      <w:pPr>
        <w:rPr>
          <w:rFonts w:ascii="Times New Roman" w:hAnsi="Times New Roman" w:cs="Times New Roman"/>
          <w:sz w:val="24"/>
          <w:szCs w:val="24"/>
        </w:rPr>
      </w:pPr>
    </w:p>
    <w:p w14:paraId="73BB7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A590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"message": "User registered successfully."</w:t>
      </w:r>
    </w:p>
    <w:p w14:paraId="437A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23BD5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Endpoint Name: /auth/login</w:t>
      </w:r>
    </w:p>
    <w:p w14:paraId="0C89F7D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: POST</w:t>
      </w:r>
    </w:p>
    <w:p w14:paraId="23F6467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 Log in an existing user by verifying their email and password. This will return a session token or JWT for future authentication.</w:t>
      </w:r>
    </w:p>
    <w:p w14:paraId="39FA9FD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D20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3B117537">
      <w:pPr>
        <w:rPr>
          <w:rFonts w:ascii="Times New Roman" w:hAnsi="Times New Roman" w:cs="Times New Roman"/>
          <w:sz w:val="24"/>
          <w:szCs w:val="24"/>
        </w:rPr>
      </w:pPr>
    </w:p>
    <w:p w14:paraId="27CA8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0D45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"email": "johndoe@example.com",</w:t>
      </w:r>
    </w:p>
    <w:p w14:paraId="0C8C2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"password": "password123"</w:t>
      </w:r>
    </w:p>
    <w:p w14:paraId="77AA4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46D4B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Response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5AA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7B06DFEC">
      <w:pPr>
        <w:rPr>
          <w:rFonts w:ascii="Times New Roman" w:hAnsi="Times New Roman" w:cs="Times New Roman"/>
          <w:sz w:val="24"/>
          <w:szCs w:val="24"/>
        </w:rPr>
      </w:pPr>
    </w:p>
    <w:p w14:paraId="51C96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7141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"message": "Login successful.",</w:t>
      </w:r>
    </w:p>
    <w:p w14:paraId="18E45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"token": "JWT_TOKEN_HERE"</w:t>
      </w:r>
    </w:p>
    <w:p w14:paraId="0A476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F85F8B">
      <w:pPr>
        <w:rPr>
          <w:rFonts w:ascii="Times New Roman" w:hAnsi="Times New Roman" w:cs="Times New Roman"/>
          <w:sz w:val="24"/>
          <w:szCs w:val="24"/>
        </w:rPr>
      </w:pPr>
    </w:p>
    <w:p w14:paraId="26764A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Cart Management Endpoints</w:t>
      </w:r>
    </w:p>
    <w:p w14:paraId="2309D70E">
      <w:pPr>
        <w:rPr>
          <w:rFonts w:ascii="Times New Roman" w:hAnsi="Times New Roman" w:cs="Times New Roman"/>
          <w:sz w:val="24"/>
          <w:szCs w:val="24"/>
        </w:rPr>
      </w:pPr>
    </w:p>
    <w:p w14:paraId="4B8BFA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Endpoint Name: /cart</w:t>
      </w:r>
    </w:p>
    <w:p w14:paraId="5427CF7D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: GET</w:t>
      </w:r>
    </w:p>
    <w:p w14:paraId="164FCE9F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 Fetch the user's current shopping cart, including product details, quantities, and prices.</w:t>
      </w:r>
    </w:p>
    <w:p w14:paraId="0EB665EF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Response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712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3F44C616">
      <w:pPr>
        <w:rPr>
          <w:rFonts w:ascii="Times New Roman" w:hAnsi="Times New Roman" w:cs="Times New Roman"/>
          <w:sz w:val="24"/>
          <w:szCs w:val="24"/>
        </w:rPr>
      </w:pPr>
    </w:p>
    <w:p w14:paraId="4C700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1BB8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"cart": [</w:t>
      </w:r>
    </w:p>
    <w:p w14:paraId="13756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97BC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"productId": "12345",</w:t>
      </w:r>
    </w:p>
    <w:p w14:paraId="3C461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"name": "Vita Classic Shirt",</w:t>
      </w:r>
    </w:p>
    <w:p w14:paraId="68267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"quantity": 2,</w:t>
      </w:r>
    </w:p>
    <w:p w14:paraId="26EEB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"price": 16.48</w:t>
      </w:r>
    </w:p>
    <w:p w14:paraId="2EF0F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CA0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6753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"productId": "12346",</w:t>
      </w:r>
    </w:p>
    <w:p w14:paraId="6A55C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"name": "Vita Classic Jeans",</w:t>
      </w:r>
    </w:p>
    <w:p w14:paraId="7888E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"quantity": 1,</w:t>
      </w:r>
    </w:p>
    <w:p w14:paraId="37EC3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"price": 29.99</w:t>
      </w:r>
    </w:p>
    <w:p w14:paraId="7B43B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D412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35E1F8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0138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Endpoint Name: /cart/add</w:t>
      </w:r>
    </w:p>
    <w:p w14:paraId="7EF02C0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: POST</w:t>
      </w:r>
    </w:p>
    <w:p w14:paraId="5ED651B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 Add a product to the user's shopping cart. The payload includes the product ID, quantity, and price.</w:t>
      </w:r>
    </w:p>
    <w:p w14:paraId="5F0A1B2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C12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0B3D2EB8">
      <w:pPr>
        <w:rPr>
          <w:rFonts w:ascii="Times New Roman" w:hAnsi="Times New Roman" w:cs="Times New Roman"/>
          <w:sz w:val="24"/>
          <w:szCs w:val="24"/>
        </w:rPr>
      </w:pPr>
    </w:p>
    <w:p w14:paraId="45360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473B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"productId": "12345",</w:t>
      </w:r>
    </w:p>
    <w:p w14:paraId="26696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"quantity": 2,</w:t>
      </w:r>
    </w:p>
    <w:p w14:paraId="356A8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"price": 16.48</w:t>
      </w:r>
    </w:p>
    <w:p w14:paraId="51F06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E7DEC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Response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5A9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5F848FFB">
      <w:pPr>
        <w:rPr>
          <w:rFonts w:ascii="Times New Roman" w:hAnsi="Times New Roman" w:cs="Times New Roman"/>
          <w:sz w:val="24"/>
          <w:szCs w:val="24"/>
        </w:rPr>
      </w:pPr>
    </w:p>
    <w:p w14:paraId="7B947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9802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"message": "Product added to cart."</w:t>
      </w:r>
    </w:p>
    <w:p w14:paraId="141E6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91DD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Endpoint Name: /cart/remove</w:t>
      </w:r>
    </w:p>
    <w:p w14:paraId="0FFAB66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: POST</w:t>
      </w:r>
    </w:p>
    <w:p w14:paraId="2034F613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 Remove a product from the user's shopping cart. The payload includes the product ID.</w:t>
      </w:r>
    </w:p>
    <w:p w14:paraId="2AD0EA28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BB3B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2971F25D">
      <w:pPr>
        <w:rPr>
          <w:rFonts w:ascii="Times New Roman" w:hAnsi="Times New Roman" w:cs="Times New Roman"/>
          <w:sz w:val="24"/>
          <w:szCs w:val="24"/>
        </w:rPr>
      </w:pPr>
    </w:p>
    <w:p w14:paraId="136BA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3EE2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"productId": "12345"</w:t>
      </w:r>
    </w:p>
    <w:p w14:paraId="029F6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CF7B41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Response 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B84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14:paraId="12D2690A">
      <w:pPr>
        <w:rPr>
          <w:rFonts w:ascii="Times New Roman" w:hAnsi="Times New Roman" w:cs="Times New Roman"/>
          <w:sz w:val="24"/>
          <w:szCs w:val="24"/>
        </w:rPr>
      </w:pPr>
    </w:p>
    <w:p w14:paraId="2D147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43C7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"message": "Product removed from cart."</w:t>
      </w:r>
    </w:p>
    <w:p w14:paraId="1DC950AC">
      <w:r>
        <w:rPr>
          <w:rFonts w:ascii="Times New Roman" w:hAnsi="Times New Roman" w:cs="Times New Roman"/>
          <w:sz w:val="24"/>
          <w:szCs w:val="24"/>
        </w:rPr>
        <w:t>}</w:t>
      </w:r>
    </w:p>
    <w:p w14:paraId="61A589A6">
      <w:r>
        <w:rPr>
          <w:b/>
          <w:bCs/>
          <w:sz w:val="28"/>
          <w:szCs w:val="28"/>
          <w:u w:val="single"/>
        </w:rPr>
        <w:t>Flow Diagram:</w:t>
      </w:r>
      <w:r>
        <w:t xml:space="preserve"> </w:t>
      </w:r>
      <w:r>
        <w:drawing>
          <wp:inline distT="0" distB="0" distL="0" distR="0">
            <wp:extent cx="5943600" cy="3611245"/>
            <wp:effectExtent l="0" t="0" r="0" b="8255"/>
            <wp:docPr id="195472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2437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AC86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5745E"/>
    <w:multiLevelType w:val="multilevel"/>
    <w:tmpl w:val="022574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721331D"/>
    <w:multiLevelType w:val="multilevel"/>
    <w:tmpl w:val="072133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A4A7A05"/>
    <w:multiLevelType w:val="multilevel"/>
    <w:tmpl w:val="0A4A7A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BED3702"/>
    <w:multiLevelType w:val="multilevel"/>
    <w:tmpl w:val="0BED37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0BB1ACE"/>
    <w:multiLevelType w:val="multilevel"/>
    <w:tmpl w:val="10BB1A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1FA5D9D"/>
    <w:multiLevelType w:val="multilevel"/>
    <w:tmpl w:val="11FA5D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4355CAD"/>
    <w:multiLevelType w:val="multilevel"/>
    <w:tmpl w:val="14355C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F984442"/>
    <w:multiLevelType w:val="multilevel"/>
    <w:tmpl w:val="1F9844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5491F81"/>
    <w:multiLevelType w:val="multilevel"/>
    <w:tmpl w:val="25491F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33836F4"/>
    <w:multiLevelType w:val="multilevel"/>
    <w:tmpl w:val="333836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7160DD6"/>
    <w:multiLevelType w:val="multilevel"/>
    <w:tmpl w:val="37160D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37E1024D"/>
    <w:multiLevelType w:val="multilevel"/>
    <w:tmpl w:val="37E102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47571DC6"/>
    <w:multiLevelType w:val="multilevel"/>
    <w:tmpl w:val="47571D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04773FD"/>
    <w:multiLevelType w:val="multilevel"/>
    <w:tmpl w:val="504773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51CF4322"/>
    <w:multiLevelType w:val="multilevel"/>
    <w:tmpl w:val="51CF43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53AA5B10"/>
    <w:multiLevelType w:val="multilevel"/>
    <w:tmpl w:val="53AA5B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580D40AF"/>
    <w:multiLevelType w:val="multilevel"/>
    <w:tmpl w:val="580D40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5A6A6C0C"/>
    <w:multiLevelType w:val="multilevel"/>
    <w:tmpl w:val="5A6A6C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63766953"/>
    <w:multiLevelType w:val="multilevel"/>
    <w:tmpl w:val="637669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70A07B4F"/>
    <w:multiLevelType w:val="multilevel"/>
    <w:tmpl w:val="70A07B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73A3076F"/>
    <w:multiLevelType w:val="multilevel"/>
    <w:tmpl w:val="73A307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73E3287B"/>
    <w:multiLevelType w:val="multilevel"/>
    <w:tmpl w:val="73E328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73A454B"/>
    <w:multiLevelType w:val="multilevel"/>
    <w:tmpl w:val="773A45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7EA5418E"/>
    <w:multiLevelType w:val="multilevel"/>
    <w:tmpl w:val="7EA541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0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1"/>
  </w:num>
  <w:num w:numId="7">
    <w:abstractNumId w:val="10"/>
  </w:num>
  <w:num w:numId="8">
    <w:abstractNumId w:val="1"/>
  </w:num>
  <w:num w:numId="9">
    <w:abstractNumId w:val="19"/>
  </w:num>
  <w:num w:numId="10">
    <w:abstractNumId w:val="8"/>
  </w:num>
  <w:num w:numId="11">
    <w:abstractNumId w:val="22"/>
  </w:num>
  <w:num w:numId="12">
    <w:abstractNumId w:val="15"/>
  </w:num>
  <w:num w:numId="13">
    <w:abstractNumId w:val="18"/>
  </w:num>
  <w:num w:numId="14">
    <w:abstractNumId w:val="21"/>
  </w:num>
  <w:num w:numId="15">
    <w:abstractNumId w:val="14"/>
  </w:num>
  <w:num w:numId="16">
    <w:abstractNumId w:val="12"/>
  </w:num>
  <w:num w:numId="17">
    <w:abstractNumId w:val="5"/>
  </w:num>
  <w:num w:numId="18">
    <w:abstractNumId w:val="13"/>
  </w:num>
  <w:num w:numId="19">
    <w:abstractNumId w:val="7"/>
  </w:num>
  <w:num w:numId="20">
    <w:abstractNumId w:val="9"/>
  </w:num>
  <w:num w:numId="21">
    <w:abstractNumId w:val="17"/>
  </w:num>
  <w:num w:numId="22">
    <w:abstractNumId w:val="4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E7"/>
    <w:rsid w:val="0004557A"/>
    <w:rsid w:val="0009284B"/>
    <w:rsid w:val="001D7230"/>
    <w:rsid w:val="002839D0"/>
    <w:rsid w:val="002F0C7D"/>
    <w:rsid w:val="004D0197"/>
    <w:rsid w:val="00796BE7"/>
    <w:rsid w:val="00A4664E"/>
    <w:rsid w:val="00AE1B5C"/>
    <w:rsid w:val="00B32345"/>
    <w:rsid w:val="00B84C0E"/>
    <w:rsid w:val="00BC640B"/>
    <w:rsid w:val="00C473C0"/>
    <w:rsid w:val="00D81A93"/>
    <w:rsid w:val="00E408BA"/>
    <w:rsid w:val="00E6592C"/>
    <w:rsid w:val="4964705A"/>
    <w:rsid w:val="55A9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1990</Words>
  <Characters>11346</Characters>
  <Lines>94</Lines>
  <Paragraphs>26</Paragraphs>
  <TotalTime>155</TotalTime>
  <ScaleCrop>false</ScaleCrop>
  <LinksUpToDate>false</LinksUpToDate>
  <CharactersWithSpaces>13310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2025-01-17T03:11:00Z</dcterms:created>
  <dc:creator>Hp</dc:creator>
  <cp:lastModifiedBy>Hp</cp:lastModifiedBy>
  <dcterms:modified xsi:type="dcterms:W3CDTF">2025-01-21T19:59:41Z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F9519601B6184C20AEF1E53FE2432B97_12</vt:lpwstr>
  </property>
</Properties>
</file>