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E539" w14:textId="071335AB" w:rsidR="00163251" w:rsidRDefault="00390445">
      <w:pPr>
        <w:rPr>
          <w:b/>
          <w:bCs/>
          <w:sz w:val="24"/>
          <w:szCs w:val="24"/>
        </w:rPr>
      </w:pPr>
      <w:r w:rsidRPr="00390445">
        <w:rPr>
          <w:b/>
          <w:bCs/>
          <w:sz w:val="24"/>
          <w:szCs w:val="24"/>
        </w:rPr>
        <w:t>Evaluation</w:t>
      </w:r>
    </w:p>
    <w:p w14:paraId="06FE9619" w14:textId="60466A2C" w:rsidR="00390445" w:rsidRDefault="00390445">
      <w:pPr>
        <w:rPr>
          <w:sz w:val="24"/>
          <w:szCs w:val="24"/>
        </w:rPr>
      </w:pPr>
      <w:r>
        <w:rPr>
          <w:sz w:val="24"/>
          <w:szCs w:val="24"/>
        </w:rPr>
        <w:t xml:space="preserve">Starting off with introduction, presenter 1 (Faraz Ahmad 2020-CS-144) gave the idea about his topic efficiently and conveyed the idea of motivation in a creative manner. He quickly grabs the attention of his audience by relating motivation with doing some task, as the audience were mostly students, who really needs some. He took two minutes of the time for the </w:t>
      </w:r>
      <w:r w:rsidR="00626450">
        <w:rPr>
          <w:sz w:val="24"/>
          <w:szCs w:val="24"/>
        </w:rPr>
        <w:t>introductions and</w:t>
      </w:r>
      <w:r>
        <w:rPr>
          <w:sz w:val="24"/>
          <w:szCs w:val="24"/>
        </w:rPr>
        <w:t xml:space="preserve"> portraying what this presentation is about.</w:t>
      </w:r>
    </w:p>
    <w:p w14:paraId="0C9CF9FE" w14:textId="38833CE1" w:rsidR="00626450" w:rsidRDefault="00626450">
      <w:pPr>
        <w:rPr>
          <w:sz w:val="24"/>
          <w:szCs w:val="24"/>
        </w:rPr>
      </w:pPr>
      <w:r>
        <w:rPr>
          <w:sz w:val="24"/>
          <w:szCs w:val="24"/>
        </w:rPr>
        <w:t>Presenter 2 (Ussher Ahmad 2020-CS-107) tells us about the importance of language learning and communication through anecdotes</w:t>
      </w:r>
      <w:r w:rsidR="00D13FE9">
        <w:rPr>
          <w:sz w:val="24"/>
          <w:szCs w:val="24"/>
        </w:rPr>
        <w:t>, drawing analogies</w:t>
      </w:r>
      <w:r>
        <w:rPr>
          <w:sz w:val="24"/>
          <w:szCs w:val="24"/>
        </w:rPr>
        <w:t xml:space="preserve"> and by giving examples which were known to the audience like Pak-china relations. He combines both motivation and language learning very effectively by quoting the research conducted on this topic. The real time examples further clarified the importance of motivation to learn anything.</w:t>
      </w:r>
    </w:p>
    <w:p w14:paraId="0F50C30B" w14:textId="5654B48D" w:rsidR="00626450" w:rsidRPr="00390445" w:rsidRDefault="005B7F76">
      <w:pPr>
        <w:rPr>
          <w:sz w:val="24"/>
          <w:szCs w:val="24"/>
        </w:rPr>
      </w:pPr>
      <w:r>
        <w:rPr>
          <w:sz w:val="24"/>
          <w:szCs w:val="24"/>
        </w:rPr>
        <w:t>T</w:t>
      </w:r>
      <w:r w:rsidR="00626450">
        <w:rPr>
          <w:sz w:val="24"/>
          <w:szCs w:val="24"/>
        </w:rPr>
        <w:t xml:space="preserve">he example of </w:t>
      </w:r>
      <w:proofErr w:type="spellStart"/>
      <w:r w:rsidR="00626450">
        <w:rPr>
          <w:sz w:val="24"/>
          <w:szCs w:val="24"/>
        </w:rPr>
        <w:t>Ertugrul</w:t>
      </w:r>
      <w:proofErr w:type="spellEnd"/>
      <w:r w:rsidR="00626450">
        <w:rPr>
          <w:sz w:val="24"/>
          <w:szCs w:val="24"/>
        </w:rPr>
        <w:t xml:space="preserve"> quoted by </w:t>
      </w:r>
      <w:r>
        <w:rPr>
          <w:sz w:val="24"/>
          <w:szCs w:val="24"/>
        </w:rPr>
        <w:t>third presenter (Nabeel Yousaf 2020-CS-103)</w:t>
      </w:r>
    </w:p>
    <w:p w14:paraId="73613F50" w14:textId="77777777" w:rsidR="00390445" w:rsidRDefault="00390445"/>
    <w:sectPr w:rsidR="0039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45"/>
    <w:rsid w:val="00163251"/>
    <w:rsid w:val="00390445"/>
    <w:rsid w:val="00527AA2"/>
    <w:rsid w:val="005B7F76"/>
    <w:rsid w:val="00626450"/>
    <w:rsid w:val="00636C94"/>
    <w:rsid w:val="00D13FE9"/>
    <w:rsid w:val="00EF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16EA"/>
  <w15:chartTrackingRefBased/>
  <w15:docId w15:val="{83BC7209-810D-40C6-9024-3535C11D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dc:creator>
  <cp:keywords/>
  <dc:description/>
  <cp:lastModifiedBy>Faraz Ahmed</cp:lastModifiedBy>
  <cp:revision>2</cp:revision>
  <dcterms:created xsi:type="dcterms:W3CDTF">2021-05-05T06:40:00Z</dcterms:created>
  <dcterms:modified xsi:type="dcterms:W3CDTF">2021-05-05T07:03:00Z</dcterms:modified>
</cp:coreProperties>
</file>