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Pr="001A6CD3" w:rsidRDefault="005F3346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SURAT PERNYATAAN PENYELESAIAN </w:t>
      </w:r>
    </w:p>
    <w:p w14:paraId="051ACD0C" w14:textId="41AAF0A2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1A6CD3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3E7BD2A4" w:rsidR="00EB172C" w:rsidRPr="001A6CD3" w:rsidRDefault="005F334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C54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24B8C2B3" w14:textId="6CC5CDC1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E27AFA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F1223A5" w14:textId="64683608" w:rsidR="00EB172C" w:rsidRPr="001A6CD3" w:rsidRDefault="005F3346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4463A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D1718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55EE49E1" w14:textId="77777777" w:rsidR="00EB172C" w:rsidRPr="001A6CD3" w:rsidRDefault="005F3346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09852F14" w14:textId="1F59DAC1" w:rsidR="00EB172C" w:rsidRPr="001A6CD3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577E4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</w:t>
      </w:r>
      <w:r w:rsidR="002F7FC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1865E90E" w:rsidR="00EB172C" w:rsidRPr="006E6BB7" w:rsidRDefault="005F3346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ED222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185364">
        <w:rPr>
          <w:rFonts w:ascii="Bookman Old Style" w:eastAsia="Bookman Old Style" w:hAnsi="Bookman Old Style" w:cs="Bookman Old Style"/>
          <w:sz w:val="24"/>
          <w:szCs w:val="24"/>
          <w:lang w:val="sv-SE"/>
        </w:rPr>
        <w:t>realisasi</w:t>
      </w:r>
      <w:r w:rsidR="004F5F04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2B6DF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{persentas</w:t>
      </w:r>
      <w:r w:rsidR="003F683D">
        <w:rPr>
          <w:rFonts w:ascii="Bookman Old Style" w:eastAsia="Bookman Old Style" w:hAnsi="Bookman Old Style" w:cs="Bookman Old Style"/>
          <w:sz w:val="24"/>
          <w:szCs w:val="24"/>
          <w:lang w:val="sv-SE"/>
        </w:rPr>
        <w:t>e_pendataan</w:t>
      </w:r>
      <w:r w:rsid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% dari  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706B5">
        <w:rPr>
          <w:rFonts w:ascii="Bookman Old Style" w:eastAsia="Bookman Old Style" w:hAnsi="Bookman Old Style" w:cs="Bookman Old Style"/>
          <w:sz w:val="24"/>
          <w:szCs w:val="24"/>
          <w:lang w:val="sv-SE"/>
        </w:rPr>
        <w:t>prelist</w:t>
      </w:r>
      <w:r w:rsidR="00071215">
        <w:rPr>
          <w:rFonts w:ascii="Bookman Old Style" w:eastAsia="Bookman Old Style" w:hAnsi="Bookman Old Style" w:cs="Bookman Old Style"/>
          <w:sz w:val="24"/>
          <w:szCs w:val="24"/>
          <w:lang w:val="sv-SE"/>
        </w:rPr>
        <w:t>_total</w:t>
      </w:r>
      <w:r w:rsidR="00832A6B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6E6BB7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6E6BB7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1A6CD3" w:rsidRDefault="005F3346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apabila di kemudian hari ditemukan ketidaksesuaian, kekeliruan, atau penyimpangan atas pekerjaan yang saya lakukan, maka saya bersedia bertanggung jawab sepenuhnya sesuai dengan ketentuan peraturan perundang-undangan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1A6CD3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1A6CD3" w:rsidRDefault="005F334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1A6CD3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C7508C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1A6CD3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1A6CD3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1A6CD3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1A6CD3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5F334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6406E3C" w14:textId="1BBD6B04" w:rsidR="00EB172C" w:rsidRPr="00577896" w:rsidRDefault="005F3346" w:rsidP="00577896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02D1F2B4" w:rsidR="00EB172C" w:rsidRPr="00C7508C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Jakarta, </w:t>
            </w:r>
            <w:r w:rsidR="003C684A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{tanggal}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</w:t>
            </w:r>
            <w:r w:rsidR="00E932B7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bulan</w:t>
            </w:r>
            <w:r w:rsidR="00370428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_terbilang</w:t>
            </w:r>
            <w:r w:rsid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C7508C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C7508C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54D547E8" w:rsidR="00EB172C" w:rsidRPr="00C7508C" w:rsidRDefault="005F33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DC1B7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</w:t>
            </w:r>
            <w:r w:rsidR="00CC3E8F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_petugas</w:t>
            </w:r>
            <w:r w:rsidR="00E20C0E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}</w:t>
            </w:r>
            <w:r w:rsidRPr="00C7508C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C7508C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C7508C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C7508C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C7508C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4BE2F344" w:rsidR="002A1989" w:rsidRPr="001A6CD3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</w:t>
      </w:r>
      <w:r w:rsidR="00A93A4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74167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nomor_prefix}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</w:t>
      </w:r>
      <w:r w:rsidR="00870437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CB6C899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</w:t>
      </w:r>
      <w:r w:rsidR="008E233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_terbilang</w:t>
      </w:r>
      <w:r w:rsidR="00D30D8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646C4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{tanggal_terbilang}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bulan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{bulan_terbil</w:t>
      </w:r>
      <w:r w:rsidR="00F84A1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ang</w:t>
      </w:r>
      <w:r w:rsidR="00E629DB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B5582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{tanggal}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6D641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bulan</w:t>
      </w:r>
      <w:r w:rsidR="000977F7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-2026), berdasarkan Perjanjian Kerja pada Badan Pusat Statistik Kota Jakarta Timur Nomor: 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4D635C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</w:t>
      </w:r>
      <w:r w:rsidR="00AB626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_spk</w:t>
      </w:r>
      <w:r w:rsidR="0045037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1A6CD3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62EA62A7" w:rsidR="002A1989" w:rsidRPr="001A6CD3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328AA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501C215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921BDD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1A6CD3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 ini menyatakan:  </w:t>
      </w:r>
    </w:p>
    <w:p w14:paraId="7C1CE128" w14:textId="2B4C8E1F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A41E24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melaksanakan pekerjaan Pendataan Lapangan  Sensus Ekonomi 2026 pada Badan Pusat Statistik Kota Jakarta Timur berdasarkan Perjanjian Kerja Nomor: </w:t>
      </w:r>
      <w:r w:rsidR="000D191A"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{nomor_spk}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sesuai dengan target pekerjaan termin </w:t>
      </w:r>
      <w:r w:rsidRPr="00A41E24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 yang ditetapkan sebesar</w:t>
      </w:r>
      <w:r w:rsid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{sls_ongoing}</w:t>
      </w:r>
      <w:r w:rsidRPr="00A41E24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telah menyelesaikan pekerjaan termin II Pendataan Lapangan Sensus Ekonomi 2026 berdasarkan hasil pemeriksaan dan evaluasi pekerjaan sebagaimana tercantum dalam lampiran.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Berdasarkan angka 2 tersebut di atas,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menyerahkan hasil pekerjaan Pendataan Lapangan Sensus Ekonomi 2026 kepada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menerima hasil pekerjaan tersebut yang telah sesuai dengan seharusnya;</w:t>
      </w:r>
    </w:p>
    <w:p w14:paraId="413D7ECF" w14:textId="69A3F3FB" w:rsidR="002A1989" w:rsidRPr="0002445B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pekerjaan Pendataan Lapangan Sensus Ekonomi 2026 sebagaimana dimaksud dalam angka 3, berupa dokumen hasil Pendataan Lapangan Sensus Ekonomi 2026, sejumlah 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{s</w:t>
      </w:r>
      <w:r w:rsid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r w:rsidR="0002445B"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02445B">
        <w:rPr>
          <w:rFonts w:ascii="Bookman Old Style" w:eastAsia="Bookman Old Style" w:hAnsi="Bookman Old Style" w:cs="Bookman Old Style"/>
          <w:sz w:val="24"/>
          <w:szCs w:val="24"/>
        </w:rPr>
        <w:t>SLS/Sub-SLS dan/atau usaha besar</w:t>
      </w:r>
      <w:r w:rsidRPr="0002445B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ekerjaan pendataan sebagaimana dimaksud pada angka 4 yang memerlukan pemeriksaan lanjutan, akan dilakukan pengecekan, 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 xml:space="preserve">perubahan, dan/atau kunjungan kembali ke lapangan merujuk pada perjanjian yang ditandatangani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1A6CD3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399EBA49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04346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(Nuraliyah)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1A6CD3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1A6CD3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564F15AD" w:rsidR="002A1989" w:rsidRPr="002A1989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NOMOR: 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F55CE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F55CEA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1A6CD3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1A6CD3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Uraian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Waktu 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Target Pekerjaan</w:t>
            </w:r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 Pekerjaan</w:t>
            </w:r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Nilai Perjanjian</w:t>
            </w:r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Melakukan pendataan lapangan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 termin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16 Juli-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411C2E48" w:rsidR="002A1989" w:rsidRPr="00994039" w:rsidRDefault="00333FED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r w:rsidR="000E5CC0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</w:t>
            </w:r>
            <w:r w:rsidR="008F419A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4975AD24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mencapai target pekerjaan sebesar 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{sls_</w:t>
            </w:r>
            <w:r w:rsidR="0056383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ongoing</w:t>
            </w:r>
            <w:r w:rsidR="00566FDF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47C0A31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2A1989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17B1C2DB" w:rsidR="002A1989" w:rsidRPr="001A6CD3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 xml:space="preserve">Terbilang: </w:t>
            </w:r>
            <w:r w:rsidR="0003128A" w:rsidRPr="001A6CD3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Delapan juta tiga ratus satu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5BF36497" w:rsidR="002A1989" w:rsidRPr="002A1989" w:rsidRDefault="0003128A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8.301.000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 Aplikasi Fasih</w:t>
      </w:r>
    </w:p>
    <w:p w14:paraId="63D70C0E" w14:textId="0DE6CB6D" w:rsidR="007C5FC8" w:rsidRPr="007C5FC8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877CE1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E01E53" w14:paraId="4C6BE9BE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2DE59F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F0244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6CE0E" w14:textId="77777777" w:rsidR="00E01E53" w:rsidRDefault="00E01E53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5D9147D8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963D1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{nama_petugas}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(Nuraliyah)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  <w:t>Pejabat Pembuat Komitmen</w:t>
      </w:r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2F816332" w:rsidR="00393E0B" w:rsidRPr="001A6CD3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1757C2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1A6CD3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591430EF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875A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E64307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bulan </w:t>
      </w:r>
      <w:r w:rsidR="00E8798E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6E30AD">
        <w:rPr>
          <w:rFonts w:ascii="Bookman Old Style" w:eastAsia="Bookman Old Style" w:hAnsi="Bookman Old Style" w:cs="Bookman Old Style"/>
          <w:sz w:val="24"/>
          <w:szCs w:val="24"/>
          <w:lang w:val="sv-SE"/>
        </w:rPr>
        <w:t>tanggal</w:t>
      </w:r>
      <w:r w:rsidR="00BD4954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5F768F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-2026), berdasarkan Perjanjian Kerja pada Badan Pusat Statistik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6527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{nomor_spk}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FFE6002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5C2DA6">
        <w:rPr>
          <w:rFonts w:ascii="Bookman Old Style" w:eastAsia="Bookman Old Style" w:hAnsi="Bookman Old Style" w:cs="Bookman Old Style"/>
          <w:sz w:val="24"/>
          <w:szCs w:val="24"/>
          <w:lang w:val="sv-SE"/>
        </w:rPr>
        <w:t>nama_petugas</w:t>
      </w:r>
      <w:r w:rsidR="00785D72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256BFA70" w14:textId="577E0438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66658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3A736DEF" w14:textId="77777777" w:rsidR="00393E0B" w:rsidRPr="001A6CD3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1A6CD3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1A6CD3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ini menyatakan:  </w:t>
      </w:r>
    </w:p>
    <w:p w14:paraId="01919951" w14:textId="0639D8AB" w:rsidR="00393E0B" w:rsidRPr="00001375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B3FE4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melaksanakan seluruh pekerjaan Pendataan Lapangan Sensus Ekonomi 2026 pada Badan Pusat Statistik </w:t>
      </w:r>
      <w:r w:rsidR="00870437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berdasarkan Perjanjian Kerja Nomor: 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{n</w:t>
      </w:r>
      <w:r w:rsid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omor_spk</w:t>
      </w:r>
      <w:r w:rsidR="000B3FE4"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>, sesuai dengan target pekerjaan yang ditetapkan sebesar</w:t>
      </w:r>
      <w:r w:rsid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{sls_ongoing}</w:t>
      </w:r>
      <w:r w:rsidRPr="000B3FE4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001375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dan/atau usaha besar selama pendataan 15 Juni 2026 sampai dengan 31 Agustus 2026.</w:t>
      </w:r>
    </w:p>
    <w:p w14:paraId="49B3641C" w14:textId="77777777" w:rsidR="00393E0B" w:rsidRPr="001C54FA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Berdasarkan angka 2 tersebut di atas,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menyerahkan seluruh hasil pekerjaan Pendataan Lapangan Sensus Ekonomi 2026 kepada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dan </w:t>
      </w:r>
      <w:r w:rsidRPr="001C54FA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menerima hasil pekerjaan tersebut yang telah sesuai dengan seharusnya;</w:t>
      </w:r>
    </w:p>
    <w:p w14:paraId="621BD714" w14:textId="2A23F52F" w:rsidR="00393E0B" w:rsidRPr="001C54FA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Lapangan Sensus Ekonomi 2026 sebagaimana dimaksud dalam angka 3, berupa dokumen hasil Pendataan Lapangan Sensus Ekonomi 2026, sejumlah </w:t>
      </w:r>
      <w:r w:rsidR="005D0753"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>{sls_ongoing}</w:t>
      </w:r>
      <w:r w:rsidRPr="001C54FA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menghapus Aplikasi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hasil Pendataan Lapangan Sensus Ekonomi 2026 pada perangkat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disaksikan oleh pegawai BPS Kabupaten/Kota yang ditunjuk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1A6CD3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1A6CD3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1A6CD3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7EE97210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B872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{nama_petugas}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1A6CD3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084F1224" w:rsidR="00393E0B" w:rsidRPr="00393E0B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NOMOR: 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E01E53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E01E53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393E0B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5377574" w14:textId="77777777" w:rsidR="00393E0B" w:rsidRPr="001A6CD3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31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350"/>
      </w:tblGrid>
      <w:tr w:rsidR="00393E0B" w:rsidRPr="00393E0B" w14:paraId="520506DA" w14:textId="77777777" w:rsidTr="00B23553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 Pekerjaan</w:t>
            </w:r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Waktu Penyelesaian</w:t>
            </w:r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Target Pekerjaan</w:t>
            </w:r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 Pekerjaan</w:t>
            </w:r>
          </w:p>
        </w:tc>
        <w:tc>
          <w:tcPr>
            <w:tcW w:w="235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Nilai Perjanjian</w:t>
            </w:r>
          </w:p>
        </w:tc>
      </w:tr>
      <w:tr w:rsidR="00393E0B" w:rsidRPr="00393E0B" w14:paraId="755F87B6" w14:textId="77777777" w:rsidTr="00B23553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35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B23553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35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B23553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1A6CD3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1A6CD3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15 Juni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0D6B5B38" w:rsidR="00393E0B" w:rsidRPr="00994039" w:rsidRDefault="00F54438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{sls_</w:t>
            </w:r>
            <w:r w:rsidR="00057CC5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total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7F8092FB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mencapai target pekerjaan sebesar 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 w:rsidR="00094941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</w:t>
            </w:r>
            <w:r w:rsidR="00B830EC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_ongoing</w:t>
            </w:r>
            <w:r w:rsidR="00C649FB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350" w:type="dxa"/>
            <w:vAlign w:val="center"/>
          </w:tcPr>
          <w:p w14:paraId="51D42187" w14:textId="0D0C72E9" w:rsidR="00393E0B" w:rsidRPr="00393E0B" w:rsidRDefault="0087043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 w:rsidR="00B2355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13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 w:rsidR="00B2355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835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  <w:tr w:rsidR="00393E0B" w:rsidRPr="00393E0B" w14:paraId="7DCCD74C" w14:textId="77777777" w:rsidTr="00B23553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2423D8FC" w:rsidR="00393E0B" w:rsidRPr="001A6CD3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1A6CD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Terbilang: </w:t>
            </w:r>
            <w:r w:rsidR="00B23553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>Tiga belas juta delapan ratus tiga puluh lima ribu rupiah</w:t>
            </w:r>
          </w:p>
        </w:tc>
        <w:tc>
          <w:tcPr>
            <w:tcW w:w="2350" w:type="dxa"/>
            <w:vAlign w:val="center"/>
          </w:tcPr>
          <w:p w14:paraId="67FA0634" w14:textId="74F15E9D" w:rsidR="00393E0B" w:rsidRPr="00393E0B" w:rsidRDefault="00B2355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Rp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13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835</w:t>
            </w:r>
            <w:r w:rsidRPr="00870437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.000,00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393E0B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21E602EC" w:rsidR="00393E0B" w:rsidRPr="00393E0B" w:rsidRDefault="007B4579" w:rsidP="007B4579">
            <w:pPr>
              <w:widowControl w:val="0"/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{#peserta}{no}</w:t>
            </w:r>
          </w:p>
        </w:tc>
        <w:tc>
          <w:tcPr>
            <w:tcW w:w="4350" w:type="dxa"/>
            <w:vAlign w:val="center"/>
          </w:tcPr>
          <w:p w14:paraId="6FF4821D" w14:textId="2F2ACA89" w:rsidR="00393E0B" w:rsidRPr="00393E0B" w:rsidRDefault="00271B74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F7470A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3F61374C" w:rsidR="00393E0B" w:rsidRPr="00393E0B" w:rsidRDefault="002C146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{kelurahan}</w:t>
            </w:r>
          </w:p>
        </w:tc>
        <w:tc>
          <w:tcPr>
            <w:tcW w:w="1770" w:type="dxa"/>
            <w:vAlign w:val="center"/>
          </w:tcPr>
          <w:p w14:paraId="68F3A28D" w14:textId="200C439B" w:rsidR="00393E0B" w:rsidRPr="00393E0B" w:rsidRDefault="00842C27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BF15C6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179DF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/</w:t>
            </w:r>
            <w:r w:rsidR="005F396D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r w:rsidR="00FB6F3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 Aplikasi Fasih</w:t>
      </w:r>
    </w:p>
    <w:p w14:paraId="1859A55F" w14:textId="1A3D38E1" w:rsidR="007C5FC8" w:rsidRPr="00393E0B" w:rsidRDefault="007C5FC8" w:rsidP="007C5FC8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r w:rsidR="004729F0">
        <w:rPr>
          <w:rFonts w:ascii="Bookman Old Style" w:eastAsia="Bookman Old Style" w:hAnsi="Bookman Old Style" w:cs="Bookman Old Style"/>
          <w:sz w:val="24"/>
          <w:szCs w:val="24"/>
          <w:lang w:val="en"/>
        </w:rPr>
        <w:t>%</w:t>
      </w: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7B4579" w14:paraId="18E3BD95" w14:textId="77777777" w:rsidTr="00D35974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EF148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{#foto_rows}{%foto1}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B3C4F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584C7" w14:textId="77777777" w:rsidR="007B4579" w:rsidRDefault="007B4579" w:rsidP="00D35974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{%foto3}{/foto_rows}</w:t>
            </w:r>
          </w:p>
        </w:tc>
      </w:tr>
    </w:tbl>
    <w:p w14:paraId="4A2A831E" w14:textId="565C9BD4" w:rsidR="00393E0B" w:rsidRPr="00994039" w:rsidRDefault="00393E0B" w:rsidP="007B4579">
      <w:pPr>
        <w:spacing w:after="0" w:line="240" w:lineRule="auto"/>
        <w:ind w:left="72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5FB0FDDF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r w:rsidR="006454A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r w:rsidR="00157463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7D42AE8" w14:textId="77777777" w:rsidR="00393E0B" w:rsidRDefault="00393E0B" w:rsidP="00DB7B47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0BB12" w14:textId="77777777" w:rsidR="004F53AA" w:rsidRDefault="004F53AA">
      <w:pPr>
        <w:spacing w:after="0" w:line="240" w:lineRule="auto"/>
      </w:pPr>
      <w:r>
        <w:separator/>
      </w:r>
    </w:p>
  </w:endnote>
  <w:endnote w:type="continuationSeparator" w:id="0">
    <w:p w14:paraId="75D16B76" w14:textId="77777777" w:rsidR="004F53AA" w:rsidRDefault="004F5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165727B-1CE2-4D59-A10D-B05238198A88}"/>
    <w:embedItalic r:id="rId2" w:fontKey="{919FADA7-8533-4860-930C-00FDA7E72609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75043FE7-F50C-4BA3-B67A-8D638313A164}"/>
    <w:embedBold r:id="rId4" w:fontKey="{65252158-6C23-46B2-8EED-C2E5454CFB5E}"/>
    <w:embedItalic r:id="rId5" w:fontKey="{1537DA53-744E-426D-9E7B-C30E875911D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3CDAB78-3E51-4220-B02B-AEA44A5625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876AA" w14:textId="77777777" w:rsidR="004F53AA" w:rsidRDefault="004F53AA">
      <w:pPr>
        <w:spacing w:after="0" w:line="240" w:lineRule="auto"/>
      </w:pPr>
      <w:r>
        <w:separator/>
      </w:r>
    </w:p>
  </w:footnote>
  <w:footnote w:type="continuationSeparator" w:id="0">
    <w:p w14:paraId="5CD1E24B" w14:textId="77777777" w:rsidR="004F53AA" w:rsidRDefault="004F5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01375"/>
    <w:rsid w:val="00016509"/>
    <w:rsid w:val="0002445B"/>
    <w:rsid w:val="0003128A"/>
    <w:rsid w:val="0003727A"/>
    <w:rsid w:val="000375D2"/>
    <w:rsid w:val="00043467"/>
    <w:rsid w:val="00056B2D"/>
    <w:rsid w:val="00057CC5"/>
    <w:rsid w:val="0007113F"/>
    <w:rsid w:val="00071215"/>
    <w:rsid w:val="00086584"/>
    <w:rsid w:val="00094941"/>
    <w:rsid w:val="000977F7"/>
    <w:rsid w:val="000B3FE4"/>
    <w:rsid w:val="000D191A"/>
    <w:rsid w:val="000E5CC0"/>
    <w:rsid w:val="000F6F4C"/>
    <w:rsid w:val="0014463A"/>
    <w:rsid w:val="00157463"/>
    <w:rsid w:val="001757C2"/>
    <w:rsid w:val="00185364"/>
    <w:rsid w:val="001A302A"/>
    <w:rsid w:val="001A6CD3"/>
    <w:rsid w:val="001C54FA"/>
    <w:rsid w:val="001F3A73"/>
    <w:rsid w:val="00200019"/>
    <w:rsid w:val="00221DEF"/>
    <w:rsid w:val="00271B74"/>
    <w:rsid w:val="00282FEE"/>
    <w:rsid w:val="002A1989"/>
    <w:rsid w:val="002A4F75"/>
    <w:rsid w:val="002B6DFD"/>
    <w:rsid w:val="002C1463"/>
    <w:rsid w:val="002C3AD3"/>
    <w:rsid w:val="002E28C3"/>
    <w:rsid w:val="002F7FCD"/>
    <w:rsid w:val="00307748"/>
    <w:rsid w:val="00333FED"/>
    <w:rsid w:val="00360F79"/>
    <w:rsid w:val="00370428"/>
    <w:rsid w:val="00393E0B"/>
    <w:rsid w:val="003963D1"/>
    <w:rsid w:val="003C684A"/>
    <w:rsid w:val="003F683D"/>
    <w:rsid w:val="004328AA"/>
    <w:rsid w:val="00434F19"/>
    <w:rsid w:val="00450376"/>
    <w:rsid w:val="004729F0"/>
    <w:rsid w:val="004A29B0"/>
    <w:rsid w:val="004C524C"/>
    <w:rsid w:val="004D635C"/>
    <w:rsid w:val="004F516A"/>
    <w:rsid w:val="004F53AA"/>
    <w:rsid w:val="004F5F04"/>
    <w:rsid w:val="0056383B"/>
    <w:rsid w:val="00566FDF"/>
    <w:rsid w:val="00577896"/>
    <w:rsid w:val="005977B9"/>
    <w:rsid w:val="005C2DA6"/>
    <w:rsid w:val="005C4A7D"/>
    <w:rsid w:val="005D0753"/>
    <w:rsid w:val="005F3346"/>
    <w:rsid w:val="005F396D"/>
    <w:rsid w:val="005F768F"/>
    <w:rsid w:val="006179DF"/>
    <w:rsid w:val="00637F03"/>
    <w:rsid w:val="006454A3"/>
    <w:rsid w:val="00646C4F"/>
    <w:rsid w:val="00652746"/>
    <w:rsid w:val="00666588"/>
    <w:rsid w:val="006D641C"/>
    <w:rsid w:val="006E30AD"/>
    <w:rsid w:val="006E6BB7"/>
    <w:rsid w:val="00711F81"/>
    <w:rsid w:val="00720912"/>
    <w:rsid w:val="007211EF"/>
    <w:rsid w:val="00741679"/>
    <w:rsid w:val="007577E4"/>
    <w:rsid w:val="00785D72"/>
    <w:rsid w:val="007866DA"/>
    <w:rsid w:val="007A0EC4"/>
    <w:rsid w:val="007B4579"/>
    <w:rsid w:val="007C5FC8"/>
    <w:rsid w:val="007C683E"/>
    <w:rsid w:val="008169A2"/>
    <w:rsid w:val="00832A6B"/>
    <w:rsid w:val="00833466"/>
    <w:rsid w:val="00842C27"/>
    <w:rsid w:val="00870437"/>
    <w:rsid w:val="00875A88"/>
    <w:rsid w:val="00877CE1"/>
    <w:rsid w:val="0089600A"/>
    <w:rsid w:val="008A215E"/>
    <w:rsid w:val="008B23B8"/>
    <w:rsid w:val="008C2A39"/>
    <w:rsid w:val="008C6DCC"/>
    <w:rsid w:val="008E2339"/>
    <w:rsid w:val="008E33E6"/>
    <w:rsid w:val="008F283B"/>
    <w:rsid w:val="008F419A"/>
    <w:rsid w:val="00921BDD"/>
    <w:rsid w:val="0099178A"/>
    <w:rsid w:val="00994039"/>
    <w:rsid w:val="009A68DE"/>
    <w:rsid w:val="009A75C2"/>
    <w:rsid w:val="009D7AB4"/>
    <w:rsid w:val="009F5698"/>
    <w:rsid w:val="00A41E24"/>
    <w:rsid w:val="00A706B5"/>
    <w:rsid w:val="00A93A40"/>
    <w:rsid w:val="00AB6261"/>
    <w:rsid w:val="00B07E90"/>
    <w:rsid w:val="00B101C8"/>
    <w:rsid w:val="00B23553"/>
    <w:rsid w:val="00B4531A"/>
    <w:rsid w:val="00B46A99"/>
    <w:rsid w:val="00B51635"/>
    <w:rsid w:val="00B55820"/>
    <w:rsid w:val="00B830EC"/>
    <w:rsid w:val="00B83CED"/>
    <w:rsid w:val="00B872C6"/>
    <w:rsid w:val="00B87756"/>
    <w:rsid w:val="00BD18B6"/>
    <w:rsid w:val="00BD4954"/>
    <w:rsid w:val="00BE2DA2"/>
    <w:rsid w:val="00BF15C6"/>
    <w:rsid w:val="00C00D56"/>
    <w:rsid w:val="00C04A5F"/>
    <w:rsid w:val="00C10C3B"/>
    <w:rsid w:val="00C239F9"/>
    <w:rsid w:val="00C5266C"/>
    <w:rsid w:val="00C56E1F"/>
    <w:rsid w:val="00C649FB"/>
    <w:rsid w:val="00C7508C"/>
    <w:rsid w:val="00CB1327"/>
    <w:rsid w:val="00CB4F8C"/>
    <w:rsid w:val="00CC3E8F"/>
    <w:rsid w:val="00D12D58"/>
    <w:rsid w:val="00D1718D"/>
    <w:rsid w:val="00D30D86"/>
    <w:rsid w:val="00D76125"/>
    <w:rsid w:val="00DA4F60"/>
    <w:rsid w:val="00DB7B47"/>
    <w:rsid w:val="00DC1B74"/>
    <w:rsid w:val="00DE3743"/>
    <w:rsid w:val="00DF6514"/>
    <w:rsid w:val="00DF70D0"/>
    <w:rsid w:val="00DF75C8"/>
    <w:rsid w:val="00E01E53"/>
    <w:rsid w:val="00E20C0E"/>
    <w:rsid w:val="00E27AFA"/>
    <w:rsid w:val="00E629DB"/>
    <w:rsid w:val="00E64307"/>
    <w:rsid w:val="00E75EA5"/>
    <w:rsid w:val="00E877E7"/>
    <w:rsid w:val="00E8798E"/>
    <w:rsid w:val="00E932B7"/>
    <w:rsid w:val="00EA1664"/>
    <w:rsid w:val="00EA3900"/>
    <w:rsid w:val="00EB172C"/>
    <w:rsid w:val="00ED0480"/>
    <w:rsid w:val="00ED2226"/>
    <w:rsid w:val="00F150F3"/>
    <w:rsid w:val="00F2038F"/>
    <w:rsid w:val="00F4781E"/>
    <w:rsid w:val="00F54438"/>
    <w:rsid w:val="00F55CEA"/>
    <w:rsid w:val="00F56B2F"/>
    <w:rsid w:val="00F7470A"/>
    <w:rsid w:val="00F84A1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1243</Words>
  <Characters>7091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rizky</dc:creator>
  <cp:lastModifiedBy>bps jakarta10</cp:lastModifiedBy>
  <cp:revision>33</cp:revision>
  <dcterms:created xsi:type="dcterms:W3CDTF">2026-08-26T09:12:00Z</dcterms:created>
  <dcterms:modified xsi:type="dcterms:W3CDTF">2026-09-15T03:20:00Z</dcterms:modified>
</cp:coreProperties>
</file>