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6BB4" w14:textId="77777777" w:rsidR="00555CDB" w:rsidRDefault="009B743C" w:rsidP="001B22F6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</w:p>
    <w:p w14:paraId="6A1B9FA5" w14:textId="77777777" w:rsidR="00555CDB" w:rsidRDefault="009B743C" w:rsidP="001B22F6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PERJANJIAN KERJA PETUGAS LAPANGAN </w:t>
      </w:r>
    </w:p>
    <w:p w14:paraId="40C8732E" w14:textId="77777777" w:rsidR="00555CDB" w:rsidRDefault="009B743C" w:rsidP="001B22F6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</w:p>
    <w:p w14:paraId="64F77750" w14:textId="5F936DCC" w:rsidR="00555CDB" w:rsidRDefault="009B743C" w:rsidP="001B22F6">
      <w:pPr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STATISTIK </w:t>
      </w:r>
      <w:r w:rsidR="00FE3A1D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04A91C78" w14:textId="2BADB8CA" w:rsidR="00555CDB" w:rsidRDefault="009B743C" w:rsidP="001B22F6">
      <w:pPr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>
        <w:rPr>
          <w:rFonts w:ascii="Bookman Old Style" w:eastAsia="Bookman Old Style" w:hAnsi="Bookman Old Style" w:cs="Bookman Old Style"/>
          <w:sz w:val="24"/>
          <w:szCs w:val="24"/>
        </w:rPr>
        <w:fldChar w:fldCharType="begin"/>
      </w:r>
      <w:r>
        <w:rPr>
          <w:rFonts w:ascii="Bookman Old Style" w:eastAsia="Bookman Old Style" w:hAnsi="Bookman Old Style" w:cs="Bookman Old Style"/>
          <w:sz w:val="24"/>
          <w:szCs w:val="24"/>
        </w:rPr>
        <w:instrText xml:space="preserve"> MERGEFIELD Nomor_Kontrak </w:instrText>
      </w:r>
      <w:r>
        <w:rPr>
          <w:rFonts w:ascii="Bookman Old Style" w:eastAsia="Bookman Old Style" w:hAnsi="Bookman Old Style" w:cs="Bookman Old Style"/>
          <w:sz w:val="24"/>
          <w:szCs w:val="24"/>
        </w:rPr>
        <w:fldChar w:fldCharType="separate"/>
      </w:r>
      <w:r w:rsidR="00A1042E">
        <w:rPr>
          <w:rFonts w:ascii="Bookman Old Style" w:eastAsia="Bookman Old Style" w:hAnsi="Bookman Old Style" w:cs="Bookman Old Style"/>
          <w:noProof/>
          <w:sz w:val="24"/>
          <w:szCs w:val="24"/>
        </w:rPr>
        <w:t>«Nomor_Kontrak»</w:t>
      </w:r>
      <w:r>
        <w:rPr>
          <w:rFonts w:ascii="Bookman Old Style" w:eastAsia="Bookman Old Style" w:hAnsi="Bookman Old Style" w:cs="Bookman Old Style"/>
          <w:sz w:val="24"/>
          <w:szCs w:val="24"/>
        </w:rPr>
        <w:fldChar w:fldCharType="end"/>
      </w:r>
    </w:p>
    <w:p w14:paraId="66B5EA5A" w14:textId="77777777" w:rsidR="00555CDB" w:rsidRDefault="00555CDB">
      <w:pPr>
        <w:spacing w:after="0" w:line="240" w:lineRule="auto"/>
        <w:rPr>
          <w:rFonts w:ascii="Bookman Old Style" w:eastAsia="Bookman Old Style" w:hAnsi="Bookman Old Style" w:cs="Bookman Old Style"/>
          <w:i/>
          <w:iCs/>
          <w:color w:val="EE0000"/>
          <w:sz w:val="24"/>
          <w:szCs w:val="24"/>
        </w:rPr>
      </w:pPr>
    </w:p>
    <w:p w14:paraId="6BEC78D3" w14:textId="77777777" w:rsidR="00555CDB" w:rsidRDefault="009B743C">
      <w:pPr>
        <w:numPr>
          <w:ilvl w:val="0"/>
          <w:numId w:val="18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 DAN NILAI PERJANJIAN</w:t>
      </w:r>
    </w:p>
    <w:p w14:paraId="69E439B3" w14:textId="77777777" w:rsidR="00555CDB" w:rsidRDefault="00555CDB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1"/>
        <w:tblW w:w="134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45"/>
        <w:gridCol w:w="1710"/>
        <w:gridCol w:w="1440"/>
        <w:gridCol w:w="2880"/>
        <w:gridCol w:w="1935"/>
      </w:tblGrid>
      <w:tr w:rsidR="006B121D" w14:paraId="27945791" w14:textId="77777777">
        <w:trPr>
          <w:trHeight w:val="477"/>
          <w:tblHeader/>
          <w:jc w:val="center"/>
        </w:trPr>
        <w:tc>
          <w:tcPr>
            <w:tcW w:w="5445" w:type="dxa"/>
            <w:vMerge w:val="restart"/>
            <w:vAlign w:val="center"/>
          </w:tcPr>
          <w:p w14:paraId="73867C63" w14:textId="77777777" w:rsidR="006B121D" w:rsidRDefault="006B121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bookmarkStart w:id="0" w:name="_Hlk231065373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710" w:type="dxa"/>
            <w:vMerge w:val="restart"/>
            <w:vAlign w:val="center"/>
          </w:tcPr>
          <w:p w14:paraId="095EE58B" w14:textId="77777777" w:rsidR="006B121D" w:rsidRDefault="006B121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Penyelesaian </w:t>
            </w:r>
          </w:p>
        </w:tc>
        <w:tc>
          <w:tcPr>
            <w:tcW w:w="4320" w:type="dxa"/>
            <w:gridSpan w:val="2"/>
            <w:vAlign w:val="center"/>
          </w:tcPr>
          <w:p w14:paraId="1898B77A" w14:textId="77777777" w:rsidR="006B121D" w:rsidRDefault="006B121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35" w:type="dxa"/>
            <w:vMerge w:val="restart"/>
            <w:vAlign w:val="center"/>
          </w:tcPr>
          <w:p w14:paraId="35C37CB7" w14:textId="77777777" w:rsidR="006B121D" w:rsidRDefault="006B121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6B121D" w14:paraId="6FB0BB48" w14:textId="77777777">
        <w:trPr>
          <w:trHeight w:val="471"/>
          <w:tblHeader/>
          <w:jc w:val="center"/>
        </w:trPr>
        <w:tc>
          <w:tcPr>
            <w:tcW w:w="5445" w:type="dxa"/>
            <w:vMerge/>
            <w:vAlign w:val="center"/>
          </w:tcPr>
          <w:p w14:paraId="00F01C6A" w14:textId="77777777" w:rsidR="006B121D" w:rsidRDefault="006B121D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167EAD9B" w14:textId="77777777" w:rsidR="006B121D" w:rsidRDefault="006B121D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14D6D566" w14:textId="77777777" w:rsidR="006B121D" w:rsidRDefault="006B121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2880" w:type="dxa"/>
            <w:vAlign w:val="center"/>
          </w:tcPr>
          <w:p w14:paraId="10C570FA" w14:textId="77777777" w:rsidR="006B121D" w:rsidRDefault="006B121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35" w:type="dxa"/>
            <w:vMerge/>
            <w:vAlign w:val="center"/>
          </w:tcPr>
          <w:p w14:paraId="018BEA86" w14:textId="77777777" w:rsidR="006B121D" w:rsidRDefault="006B121D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555CDB" w14:paraId="2F9A4227" w14:textId="77777777">
        <w:trPr>
          <w:trHeight w:val="80"/>
          <w:jc w:val="center"/>
        </w:trPr>
        <w:tc>
          <w:tcPr>
            <w:tcW w:w="5445" w:type="dxa"/>
            <w:vAlign w:val="center"/>
          </w:tcPr>
          <w:p w14:paraId="6A0D9BE0" w14:textId="77777777" w:rsidR="00555CDB" w:rsidRDefault="009B74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710" w:type="dxa"/>
            <w:vAlign w:val="center"/>
          </w:tcPr>
          <w:p w14:paraId="2721BE90" w14:textId="77777777" w:rsidR="00555CDB" w:rsidRDefault="009B74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440" w:type="dxa"/>
            <w:vAlign w:val="center"/>
          </w:tcPr>
          <w:p w14:paraId="54985A27" w14:textId="77777777" w:rsidR="00555CDB" w:rsidRDefault="009B74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880" w:type="dxa"/>
            <w:vAlign w:val="center"/>
          </w:tcPr>
          <w:p w14:paraId="73C75AB7" w14:textId="77777777" w:rsidR="00555CDB" w:rsidRDefault="009B74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35" w:type="dxa"/>
            <w:vAlign w:val="center"/>
          </w:tcPr>
          <w:p w14:paraId="41F0026F" w14:textId="77777777" w:rsidR="00555CDB" w:rsidRDefault="009B74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A1042E" w14:paraId="7F62F24E" w14:textId="77777777" w:rsidTr="00A1042E">
        <w:trPr>
          <w:trHeight w:val="1134"/>
          <w:jc w:val="center"/>
        </w:trPr>
        <w:tc>
          <w:tcPr>
            <w:tcW w:w="5445" w:type="dxa"/>
            <w:vAlign w:val="center"/>
          </w:tcPr>
          <w:p w14:paraId="4BE8A63D" w14:textId="77777777" w:rsidR="00A1042E" w:rsidRDefault="00A1042E">
            <w:pPr>
              <w:numPr>
                <w:ilvl w:val="3"/>
                <w:numId w:val="15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</w:t>
            </w:r>
          </w:p>
        </w:tc>
        <w:tc>
          <w:tcPr>
            <w:tcW w:w="1710" w:type="dxa"/>
            <w:vAlign w:val="center"/>
          </w:tcPr>
          <w:p w14:paraId="373E445B" w14:textId="77777777" w:rsidR="00A1042E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6AD13ADC" w14:textId="77777777" w:rsidR="00A1042E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77CC0806" w14:textId="77777777" w:rsidR="00A1042E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2880" w:type="dxa"/>
            <w:vAlign w:val="center"/>
          </w:tcPr>
          <w:p w14:paraId="695CC2FE" w14:textId="1063D4FE" w:rsidR="00A1042E" w:rsidRPr="009B743C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9B743C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begin"/>
            </w:r>
            <w:r w:rsidRPr="009B743C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instrText xml:space="preserve"> MERGEFIELD M_40_SLS </w:instrText>
            </w:r>
            <w:r w:rsidRPr="009B743C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Bookman Old Style" w:eastAsia="Bookman Old Style" w:hAnsi="Bookman Old Style" w:cs="Bookman Old Style"/>
                <w:noProof/>
                <w:color w:val="000000" w:themeColor="text1"/>
                <w:sz w:val="24"/>
                <w:szCs w:val="24"/>
              </w:rPr>
              <w:t>«M_40_SLS»</w:t>
            </w:r>
            <w:r w:rsidRPr="009B743C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end"/>
            </w:r>
            <w:r w:rsidRPr="009B743C"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9B743C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SLS/sub-SLS</w:t>
            </w:r>
          </w:p>
        </w:tc>
        <w:tc>
          <w:tcPr>
            <w:tcW w:w="1935" w:type="dxa"/>
            <w:vAlign w:val="center"/>
          </w:tcPr>
          <w:p w14:paraId="26B16B02" w14:textId="45093B2D" w:rsidR="00A1042E" w:rsidRPr="00FF68BD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</w:rPr>
            </w:pPr>
            <w:r w:rsidRPr="00FF68BD">
              <w:rPr>
                <w:rFonts w:ascii="Bookman Old Style" w:eastAsia="Bookman Old Style" w:hAnsi="Bookman Old Style" w:cs="Bookman Old Style"/>
              </w:rPr>
              <w:t>Rp</w:t>
            </w:r>
            <w:r>
              <w:rPr>
                <w:rFonts w:ascii="Bookman Old Style" w:eastAsia="Bookman Old Style" w:hAnsi="Bookman Old Style" w:cs="Bookman Old Style"/>
              </w:rPr>
              <w:t>5.534.000,00</w:t>
            </w:r>
          </w:p>
        </w:tc>
      </w:tr>
      <w:tr w:rsidR="00A1042E" w14:paraId="19A66196" w14:textId="77777777" w:rsidTr="00A1042E">
        <w:trPr>
          <w:trHeight w:val="1134"/>
          <w:jc w:val="center"/>
        </w:trPr>
        <w:tc>
          <w:tcPr>
            <w:tcW w:w="5445" w:type="dxa"/>
            <w:vAlign w:val="center"/>
          </w:tcPr>
          <w:p w14:paraId="59B4D457" w14:textId="77777777" w:rsidR="00A1042E" w:rsidRDefault="00A1042E">
            <w:pPr>
              <w:numPr>
                <w:ilvl w:val="3"/>
                <w:numId w:val="15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II</w:t>
            </w:r>
          </w:p>
        </w:tc>
        <w:tc>
          <w:tcPr>
            <w:tcW w:w="1710" w:type="dxa"/>
            <w:vAlign w:val="center"/>
          </w:tcPr>
          <w:p w14:paraId="0942E38D" w14:textId="77777777" w:rsidR="00A1042E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31 Agustus 2026</w:t>
            </w:r>
          </w:p>
        </w:tc>
        <w:tc>
          <w:tcPr>
            <w:tcW w:w="1440" w:type="dxa"/>
            <w:vAlign w:val="center"/>
          </w:tcPr>
          <w:p w14:paraId="662058CF" w14:textId="40C5ADF4" w:rsidR="00A1042E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100%</w:t>
            </w:r>
          </w:p>
        </w:tc>
        <w:tc>
          <w:tcPr>
            <w:tcW w:w="2880" w:type="dxa"/>
            <w:vAlign w:val="center"/>
          </w:tcPr>
          <w:p w14:paraId="01FBED12" w14:textId="129C9A75" w:rsidR="00A1042E" w:rsidRPr="009B743C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Seluruh 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instrText xml:space="preserve"> MERGEFIELD M_60_SLS </w:instrTex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Bookman Old Style" w:eastAsia="Bookman Old Style" w:hAnsi="Bookman Old Style" w:cs="Bookman Old Style"/>
                <w:noProof/>
                <w:color w:val="000000" w:themeColor="text1"/>
                <w:sz w:val="24"/>
                <w:szCs w:val="24"/>
              </w:rPr>
              <w:t>«M_60_SLS»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fldChar w:fldCharType="end"/>
            </w:r>
            <w:r w:rsidRPr="009B743C"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9B743C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SLS/sub-SLS </w:t>
            </w:r>
          </w:p>
        </w:tc>
        <w:tc>
          <w:tcPr>
            <w:tcW w:w="1935" w:type="dxa"/>
            <w:vAlign w:val="center"/>
          </w:tcPr>
          <w:p w14:paraId="38C28649" w14:textId="6E887089" w:rsidR="00A1042E" w:rsidRPr="00FF68BD" w:rsidRDefault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</w:rPr>
            </w:pPr>
            <w:r w:rsidRPr="00FF68BD">
              <w:rPr>
                <w:rFonts w:ascii="Bookman Old Style" w:eastAsia="Bookman Old Style" w:hAnsi="Bookman Old Style" w:cs="Bookman Old Style"/>
              </w:rPr>
              <w:t>Rp</w:t>
            </w:r>
            <w:r>
              <w:rPr>
                <w:rFonts w:ascii="Bookman Old Style" w:eastAsia="Bookman Old Style" w:hAnsi="Bookman Old Style" w:cs="Bookman Old Style"/>
              </w:rPr>
              <w:t>8.301.000,00</w:t>
            </w:r>
          </w:p>
        </w:tc>
      </w:tr>
      <w:tr w:rsidR="00555CDB" w14:paraId="43A2519C" w14:textId="77777777">
        <w:trPr>
          <w:trHeight w:val="636"/>
          <w:jc w:val="center"/>
        </w:trPr>
        <w:tc>
          <w:tcPr>
            <w:tcW w:w="5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4679F" w14:textId="77777777" w:rsidR="00555CDB" w:rsidRDefault="009B743C" w:rsidP="00FF68BD">
            <w:pPr>
              <w:spacing w:after="0" w:line="240" w:lineRule="auto"/>
              <w:ind w:left="567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Total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080892" w14:textId="77777777" w:rsidR="00555CDB" w:rsidRDefault="009B743C" w:rsidP="00FF68B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15 Juni-31 Agustus 2026</w:t>
            </w:r>
          </w:p>
        </w:tc>
        <w:tc>
          <w:tcPr>
            <w:tcW w:w="1440" w:type="dxa"/>
            <w:vMerge w:val="restart"/>
            <w:vAlign w:val="center"/>
          </w:tcPr>
          <w:p w14:paraId="203D794C" w14:textId="6860D467" w:rsidR="00555CDB" w:rsidRDefault="00555CD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sz w:val="24"/>
                <w:szCs w:val="24"/>
              </w:rPr>
            </w:pPr>
          </w:p>
        </w:tc>
        <w:tc>
          <w:tcPr>
            <w:tcW w:w="2880" w:type="dxa"/>
            <w:vMerge w:val="restart"/>
            <w:vAlign w:val="center"/>
          </w:tcPr>
          <w:p w14:paraId="71630B2F" w14:textId="0372DBA4" w:rsidR="00555CDB" w:rsidRPr="009B743C" w:rsidRDefault="00555CD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0FB36" w14:textId="57904851" w:rsidR="00555CDB" w:rsidRPr="00FF68BD" w:rsidRDefault="009B74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FF68BD">
              <w:rPr>
                <w:rFonts w:ascii="Bookman Old Style" w:eastAsia="Bookman Old Style" w:hAnsi="Bookman Old Style" w:cs="Bookman Old Style"/>
              </w:rPr>
              <w:t>Rp</w:t>
            </w:r>
            <w:r w:rsidR="00FF68BD">
              <w:rPr>
                <w:rFonts w:ascii="Bookman Old Style" w:eastAsia="Bookman Old Style" w:hAnsi="Bookman Old Style" w:cs="Bookman Old Style"/>
              </w:rPr>
              <w:t>13.835.000,00</w:t>
            </w:r>
          </w:p>
        </w:tc>
      </w:tr>
      <w:tr w:rsidR="00555CDB" w14:paraId="5B7C3750" w14:textId="77777777">
        <w:trPr>
          <w:trHeight w:val="675"/>
          <w:jc w:val="center"/>
        </w:trPr>
        <w:tc>
          <w:tcPr>
            <w:tcW w:w="7155" w:type="dxa"/>
            <w:gridSpan w:val="2"/>
            <w:tcBorders>
              <w:top w:val="single" w:sz="8" w:space="0" w:color="000000"/>
            </w:tcBorders>
            <w:vAlign w:val="center"/>
          </w:tcPr>
          <w:p w14:paraId="4521A56A" w14:textId="2750601B" w:rsidR="00555CDB" w:rsidRDefault="009B74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Terbilang: </w:t>
            </w:r>
            <w:r w:rsidR="00FF68BD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 belas juta delapan ratus tiga puluh lima ribu rupiah</w:t>
            </w:r>
          </w:p>
        </w:tc>
        <w:tc>
          <w:tcPr>
            <w:tcW w:w="1440" w:type="dxa"/>
            <w:vMerge/>
            <w:vAlign w:val="center"/>
          </w:tcPr>
          <w:p w14:paraId="36D3A1E2" w14:textId="77777777" w:rsidR="00555CDB" w:rsidRDefault="00555CD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880" w:type="dxa"/>
            <w:vMerge/>
            <w:tcBorders>
              <w:bottom w:val="single" w:sz="8" w:space="0" w:color="000000"/>
            </w:tcBorders>
            <w:vAlign w:val="center"/>
          </w:tcPr>
          <w:p w14:paraId="6FF634CA" w14:textId="77777777" w:rsidR="00555CDB" w:rsidRDefault="00555CD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35" w:type="dxa"/>
            <w:vMerge/>
            <w:tcBorders>
              <w:top w:val="single" w:sz="8" w:space="0" w:color="000000"/>
            </w:tcBorders>
            <w:vAlign w:val="center"/>
          </w:tcPr>
          <w:p w14:paraId="5354137B" w14:textId="77777777" w:rsidR="00555CDB" w:rsidRDefault="00555CD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bookmarkEnd w:id="0"/>
    </w:tbl>
    <w:p w14:paraId="4762EBE7" w14:textId="77777777" w:rsidR="00555CDB" w:rsidRDefault="00555CD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479747D" w14:textId="77777777" w:rsidR="00A1042E" w:rsidRDefault="00A1042E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078DFF" w14:textId="77777777" w:rsidR="00A1042E" w:rsidRDefault="00A1042E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80881E" w14:textId="77777777" w:rsidR="00A1042E" w:rsidRDefault="00A1042E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ED8379" w14:textId="77777777" w:rsidR="00555CDB" w:rsidRDefault="009B743C">
      <w:pPr>
        <w:numPr>
          <w:ilvl w:val="0"/>
          <w:numId w:val="18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WILAYAH KERJA</w:t>
      </w:r>
    </w:p>
    <w:p w14:paraId="7ED98A67" w14:textId="77777777" w:rsidR="00555CDB" w:rsidRDefault="00555CD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116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536"/>
        <w:gridCol w:w="4535"/>
        <w:gridCol w:w="1701"/>
      </w:tblGrid>
      <w:tr w:rsidR="00A1042E" w14:paraId="6F6070A3" w14:textId="77777777" w:rsidTr="00335D0B">
        <w:trPr>
          <w:trHeight w:val="958"/>
          <w:jc w:val="center"/>
        </w:trPr>
        <w:tc>
          <w:tcPr>
            <w:tcW w:w="846" w:type="dxa"/>
            <w:vAlign w:val="center"/>
          </w:tcPr>
          <w:p w14:paraId="7A9F7C43" w14:textId="54943721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bookmarkStart w:id="1" w:name="_Hlk231065697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4536" w:type="dxa"/>
            <w:vAlign w:val="center"/>
          </w:tcPr>
          <w:p w14:paraId="536F1771" w14:textId="47A47701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4535" w:type="dxa"/>
            <w:vAlign w:val="center"/>
          </w:tcPr>
          <w:p w14:paraId="67E322B0" w14:textId="0B763104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DESA/KAMPUNG/NAGARI</w:t>
            </w:r>
          </w:p>
        </w:tc>
        <w:tc>
          <w:tcPr>
            <w:tcW w:w="1701" w:type="dxa"/>
            <w:vAlign w:val="center"/>
          </w:tcPr>
          <w:p w14:paraId="0FB6B593" w14:textId="39C22B93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 SLS/sub-SLS</w:t>
            </w:r>
          </w:p>
        </w:tc>
      </w:tr>
      <w:tr w:rsidR="00A1042E" w14:paraId="3CAAAC57" w14:textId="77777777" w:rsidTr="00335D0B">
        <w:trPr>
          <w:trHeight w:val="80"/>
          <w:jc w:val="center"/>
        </w:trPr>
        <w:tc>
          <w:tcPr>
            <w:tcW w:w="846" w:type="dxa"/>
            <w:vAlign w:val="center"/>
          </w:tcPr>
          <w:p w14:paraId="61CE0BCF" w14:textId="77777777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4536" w:type="dxa"/>
            <w:vAlign w:val="center"/>
          </w:tcPr>
          <w:p w14:paraId="38A7E1EF" w14:textId="77777777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4535" w:type="dxa"/>
            <w:vAlign w:val="center"/>
          </w:tcPr>
          <w:p w14:paraId="1B937095" w14:textId="77777777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701" w:type="dxa"/>
            <w:vAlign w:val="center"/>
          </w:tcPr>
          <w:p w14:paraId="0252C70B" w14:textId="77777777" w:rsidR="00A1042E" w:rsidRDefault="00A1042E" w:rsidP="00A1042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</w:tr>
      <w:tr w:rsidR="00574ED0" w14:paraId="70191E56" w14:textId="77777777" w:rsidTr="00335D0B">
        <w:trPr>
          <w:trHeight w:val="636"/>
          <w:jc w:val="center"/>
        </w:trPr>
        <w:tc>
          <w:tcPr>
            <w:tcW w:w="846" w:type="dxa"/>
            <w:vAlign w:val="center"/>
          </w:tcPr>
          <w:p w14:paraId="7AA25A0C" w14:textId="0E4330BB" w:rsidR="00574ED0" w:rsidRPr="009D11DD" w:rsidRDefault="009D11DD" w:rsidP="009D11DD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{#peserta}{no}</w:t>
            </w:r>
          </w:p>
        </w:tc>
        <w:tc>
          <w:tcPr>
            <w:tcW w:w="4536" w:type="dxa"/>
            <w:vAlign w:val="center"/>
          </w:tcPr>
          <w:p w14:paraId="41658A67" w14:textId="05F2B346" w:rsidR="00574ED0" w:rsidRDefault="009D11DD" w:rsidP="00574ED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{kecamatan}</w:t>
            </w:r>
          </w:p>
        </w:tc>
        <w:tc>
          <w:tcPr>
            <w:tcW w:w="4535" w:type="dxa"/>
            <w:vAlign w:val="center"/>
          </w:tcPr>
          <w:p w14:paraId="6F7B57A0" w14:textId="62AB639B" w:rsidR="00574ED0" w:rsidRDefault="009D11DD" w:rsidP="00574ED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{kelurahan}</w:t>
            </w:r>
          </w:p>
        </w:tc>
        <w:tc>
          <w:tcPr>
            <w:tcW w:w="1701" w:type="dxa"/>
            <w:vAlign w:val="center"/>
          </w:tcPr>
          <w:p w14:paraId="69DD7688" w14:textId="6801534D" w:rsidR="00574ED0" w:rsidRDefault="009D11DD" w:rsidP="00574ED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{jumlah}{/peserta}</w:t>
            </w:r>
          </w:p>
        </w:tc>
      </w:tr>
      <w:bookmarkEnd w:id="1"/>
    </w:tbl>
    <w:p w14:paraId="624E1808" w14:textId="77777777" w:rsidR="00555CDB" w:rsidRDefault="00555CDB" w:rsidP="006B121D">
      <w:pPr>
        <w:spacing w:after="0" w:line="240" w:lineRule="auto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sectPr w:rsidR="00555CDB" w:rsidSect="00A1042E">
      <w:headerReference w:type="default" r:id="rId8"/>
      <w:pgSz w:w="16838" w:h="11906" w:orient="landscape"/>
      <w:pgMar w:top="1440" w:right="1440" w:bottom="1474" w:left="1440" w:header="709" w:footer="709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D71A" w14:textId="77777777" w:rsidR="00E5615B" w:rsidRDefault="00E5615B">
      <w:pPr>
        <w:spacing w:after="0" w:line="240" w:lineRule="auto"/>
      </w:pPr>
      <w:r>
        <w:separator/>
      </w:r>
    </w:p>
  </w:endnote>
  <w:endnote w:type="continuationSeparator" w:id="0">
    <w:p w14:paraId="39815DE4" w14:textId="77777777" w:rsidR="00E5615B" w:rsidRDefault="00E56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1BBAA765-9B8B-494F-8A8C-CEBA43A5BE7F}"/>
    <w:embedBold r:id="rId2" w:fontKey="{BF30DAE3-9434-402B-9B33-0D82B09B9122}"/>
    <w:embedItalic r:id="rId3" w:fontKey="{B50AB1CA-9053-4987-8BCF-B8103BE747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0FE783-D218-460F-8EAA-DA6456EEAD13}"/>
    <w:embedItalic r:id="rId5" w:fontKey="{CB9BB076-01C5-4559-9420-46AC77F57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67D9A7A-0B3C-40B2-8AE5-098B5F19FC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BAD0" w14:textId="77777777" w:rsidR="00E5615B" w:rsidRDefault="00E5615B">
      <w:pPr>
        <w:spacing w:after="0" w:line="240" w:lineRule="auto"/>
      </w:pPr>
      <w:r>
        <w:separator/>
      </w:r>
    </w:p>
  </w:footnote>
  <w:footnote w:type="continuationSeparator" w:id="0">
    <w:p w14:paraId="7740D16D" w14:textId="77777777" w:rsidR="00E5615B" w:rsidRDefault="00E56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78585" w14:textId="77777777" w:rsidR="00555CDB" w:rsidRDefault="009B743C" w:rsidP="005E1D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4"/>
        <w:szCs w:val="24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 w:rsidR="00FE3A1D"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1D8A266A" w14:textId="77777777" w:rsidR="00555CDB" w:rsidRDefault="00555C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517"/>
    <w:multiLevelType w:val="multilevel"/>
    <w:tmpl w:val="2BDC09B4"/>
    <w:lvl w:ilvl="0"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9BF5DF7"/>
    <w:multiLevelType w:val="multilevel"/>
    <w:tmpl w:val="3800E73A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4481CC1"/>
    <w:multiLevelType w:val="multilevel"/>
    <w:tmpl w:val="9F82B8EC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5E27943"/>
    <w:multiLevelType w:val="multilevel"/>
    <w:tmpl w:val="86E43E2C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9CE7567"/>
    <w:multiLevelType w:val="multilevel"/>
    <w:tmpl w:val="A9A0DC42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7DB0453"/>
    <w:multiLevelType w:val="multilevel"/>
    <w:tmpl w:val="32A08BD4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96D526A"/>
    <w:multiLevelType w:val="multilevel"/>
    <w:tmpl w:val="002E2754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99A1640"/>
    <w:multiLevelType w:val="multilevel"/>
    <w:tmpl w:val="B09CF0E2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CC353E8"/>
    <w:multiLevelType w:val="multilevel"/>
    <w:tmpl w:val="7244F52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D745D83"/>
    <w:multiLevelType w:val="multilevel"/>
    <w:tmpl w:val="879CDCD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 w15:restartNumberingAfterBreak="0">
    <w:nsid w:val="3E2834B0"/>
    <w:multiLevelType w:val="multilevel"/>
    <w:tmpl w:val="FFB2FF1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9947FF9"/>
    <w:multiLevelType w:val="multilevel"/>
    <w:tmpl w:val="6D68C6A8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9C53E0F"/>
    <w:multiLevelType w:val="multilevel"/>
    <w:tmpl w:val="FFC486CC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9CD787C"/>
    <w:multiLevelType w:val="hybridMultilevel"/>
    <w:tmpl w:val="25E879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4007E"/>
    <w:multiLevelType w:val="multilevel"/>
    <w:tmpl w:val="28E2B3C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1A85600"/>
    <w:multiLevelType w:val="multilevel"/>
    <w:tmpl w:val="280EF3B6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E4D7B25"/>
    <w:multiLevelType w:val="multilevel"/>
    <w:tmpl w:val="041C1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3394B6B"/>
    <w:multiLevelType w:val="multilevel"/>
    <w:tmpl w:val="08EA789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8" w15:restartNumberingAfterBreak="0">
    <w:nsid w:val="67294FE9"/>
    <w:multiLevelType w:val="multilevel"/>
    <w:tmpl w:val="CB84092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E4C7A82"/>
    <w:multiLevelType w:val="multilevel"/>
    <w:tmpl w:val="380CB5B6"/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9351051">
    <w:abstractNumId w:val="1"/>
  </w:num>
  <w:num w:numId="2" w16cid:durableId="686902969">
    <w:abstractNumId w:val="0"/>
  </w:num>
  <w:num w:numId="3" w16cid:durableId="1500072590">
    <w:abstractNumId w:val="4"/>
  </w:num>
  <w:num w:numId="4" w16cid:durableId="1238131546">
    <w:abstractNumId w:val="6"/>
  </w:num>
  <w:num w:numId="5" w16cid:durableId="1742556627">
    <w:abstractNumId w:val="10"/>
  </w:num>
  <w:num w:numId="6" w16cid:durableId="1635718484">
    <w:abstractNumId w:val="17"/>
  </w:num>
  <w:num w:numId="7" w16cid:durableId="302855725">
    <w:abstractNumId w:val="2"/>
  </w:num>
  <w:num w:numId="8" w16cid:durableId="1027371349">
    <w:abstractNumId w:val="12"/>
  </w:num>
  <w:num w:numId="9" w16cid:durableId="1961455962">
    <w:abstractNumId w:val="15"/>
  </w:num>
  <w:num w:numId="10" w16cid:durableId="1693651602">
    <w:abstractNumId w:val="7"/>
  </w:num>
  <w:num w:numId="11" w16cid:durableId="369844185">
    <w:abstractNumId w:val="19"/>
  </w:num>
  <w:num w:numId="12" w16cid:durableId="876428385">
    <w:abstractNumId w:val="3"/>
  </w:num>
  <w:num w:numId="13" w16cid:durableId="916941808">
    <w:abstractNumId w:val="5"/>
  </w:num>
  <w:num w:numId="14" w16cid:durableId="1892421378">
    <w:abstractNumId w:val="11"/>
  </w:num>
  <w:num w:numId="15" w16cid:durableId="353657978">
    <w:abstractNumId w:val="8"/>
  </w:num>
  <w:num w:numId="16" w16cid:durableId="766733489">
    <w:abstractNumId w:val="9"/>
  </w:num>
  <w:num w:numId="17" w16cid:durableId="1132017565">
    <w:abstractNumId w:val="18"/>
  </w:num>
  <w:num w:numId="18" w16cid:durableId="2024670268">
    <w:abstractNumId w:val="14"/>
  </w:num>
  <w:num w:numId="19" w16cid:durableId="2072534642">
    <w:abstractNumId w:val="16"/>
  </w:num>
  <w:num w:numId="20" w16cid:durableId="630743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CDB"/>
    <w:rsid w:val="001B22F6"/>
    <w:rsid w:val="00200434"/>
    <w:rsid w:val="002007F4"/>
    <w:rsid w:val="003007F3"/>
    <w:rsid w:val="00335D0B"/>
    <w:rsid w:val="003E5289"/>
    <w:rsid w:val="00401956"/>
    <w:rsid w:val="00555CDB"/>
    <w:rsid w:val="00574ED0"/>
    <w:rsid w:val="005E1DA8"/>
    <w:rsid w:val="00675915"/>
    <w:rsid w:val="006B121D"/>
    <w:rsid w:val="007140B2"/>
    <w:rsid w:val="00765AE5"/>
    <w:rsid w:val="00833446"/>
    <w:rsid w:val="00882770"/>
    <w:rsid w:val="009B743C"/>
    <w:rsid w:val="009D11DD"/>
    <w:rsid w:val="009D14AD"/>
    <w:rsid w:val="00A1042E"/>
    <w:rsid w:val="00B51239"/>
    <w:rsid w:val="00D04995"/>
    <w:rsid w:val="00D668FA"/>
    <w:rsid w:val="00E5615B"/>
    <w:rsid w:val="00EF439F"/>
    <w:rsid w:val="00FE3A1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A306"/>
  <w15:docId w15:val="{CA678A49-BA87-40C9-97AF-D992EEA5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5E1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E1DA8"/>
  </w:style>
  <w:style w:type="paragraph" w:styleId="Footer">
    <w:name w:val="footer"/>
    <w:basedOn w:val="Normal"/>
    <w:link w:val="FooterKAR"/>
    <w:uiPriority w:val="99"/>
    <w:unhideWhenUsed/>
    <w:rsid w:val="005E1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E1DA8"/>
  </w:style>
  <w:style w:type="paragraph" w:styleId="DaftarParagraf">
    <w:name w:val="List Paragraph"/>
    <w:basedOn w:val="Normal"/>
    <w:uiPriority w:val="34"/>
    <w:qFormat/>
    <w:rsid w:val="00A10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zDuvZ3/TSdchfgq41Z26ReKBQ==">CgMxLjAaHwoBMBIaChgICVIUChJ0YWJsZS40eHVyYTRqZHBpNXIaHwoBMRIaChgICVIUChJ0YWJsZS51bWh2MTZqZ2I2eWE4AHIhMVZGRUpienZuUUVlYnRUc1NJZnRLMlNvWUgyLUxQc0tn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Fardhi Dzakwan</cp:lastModifiedBy>
  <cp:revision>18</cp:revision>
  <dcterms:created xsi:type="dcterms:W3CDTF">2026-05-30T13:13:00Z</dcterms:created>
  <dcterms:modified xsi:type="dcterms:W3CDTF">2026-06-24T02:55:00Z</dcterms:modified>
</cp:coreProperties>
</file>