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0DFB" w14:textId="1E2B0408" w:rsidR="00FC69DA" w:rsidRDefault="00171168">
      <w:pPr>
        <w:rPr>
          <w:rFonts w:ascii="Times New Roman" w:hAnsi="Times New Roman"/>
          <w:sz w:val="28"/>
        </w:rPr>
      </w:pPr>
      <w:r w:rsidRPr="00171168">
        <w:rPr>
          <w:rFonts w:ascii="Times New Roman" w:hAnsi="Times New Roman"/>
          <w:sz w:val="28"/>
        </w:rPr>
        <w:tab/>
      </w:r>
      <w:r w:rsidRPr="00171168">
        <w:rPr>
          <w:rFonts w:ascii="Times New Roman" w:hAnsi="Times New Roman"/>
          <w:sz w:val="28"/>
        </w:rPr>
        <w:tab/>
      </w:r>
      <w:r w:rsidR="00D1279E">
        <w:rPr>
          <w:rFonts w:ascii="Times New Roman" w:hAnsi="Times New Roman"/>
          <w:sz w:val="28"/>
        </w:rPr>
        <w:tab/>
      </w:r>
      <w:r w:rsidR="00D1279E">
        <w:rPr>
          <w:rFonts w:ascii="Times New Roman" w:hAnsi="Times New Roman"/>
          <w:sz w:val="28"/>
        </w:rPr>
        <w:tab/>
      </w:r>
      <w:r w:rsidRPr="00171168">
        <w:rPr>
          <w:rFonts w:ascii="Times New Roman" w:hAnsi="Times New Roman"/>
          <w:sz w:val="28"/>
        </w:rPr>
        <w:t>Block</w:t>
      </w:r>
      <w:r w:rsidR="00D1279E">
        <w:rPr>
          <w:rFonts w:ascii="Times New Roman" w:hAnsi="Times New Roman"/>
          <w:sz w:val="28"/>
        </w:rPr>
        <w:t>-</w:t>
      </w:r>
      <w:r w:rsidRPr="00171168">
        <w:rPr>
          <w:rFonts w:ascii="Times New Roman" w:hAnsi="Times New Roman"/>
          <w:sz w:val="28"/>
        </w:rPr>
        <w:t>Chain Question Bank</w:t>
      </w:r>
    </w:p>
    <w:p w14:paraId="60720026" w14:textId="107CAB57" w:rsidR="00171168" w:rsidRDefault="00171168">
      <w:pPr>
        <w:rPr>
          <w:rFonts w:ascii="Times New Roman" w:hAnsi="Times New Roman"/>
          <w:sz w:val="28"/>
        </w:rPr>
      </w:pPr>
    </w:p>
    <w:p w14:paraId="19C5F3E9" w14:textId="762AD6AB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Questions:</w:t>
      </w:r>
    </w:p>
    <w:p w14:paraId="647A62D1" w14:textId="5F52A7EA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Module :1</w:t>
      </w:r>
      <w:proofErr w:type="gramStart"/>
      <w:r w:rsidR="00D1279E">
        <w:rPr>
          <w:rFonts w:ascii="Times New Roman" w:hAnsi="Times New Roman"/>
          <w:sz w:val="28"/>
        </w:rPr>
        <w:t xml:space="preserve">   (</w:t>
      </w:r>
      <w:proofErr w:type="gramEnd"/>
      <w:r w:rsidR="00D1279E">
        <w:rPr>
          <w:rFonts w:ascii="Times New Roman" w:hAnsi="Times New Roman"/>
          <w:sz w:val="28"/>
        </w:rPr>
        <w:t>10 Marks)</w:t>
      </w:r>
    </w:p>
    <w:p w14:paraId="5F11A517" w14:textId="631088EE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1-Explain permission blockchain in detail.</w:t>
      </w:r>
    </w:p>
    <w:p w14:paraId="6299352D" w14:textId="6E895170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2-Explain decentralized and peer to peer blockchain system.</w:t>
      </w:r>
    </w:p>
    <w:p w14:paraId="250630DF" w14:textId="05950177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Or </w:t>
      </w:r>
    </w:p>
    <w:p w14:paraId="4065DFDD" w14:textId="3CEBCCE0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Decentralized architecture in detail</w:t>
      </w:r>
    </w:p>
    <w:p w14:paraId="3D1F7109" w14:textId="132908DC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3-Define a concept of blockchain.</w:t>
      </w:r>
    </w:p>
    <w:p w14:paraId="28458876" w14:textId="1EC4C2A3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4-Differentiate between decentralized and centralized system</w:t>
      </w:r>
    </w:p>
    <w:p w14:paraId="3574BE2F" w14:textId="5C00B631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5-Elaborate various types of Block chain.</w:t>
      </w:r>
    </w:p>
    <w:p w14:paraId="225A5AA8" w14:textId="6643820E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6-Explain various component of Block chain system</w:t>
      </w:r>
    </w:p>
    <w:p w14:paraId="33501861" w14:textId="77777777" w:rsidR="00171168" w:rsidRPr="00171168" w:rsidRDefault="00171168">
      <w:pPr>
        <w:rPr>
          <w:rFonts w:ascii="Times New Roman" w:hAnsi="Times New Roman"/>
          <w:sz w:val="28"/>
        </w:rPr>
      </w:pPr>
    </w:p>
    <w:p w14:paraId="60737CB3" w14:textId="6783C78A" w:rsid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Module </w:t>
      </w:r>
      <w:proofErr w:type="gramStart"/>
      <w:r>
        <w:rPr>
          <w:rFonts w:ascii="Times New Roman" w:hAnsi="Times New Roman"/>
          <w:sz w:val="28"/>
        </w:rPr>
        <w:t>2</w:t>
      </w:r>
      <w:r w:rsidR="00D1279E">
        <w:rPr>
          <w:rFonts w:ascii="Times New Roman" w:hAnsi="Times New Roman"/>
          <w:sz w:val="28"/>
        </w:rPr>
        <w:t xml:space="preserve">  (</w:t>
      </w:r>
      <w:proofErr w:type="gramEnd"/>
      <w:r w:rsidR="00D1279E">
        <w:rPr>
          <w:rFonts w:ascii="Times New Roman" w:hAnsi="Times New Roman"/>
          <w:sz w:val="28"/>
        </w:rPr>
        <w:t>15 Marks)</w:t>
      </w:r>
    </w:p>
    <w:p w14:paraId="1F984282" w14:textId="188A0E71" w:rsidR="00171168" w:rsidRPr="00171168" w:rsidRDefault="001711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1-Explain various properties of cryptography hash Function</w:t>
      </w:r>
    </w:p>
    <w:p w14:paraId="5DD67418" w14:textId="45129505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2-Write short note on: </w:t>
      </w:r>
    </w:p>
    <w:p w14:paraId="7E9586E3" w14:textId="18443613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1-Merkle Tree</w:t>
      </w:r>
    </w:p>
    <w:p w14:paraId="0BDB4774" w14:textId="24E940AA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2-Digital Signature</w:t>
      </w:r>
    </w:p>
    <w:p w14:paraId="469DFABA" w14:textId="783D9889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3-Public key cryptography</w:t>
      </w:r>
    </w:p>
    <w:p w14:paraId="34620AFC" w14:textId="6E11AD63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3-Elaborate use of hash function and digital signature of block chain</w:t>
      </w:r>
    </w:p>
    <w:p w14:paraId="3735A547" w14:textId="112C2992" w:rsidR="00171168" w:rsidRDefault="005B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4-Expalin various cryptography techniques</w:t>
      </w:r>
    </w:p>
    <w:p w14:paraId="45A7B8DF" w14:textId="77777777" w:rsidR="005B01F6" w:rsidRDefault="005B01F6">
      <w:pPr>
        <w:rPr>
          <w:rFonts w:ascii="Times New Roman" w:hAnsi="Times New Roman" w:cs="Times New Roman"/>
          <w:sz w:val="28"/>
          <w:szCs w:val="28"/>
        </w:rPr>
      </w:pPr>
    </w:p>
    <w:p w14:paraId="7D171AEF" w14:textId="059CC213" w:rsidR="00171168" w:rsidRDefault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3</w:t>
      </w:r>
      <w:proofErr w:type="gramStart"/>
      <w:r w:rsidR="00D1279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D1279E">
        <w:rPr>
          <w:rFonts w:ascii="Times New Roman" w:hAnsi="Times New Roman" w:cs="Times New Roman"/>
          <w:sz w:val="28"/>
          <w:szCs w:val="28"/>
        </w:rPr>
        <w:t xml:space="preserve">20 Marks) </w:t>
      </w:r>
    </w:p>
    <w:p w14:paraId="626ACB07" w14:textId="59EA58C4" w:rsidR="00171168" w:rsidRDefault="00171168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1-Explain process of creation of coins in bitcoins</w:t>
      </w:r>
    </w:p>
    <w:p w14:paraId="0E5C44D4" w14:textId="00C936C2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2-Explain the concession mechanism in bitcoin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pow,pos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4246556B" w14:textId="29611690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Or</w:t>
      </w:r>
    </w:p>
    <w:p w14:paraId="505871CE" w14:textId="0FACCD52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Elaborate various objective of Concession Mechanism of Bitcoin / mining process</w:t>
      </w:r>
    </w:p>
    <w:p w14:paraId="734D827A" w14:textId="7F936B4B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42A6D00A" w14:textId="361CA1AB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D1279E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rite short note on </w:t>
      </w:r>
    </w:p>
    <w:p w14:paraId="5520A4ED" w14:textId="48166CB4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1-Double Spending</w:t>
      </w:r>
    </w:p>
    <w:p w14:paraId="19158055" w14:textId="65EC5480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2-Bitcoin Script into FORTH</w:t>
      </w:r>
    </w:p>
    <w:p w14:paraId="3672B2DA" w14:textId="48730FEA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E0DAF5" w14:textId="77777777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55880884" w14:textId="63E6233D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Module: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D1279E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D1279E">
        <w:rPr>
          <w:rFonts w:ascii="Times New Roman" w:hAnsi="Times New Roman" w:cs="Times New Roman"/>
          <w:sz w:val="28"/>
          <w:szCs w:val="28"/>
        </w:rPr>
        <w:t>10/15 Marks)</w:t>
      </w:r>
    </w:p>
    <w:p w14:paraId="7F7A9554" w14:textId="1CBFB07D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00E27C1D" w14:textId="6F42AD2E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1-Explain distributed concession mechanism in detail</w:t>
      </w:r>
    </w:p>
    <w:p w14:paraId="6BFA9FCA" w14:textId="5F2A87DC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Or</w:t>
      </w:r>
    </w:p>
    <w:p w14:paraId="4E293099" w14:textId="3AE0D9EA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various faults in DC</w:t>
      </w:r>
    </w:p>
    <w:p w14:paraId="5F14BA13" w14:textId="428D83BD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2-Expalin the process of smart contracts</w:t>
      </w:r>
    </w:p>
    <w:p w14:paraId="4A03CF30" w14:textId="25BAB7E9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072E37D8" w14:textId="132116EA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7778C062" w14:textId="18DCA99D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Module:5</w:t>
      </w:r>
      <w:proofErr w:type="gramStart"/>
      <w:r w:rsidR="00D1279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D1279E">
        <w:rPr>
          <w:rFonts w:ascii="Times New Roman" w:hAnsi="Times New Roman" w:cs="Times New Roman"/>
          <w:sz w:val="28"/>
          <w:szCs w:val="28"/>
        </w:rPr>
        <w:t>20 Marks)</w:t>
      </w:r>
    </w:p>
    <w:p w14:paraId="4D92800B" w14:textId="54E859A7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1-Expalin the structure of Block and transaction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</w:t>
      </w:r>
      <w:r w:rsidR="00D1279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</w:t>
      </w:r>
    </w:p>
    <w:p w14:paraId="598C9BD0" w14:textId="70522F8A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2-Explain various features of hyper ledger and elaborate its transaction</w:t>
      </w:r>
    </w:p>
    <w:p w14:paraId="4A3AF1E3" w14:textId="0431E942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3-Explain an architecture of Hyper Nature Fabric</w:t>
      </w:r>
    </w:p>
    <w:p w14:paraId="09CE2C6C" w14:textId="55FED339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4-Write short note on </w:t>
      </w:r>
    </w:p>
    <w:p w14:paraId="41C8AF45" w14:textId="5C35724B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1-Membership and Identity management in hyper-ledger</w:t>
      </w:r>
    </w:p>
    <w:p w14:paraId="1B01AA30" w14:textId="74863379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2-Gossip Protocols</w:t>
      </w:r>
    </w:p>
    <w:p w14:paraId="5B71AB1B" w14:textId="2DA304ED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p w14:paraId="6200C2E0" w14:textId="5ED9F7C7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Module:6</w:t>
      </w:r>
      <w:r w:rsidR="00D1279E">
        <w:rPr>
          <w:rFonts w:ascii="Times New Roman" w:hAnsi="Times New Roman" w:cs="Times New Roman"/>
          <w:sz w:val="28"/>
          <w:szCs w:val="28"/>
        </w:rPr>
        <w:t xml:space="preserve">  (10 Marks)</w:t>
      </w:r>
    </w:p>
    <w:p w14:paraId="4F5C7B9C" w14:textId="0F889BB2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1-Application scope of Block chain in Gout</w:t>
      </w:r>
    </w:p>
    <w:p w14:paraId="06C9B357" w14:textId="5CD24281" w:rsidR="005B01F6" w:rsidRDefault="005B01F6" w:rsidP="00171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2-Explain an application of supply chain management in Block chain</w:t>
      </w:r>
    </w:p>
    <w:p w14:paraId="094E2A21" w14:textId="6018FC5A" w:rsidR="005B01F6" w:rsidRPr="00171168" w:rsidRDefault="005B01F6" w:rsidP="00171168">
      <w:pPr>
        <w:rPr>
          <w:rFonts w:ascii="Times New Roman" w:hAnsi="Times New Roman" w:cs="Times New Roman"/>
          <w:sz w:val="28"/>
          <w:szCs w:val="28"/>
        </w:rPr>
      </w:pPr>
    </w:p>
    <w:sectPr w:rsidR="005B01F6" w:rsidRPr="0017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E0525"/>
    <w:multiLevelType w:val="hybridMultilevel"/>
    <w:tmpl w:val="23EA4B72"/>
    <w:lvl w:ilvl="0" w:tplc="2F424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8"/>
    <w:rsid w:val="00171168"/>
    <w:rsid w:val="005B01F6"/>
    <w:rsid w:val="00D1279E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9092"/>
  <w15:chartTrackingRefBased/>
  <w15:docId w15:val="{0BE41F9A-34DB-40F3-A81D-5BA9B605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SINGH</dc:creator>
  <cp:keywords/>
  <dc:description/>
  <cp:lastModifiedBy>SURABHI SINGH</cp:lastModifiedBy>
  <cp:revision>1</cp:revision>
  <dcterms:created xsi:type="dcterms:W3CDTF">2022-11-28T09:47:00Z</dcterms:created>
  <dcterms:modified xsi:type="dcterms:W3CDTF">2022-11-28T10:12:00Z</dcterms:modified>
</cp:coreProperties>
</file>