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16621EC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1DD17D3D"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7E3216">
        <w:rPr>
          <w:rFonts w:ascii="Bahnschrift Light Condensed" w:eastAsia="MingLiU" w:hAnsi="Bahnschrift Light Condensed"/>
          <w:spacing w:val="-6"/>
          <w:sz w:val="18"/>
          <w:szCs w:val="22"/>
        </w:rPr>
        <w:t>14</w:t>
      </w:r>
      <w:r w:rsidRPr="001F56E5">
        <w:rPr>
          <w:rFonts w:ascii="Bahnschrift Light Condensed" w:eastAsia="MingLiU" w:hAnsi="Bahnschrift Light Condensed"/>
          <w:spacing w:val="-6"/>
          <w:sz w:val="18"/>
          <w:szCs w:val="22"/>
        </w:rPr>
        <w:t>/0</w:t>
      </w:r>
      <w:r w:rsidR="007E3216">
        <w:rPr>
          <w:rFonts w:ascii="Bahnschrift Light Condensed" w:eastAsia="MingLiU" w:hAnsi="Bahnschrift Light Condensed"/>
          <w:spacing w:val="-6"/>
          <w:sz w:val="18"/>
          <w:szCs w:val="22"/>
        </w:rPr>
        <w:t>2</w:t>
      </w:r>
      <w:r w:rsidRPr="001F56E5">
        <w:rPr>
          <w:rFonts w:ascii="Bahnschrift Light Condensed" w:eastAsia="MingLiU" w:hAnsi="Bahnschrift Light Condensed"/>
          <w:spacing w:val="-6"/>
          <w:sz w:val="18"/>
          <w:szCs w:val="22"/>
        </w:rPr>
        <w:t>/2</w:t>
      </w:r>
      <w:r w:rsidR="007E3216">
        <w:rPr>
          <w:rFonts w:ascii="Bahnschrift Light Condensed" w:eastAsia="MingLiU" w:hAnsi="Bahnschrift Light Condensed"/>
          <w:spacing w:val="-6"/>
          <w:sz w:val="18"/>
          <w:szCs w:val="22"/>
        </w:rPr>
        <w:t>6</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7E3216">
        <w:rPr>
          <w:rFonts w:ascii="Bahnschrift Light Condensed" w:eastAsia="MingLiU" w:hAnsi="Bahnschrift Light Condensed"/>
          <w:spacing w:val="-6"/>
          <w:sz w:val="18"/>
          <w:szCs w:val="22"/>
        </w:rPr>
        <w:t>8</w:t>
      </w:r>
      <w:r w:rsidRPr="001F56E5">
        <w:rPr>
          <w:rFonts w:ascii="Bahnschrift Light Condensed" w:eastAsia="MingLiU" w:hAnsi="Bahnschrift Light Condensed"/>
          <w:spacing w:val="-6"/>
          <w:sz w:val="18"/>
          <w:szCs w:val="22"/>
        </w:rPr>
        <w:t>:</w:t>
      </w:r>
      <w:r w:rsidR="007E3216">
        <w:rPr>
          <w:rFonts w:ascii="Bahnschrift Light Condensed" w:eastAsia="MingLiU" w:hAnsi="Bahnschrift Light Condensed"/>
          <w:spacing w:val="-6"/>
          <w:sz w:val="18"/>
          <w:szCs w:val="22"/>
        </w:rPr>
        <w:t>04</w:t>
      </w:r>
      <w:r w:rsidRPr="001F56E5">
        <w:rPr>
          <w:rFonts w:ascii="Bahnschrift Light Condensed" w:eastAsia="MingLiU" w:hAnsi="Bahnschrift Light Condensed"/>
          <w:spacing w:val="-6"/>
          <w:sz w:val="18"/>
          <w:szCs w:val="22"/>
        </w:rPr>
        <w:t>PM</w:t>
      </w:r>
    </w:p>
    <w:p w14:paraId="3965AB49" w14:textId="7CF560B1"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w:t>
      </w:r>
      <w:r w:rsidR="007E3216">
        <w:rPr>
          <w:rFonts w:ascii="Bahnschrift Light Condensed" w:eastAsia="MingLiU" w:hAnsi="Bahnschrift Light Condensed"/>
          <w:spacing w:val="-6"/>
          <w:sz w:val="18"/>
          <w:szCs w:val="22"/>
        </w:rPr>
        <w:t>09</w:t>
      </w:r>
    </w:p>
    <w:p w14:paraId="0C68EFE1" w14:textId="5698E8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55DBB43C" w:rsidR="00F622F6" w:rsidRPr="001F56E5" w:rsidRDefault="00DB5F63"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OMBRE NOMADE</w:t>
      </w:r>
      <w:r w:rsidR="00F4310D">
        <w:rPr>
          <w:rFonts w:ascii="Bahnschrift Light Condensed" w:eastAsia="MingLiU" w:hAnsi="Bahnschrift Light Condensed"/>
          <w:spacing w:val="-6"/>
          <w:sz w:val="18"/>
          <w:szCs w:val="22"/>
        </w:rPr>
        <w:t xml:space="preserve"> </w:t>
      </w:r>
      <w:r w:rsidR="001A64D4">
        <w:rPr>
          <w:rFonts w:ascii="Bahnschrift Light Condensed" w:eastAsia="MingLiU" w:hAnsi="Bahnschrift Light Condensed"/>
          <w:spacing w:val="-6"/>
          <w:sz w:val="18"/>
          <w:szCs w:val="22"/>
        </w:rPr>
        <w:t>100ML</w:t>
      </w:r>
      <w:r w:rsidR="00F622F6" w:rsidRPr="001F56E5">
        <w:rPr>
          <w:rFonts w:ascii="Bahnschrift Light Condensed" w:eastAsia="MingLiU" w:hAnsi="Bahnschrift Light Condensed"/>
          <w:spacing w:val="-6"/>
          <w:sz w:val="18"/>
          <w:szCs w:val="22"/>
        </w:rPr>
        <w:t xml:space="preserve">   </w:t>
      </w:r>
      <w:r>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r w:rsidR="00F4310D">
        <w:rPr>
          <w:rFonts w:ascii="Bahnschrift Light Condensed" w:eastAsia="MingLiU" w:hAnsi="Bahnschrift Light Condensed"/>
          <w:spacing w:val="-6"/>
          <w:sz w:val="18"/>
          <w:szCs w:val="22"/>
        </w:rPr>
        <w:t xml:space="preserve"> </w:t>
      </w:r>
      <w:r>
        <w:rPr>
          <w:rFonts w:ascii="Bahnschrift Light Condensed" w:eastAsia="MingLiU" w:hAnsi="Bahnschrift Light Condensed"/>
          <w:spacing w:val="-6"/>
          <w:sz w:val="18"/>
          <w:szCs w:val="22"/>
        </w:rPr>
        <w:t xml:space="preserve">    </w:t>
      </w:r>
      <w:proofErr w:type="gramStart"/>
      <w:r w:rsidR="000B7E20">
        <w:rPr>
          <w:rFonts w:ascii="Bahnschrift Light Condensed" w:eastAsia="MingLiU" w:hAnsi="Bahnschrift Light Condensed"/>
          <w:spacing w:val="-6"/>
          <w:sz w:val="18"/>
          <w:szCs w:val="22"/>
        </w:rPr>
        <w:t>720</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proofErr w:type="gramStart"/>
      <w:r w:rsidR="000B7E20">
        <w:rPr>
          <w:rFonts w:ascii="Bahnschrift Light Condensed" w:eastAsia="MingLiU" w:hAnsi="Bahnschrift Light Condensed"/>
          <w:spacing w:val="-6"/>
          <w:sz w:val="18"/>
          <w:szCs w:val="22"/>
        </w:rPr>
        <w:t>720</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p>
    <w:p w14:paraId="6806A49B" w14:textId="0AA94E16"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w:t>
      </w:r>
      <w:r w:rsidR="00DB5F63">
        <w:rPr>
          <w:rFonts w:ascii="Bahnschrift Light Condensed" w:eastAsia="MingLiU" w:hAnsi="Bahnschrift Light Condensed"/>
          <w:spacing w:val="-6"/>
          <w:sz w:val="18"/>
          <w:szCs w:val="22"/>
        </w:rPr>
        <w:t>095</w:t>
      </w:r>
    </w:p>
    <w:p w14:paraId="277F1EF6" w14:textId="59BCE45A"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0B7E20">
        <w:rPr>
          <w:rFonts w:ascii="Bahnschrift Light Condensed" w:eastAsia="MingLiU" w:hAnsi="Bahnschrift Light Condensed"/>
          <w:spacing w:val="-6"/>
          <w:sz w:val="18"/>
          <w:szCs w:val="22"/>
        </w:rPr>
        <w:t>654</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0B7E20">
        <w:rPr>
          <w:rFonts w:ascii="Bahnschrift Light Condensed" w:eastAsia="MingLiU" w:hAnsi="Bahnschrift Light Condensed"/>
          <w:spacing w:val="-6"/>
          <w:sz w:val="18"/>
          <w:szCs w:val="22"/>
        </w:rPr>
        <w:t>55</w:t>
      </w:r>
    </w:p>
    <w:p w14:paraId="790BD6B3" w14:textId="68B98947"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proofErr w:type="gramStart"/>
      <w:r w:rsidR="000B7E20">
        <w:rPr>
          <w:rFonts w:ascii="Bahnschrift Light Condensed" w:eastAsia="MingLiU" w:hAnsi="Bahnschrift Light Condensed"/>
          <w:spacing w:val="-6"/>
          <w:sz w:val="18"/>
          <w:szCs w:val="22"/>
        </w:rPr>
        <w:t>65</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0B7E20">
        <w:rPr>
          <w:rFonts w:ascii="Bahnschrift Light Condensed" w:eastAsia="MingLiU" w:hAnsi="Bahnschrift Light Condensed"/>
          <w:spacing w:val="-6"/>
          <w:sz w:val="18"/>
          <w:szCs w:val="22"/>
        </w:rPr>
        <w:t>45</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7D5A7EC9"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proofErr w:type="gramStart"/>
      <w:r w:rsidR="000B7E20">
        <w:rPr>
          <w:rFonts w:ascii="Bahnschrift Light Condensed" w:eastAsia="MingLiU" w:hAnsi="Bahnschrift Light Condensed"/>
          <w:spacing w:val="-6"/>
          <w:sz w:val="18"/>
          <w:szCs w:val="22"/>
        </w:rPr>
        <w:t>720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41EC2499"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proofErr w:type="gramStart"/>
      <w:r w:rsidR="000B7E20">
        <w:rPr>
          <w:rFonts w:ascii="Bahnschrift Light Condensed" w:eastAsia="MingLiU" w:hAnsi="Bahnschrift Light Condensed"/>
          <w:spacing w:val="-6"/>
          <w:sz w:val="18"/>
          <w:szCs w:val="22"/>
        </w:rPr>
        <w:t>720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All merchandise (except personalised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PayPal and Apple Pay purchased may be exchanged at a free-standing store within thirty (30) days of the original purchase date or may be returned exclusively to our online store for a full refund within thirty (30) days of the original purchase date when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03C98FC8"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*R40</w:t>
      </w:r>
      <w:r w:rsidR="000B7E20">
        <w:rPr>
          <w:rFonts w:ascii="Bahnschrift Light Condensed" w:eastAsia="MingLiU" w:hAnsi="Bahnschrift Light Condensed"/>
          <w:spacing w:val="136"/>
          <w:sz w:val="20"/>
          <w:szCs w:val="20"/>
        </w:rPr>
        <w:t>541</w:t>
      </w:r>
      <w:r w:rsidRPr="00A50500">
        <w:rPr>
          <w:rFonts w:ascii="Bahnschrift Light Condensed" w:eastAsia="MingLiU" w:hAnsi="Bahnschrift Light Condensed"/>
          <w:spacing w:val="136"/>
          <w:sz w:val="20"/>
          <w:szCs w:val="20"/>
        </w:rPr>
        <w:t>0</w:t>
      </w:r>
      <w:r w:rsidR="007E3216">
        <w:rPr>
          <w:rFonts w:ascii="Bahnschrift Light Condensed" w:eastAsia="MingLiU" w:hAnsi="Bahnschrift Light Condensed"/>
          <w:spacing w:val="136"/>
          <w:sz w:val="20"/>
          <w:szCs w:val="20"/>
        </w:rPr>
        <w:t>0745</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B7E20"/>
    <w:rsid w:val="000C0728"/>
    <w:rsid w:val="000E4D41"/>
    <w:rsid w:val="001075DD"/>
    <w:rsid w:val="00114920"/>
    <w:rsid w:val="001276C1"/>
    <w:rsid w:val="00152743"/>
    <w:rsid w:val="00155941"/>
    <w:rsid w:val="00166AAC"/>
    <w:rsid w:val="00173FC8"/>
    <w:rsid w:val="001A64D4"/>
    <w:rsid w:val="001E06E4"/>
    <w:rsid w:val="001F1913"/>
    <w:rsid w:val="001F3943"/>
    <w:rsid w:val="001F502E"/>
    <w:rsid w:val="001F56E5"/>
    <w:rsid w:val="001F77D0"/>
    <w:rsid w:val="0021652A"/>
    <w:rsid w:val="00230595"/>
    <w:rsid w:val="00234A67"/>
    <w:rsid w:val="00251475"/>
    <w:rsid w:val="002521F8"/>
    <w:rsid w:val="002566BC"/>
    <w:rsid w:val="00277D14"/>
    <w:rsid w:val="00294186"/>
    <w:rsid w:val="002A1B23"/>
    <w:rsid w:val="002B312B"/>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47B31"/>
    <w:rsid w:val="00567B1E"/>
    <w:rsid w:val="005752A4"/>
    <w:rsid w:val="00581AB8"/>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30BC"/>
    <w:rsid w:val="00753662"/>
    <w:rsid w:val="00756F36"/>
    <w:rsid w:val="0076075A"/>
    <w:rsid w:val="00784BFD"/>
    <w:rsid w:val="00794670"/>
    <w:rsid w:val="007B3340"/>
    <w:rsid w:val="007D3947"/>
    <w:rsid w:val="007D3EE5"/>
    <w:rsid w:val="007E3216"/>
    <w:rsid w:val="007F10F8"/>
    <w:rsid w:val="007F34B8"/>
    <w:rsid w:val="007F5315"/>
    <w:rsid w:val="008035D1"/>
    <w:rsid w:val="008130AA"/>
    <w:rsid w:val="00813722"/>
    <w:rsid w:val="008312F8"/>
    <w:rsid w:val="00837317"/>
    <w:rsid w:val="00841FCE"/>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846C8"/>
    <w:rsid w:val="009C7F9B"/>
    <w:rsid w:val="009D1A9A"/>
    <w:rsid w:val="009F071E"/>
    <w:rsid w:val="00A0077B"/>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F7830"/>
    <w:rsid w:val="00D047D8"/>
    <w:rsid w:val="00D06F59"/>
    <w:rsid w:val="00D2299F"/>
    <w:rsid w:val="00D36998"/>
    <w:rsid w:val="00D43A16"/>
    <w:rsid w:val="00D44D06"/>
    <w:rsid w:val="00D64459"/>
    <w:rsid w:val="00D9482D"/>
    <w:rsid w:val="00D960E3"/>
    <w:rsid w:val="00D966B1"/>
    <w:rsid w:val="00DA0258"/>
    <w:rsid w:val="00DA1F5B"/>
    <w:rsid w:val="00DA22E7"/>
    <w:rsid w:val="00DA4D53"/>
    <w:rsid w:val="00DB5F2E"/>
    <w:rsid w:val="00DB5F63"/>
    <w:rsid w:val="00DD6C54"/>
    <w:rsid w:val="00DE44F1"/>
    <w:rsid w:val="00DE4A2C"/>
    <w:rsid w:val="00DE54CF"/>
    <w:rsid w:val="00DE5BF4"/>
    <w:rsid w:val="00DF12D0"/>
    <w:rsid w:val="00DF5EF6"/>
    <w:rsid w:val="00E21F80"/>
    <w:rsid w:val="00E323AB"/>
    <w:rsid w:val="00E333B9"/>
    <w:rsid w:val="00E53247"/>
    <w:rsid w:val="00E626B2"/>
    <w:rsid w:val="00E63695"/>
    <w:rsid w:val="00E644CF"/>
    <w:rsid w:val="00E90999"/>
    <w:rsid w:val="00EC24DF"/>
    <w:rsid w:val="00ED4B12"/>
    <w:rsid w:val="00EF67A8"/>
    <w:rsid w:val="00F00A2A"/>
    <w:rsid w:val="00F13B98"/>
    <w:rsid w:val="00F34F9F"/>
    <w:rsid w:val="00F36123"/>
    <w:rsid w:val="00F4121F"/>
    <w:rsid w:val="00F4310D"/>
    <w:rsid w:val="00F57BBC"/>
    <w:rsid w:val="00F622F6"/>
    <w:rsid w:val="00F859A4"/>
    <w:rsid w:val="00F907B0"/>
    <w:rsid w:val="00F91236"/>
    <w:rsid w:val="00FA06F5"/>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3</cp:revision>
  <cp:lastPrinted>2025-11-02T11:35:00Z</cp:lastPrinted>
  <dcterms:created xsi:type="dcterms:W3CDTF">2025-12-07T09:40:00Z</dcterms:created>
  <dcterms:modified xsi:type="dcterms:W3CDTF">2026-04-18T16:11:00Z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