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B9" w:rsidRPr="00673D91" w:rsidRDefault="00E577B9" w:rsidP="00E577B9">
      <w:pPr>
        <w:spacing w:after="0" w:line="240" w:lineRule="auto"/>
        <w:contextualSpacing/>
        <w:jc w:val="center"/>
        <w:rPr>
          <w:rFonts w:ascii="Cambria" w:hAnsi="Cambria"/>
          <w:b/>
          <w:sz w:val="40"/>
        </w:rPr>
      </w:pPr>
      <w:r w:rsidRPr="00673D91">
        <w:rPr>
          <w:rFonts w:ascii="Cambria" w:hAnsi="Cambria"/>
          <w:b/>
          <w:sz w:val="40"/>
        </w:rPr>
        <w:t>Sorting</w:t>
      </w:r>
    </w:p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Selection Sort:</w:t>
      </w:r>
    </w:p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919"/>
        <w:gridCol w:w="920"/>
        <w:gridCol w:w="920"/>
        <w:gridCol w:w="920"/>
        <w:gridCol w:w="920"/>
        <w:gridCol w:w="920"/>
      </w:tblGrid>
      <w:tr w:rsidR="00E577B9" w:rsidRPr="00673D91" w:rsidTr="00EB34E4">
        <w:trPr>
          <w:trHeight w:val="386"/>
          <w:jc w:val="center"/>
        </w:trPr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0"/>
          <w:jc w:val="center"/>
        </w:trPr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Starting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We will consider the starting index as the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) containing the minimum element.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+ 1.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less than the element in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, the value of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will be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(4) for all the indexes.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Swap the elements in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</w:t>
      </w:r>
      <w:proofErr w:type="spellStart"/>
      <w:r w:rsidRPr="00673D91">
        <w:rPr>
          <w:rFonts w:ascii="Cambria" w:hAnsi="Cambria"/>
          <w:sz w:val="20"/>
          <w:szCs w:val="20"/>
        </w:rPr>
        <w:t>mini_index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</w:t>
      </w:r>
      <w:r w:rsidR="00D55A12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>-1.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529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744" w:type="dxa"/>
            <w:gridSpan w:val="7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b/>
                <w:noProof/>
                <w:sz w:val="14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81BC49" wp14:editId="622127D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105410</wp:posOffset>
                      </wp:positionV>
                      <wp:extent cx="3211195" cy="51879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1195" cy="518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62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24"/>
                                    <w:gridCol w:w="548"/>
                                    <w:gridCol w:w="518"/>
                                    <w:gridCol w:w="518"/>
                                    <w:gridCol w:w="518"/>
                                    <w:gridCol w:w="518"/>
                                    <w:gridCol w:w="518"/>
                                  </w:tblGrid>
                                  <w:tr w:rsidR="00A76EAB" w:rsidRPr="00E577B9" w:rsidTr="00EB34E4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553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mini_element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4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  <w:tr w:rsidR="00A76EAB" w:rsidRPr="00E577B9" w:rsidTr="00EB34E4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1553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current_element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4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9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:rsidR="00A76EAB" w:rsidRPr="00673D91" w:rsidRDefault="00A76EAB" w:rsidP="00E577B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81BC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79.6pt;margin-top:8.3pt;width:252.8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47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548"/>
                              <w:gridCol w:w="518"/>
                              <w:gridCol w:w="518"/>
                              <w:gridCol w:w="518"/>
                              <w:gridCol w:w="518"/>
                              <w:gridCol w:w="518"/>
                            </w:tblGrid>
                            <w:tr w:rsidR="00A76EAB" w:rsidRPr="00E577B9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A76EAB" w:rsidRPr="00E577B9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553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4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535" w:type="dxa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</w:p>
    <w:tbl>
      <w:tblPr>
        <w:tblStyle w:val="TableGrid"/>
        <w:tblW w:w="476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3209" w:type="dxa"/>
            <w:gridSpan w:val="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b/>
                <w:noProof/>
                <w:sz w:val="16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015AF6" wp14:editId="280B67A2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88265</wp:posOffset>
                      </wp:positionV>
                      <wp:extent cx="3020695" cy="51879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0695" cy="518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32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765"/>
                                    <w:gridCol w:w="531"/>
                                    <w:gridCol w:w="508"/>
                                    <w:gridCol w:w="508"/>
                                    <w:gridCol w:w="508"/>
                                    <w:gridCol w:w="508"/>
                                  </w:tblGrid>
                                  <w:tr w:rsidR="00A76EAB" w:rsidRPr="00E577B9" w:rsidTr="00EB34E4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765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mini_element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1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56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</w:tr>
                                  <w:tr w:rsidR="00A76EAB" w:rsidRPr="00E577B9" w:rsidTr="00EB34E4">
                                    <w:trPr>
                                      <w:trHeight w:val="246"/>
                                    </w:trPr>
                                    <w:tc>
                                      <w:tcPr>
                                        <w:tcW w:w="1765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current_element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31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8" w:type="dxa"/>
                                        <w:vAlign w:val="center"/>
                                      </w:tcPr>
                                      <w:p w:rsidR="00A76EAB" w:rsidRPr="00E577B9" w:rsidRDefault="00A76EAB" w:rsidP="00EB34E4">
                                        <w:pPr>
                                          <w:contextualSpacing/>
                                          <w:jc w:val="center"/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</w:pPr>
                                        <w:r w:rsidRPr="00E577B9">
                                          <w:rPr>
                                            <w:rFonts w:ascii="Cambria" w:hAnsi="Cambria"/>
                                            <w:sz w:val="20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</w:tr>
                                </w:tbl>
                                <w:p w:rsidR="00A76EAB" w:rsidRPr="00673D91" w:rsidRDefault="00A76EAB" w:rsidP="00E577B9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15AF6" id="Text Box 5" o:spid="_x0000_s1027" type="#_x0000_t202" style="position:absolute;left:0;text-align:left;margin-left:155.65pt;margin-top:6.95pt;width:237.85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43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  <w:gridCol w:w="508"/>
                            </w:tblGrid>
                            <w:tr w:rsidR="00A76EAB" w:rsidRPr="00E577B9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A76EAB" w:rsidRPr="00E577B9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E577B9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</w:rPr>
                                  </w:pPr>
                                  <w:r w:rsidRPr="00E577B9">
                                    <w:rPr>
                                      <w:rFonts w:ascii="Cambria" w:hAnsi="Cambria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38AA4" wp14:editId="2F3A98C9">
                <wp:simplePos x="0" y="0"/>
                <wp:positionH relativeFrom="column">
                  <wp:posOffset>2815437</wp:posOffset>
                </wp:positionH>
                <wp:positionV relativeFrom="paragraph">
                  <wp:posOffset>151257</wp:posOffset>
                </wp:positionV>
                <wp:extent cx="2604212" cy="5193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212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  <w:gridCol w:w="508"/>
                            </w:tblGrid>
                            <w:tr w:rsidR="00A76EAB" w:rsidRPr="00673D91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8AA4" id="Text Box 6" o:spid="_x0000_s1028" type="#_x0000_t202" style="position:absolute;margin-left:221.7pt;margin-top:11.9pt;width:205.0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820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  <w:gridCol w:w="508"/>
                      </w:tblGrid>
                      <w:tr w:rsidR="00A76EAB" w:rsidRPr="00673D91" w:rsidTr="00EB34E4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A76EAB" w:rsidRPr="00673D91" w:rsidRDefault="00A76EAB" w:rsidP="00E577B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22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674" w:type="dxa"/>
            <w:gridSpan w:val="5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41D60" wp14:editId="16E7DB39">
                <wp:simplePos x="0" y="0"/>
                <wp:positionH relativeFrom="column">
                  <wp:posOffset>2405938</wp:posOffset>
                </wp:positionH>
                <wp:positionV relativeFrom="paragraph">
                  <wp:posOffset>145161</wp:posOffset>
                </wp:positionV>
                <wp:extent cx="2289657" cy="5193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65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3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  <w:gridCol w:w="508"/>
                            </w:tblGrid>
                            <w:tr w:rsidR="00A76EAB" w:rsidRPr="00673D91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1D60" id="Text Box 7" o:spid="_x0000_s1029" type="#_x0000_t202" style="position:absolute;margin-left:189.45pt;margin-top:11.45pt;width:180.3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wfgAIAAGk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3312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  <w:gridCol w:w="508"/>
                      </w:tblGrid>
                      <w:tr w:rsidR="00A76EAB" w:rsidRPr="00673D91" w:rsidTr="00EB34E4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A76EAB" w:rsidRPr="00673D91" w:rsidRDefault="00A76EAB" w:rsidP="00E577B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692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139" w:type="dxa"/>
            <w:gridSpan w:val="4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1CA2F" wp14:editId="26465AEC">
                <wp:simplePos x="0" y="0"/>
                <wp:positionH relativeFrom="column">
                  <wp:posOffset>2082952</wp:posOffset>
                </wp:positionH>
                <wp:positionV relativeFrom="paragraph">
                  <wp:posOffset>177038</wp:posOffset>
                </wp:positionV>
                <wp:extent cx="2099463" cy="5193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8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  <w:gridCol w:w="508"/>
                            </w:tblGrid>
                            <w:tr w:rsidR="00A76EAB" w:rsidRPr="00673D91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08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CA2F" id="Text Box 8" o:spid="_x0000_s1030" type="#_x0000_t202" style="position:absolute;margin-left:164pt;margin-top:13.95pt;width:165.3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Z6ggIAAGk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2804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  <w:gridCol w:w="508"/>
                      </w:tblGrid>
                      <w:tr w:rsidR="00A76EAB" w:rsidRPr="00673D91" w:rsidTr="00EB34E4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08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A76EAB" w:rsidRPr="00673D91" w:rsidRDefault="00A76EAB" w:rsidP="00E577B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157" w:type="dxa"/>
        <w:tblLook w:val="04A0" w:firstRow="1" w:lastRow="0" w:firstColumn="1" w:lastColumn="0" w:noHBand="0" w:noVBand="1"/>
      </w:tblPr>
      <w:tblGrid>
        <w:gridCol w:w="1553"/>
        <w:gridCol w:w="534"/>
        <w:gridCol w:w="535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604" w:type="dxa"/>
            <w:gridSpan w:val="3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6"/>
          <w:szCs w:val="20"/>
          <w:u w:val="single"/>
        </w:rPr>
      </w:pPr>
      <w:r w:rsidRPr="00673D91">
        <w:rPr>
          <w:rFonts w:ascii="Cambria" w:hAnsi="Cambria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ACE26" wp14:editId="43636D68">
                <wp:simplePos x="0" y="0"/>
                <wp:positionH relativeFrom="column">
                  <wp:posOffset>1674647</wp:posOffset>
                </wp:positionH>
                <wp:positionV relativeFrom="paragraph">
                  <wp:posOffset>155651</wp:posOffset>
                </wp:positionV>
                <wp:extent cx="1726387" cy="5193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387" cy="51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65"/>
                              <w:gridCol w:w="531"/>
                            </w:tblGrid>
                            <w:tr w:rsidR="00A76EAB" w:rsidRPr="00673D91" w:rsidTr="00EB34E4">
                              <w:trPr>
                                <w:trHeight w:val="262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mini_element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46"/>
                              </w:trPr>
                              <w:tc>
                                <w:tcPr>
                                  <w:tcW w:w="176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1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</w:rPr>
                                    <w:t>56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CE26" id="Text Box 9" o:spid="_x0000_s1031" type="#_x0000_t202" style="position:absolute;margin-left:131.85pt;margin-top:12.25pt;width:135.9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2296" w:type="dxa"/>
                        <w:tblLook w:val="04A0" w:firstRow="1" w:lastRow="0" w:firstColumn="1" w:lastColumn="0" w:noHBand="0" w:noVBand="1"/>
                      </w:tblPr>
                      <w:tblGrid>
                        <w:gridCol w:w="1765"/>
                        <w:gridCol w:w="531"/>
                      </w:tblGrid>
                      <w:tr w:rsidR="00A76EAB" w:rsidRPr="00673D91" w:rsidTr="00EB34E4">
                        <w:trPr>
                          <w:trHeight w:val="262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mini_element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71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46"/>
                        </w:trPr>
                        <w:tc>
                          <w:tcPr>
                            <w:tcW w:w="176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531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</w:rPr>
                              <w:t>56</w:t>
                            </w:r>
                          </w:p>
                        </w:tc>
                      </w:tr>
                    </w:tbl>
                    <w:p w:rsidR="00A76EAB" w:rsidRPr="00673D91" w:rsidRDefault="00A76EAB" w:rsidP="00E577B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2622" w:type="dxa"/>
        <w:tblLook w:val="04A0" w:firstRow="1" w:lastRow="0" w:firstColumn="1" w:lastColumn="0" w:noHBand="0" w:noVBand="1"/>
      </w:tblPr>
      <w:tblGrid>
        <w:gridCol w:w="1553"/>
        <w:gridCol w:w="534"/>
        <w:gridCol w:w="535"/>
      </w:tblGrid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1069" w:type="dxa"/>
            <w:gridSpan w:val="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rPr>
          <w:trHeight w:val="262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mini_index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E577B9" w:rsidRPr="00673D91" w:rsidTr="00EB34E4">
        <w:trPr>
          <w:trHeight w:val="246"/>
        </w:trPr>
        <w:tc>
          <w:tcPr>
            <w:tcW w:w="1553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3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Insertion Sort: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1C597F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1C597F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31435D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435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Initializations and Inputs:</w:t>
      </w:r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].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>Process: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</w:rPr>
      </w:pP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1.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We will consider the element in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as the 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) will be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– 1.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</w:t>
      </w:r>
      <w:proofErr w:type="spellStart"/>
      <w:r w:rsidRPr="001C597F">
        <w:rPr>
          <w:rFonts w:ascii="Cambria" w:hAnsi="Cambria"/>
          <w:b/>
          <w:sz w:val="20"/>
          <w:szCs w:val="20"/>
        </w:rPr>
        <w:t>current_index</w:t>
      </w:r>
      <w:proofErr w:type="spellEnd"/>
      <w:r w:rsidRPr="001C597F">
        <w:rPr>
          <w:rFonts w:ascii="Cambria" w:hAnsi="Cambria"/>
          <w:b/>
          <w:sz w:val="20"/>
          <w:szCs w:val="20"/>
        </w:rPr>
        <w:t xml:space="preserve"> &gt;= 0 </w:t>
      </w:r>
      <w:r w:rsidRPr="00673D91">
        <w:rPr>
          <w:rFonts w:ascii="Cambria" w:hAnsi="Cambria"/>
          <w:sz w:val="20"/>
          <w:szCs w:val="20"/>
        </w:rPr>
        <w:t xml:space="preserve">and the </w:t>
      </w:r>
      <w:r w:rsidRPr="001C597F">
        <w:rPr>
          <w:rFonts w:ascii="Cambria" w:hAnsi="Cambria"/>
          <w:b/>
          <w:sz w:val="20"/>
          <w:szCs w:val="20"/>
        </w:rPr>
        <w:t xml:space="preserve">element in </w:t>
      </w:r>
      <w:proofErr w:type="spellStart"/>
      <w:r w:rsidRPr="001C597F">
        <w:rPr>
          <w:rFonts w:ascii="Cambria" w:hAnsi="Cambria"/>
          <w:b/>
          <w:sz w:val="20"/>
          <w:szCs w:val="20"/>
        </w:rPr>
        <w:t>current_index</w:t>
      </w:r>
      <w:proofErr w:type="spellEnd"/>
      <w:r w:rsidRPr="001C597F">
        <w:rPr>
          <w:rFonts w:ascii="Cambria" w:hAnsi="Cambria"/>
          <w:b/>
          <w:sz w:val="20"/>
          <w:szCs w:val="20"/>
        </w:rPr>
        <w:t xml:space="preserve"> is greater than </w:t>
      </w:r>
      <w:proofErr w:type="spellStart"/>
      <w:r w:rsidRPr="001C597F">
        <w:rPr>
          <w:rFonts w:ascii="Cambria" w:hAnsi="Cambria"/>
          <w:b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, do (a) (b) (5), else go to (6).</w:t>
      </w:r>
    </w:p>
    <w:p w:rsidR="00E577B9" w:rsidRPr="00673D91" w:rsidRDefault="00E577B9" w:rsidP="00E577B9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of </w:t>
      </w:r>
      <w:r w:rsidRPr="00A90F2C">
        <w:rPr>
          <w:rFonts w:ascii="Cambria" w:hAnsi="Cambria"/>
          <w:b/>
          <w:sz w:val="20"/>
          <w:szCs w:val="20"/>
        </w:rPr>
        <w:t>current_index+1</w:t>
      </w:r>
      <w:r w:rsidRPr="00673D91">
        <w:rPr>
          <w:rFonts w:ascii="Cambria" w:hAnsi="Cambria"/>
          <w:sz w:val="20"/>
          <w:szCs w:val="20"/>
        </w:rPr>
        <w:t xml:space="preserve"> index will be the element in </w:t>
      </w:r>
      <w:proofErr w:type="spellStart"/>
      <w:r w:rsidRPr="00A90F2C">
        <w:rPr>
          <w:rFonts w:ascii="Cambria" w:hAnsi="Cambria"/>
          <w:b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Decrease the value of </w:t>
      </w:r>
      <w:proofErr w:type="spellStart"/>
      <w:r w:rsidRPr="00A90F2C">
        <w:rPr>
          <w:rFonts w:ascii="Cambria" w:hAnsi="Cambria"/>
          <w:b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by 1.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(4).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The element in </w:t>
      </w:r>
      <w:r w:rsidRPr="00A90F2C">
        <w:rPr>
          <w:rFonts w:ascii="Cambria" w:hAnsi="Cambria"/>
          <w:b/>
          <w:sz w:val="20"/>
          <w:szCs w:val="20"/>
        </w:rPr>
        <w:t>current_index+1</w:t>
      </w:r>
      <w:r w:rsidRPr="00673D91">
        <w:rPr>
          <w:rFonts w:ascii="Cambria" w:hAnsi="Cambria"/>
          <w:sz w:val="20"/>
          <w:szCs w:val="20"/>
        </w:rPr>
        <w:t xml:space="preserve"> index will be the </w:t>
      </w:r>
      <w:proofErr w:type="spellStart"/>
      <w:r w:rsidRPr="00673D91">
        <w:rPr>
          <w:rFonts w:ascii="Cambria" w:hAnsi="Cambria"/>
          <w:sz w:val="20"/>
          <w:szCs w:val="20"/>
        </w:rPr>
        <w:t>element_on_hand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(5) (6)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</w:t>
      </w:r>
      <w:proofErr w:type="spellStart"/>
      <w:r w:rsidR="00D55A12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9144F" wp14:editId="523CF942">
                <wp:simplePos x="0" y="0"/>
                <wp:positionH relativeFrom="column">
                  <wp:posOffset>2404772</wp:posOffset>
                </wp:positionH>
                <wp:positionV relativeFrom="paragraph">
                  <wp:posOffset>82965</wp:posOffset>
                </wp:positionV>
                <wp:extent cx="1345996" cy="82693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96" cy="826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5"/>
                            </w:tblGrid>
                            <w:tr w:rsidR="00A76EAB" w:rsidRPr="00E577B9" w:rsidTr="00E577B9">
                              <w:trPr>
                                <w:trHeight w:val="443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="00A76EAB" w:rsidRPr="00E577B9" w:rsidRDefault="00A76EAB" w:rsidP="00E577B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E577B9">
                                    <w:rPr>
                                      <w:rFonts w:ascii="Cambria" w:hAnsi="Cambria"/>
                                    </w:rPr>
                                    <w:t>element_on_hand</w:t>
                                  </w:r>
                                  <w:proofErr w:type="spellEnd"/>
                                </w:p>
                              </w:tc>
                            </w:tr>
                            <w:tr w:rsidR="00A76EAB" w:rsidRPr="00E577B9" w:rsidTr="00E577B9">
                              <w:trPr>
                                <w:trHeight w:val="623"/>
                              </w:trPr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:rsidR="00A76EAB" w:rsidRPr="00E577B9" w:rsidRDefault="00A76EAB" w:rsidP="00E577B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3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A76EAB" w:rsidRDefault="00A76EAB" w:rsidP="00E57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144F" id="Text Box 18" o:spid="_x0000_s1032" type="#_x0000_t202" style="position:absolute;left:0;text-align:left;margin-left:189.35pt;margin-top:6.55pt;width:106pt;height:6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5"/>
                      </w:tblGrid>
                      <w:tr w:rsidR="00A76EAB" w:rsidRPr="00E577B9" w:rsidTr="00E577B9">
                        <w:trPr>
                          <w:trHeight w:val="443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="00A76EAB" w:rsidRPr="00E577B9" w:rsidRDefault="00A76EAB" w:rsidP="00E577B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E577B9">
                              <w:rPr>
                                <w:rFonts w:ascii="Cambria" w:hAnsi="Cambria"/>
                              </w:rPr>
                              <w:t>element_on_hand</w:t>
                            </w:r>
                            <w:proofErr w:type="spellEnd"/>
                          </w:p>
                        </w:tc>
                      </w:tr>
                      <w:tr w:rsidR="00A76EAB" w:rsidRPr="00E577B9" w:rsidTr="00E577B9">
                        <w:trPr>
                          <w:trHeight w:val="623"/>
                        </w:trPr>
                        <w:tc>
                          <w:tcPr>
                            <w:tcW w:w="1826" w:type="dxa"/>
                            <w:vAlign w:val="center"/>
                          </w:tcPr>
                          <w:p w:rsidR="00A76EAB" w:rsidRPr="00E577B9" w:rsidRDefault="00A76EAB" w:rsidP="00E577B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30</w:t>
                            </w:r>
                          </w:p>
                        </w:tc>
                      </w:tr>
                    </w:tbl>
                    <w:p w:rsidR="00A76EAB" w:rsidRDefault="00A76EAB" w:rsidP="00E577B9"/>
                  </w:txbxContent>
                </v:textbox>
              </v:shape>
            </w:pict>
          </mc:Fallback>
        </mc:AlternateContent>
      </w:r>
      <w:r w:rsidRPr="00673D91">
        <w:rPr>
          <w:rFonts w:ascii="Cambria" w:hAnsi="Cambria"/>
          <w:b/>
          <w:sz w:val="20"/>
          <w:szCs w:val="20"/>
        </w:rPr>
        <w:t>Output</w:t>
      </w:r>
      <w:r w:rsidRPr="00673D91">
        <w:rPr>
          <w:rFonts w:ascii="Cambria" w:hAnsi="Cambria"/>
          <w:sz w:val="20"/>
          <w:szCs w:val="20"/>
        </w:rPr>
        <w:t xml:space="preserve">: 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  <w:r w:rsidRPr="00673D91">
        <w:rPr>
          <w:rFonts w:ascii="Cambria" w:hAnsi="Cambria"/>
          <w:b/>
          <w:noProof/>
          <w:sz w:val="20"/>
          <w:szCs w:val="20"/>
          <w:u w:val="single"/>
        </w:rPr>
        <w:t xml:space="preserve"> </w:t>
      </w:r>
    </w:p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607"/>
      </w:tblGrid>
      <w:tr w:rsidR="00E577B9" w:rsidRPr="00673D91" w:rsidTr="00EB34E4">
        <w:trPr>
          <w:trHeight w:val="252"/>
        </w:trPr>
        <w:tc>
          <w:tcPr>
            <w:tcW w:w="169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7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577B9" w:rsidRPr="00673D91" w:rsidTr="00EB34E4">
        <w:trPr>
          <w:trHeight w:val="252"/>
        </w:trPr>
        <w:tc>
          <w:tcPr>
            <w:tcW w:w="169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7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577B9" w:rsidRPr="00673D91" w:rsidTr="00EB34E4">
        <w:trPr>
          <w:trHeight w:val="265"/>
        </w:trPr>
        <w:tc>
          <w:tcPr>
            <w:tcW w:w="169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7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  <w:r w:rsidRPr="00673D91">
        <w:rPr>
          <w:rFonts w:ascii="Cambria" w:hAnsi="Cambri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33BA9" wp14:editId="30847E57">
                <wp:simplePos x="0" y="0"/>
                <wp:positionH relativeFrom="column">
                  <wp:posOffset>2205272</wp:posOffset>
                </wp:positionH>
                <wp:positionV relativeFrom="paragraph">
                  <wp:posOffset>71783</wp:posOffset>
                </wp:positionV>
                <wp:extent cx="2706624" cy="7242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7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9"/>
                              <w:gridCol w:w="630"/>
                              <w:gridCol w:w="630"/>
                              <w:gridCol w:w="605"/>
                            </w:tblGrid>
                            <w:tr w:rsidR="00A76EAB" w:rsidRPr="00673D91" w:rsidTr="00EB34E4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starting_index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59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92D05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76EAB" w:rsidRPr="00673D91" w:rsidTr="00EB34E4">
                              <w:trPr>
                                <w:trHeight w:val="272"/>
                              </w:trPr>
                              <w:tc>
                                <w:tcPr>
                                  <w:tcW w:w="1919" w:type="dxa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current_element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92D05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shd w:val="clear" w:color="auto" w:fill="FF0000"/>
                                  <w:vAlign w:val="center"/>
                                </w:tcPr>
                                <w:p w:rsidR="00A76EAB" w:rsidRPr="00673D91" w:rsidRDefault="00A76EAB" w:rsidP="00EB34E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673D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A76EAB" w:rsidRPr="00673D91" w:rsidRDefault="00A76EAB" w:rsidP="00E577B9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33BA9" id="Text Box 19" o:spid="_x0000_s1033" type="#_x0000_t202" style="position:absolute;margin-left:173.65pt;margin-top:5.65pt;width:213.1pt;height:5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9"/>
                        <w:gridCol w:w="630"/>
                        <w:gridCol w:w="630"/>
                        <w:gridCol w:w="605"/>
                      </w:tblGrid>
                      <w:tr w:rsidR="00A76EAB" w:rsidRPr="00673D91" w:rsidTr="00EB34E4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starting_index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5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59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current_index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92D05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A76EAB" w:rsidRPr="00673D91" w:rsidTr="00EB34E4">
                        <w:trPr>
                          <w:trHeight w:val="272"/>
                        </w:trPr>
                        <w:tc>
                          <w:tcPr>
                            <w:tcW w:w="1919" w:type="dxa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current_element</w:t>
                            </w:r>
                            <w:proofErr w:type="spellEnd"/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92D05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05" w:type="dxa"/>
                            <w:shd w:val="clear" w:color="auto" w:fill="FF0000"/>
                            <w:vAlign w:val="center"/>
                          </w:tcPr>
                          <w:p w:rsidR="00A76EAB" w:rsidRPr="00673D91" w:rsidRDefault="00A76EAB" w:rsidP="00EB34E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673D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A76EAB" w:rsidRPr="00673D91" w:rsidRDefault="00A76EAB" w:rsidP="00E577B9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622"/>
        <w:gridCol w:w="621"/>
      </w:tblGrid>
      <w:tr w:rsidR="00E577B9" w:rsidRPr="00673D91" w:rsidTr="00EB34E4">
        <w:trPr>
          <w:trHeight w:val="252"/>
        </w:trPr>
        <w:tc>
          <w:tcPr>
            <w:tcW w:w="17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2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2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E577B9" w:rsidRPr="00673D91" w:rsidTr="00EB34E4">
        <w:trPr>
          <w:trHeight w:val="252"/>
        </w:trPr>
        <w:tc>
          <w:tcPr>
            <w:tcW w:w="17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2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577B9" w:rsidRPr="00673D91" w:rsidTr="00EB34E4">
        <w:trPr>
          <w:trHeight w:val="265"/>
        </w:trPr>
        <w:tc>
          <w:tcPr>
            <w:tcW w:w="173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2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21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21"/>
      </w:tblGrid>
      <w:tr w:rsidR="00E577B9" w:rsidRPr="00673D91" w:rsidTr="00EB34E4">
        <w:trPr>
          <w:trHeight w:val="252"/>
        </w:trPr>
        <w:tc>
          <w:tcPr>
            <w:tcW w:w="1732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2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E577B9" w:rsidRPr="00673D91" w:rsidTr="00EB34E4">
        <w:trPr>
          <w:trHeight w:val="252"/>
        </w:trPr>
        <w:tc>
          <w:tcPr>
            <w:tcW w:w="1732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2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E577B9" w:rsidRPr="00673D91" w:rsidTr="00EB34E4">
        <w:trPr>
          <w:trHeight w:val="265"/>
        </w:trPr>
        <w:tc>
          <w:tcPr>
            <w:tcW w:w="1732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21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596"/>
        <w:gridCol w:w="595"/>
        <w:gridCol w:w="595"/>
        <w:gridCol w:w="595"/>
      </w:tblGrid>
      <w:tr w:rsidR="00E577B9" w:rsidRPr="00673D91" w:rsidTr="00EB34E4">
        <w:trPr>
          <w:trHeight w:val="56"/>
        </w:trPr>
        <w:tc>
          <w:tcPr>
            <w:tcW w:w="166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59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9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rPr>
          <w:trHeight w:val="56"/>
        </w:trPr>
        <w:tc>
          <w:tcPr>
            <w:tcW w:w="166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577B9" w:rsidRPr="00673D91" w:rsidTr="00EB34E4">
        <w:trPr>
          <w:trHeight w:val="56"/>
        </w:trPr>
        <w:tc>
          <w:tcPr>
            <w:tcW w:w="1661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59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59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595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605"/>
        <w:gridCol w:w="604"/>
        <w:gridCol w:w="604"/>
        <w:gridCol w:w="604"/>
        <w:gridCol w:w="604"/>
        <w:gridCol w:w="604"/>
        <w:gridCol w:w="604"/>
      </w:tblGrid>
      <w:tr w:rsidR="00E577B9" w:rsidRPr="00673D91" w:rsidTr="00EB34E4">
        <w:trPr>
          <w:trHeight w:val="252"/>
        </w:trPr>
        <w:tc>
          <w:tcPr>
            <w:tcW w:w="168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0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604" w:type="dxa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E577B9" w:rsidRPr="00673D91" w:rsidTr="00EB34E4">
        <w:trPr>
          <w:trHeight w:val="252"/>
        </w:trPr>
        <w:tc>
          <w:tcPr>
            <w:tcW w:w="168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604" w:type="dxa"/>
            <w:shd w:val="clear" w:color="auto" w:fill="FF0000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-1</w:t>
            </w:r>
          </w:p>
        </w:tc>
      </w:tr>
      <w:tr w:rsidR="00E577B9" w:rsidRPr="00673D91" w:rsidTr="00EB34E4">
        <w:trPr>
          <w:trHeight w:val="265"/>
        </w:trPr>
        <w:tc>
          <w:tcPr>
            <w:tcW w:w="1685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605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604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604" w:type="dxa"/>
            <w:shd w:val="clear" w:color="auto" w:fill="auto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Bubble Sort: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1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st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2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nd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4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12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3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rd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4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5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A90F2C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  <w:r w:rsidRPr="00673D91">
        <w:rPr>
          <w:rFonts w:ascii="Cambria" w:hAnsi="Cambria"/>
          <w:b/>
          <w:sz w:val="20"/>
          <w:szCs w:val="20"/>
          <w:u w:val="single"/>
        </w:rPr>
        <w:t>6</w:t>
      </w:r>
      <w:r w:rsidRPr="00673D91">
        <w:rPr>
          <w:rFonts w:ascii="Cambria" w:hAnsi="Cambria"/>
          <w:b/>
          <w:sz w:val="20"/>
          <w:szCs w:val="20"/>
          <w:u w:val="single"/>
          <w:vertAlign w:val="superscript"/>
        </w:rPr>
        <w:t>th</w:t>
      </w:r>
      <w:r w:rsidRPr="00673D91">
        <w:rPr>
          <w:rFonts w:ascii="Cambria" w:hAnsi="Cambria"/>
          <w:b/>
          <w:sz w:val="20"/>
          <w:szCs w:val="20"/>
          <w:u w:val="single"/>
        </w:rPr>
        <w:t xml:space="preserve"> Phase: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02"/>
        <w:gridCol w:w="802"/>
        <w:gridCol w:w="803"/>
        <w:gridCol w:w="803"/>
        <w:gridCol w:w="803"/>
        <w:gridCol w:w="803"/>
        <w:gridCol w:w="803"/>
      </w:tblGrid>
      <w:tr w:rsidR="00E577B9" w:rsidRPr="00673D91" w:rsidTr="00EB34E4">
        <w:trPr>
          <w:trHeight w:val="53"/>
        </w:trPr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</w:tr>
      <w:tr w:rsidR="00E577B9" w:rsidRPr="00673D91" w:rsidTr="00EB34E4">
        <w:trPr>
          <w:trHeight w:val="78"/>
        </w:trPr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b/>
          <w:sz w:val="20"/>
          <w:szCs w:val="20"/>
          <w:u w:val="single"/>
        </w:rPr>
      </w:pPr>
    </w:p>
    <w:p w:rsidR="00E577B9" w:rsidRPr="00673D91" w:rsidRDefault="00E577B9" w:rsidP="00E577B9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Input and Initializations: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r w:rsidRPr="00673D91">
        <w:rPr>
          <w:rFonts w:ascii="Cambria" w:hAnsi="Cambria"/>
          <w:sz w:val="20"/>
          <w:szCs w:val="20"/>
        </w:rPr>
        <w:t>soa</w:t>
      </w:r>
      <w:proofErr w:type="spellEnd"/>
      <w:r w:rsidRPr="00673D91">
        <w:rPr>
          <w:rFonts w:ascii="Cambria" w:hAnsi="Cambria"/>
          <w:sz w:val="20"/>
          <w:szCs w:val="20"/>
        </w:rPr>
        <w:t xml:space="preserve">, </w:t>
      </w:r>
      <w:proofErr w:type="spellStart"/>
      <w:r w:rsidRPr="00673D91">
        <w:rPr>
          <w:rFonts w:ascii="Cambria" w:hAnsi="Cambria"/>
          <w:sz w:val="20"/>
          <w:szCs w:val="20"/>
        </w:rPr>
        <w:t>int</w:t>
      </w:r>
      <w:proofErr w:type="spellEnd"/>
      <w:r w:rsidRPr="00673D91">
        <w:rPr>
          <w:rFonts w:ascii="Cambria" w:hAnsi="Cambria"/>
          <w:sz w:val="20"/>
          <w:szCs w:val="20"/>
        </w:rPr>
        <w:t xml:space="preserve">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</w:t>
      </w:r>
    </w:p>
    <w:p w:rsidR="00E577B9" w:rsidRPr="00673D91" w:rsidRDefault="00E577B9" w:rsidP="00E577B9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w:rsidR="00E577B9" w:rsidRPr="00673D91" w:rsidRDefault="00E577B9" w:rsidP="00E577B9">
      <w:pPr>
        <w:pStyle w:val="ListParagraph"/>
        <w:spacing w:after="0" w:line="240" w:lineRule="auto"/>
        <w:ind w:left="0"/>
        <w:jc w:val="both"/>
        <w:rPr>
          <w:rFonts w:ascii="Cambria" w:hAnsi="Cambria"/>
          <w:b/>
          <w:sz w:val="20"/>
          <w:szCs w:val="20"/>
        </w:rPr>
      </w:pPr>
      <w:r w:rsidRPr="00673D91">
        <w:rPr>
          <w:rFonts w:ascii="Cambria" w:hAnsi="Cambria"/>
          <w:b/>
          <w:sz w:val="20"/>
          <w:szCs w:val="20"/>
        </w:rPr>
        <w:t xml:space="preserve">Process: </w:t>
      </w:r>
    </w:p>
    <w:p w:rsidR="00E577B9" w:rsidRPr="00673D91" w:rsidRDefault="00E577B9" w:rsidP="00E577B9">
      <w:pPr>
        <w:pStyle w:val="ListParagraph"/>
        <w:spacing w:after="0" w:line="240" w:lineRule="auto"/>
        <w:ind w:left="0"/>
        <w:jc w:val="both"/>
        <w:rPr>
          <w:rFonts w:ascii="Cambria" w:hAnsi="Cambria"/>
          <w:sz w:val="20"/>
          <w:szCs w:val="20"/>
        </w:rPr>
      </w:pPr>
    </w:p>
    <w:p w:rsidR="00E577B9" w:rsidRPr="00673D91" w:rsidRDefault="00E577B9" w:rsidP="00E577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Staring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E577B9" w:rsidRPr="00673D91" w:rsidRDefault="00E577B9" w:rsidP="00E577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Value of Current index (</w:t>
      </w:r>
      <w:proofErr w:type="spellStart"/>
      <w:r w:rsidRPr="00673D91">
        <w:rPr>
          <w:rFonts w:ascii="Cambria" w:hAnsi="Cambria"/>
          <w:b/>
          <w:i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) will be 0.</w:t>
      </w:r>
    </w:p>
    <w:p w:rsidR="00E577B9" w:rsidRPr="00673D91" w:rsidRDefault="00E577B9" w:rsidP="00E577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&lt; (</w:t>
      </w:r>
      <w:r w:rsidR="0031435D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 xml:space="preserve">-1) –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, go to (a) (b) (4), else go to (5).</w:t>
      </w:r>
    </w:p>
    <w:p w:rsidR="00E577B9" w:rsidRPr="00673D91" w:rsidRDefault="00E577B9" w:rsidP="00E577B9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If, the element in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is greater than the element in current_index+1, swap the elements. </w:t>
      </w:r>
    </w:p>
    <w:p w:rsidR="00E577B9" w:rsidRPr="00673D91" w:rsidRDefault="00E577B9" w:rsidP="00E577B9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current_index</w:t>
      </w:r>
      <w:proofErr w:type="spellEnd"/>
      <w:r w:rsidRPr="00673D91">
        <w:rPr>
          <w:rFonts w:ascii="Cambria" w:hAnsi="Cambria"/>
          <w:sz w:val="20"/>
          <w:szCs w:val="20"/>
        </w:rPr>
        <w:t>.</w:t>
      </w:r>
    </w:p>
    <w:p w:rsidR="00E577B9" w:rsidRPr="00673D91" w:rsidRDefault="00E577B9" w:rsidP="00E577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>Repeat (3).</w:t>
      </w:r>
    </w:p>
    <w:p w:rsidR="00E577B9" w:rsidRPr="00673D91" w:rsidRDefault="00E577B9" w:rsidP="00E577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73D91">
        <w:rPr>
          <w:rFonts w:ascii="Cambria" w:hAnsi="Cambria"/>
          <w:sz w:val="20"/>
          <w:szCs w:val="20"/>
        </w:rPr>
        <w:t xml:space="preserve">Increase the value of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 xml:space="preserve"> and repeat (2) (3) (4) till </w:t>
      </w:r>
      <w:proofErr w:type="spellStart"/>
      <w:r w:rsidRPr="00673D91">
        <w:rPr>
          <w:rFonts w:ascii="Cambria" w:hAnsi="Cambria"/>
          <w:sz w:val="20"/>
          <w:szCs w:val="20"/>
        </w:rPr>
        <w:t>starting_index</w:t>
      </w:r>
      <w:proofErr w:type="spellEnd"/>
      <w:r w:rsidRPr="00673D91">
        <w:rPr>
          <w:rFonts w:ascii="Cambria" w:hAnsi="Cambria"/>
          <w:sz w:val="20"/>
          <w:szCs w:val="20"/>
        </w:rPr>
        <w:t>&lt;</w:t>
      </w:r>
      <w:r w:rsidR="004D0336">
        <w:rPr>
          <w:rFonts w:ascii="Cambria" w:hAnsi="Cambria"/>
          <w:sz w:val="20"/>
          <w:szCs w:val="20"/>
        </w:rPr>
        <w:t>soa</w:t>
      </w:r>
      <w:r w:rsidRPr="00673D91">
        <w:rPr>
          <w:rFonts w:ascii="Cambria" w:hAnsi="Cambria"/>
          <w:sz w:val="20"/>
          <w:szCs w:val="20"/>
        </w:rPr>
        <w:t>-1.</w:t>
      </w:r>
    </w:p>
    <w:p w:rsidR="00E577B9" w:rsidRPr="00673D91" w:rsidRDefault="00E577B9" w:rsidP="00E577B9">
      <w:pPr>
        <w:spacing w:after="0" w:line="240" w:lineRule="auto"/>
        <w:ind w:left="360"/>
        <w:contextualSpacing/>
        <w:jc w:val="both"/>
        <w:rPr>
          <w:rFonts w:ascii="Cambria" w:hAnsi="Cambria"/>
          <w:sz w:val="20"/>
          <w:szCs w:val="20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  <w:proofErr w:type="spellStart"/>
      <w:r w:rsidRPr="00673D91">
        <w:rPr>
          <w:rFonts w:ascii="Cambria" w:hAnsi="Cambria"/>
          <w:b/>
          <w:sz w:val="20"/>
          <w:szCs w:val="20"/>
        </w:rPr>
        <w:t>Ouput</w:t>
      </w:r>
      <w:proofErr w:type="spellEnd"/>
      <w:r w:rsidRPr="00673D91">
        <w:rPr>
          <w:rFonts w:ascii="Cambria" w:hAnsi="Cambria"/>
          <w:b/>
          <w:sz w:val="20"/>
          <w:szCs w:val="20"/>
        </w:rPr>
        <w:t xml:space="preserve">: </w:t>
      </w:r>
      <w:r w:rsidRPr="00673D91">
        <w:rPr>
          <w:rFonts w:ascii="Cambria" w:hAnsi="Cambria"/>
          <w:sz w:val="20"/>
          <w:szCs w:val="20"/>
        </w:rPr>
        <w:t xml:space="preserve">The </w:t>
      </w:r>
      <w:proofErr w:type="spellStart"/>
      <w:proofErr w:type="gramStart"/>
      <w:r w:rsidRPr="00673D91">
        <w:rPr>
          <w:rFonts w:ascii="Cambria" w:hAnsi="Cambria"/>
          <w:sz w:val="20"/>
          <w:szCs w:val="20"/>
        </w:rPr>
        <w:t>arr</w:t>
      </w:r>
      <w:proofErr w:type="spellEnd"/>
      <w:r w:rsidRPr="00673D91">
        <w:rPr>
          <w:rFonts w:ascii="Cambria" w:hAnsi="Cambria"/>
          <w:sz w:val="20"/>
          <w:szCs w:val="20"/>
        </w:rPr>
        <w:t>[</w:t>
      </w:r>
      <w:proofErr w:type="gramEnd"/>
      <w:r w:rsidRPr="00673D91">
        <w:rPr>
          <w:rFonts w:ascii="Cambria" w:hAnsi="Cambria"/>
          <w:sz w:val="20"/>
          <w:szCs w:val="20"/>
        </w:rPr>
        <w:t xml:space="preserve"> ] array.</w:t>
      </w: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  <w:gridCol w:w="1194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8533" w:type="dxa"/>
            <w:gridSpan w:val="7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9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4&lt;6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5&lt;6</w:t>
            </w:r>
          </w:p>
        </w:tc>
        <w:tc>
          <w:tcPr>
            <w:tcW w:w="1194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6&lt;6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09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19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</w:t>
            </w:r>
          </w:p>
        </w:tc>
        <w:tc>
          <w:tcPr>
            <w:tcW w:w="1226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09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19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  <w:bookmarkStart w:id="0" w:name="_GoBack"/>
            <w:r w:rsidRPr="00673D91">
              <w:rPr>
                <w:rFonts w:ascii="Cambria" w:hAnsi="Cambria"/>
                <w:sz w:val="20"/>
                <w:szCs w:val="20"/>
              </w:rPr>
              <w:t>&gt;</w:t>
            </w:r>
            <w:bookmarkEnd w:id="0"/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56&gt;71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71&gt;25</w:t>
            </w:r>
          </w:p>
        </w:tc>
        <w:tc>
          <w:tcPr>
            <w:tcW w:w="1209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71&gt;9</w:t>
            </w:r>
          </w:p>
        </w:tc>
        <w:tc>
          <w:tcPr>
            <w:tcW w:w="119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6"/>
        <w:gridCol w:w="1226"/>
        <w:gridCol w:w="1226"/>
        <w:gridCol w:w="1226"/>
        <w:gridCol w:w="1209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7339" w:type="dxa"/>
            <w:gridSpan w:val="6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4&lt;5</w:t>
            </w:r>
          </w:p>
        </w:tc>
        <w:tc>
          <w:tcPr>
            <w:tcW w:w="1209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5&lt;5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12&gt;30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30&gt;21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30&gt;56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56&gt;25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56&gt;9</w:t>
            </w:r>
          </w:p>
        </w:tc>
        <w:tc>
          <w:tcPr>
            <w:tcW w:w="120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6"/>
        <w:gridCol w:w="1228"/>
        <w:gridCol w:w="1230"/>
        <w:gridCol w:w="1236"/>
        <w:gridCol w:w="1226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6146" w:type="dxa"/>
            <w:gridSpan w:val="5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0&lt;4</w:t>
            </w:r>
          </w:p>
        </w:tc>
        <w:tc>
          <w:tcPr>
            <w:tcW w:w="1228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1&lt;4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2&lt;4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3&lt;4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4&lt;4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8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21&gt;30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30&gt;25</w:t>
            </w:r>
          </w:p>
        </w:tc>
        <w:tc>
          <w:tcPr>
            <w:tcW w:w="1236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30&gt;9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29"/>
        <w:gridCol w:w="1229"/>
        <w:gridCol w:w="1230"/>
        <w:gridCol w:w="1236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4924" w:type="dxa"/>
            <w:gridSpan w:val="4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0&lt;3</w:t>
            </w:r>
          </w:p>
        </w:tc>
        <w:tc>
          <w:tcPr>
            <w:tcW w:w="1229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1&lt;3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2&lt;3</w:t>
            </w:r>
          </w:p>
        </w:tc>
        <w:tc>
          <w:tcPr>
            <w:tcW w:w="1236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3&lt;3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29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21&gt;25</w:t>
            </w:r>
          </w:p>
        </w:tc>
        <w:tc>
          <w:tcPr>
            <w:tcW w:w="1230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25&gt;9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  <w:gridCol w:w="1231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lastRenderedPageBreak/>
              <w:t>starting_index</w:t>
            </w:r>
            <w:proofErr w:type="spellEnd"/>
          </w:p>
        </w:tc>
        <w:tc>
          <w:tcPr>
            <w:tcW w:w="3693" w:type="dxa"/>
            <w:gridSpan w:val="3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4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0&lt;2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1&lt;2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2&lt;2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12&gt;21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21&gt;9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231"/>
        <w:gridCol w:w="1231"/>
      </w:tblGrid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starting_index</w:t>
            </w:r>
            <w:proofErr w:type="spellEnd"/>
          </w:p>
        </w:tc>
        <w:tc>
          <w:tcPr>
            <w:tcW w:w="2462" w:type="dxa"/>
            <w:gridSpan w:val="2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current_index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(3)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0&lt;1</w:t>
            </w:r>
          </w:p>
        </w:tc>
        <w:tc>
          <w:tcPr>
            <w:tcW w:w="1231" w:type="dxa"/>
            <w:shd w:val="clear" w:color="auto" w:fill="FF000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1&lt;1</w:t>
            </w: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673D91">
              <w:rPr>
                <w:rFonts w:ascii="Cambria" w:hAnsi="Cambria"/>
                <w:sz w:val="20"/>
                <w:szCs w:val="20"/>
              </w:rPr>
              <w:t>current_element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current_P1_element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E577B9" w:rsidRPr="00673D91" w:rsidTr="00EB34E4">
        <w:tc>
          <w:tcPr>
            <w:tcW w:w="1924" w:type="dxa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condition  (3a)</w:t>
            </w:r>
          </w:p>
        </w:tc>
        <w:tc>
          <w:tcPr>
            <w:tcW w:w="1231" w:type="dxa"/>
            <w:shd w:val="clear" w:color="auto" w:fill="92D050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 w:rsidRPr="00673D91">
              <w:rPr>
                <w:rFonts w:ascii="Cambria" w:hAnsi="Cambria"/>
                <w:sz w:val="20"/>
                <w:szCs w:val="20"/>
              </w:rPr>
              <w:t>12&gt;9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E577B9" w:rsidRPr="00673D91" w:rsidRDefault="00E577B9" w:rsidP="00EB34E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E577B9" w:rsidRPr="00673D91" w:rsidRDefault="00E577B9" w:rsidP="00E577B9">
      <w:pPr>
        <w:spacing w:after="0" w:line="240" w:lineRule="auto"/>
        <w:contextualSpacing/>
        <w:jc w:val="both"/>
        <w:rPr>
          <w:rFonts w:ascii="Cambria" w:hAnsi="Cambria"/>
          <w:sz w:val="20"/>
          <w:szCs w:val="20"/>
        </w:rPr>
      </w:pPr>
    </w:p>
    <w:p w:rsidR="00EB34E4" w:rsidRDefault="00EB34E4"/>
    <w:sectPr w:rsidR="00EB34E4" w:rsidSect="00EB34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516E"/>
    <w:multiLevelType w:val="hybridMultilevel"/>
    <w:tmpl w:val="121C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172CF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945F5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92DC4"/>
    <w:multiLevelType w:val="hybridMultilevel"/>
    <w:tmpl w:val="258852D0"/>
    <w:lvl w:ilvl="0" w:tplc="C9C66A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87932"/>
    <w:multiLevelType w:val="hybridMultilevel"/>
    <w:tmpl w:val="84D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788"/>
    <w:multiLevelType w:val="hybridMultilevel"/>
    <w:tmpl w:val="FD46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A4F08"/>
    <w:multiLevelType w:val="hybridMultilevel"/>
    <w:tmpl w:val="FF7C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B0A35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17"/>
  </w:num>
  <w:num w:numId="13">
    <w:abstractNumId w:val="19"/>
  </w:num>
  <w:num w:numId="14">
    <w:abstractNumId w:val="11"/>
  </w:num>
  <w:num w:numId="15">
    <w:abstractNumId w:val="1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70"/>
    <w:rsid w:val="00024D43"/>
    <w:rsid w:val="000337FE"/>
    <w:rsid w:val="001C597F"/>
    <w:rsid w:val="0031435D"/>
    <w:rsid w:val="004C4416"/>
    <w:rsid w:val="004D0336"/>
    <w:rsid w:val="005D2506"/>
    <w:rsid w:val="00677070"/>
    <w:rsid w:val="00820580"/>
    <w:rsid w:val="00A76EAB"/>
    <w:rsid w:val="00A90F2C"/>
    <w:rsid w:val="00C2382F"/>
    <w:rsid w:val="00C70A2E"/>
    <w:rsid w:val="00D55A12"/>
    <w:rsid w:val="00E577B9"/>
    <w:rsid w:val="00E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2622C-8231-40BD-9506-73FACBFC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7B9"/>
    <w:pPr>
      <w:spacing w:after="160" w:line="259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B9"/>
    <w:pPr>
      <w:ind w:left="720"/>
      <w:contextualSpacing/>
    </w:pPr>
  </w:style>
  <w:style w:type="table" w:styleId="TableGrid">
    <w:name w:val="Table Grid"/>
    <w:basedOn w:val="TableNormal"/>
    <w:uiPriority w:val="39"/>
    <w:rsid w:val="00E577B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7B9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rsid w:val="00E577B9"/>
  </w:style>
  <w:style w:type="paragraph" w:styleId="Footer">
    <w:name w:val="footer"/>
    <w:basedOn w:val="Normal"/>
    <w:link w:val="FooterChar"/>
    <w:uiPriority w:val="99"/>
    <w:unhideWhenUsed/>
    <w:rsid w:val="00E577B9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E5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10</cp:revision>
  <dcterms:created xsi:type="dcterms:W3CDTF">2022-07-14T09:13:00Z</dcterms:created>
  <dcterms:modified xsi:type="dcterms:W3CDTF">2022-07-17T09:19:00Z</dcterms:modified>
</cp:coreProperties>
</file>