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B5980" w14:textId="77777777" w:rsidR="00284206" w:rsidRDefault="00000000">
      <w:pPr>
        <w:pStyle w:val="Heading1"/>
      </w:pPr>
      <w:r>
        <w:t>Regression Results</w:t>
      </w:r>
    </w:p>
    <w:p w14:paraId="0FF55181" w14:textId="77777777" w:rsidR="00284206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proofErr w:type="spellStart"/>
      <w:r>
        <w:t>Estimasi</w:t>
      </w:r>
      <w:proofErr w:type="spellEnd"/>
      <w:r>
        <w:t xml:space="preserve"> logit </w:t>
      </w:r>
      <w:proofErr w:type="spellStart"/>
      <w:r>
        <w:t>untuk</w:t>
      </w:r>
      <w:proofErr w:type="spellEnd"/>
      <w:r>
        <w:t xml:space="preserve"> </w:t>
      </w:r>
      <w:proofErr w:type="spellStart"/>
      <w:proofErr w:type="gramStart"/>
      <w:r>
        <w:t>perokok</w:t>
      </w:r>
      <w:proofErr w:type="spellEnd"/>
      <w:r>
        <w:t xml:space="preserve">  source</w:t>
      </w:r>
      <w:proofErr w:type="gramEnd"/>
      <w:r>
        <w:t>: SKI = 1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980"/>
        <w:gridCol w:w="1350"/>
        <w:gridCol w:w="1350"/>
      </w:tblGrid>
      <w:tr w:rsidR="00284206" w14:paraId="474E976C" w14:textId="77777777" w:rsidTr="00F260EC">
        <w:trPr>
          <w:tblHeader/>
          <w:jc w:val="center"/>
        </w:trPr>
        <w:tc>
          <w:tcPr>
            <w:tcW w:w="19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478B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7B67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Univariate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F864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Multivariate</w:t>
            </w:r>
          </w:p>
        </w:tc>
      </w:tr>
      <w:tr w:rsidR="00284206" w14:paraId="71050C3B" w14:textId="77777777" w:rsidTr="00F260EC">
        <w:trPr>
          <w:jc w:val="center"/>
        </w:trPr>
        <w:tc>
          <w:tcPr>
            <w:tcW w:w="19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3F75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43D5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0.335***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1F4B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37.207***</w:t>
            </w:r>
          </w:p>
        </w:tc>
      </w:tr>
      <w:tr w:rsidR="00284206" w14:paraId="08FEDBBA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31CC8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40D7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605F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(0.659)</w:t>
            </w:r>
          </w:p>
        </w:tc>
      </w:tr>
      <w:tr w:rsidR="00284206" w14:paraId="4ADB81BE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014B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(source)2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74F0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0.908***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083C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0.939***</w:t>
            </w:r>
          </w:p>
        </w:tc>
      </w:tr>
      <w:tr w:rsidR="00284206" w14:paraId="2ECE7014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D2ED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9C4C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E7FE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(0.004)</w:t>
            </w:r>
          </w:p>
        </w:tc>
      </w:tr>
      <w:tr w:rsidR="00284206" w14:paraId="2F6ED89D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E85F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usia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5E7EB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EC2A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1.031***</w:t>
            </w:r>
          </w:p>
        </w:tc>
      </w:tr>
      <w:tr w:rsidR="00284206" w14:paraId="0902911A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8DC3F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6353B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4D1D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</w:tr>
      <w:tr w:rsidR="00284206" w14:paraId="42887D52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5592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jenis_kelamin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AFF2C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BFD1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0.010***</w:t>
            </w:r>
          </w:p>
        </w:tc>
      </w:tr>
      <w:tr w:rsidR="00284206" w14:paraId="0F7BA749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C8E48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B0B5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DEDE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</w:tr>
      <w:tr w:rsidR="00284206" w14:paraId="5EC7194A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D472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jum_RT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E8BE2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9679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0.974***</w:t>
            </w:r>
          </w:p>
        </w:tc>
      </w:tr>
      <w:tr w:rsidR="00284206" w14:paraId="0C3A6C67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21024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1E9E8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71EE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(0.001)</w:t>
            </w:r>
          </w:p>
        </w:tc>
      </w:tr>
      <w:tr w:rsidR="00284206" w14:paraId="7E81A0E4" w14:textId="77777777" w:rsidTr="00F260EC">
        <w:trPr>
          <w:jc w:val="center"/>
        </w:trPr>
        <w:tc>
          <w:tcPr>
            <w:tcW w:w="198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D5A0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Num.Obs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35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3714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  <w:tc>
          <w:tcPr>
            <w:tcW w:w="135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D3CC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</w:tr>
      <w:tr w:rsidR="00284206" w14:paraId="36F38CF9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63BA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BFE3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1845937.9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55250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1157374.8</w:t>
            </w:r>
          </w:p>
        </w:tc>
      </w:tr>
      <w:tr w:rsidR="00284206" w14:paraId="5837D422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3F1F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7665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1845962.5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D822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1157843.1</w:t>
            </w:r>
          </w:p>
        </w:tc>
      </w:tr>
      <w:tr w:rsidR="00284206" w14:paraId="25D0F75A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209BF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Log.Lik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C5B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-922966.945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9FBE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-578649.376</w:t>
            </w:r>
          </w:p>
        </w:tc>
      </w:tr>
      <w:tr w:rsidR="00284206" w14:paraId="2D9CAEAB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E010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B22E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684.451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6767F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6190.864</w:t>
            </w:r>
          </w:p>
        </w:tc>
      </w:tr>
      <w:tr w:rsidR="00284206" w14:paraId="5FAE0960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5A95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F4D6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9ECC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</w:tr>
      <w:tr w:rsidR="00284206" w14:paraId="7F1E7288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A9BB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Province Fixed Effects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48E4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3089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</w:tr>
      <w:tr w:rsidR="00284206" w14:paraId="4077201C" w14:textId="77777777" w:rsidTr="00F260EC">
        <w:trPr>
          <w:jc w:val="center"/>
        </w:trPr>
        <w:tc>
          <w:tcPr>
            <w:tcW w:w="4680" w:type="dxa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CC32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 p &lt; 0.1, ** p &lt; 0.05, *** p &lt; 0.01</w:t>
            </w:r>
          </w:p>
        </w:tc>
      </w:tr>
    </w:tbl>
    <w:p w14:paraId="35179875" w14:textId="77777777" w:rsidR="00284206" w:rsidRDefault="00284206"/>
    <w:p w14:paraId="65408284" w14:textId="77777777" w:rsidR="00284206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proofErr w:type="spellStart"/>
      <w:r>
        <w:t>Estimasi</w:t>
      </w:r>
      <w:proofErr w:type="spellEnd"/>
      <w:r>
        <w:t xml:space="preserve"> logit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perokok</w:t>
      </w:r>
      <w:proofErr w:type="spellEnd"/>
      <w:r>
        <w:t xml:space="preserve"> </w:t>
      </w:r>
      <w:proofErr w:type="spellStart"/>
      <w:proofErr w:type="gramStart"/>
      <w:r>
        <w:t>tembakau</w:t>
      </w:r>
      <w:proofErr w:type="spellEnd"/>
      <w:r>
        <w:t xml:space="preserve">  source</w:t>
      </w:r>
      <w:proofErr w:type="gramEnd"/>
      <w:r>
        <w:t>: SKI = 1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980"/>
        <w:gridCol w:w="1260"/>
        <w:gridCol w:w="1440"/>
      </w:tblGrid>
      <w:tr w:rsidR="00284206" w14:paraId="43631126" w14:textId="77777777" w:rsidTr="00F260EC">
        <w:trPr>
          <w:tblHeader/>
          <w:jc w:val="center"/>
        </w:trPr>
        <w:tc>
          <w:tcPr>
            <w:tcW w:w="19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DCC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2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12AB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Univariate</w:t>
            </w:r>
          </w:p>
        </w:tc>
        <w:tc>
          <w:tcPr>
            <w:tcW w:w="14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5EE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Multivariate</w:t>
            </w:r>
          </w:p>
        </w:tc>
      </w:tr>
      <w:tr w:rsidR="00284206" w14:paraId="7A1FBC55" w14:textId="77777777" w:rsidTr="00F260EC">
        <w:trPr>
          <w:jc w:val="center"/>
        </w:trPr>
        <w:tc>
          <w:tcPr>
            <w:tcW w:w="19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5A5F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2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DA3D0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0.331***</w:t>
            </w:r>
          </w:p>
        </w:tc>
        <w:tc>
          <w:tcPr>
            <w:tcW w:w="14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258A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40.626***</w:t>
            </w:r>
          </w:p>
        </w:tc>
      </w:tr>
      <w:tr w:rsidR="00284206" w14:paraId="4600DFDF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8F587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FFE3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7F9A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(0.734)</w:t>
            </w:r>
          </w:p>
        </w:tc>
      </w:tr>
      <w:tr w:rsidR="00284206" w14:paraId="4BA99A82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938F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(source)2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419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0.851***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398C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0.851***</w:t>
            </w:r>
          </w:p>
        </w:tc>
      </w:tr>
      <w:tr w:rsidR="00284206" w14:paraId="237FEC98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9433F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58F7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CCDC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(0.004)</w:t>
            </w:r>
          </w:p>
        </w:tc>
      </w:tr>
      <w:tr w:rsidR="00284206" w14:paraId="14D4AD99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442C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usia</w:t>
            </w:r>
            <w:proofErr w:type="spellEnd"/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1E784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B811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1.030***</w:t>
            </w:r>
          </w:p>
        </w:tc>
      </w:tr>
      <w:tr w:rsidR="00284206" w14:paraId="2D8B9B89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47051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5B3EF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4AFD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</w:tr>
      <w:tr w:rsidR="00284206" w14:paraId="13D301A3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A9FF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jenis_kelamin</w:t>
            </w:r>
            <w:proofErr w:type="spellEnd"/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7FF0D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08FA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0.010***</w:t>
            </w:r>
          </w:p>
        </w:tc>
      </w:tr>
      <w:tr w:rsidR="00284206" w14:paraId="65C8D946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27E24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E0033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A653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</w:tr>
      <w:tr w:rsidR="00284206" w14:paraId="567C2977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42F6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jum_RT</w:t>
            </w:r>
            <w:proofErr w:type="spellEnd"/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BDF5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29F7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0.977***</w:t>
            </w:r>
          </w:p>
        </w:tc>
      </w:tr>
      <w:tr w:rsidR="00284206" w14:paraId="324378D6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F8B86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896F5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3F17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(0.001)</w:t>
            </w:r>
          </w:p>
        </w:tc>
      </w:tr>
      <w:tr w:rsidR="00284206" w14:paraId="712DDFB9" w14:textId="77777777" w:rsidTr="00F260EC">
        <w:trPr>
          <w:jc w:val="center"/>
        </w:trPr>
        <w:tc>
          <w:tcPr>
            <w:tcW w:w="198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F875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Num.Obs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26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77655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  <w:tc>
          <w:tcPr>
            <w:tcW w:w="144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38C6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</w:tr>
      <w:tr w:rsidR="00284206" w14:paraId="66BE64EF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C9EA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FAD50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1818185.9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8897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1150861.1</w:t>
            </w:r>
          </w:p>
        </w:tc>
      </w:tr>
      <w:tr w:rsidR="00284206" w14:paraId="2626AF10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026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04AF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1818210.5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8B0E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1151329.4</w:t>
            </w:r>
          </w:p>
        </w:tc>
      </w:tr>
      <w:tr w:rsidR="00284206" w14:paraId="5E5DEDE9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6AE1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Log.Lik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1617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-909090.928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4625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-575392.544</w:t>
            </w:r>
          </w:p>
        </w:tc>
      </w:tr>
      <w:tr w:rsidR="00284206" w14:paraId="3C6F5BA2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CEDF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134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1873.031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9FF2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5789.516</w:t>
            </w:r>
          </w:p>
        </w:tc>
      </w:tr>
      <w:tr w:rsidR="00284206" w14:paraId="6C0037A8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B1A1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5903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A8B5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</w:tr>
      <w:tr w:rsidR="00284206" w14:paraId="510695F6" w14:textId="77777777" w:rsidTr="00F260EC">
        <w:trPr>
          <w:jc w:val="center"/>
        </w:trPr>
        <w:tc>
          <w:tcPr>
            <w:tcW w:w="19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42AE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Province Fixed Effects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FD2E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A33E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</w:tr>
      <w:tr w:rsidR="00284206" w14:paraId="046B848E" w14:textId="77777777" w:rsidTr="00F260EC">
        <w:trPr>
          <w:jc w:val="center"/>
        </w:trPr>
        <w:tc>
          <w:tcPr>
            <w:tcW w:w="4680" w:type="dxa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3E52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 p &lt; 0.1, ** p &lt; 0.05, *** p &lt; 0.01</w:t>
            </w:r>
          </w:p>
        </w:tc>
      </w:tr>
    </w:tbl>
    <w:p w14:paraId="2BC8FE93" w14:textId="77777777" w:rsidR="00284206" w:rsidRDefault="00284206"/>
    <w:p w14:paraId="58DB0FB6" w14:textId="77777777" w:rsidR="00284206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proofErr w:type="spellStart"/>
      <w:r>
        <w:t>Estimasi</w:t>
      </w:r>
      <w:proofErr w:type="spellEnd"/>
      <w:r>
        <w:t xml:space="preserve"> logit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perokok</w:t>
      </w:r>
      <w:proofErr w:type="spellEnd"/>
      <w:r>
        <w:t xml:space="preserve"> </w:t>
      </w:r>
      <w:proofErr w:type="spellStart"/>
      <w:proofErr w:type="gramStart"/>
      <w:r>
        <w:t>elektrik</w:t>
      </w:r>
      <w:proofErr w:type="spellEnd"/>
      <w:r>
        <w:t xml:space="preserve">  source</w:t>
      </w:r>
      <w:proofErr w:type="gramEnd"/>
      <w:r>
        <w:t>: SKI = 1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10"/>
        <w:gridCol w:w="1350"/>
        <w:gridCol w:w="1440"/>
      </w:tblGrid>
      <w:tr w:rsidR="00284206" w14:paraId="0D812074" w14:textId="77777777" w:rsidTr="003971AB">
        <w:trPr>
          <w:tblHeader/>
          <w:jc w:val="center"/>
        </w:trPr>
        <w:tc>
          <w:tcPr>
            <w:tcW w:w="17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6AFC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340E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Univariate</w:t>
            </w:r>
          </w:p>
        </w:tc>
        <w:tc>
          <w:tcPr>
            <w:tcW w:w="14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D102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Multivariate</w:t>
            </w:r>
          </w:p>
        </w:tc>
      </w:tr>
      <w:tr w:rsidR="00284206" w14:paraId="00E3361B" w14:textId="77777777" w:rsidTr="003971AB">
        <w:trPr>
          <w:jc w:val="center"/>
        </w:trPr>
        <w:tc>
          <w:tcPr>
            <w:tcW w:w="171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6C0DB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3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16CA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0.012***</w:t>
            </w:r>
          </w:p>
        </w:tc>
        <w:tc>
          <w:tcPr>
            <w:tcW w:w="14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2D78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0.508***</w:t>
            </w:r>
          </w:p>
        </w:tc>
      </w:tr>
      <w:tr w:rsidR="00284206" w14:paraId="073163FC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F580B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1543F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9C75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(0.034)</w:t>
            </w:r>
          </w:p>
        </w:tc>
      </w:tr>
      <w:tr w:rsidR="00284206" w14:paraId="41FA5918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570B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(source)2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22931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0.433***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341A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0.458***</w:t>
            </w:r>
          </w:p>
        </w:tc>
      </w:tr>
      <w:tr w:rsidR="00284206" w14:paraId="523B367F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8B4C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0B1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(0.008)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4FC99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(0.009)</w:t>
            </w:r>
          </w:p>
        </w:tc>
      </w:tr>
      <w:tr w:rsidR="00284206" w14:paraId="664F216F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699D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usia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81EE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54E7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0.999**</w:t>
            </w:r>
          </w:p>
        </w:tc>
      </w:tr>
      <w:tr w:rsidR="00284206" w14:paraId="0C36DD63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29E1B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8322C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99CF3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(0.000)</w:t>
            </w:r>
          </w:p>
        </w:tc>
      </w:tr>
      <w:tr w:rsidR="00284206" w14:paraId="1D7816F2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7E0E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jenis_kelamin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BD1C4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B097F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0.047***</w:t>
            </w:r>
          </w:p>
        </w:tc>
      </w:tr>
      <w:tr w:rsidR="00284206" w14:paraId="48E6ADFC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4F22C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B348F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C431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(0.002)</w:t>
            </w:r>
          </w:p>
        </w:tc>
      </w:tr>
      <w:tr w:rsidR="00284206" w14:paraId="5A01CDA7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D743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jum_RT</w:t>
            </w:r>
            <w:proofErr w:type="spellEnd"/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02964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098C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0.961***</w:t>
            </w:r>
          </w:p>
        </w:tc>
      </w:tr>
      <w:tr w:rsidR="00284206" w14:paraId="5F6CD9C1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B64D3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7AE60" w14:textId="77777777" w:rsidR="00284206" w:rsidRDefault="002842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9436F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(0.005)</w:t>
            </w:r>
          </w:p>
        </w:tc>
      </w:tr>
      <w:tr w:rsidR="00284206" w14:paraId="02AF8255" w14:textId="77777777" w:rsidTr="003971AB">
        <w:trPr>
          <w:jc w:val="center"/>
        </w:trPr>
        <w:tc>
          <w:tcPr>
            <w:tcW w:w="171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AB88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Num.Obs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35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6C13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  <w:tc>
          <w:tcPr>
            <w:tcW w:w="1440" w:type="dxa"/>
            <w:tcBorders>
              <w:top w:val="single" w:sz="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BD5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1663266</w:t>
            </w:r>
          </w:p>
        </w:tc>
      </w:tr>
      <w:tr w:rsidR="00284206" w14:paraId="6F08BB40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7B48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6252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172555.9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BD574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154783.5</w:t>
            </w:r>
          </w:p>
        </w:tc>
      </w:tr>
      <w:tr w:rsidR="00284206" w14:paraId="34C6299F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4669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138EC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172580.5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1B62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155251.8</w:t>
            </w:r>
          </w:p>
        </w:tc>
      </w:tr>
      <w:tr w:rsidR="00284206" w14:paraId="75321BA6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793B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Log.Lik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B0DAE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-86275.944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88E2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-77353.742</w:t>
            </w:r>
          </w:p>
        </w:tc>
      </w:tr>
      <w:tr w:rsidR="00284206" w14:paraId="4334AFAB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B92F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1B152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1956.254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C7B5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271.979</w:t>
            </w:r>
          </w:p>
        </w:tc>
      </w:tr>
      <w:tr w:rsidR="00284206" w14:paraId="7573D5AC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3FEA6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D03B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556E8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284206" w14:paraId="62D60324" w14:textId="77777777" w:rsidTr="003971AB">
        <w:trPr>
          <w:jc w:val="center"/>
        </w:trPr>
        <w:tc>
          <w:tcPr>
            <w:tcW w:w="171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92E0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Province Fixed Effects</w:t>
            </w:r>
          </w:p>
        </w:tc>
        <w:tc>
          <w:tcPr>
            <w:tcW w:w="13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8B19D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2CED7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</w:tr>
      <w:tr w:rsidR="00284206" w14:paraId="017139F0" w14:textId="77777777" w:rsidTr="003971AB">
        <w:trPr>
          <w:jc w:val="center"/>
        </w:trPr>
        <w:tc>
          <w:tcPr>
            <w:tcW w:w="4500" w:type="dxa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371CA" w14:textId="77777777" w:rsidR="0028420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 p &lt; 0.1, ** p &lt; 0.05, *** p &lt; 0.01</w:t>
            </w:r>
          </w:p>
        </w:tc>
      </w:tr>
    </w:tbl>
    <w:p w14:paraId="6FC860B6" w14:textId="77777777" w:rsidR="00B46E97" w:rsidRDefault="00B46E97"/>
    <w:sectPr w:rsidR="00B46E97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75440214">
    <w:abstractNumId w:val="1"/>
  </w:num>
  <w:num w:numId="2" w16cid:durableId="349648172">
    <w:abstractNumId w:val="2"/>
  </w:num>
  <w:num w:numId="3" w16cid:durableId="981075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206"/>
    <w:rsid w:val="00284206"/>
    <w:rsid w:val="003971AB"/>
    <w:rsid w:val="00465CD9"/>
    <w:rsid w:val="00961E17"/>
    <w:rsid w:val="00B46E97"/>
    <w:rsid w:val="00F26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228AF"/>
  <w15:docId w15:val="{EF34EFF2-A255-4FEB-B762-3C4BBBA7E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222</Words>
  <Characters>1269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Muhammad Akmal Farouqi</cp:lastModifiedBy>
  <cp:revision>11</cp:revision>
  <dcterms:created xsi:type="dcterms:W3CDTF">2017-02-28T11:18:00Z</dcterms:created>
  <dcterms:modified xsi:type="dcterms:W3CDTF">2026-02-02T10:20:00Z</dcterms:modified>
  <cp:category/>
</cp:coreProperties>
</file>