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83E" w14:textId="07411DC1" w:rsidR="00AE6450" w:rsidRDefault="00AE6450">
      <w:pPr>
        <w:rPr>
          <w:lang w:val="es-ES"/>
        </w:rPr>
      </w:pPr>
      <w:proofErr w:type="spellStart"/>
      <w:r>
        <w:rPr>
          <w:lang w:val="es-ES"/>
        </w:rPr>
        <w:t>Xampp</w:t>
      </w:r>
      <w:proofErr w:type="spellEnd"/>
    </w:p>
    <w:p w14:paraId="681F2AC3" w14:textId="71B198AC" w:rsidR="00AE6450" w:rsidRPr="00AE6450" w:rsidRDefault="00AE6450">
      <w:pPr>
        <w:rPr>
          <w:lang w:val="es-ES"/>
        </w:rPr>
      </w:pPr>
      <w:r w:rsidRPr="00AE6450">
        <w:rPr>
          <w:lang w:val="es-ES"/>
        </w:rPr>
        <w:t>https://drive.google.com/file/d/1n4TwQzrP258aVU16p69wA973bPduTlmc/view?usp=drive_link</w:t>
      </w:r>
    </w:p>
    <w:sectPr w:rsidR="00AE6450" w:rsidRPr="00AE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50"/>
    <w:rsid w:val="00AE6450"/>
    <w:rsid w:val="00FB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3753"/>
  <w15:chartTrackingRefBased/>
  <w15:docId w15:val="{29B9C87D-10A8-4B4A-B88F-F388D37D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RSP-L7-LT-006</dc:creator>
  <cp:keywords/>
  <dc:description/>
  <cp:lastModifiedBy>RSP-L7-LT-006</cp:lastModifiedBy>
  <cp:revision>1</cp:revision>
  <dcterms:created xsi:type="dcterms:W3CDTF">2025-04-08T16:11:00Z</dcterms:created>
  <dcterms:modified xsi:type="dcterms:W3CDTF">2025-04-08T16:11:00Z</dcterms:modified>
</cp:coreProperties>
</file>