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4137DA" w14:textId="1C14655E" w:rsidR="00B64E54" w:rsidRPr="00F7399D" w:rsidRDefault="00B64E54" w:rsidP="00B64E54">
      <w:pPr>
        <w:pStyle w:val="a3"/>
        <w:spacing w:after="0"/>
        <w:rPr>
          <w:rFonts w:ascii="Times New Roman" w:hAnsi="Times New Roman" w:cs="Times New Roman"/>
        </w:rPr>
      </w:pPr>
      <w:r w:rsidRPr="00F7399D">
        <w:rPr>
          <w:rFonts w:ascii="Times New Roman" w:hAnsi="Times New Roman" w:cs="Times New Roman"/>
        </w:rPr>
        <w:t xml:space="preserve">Договор поставки № </w:t>
      </w:r>
      <w:permStart w:id="213787640" w:edGrp="everyone"/>
      <w:sdt>
        <w:sdtPr>
          <w:rPr>
            <w:rFonts w:ascii="Times New Roman" w:hAnsi="Times New Roman" w:cs="Times New Roman"/>
          </w:rPr>
          <w:alias w:val="номер договора"/>
          <w:tag w:val="номер договора"/>
          <w:id w:val="-1330902778"/>
          <w:placeholder>
            <w:docPart w:val="DefaultPlaceholder_-1854013440"/>
          </w:placeholder>
        </w:sdtPr>
        <w:sdtEndPr/>
        <w:sdtContent>
          <w:r w:rsidRPr="00F7399D">
            <w:rPr>
              <w:rFonts w:ascii="Times New Roman" w:hAnsi="Times New Roman" w:cs="Times New Roman"/>
            </w:rPr>
            <w:t>____</w:t>
          </w:r>
        </w:sdtContent>
      </w:sdt>
      <w:permEnd w:id="213787640"/>
      <w:r w:rsidRPr="00F7399D">
        <w:rPr>
          <w:rFonts w:ascii="Times New Roman" w:hAnsi="Times New Roman" w:cs="Times New Roman"/>
        </w:rPr>
        <w:t xml:space="preserve"> </w:t>
      </w:r>
    </w:p>
    <w:tbl>
      <w:tblPr>
        <w:tblStyle w:val="a5"/>
        <w:tblW w:w="11058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3"/>
        <w:gridCol w:w="3014"/>
        <w:gridCol w:w="4221"/>
      </w:tblGrid>
      <w:tr w:rsidR="00B64E54" w:rsidRPr="00F7399D" w14:paraId="08B61BFB" w14:textId="77777777" w:rsidTr="006A36F6">
        <w:trPr>
          <w:trHeight w:val="478"/>
        </w:trPr>
        <w:tc>
          <w:tcPr>
            <w:tcW w:w="3823" w:type="dxa"/>
          </w:tcPr>
          <w:p w14:paraId="23085F98" w14:textId="77777777" w:rsidR="00B64E54" w:rsidRPr="00F7399D" w:rsidRDefault="00B64E54" w:rsidP="001F29C9">
            <w:pPr>
              <w:spacing w:after="0"/>
              <w:ind w:right="-428"/>
              <w:rPr>
                <w:rFonts w:ascii="Times New Roman" w:hAnsi="Times New Roman"/>
              </w:rPr>
            </w:pPr>
            <w:permStart w:id="443619212" w:edGrp="everyone"/>
            <w:r w:rsidRPr="00F7399D">
              <w:rPr>
                <w:rFonts w:ascii="Times New Roman" w:hAnsi="Times New Roman"/>
              </w:rPr>
              <w:t>___________</w:t>
            </w:r>
            <w:permEnd w:id="443619212"/>
          </w:p>
        </w:tc>
        <w:tc>
          <w:tcPr>
            <w:tcW w:w="3014" w:type="dxa"/>
          </w:tcPr>
          <w:p w14:paraId="134802F1" w14:textId="77777777" w:rsidR="00B64E54" w:rsidRPr="00F7399D" w:rsidRDefault="00B64E54" w:rsidP="001F29C9">
            <w:pPr>
              <w:tabs>
                <w:tab w:val="left" w:pos="1748"/>
              </w:tabs>
              <w:spacing w:after="0"/>
              <w:ind w:right="-428"/>
              <w:rPr>
                <w:rFonts w:ascii="Times New Roman" w:hAnsi="Times New Roman"/>
              </w:rPr>
            </w:pPr>
            <w:r w:rsidRPr="00F7399D">
              <w:rPr>
                <w:rFonts w:ascii="Times New Roman" w:hAnsi="Times New Roman"/>
              </w:rPr>
              <w:tab/>
            </w:r>
          </w:p>
        </w:tc>
        <w:tc>
          <w:tcPr>
            <w:tcW w:w="4221" w:type="dxa"/>
          </w:tcPr>
          <w:p w14:paraId="4CA59E48" w14:textId="77777777" w:rsidR="00B64E54" w:rsidRPr="00F7399D" w:rsidRDefault="00B64E54" w:rsidP="001F29C9">
            <w:pPr>
              <w:tabs>
                <w:tab w:val="left" w:pos="919"/>
                <w:tab w:val="right" w:pos="4108"/>
              </w:tabs>
              <w:spacing w:after="0"/>
              <w:ind w:right="-428"/>
              <w:rPr>
                <w:rFonts w:ascii="Times New Roman" w:hAnsi="Times New Roman"/>
              </w:rPr>
            </w:pPr>
            <w:r w:rsidRPr="00F7399D">
              <w:rPr>
                <w:rFonts w:ascii="Times New Roman" w:hAnsi="Times New Roman"/>
              </w:rPr>
              <w:tab/>
              <w:t xml:space="preserve">             </w:t>
            </w:r>
            <w:r w:rsidRPr="00F7399D">
              <w:rPr>
                <w:rFonts w:ascii="Times New Roman" w:hAnsi="Times New Roman"/>
              </w:rPr>
              <w:tab/>
            </w:r>
            <w:sdt>
              <w:sdtPr>
                <w:rPr>
                  <w:rFonts w:ascii="Times New Roman" w:hAnsi="Times New Roman"/>
                </w:rPr>
                <w:id w:val="-2099327707"/>
                <w:placeholder>
                  <w:docPart w:val="DFC13081EBD14F54BAC75212794E3933"/>
                </w:placeholder>
                <w:showingPlcHdr/>
                <w:date>
                  <w:dateFormat w:val="d MMMM yyyy 'г.'"/>
                  <w:lid w:val="ru-RU"/>
                  <w:storeMappedDataAs w:val="dateTime"/>
                  <w:calendar w:val="gregorian"/>
                </w:date>
              </w:sdtPr>
              <w:sdtEndPr/>
              <w:sdtContent>
                <w:permStart w:id="1105406366" w:edGrp="everyone"/>
                <w:r w:rsidRPr="00F7399D">
                  <w:rPr>
                    <w:rStyle w:val="ae"/>
                  </w:rPr>
                  <w:t>Место для ввода даты.</w:t>
                </w:r>
                <w:permEnd w:id="1105406366"/>
              </w:sdtContent>
            </w:sdt>
          </w:p>
        </w:tc>
      </w:tr>
    </w:tbl>
    <w:p w14:paraId="4D5C2E45" w14:textId="71BA7E3F" w:rsidR="00B64E54" w:rsidRPr="00B64E54" w:rsidRDefault="00B64E54" w:rsidP="006A36F6">
      <w:pPr>
        <w:spacing w:after="0"/>
        <w:ind w:left="-284" w:right="-428"/>
        <w:rPr>
          <w:rFonts w:ascii="Times New Roman" w:hAnsi="Times New Roman"/>
        </w:rPr>
      </w:pPr>
      <w:r w:rsidRPr="00B64E54">
        <w:rPr>
          <w:rFonts w:ascii="Times New Roman" w:hAnsi="Times New Roman"/>
          <w:b/>
        </w:rPr>
        <w:t>Поставщик:</w:t>
      </w:r>
      <w:r w:rsidRPr="00B64E54">
        <w:rPr>
          <w:rFonts w:ascii="Times New Roman" w:hAnsi="Times New Roman"/>
        </w:rPr>
        <w:t xml:space="preserve"> </w:t>
      </w:r>
      <w:sdt>
        <w:sdtPr>
          <w:rPr>
            <w:rStyle w:val="5"/>
            <w:sz w:val="20"/>
          </w:rPr>
          <w:alias w:val="ОПФ и наименование"/>
          <w:tag w:val="ОПФ и наименование "/>
          <w:id w:val="1352987133"/>
          <w:placeholder>
            <w:docPart w:val="979A0067B57F450F8A02718750C62D4E"/>
          </w:placeholder>
          <w:showingPlcHdr/>
        </w:sdtPr>
        <w:sdtEndPr>
          <w:rPr>
            <w:rStyle w:val="a0"/>
            <w:rFonts w:ascii="Montserrat" w:hAnsi="Montserrat"/>
            <w:b w:val="0"/>
            <w:color w:val="auto"/>
          </w:rPr>
        </w:sdtEndPr>
        <w:sdtContent>
          <w:permStart w:id="1407987867" w:edGrp="everyone"/>
          <w:r w:rsidRPr="00B64E54">
            <w:rPr>
              <w:rStyle w:val="ac"/>
              <w:sz w:val="20"/>
            </w:rPr>
            <w:t>Укажите сокращённое наименование ЮЛ/данные ИП</w:t>
          </w:r>
          <w:permEnd w:id="1407987867"/>
        </w:sdtContent>
      </w:sdt>
      <w:r w:rsidRPr="00B64E54">
        <w:rPr>
          <w:rFonts w:ascii="Times New Roman" w:hAnsi="Times New Roman"/>
        </w:rPr>
        <w:t xml:space="preserve">, в лице </w:t>
      </w:r>
      <w:sdt>
        <w:sdtPr>
          <w:rPr>
            <w:rFonts w:ascii="Times New Roman" w:hAnsi="Times New Roman"/>
          </w:rPr>
          <w:alias w:val="выбрать, если  ЮЛ или от ИП представитель"/>
          <w:tag w:val="выбрать, если  ЮЛ или от ИП представитель"/>
          <w:id w:val="-1052692580"/>
          <w:placeholder>
            <w:docPart w:val="A469B11E5CDA46FFB3A0EB7ECBF8E885"/>
          </w:placeholder>
          <w:showingPlcHdr/>
          <w:comboBox>
            <w:listItem w:displayText="   " w:value="   "/>
            <w:listItem w:displayText=" в лице ________________, действующего (-ей) на основании ___________," w:value=" в лице ________________, действующего (-ей) на основании ___________,"/>
          </w:comboBox>
        </w:sdtPr>
        <w:sdtEndPr/>
        <w:sdtContent>
          <w:permStart w:id="1717065716" w:edGrp="everyone"/>
          <w:r w:rsidRPr="00B64E54">
            <w:rPr>
              <w:rFonts w:ascii="Times New Roman" w:hAnsi="Times New Roman"/>
            </w:rPr>
            <w:t xml:space="preserve"> указать должность (для ЮЛ), ФИО полностью в родительном падеже, основание полномочий (устав/доверенность с указанием реквизитов)</w:t>
          </w:r>
          <w:permEnd w:id="1717065716"/>
        </w:sdtContent>
      </w:sdt>
      <w:r w:rsidRPr="00B64E54">
        <w:rPr>
          <w:rFonts w:ascii="Times New Roman" w:hAnsi="Times New Roman"/>
        </w:rPr>
        <w:t xml:space="preserve">, и </w:t>
      </w:r>
    </w:p>
    <w:p w14:paraId="6467EED9" w14:textId="0EEDB05E" w:rsidR="00B64E54" w:rsidRPr="00B61ED7" w:rsidRDefault="00B64E54" w:rsidP="006A36F6">
      <w:pPr>
        <w:spacing w:after="0"/>
        <w:ind w:left="-284" w:right="-428"/>
        <w:rPr>
          <w:rFonts w:ascii="Times New Roman" w:hAnsi="Times New Roman"/>
        </w:rPr>
      </w:pPr>
      <w:r w:rsidRPr="00B64E54">
        <w:rPr>
          <w:rFonts w:ascii="Times New Roman" w:hAnsi="Times New Roman"/>
          <w:b/>
        </w:rPr>
        <w:t>Покупатель:</w:t>
      </w:r>
      <w:r w:rsidRPr="00B64E54">
        <w:rPr>
          <w:rFonts w:ascii="Times New Roman" w:hAnsi="Times New Roman"/>
        </w:rPr>
        <w:t xml:space="preserve"> </w:t>
      </w:r>
      <w:permStart w:id="1329555704" w:edGrp="everyone"/>
      <w:sdt>
        <w:sdtPr>
          <w:rPr>
            <w:rStyle w:val="5"/>
            <w:sz w:val="20"/>
          </w:rPr>
          <w:alias w:val="ОПФ и наименование"/>
          <w:tag w:val="ОПФ и наименование "/>
          <w:id w:val="-2098393577"/>
          <w:placeholder>
            <w:docPart w:val="E5F30ADEB1B549F8B140894944B86C46"/>
          </w:placeholder>
        </w:sdtPr>
        <w:sdtEndPr>
          <w:rPr>
            <w:rStyle w:val="a0"/>
            <w:rFonts w:ascii="Montserrat" w:hAnsi="Montserrat"/>
            <w:b w:val="0"/>
            <w:color w:val="auto"/>
          </w:rPr>
        </w:sdtEndPr>
        <w:sdtContent>
          <w:r w:rsidR="00236BBD">
            <w:rPr>
              <w:rFonts w:ascii="Times New Roman" w:hAnsi="Times New Roman"/>
              <w:b/>
            </w:rPr>
            <w:t>ОО</w:t>
          </w:r>
          <w:r w:rsidR="00D1043A">
            <w:rPr>
              <w:rFonts w:ascii="Times New Roman" w:hAnsi="Times New Roman"/>
              <w:b/>
            </w:rPr>
            <w:t>О</w:t>
          </w:r>
          <w:r w:rsidRPr="00B64E54">
            <w:rPr>
              <w:rFonts w:ascii="Times New Roman" w:hAnsi="Times New Roman"/>
              <w:b/>
            </w:rPr>
            <w:t xml:space="preserve"> «Р</w:t>
          </w:r>
          <w:r w:rsidR="00236BBD">
            <w:rPr>
              <w:rFonts w:ascii="Times New Roman" w:hAnsi="Times New Roman"/>
              <w:b/>
            </w:rPr>
            <w:t>Х-Снабжение</w:t>
          </w:r>
          <w:r w:rsidRPr="00B64E54">
            <w:rPr>
              <w:rFonts w:ascii="Times New Roman" w:hAnsi="Times New Roman"/>
              <w:b/>
            </w:rPr>
            <w:t>»</w:t>
          </w:r>
        </w:sdtContent>
      </w:sdt>
      <w:permEnd w:id="1329555704"/>
      <w:r w:rsidRPr="00B64E54">
        <w:rPr>
          <w:rFonts w:ascii="Times New Roman" w:hAnsi="Times New Roman"/>
        </w:rPr>
        <w:t xml:space="preserve">, в лице </w:t>
      </w:r>
      <w:permStart w:id="1314597815" w:edGrp="everyone"/>
      <w:r w:rsidRPr="00B64E54">
        <w:rPr>
          <w:rFonts w:ascii="Times New Roman" w:hAnsi="Times New Roman"/>
        </w:rPr>
        <w:t>___________</w:t>
      </w:r>
      <w:permEnd w:id="1314597815"/>
      <w:r w:rsidRPr="00B64E54">
        <w:rPr>
          <w:rFonts w:ascii="Times New Roman" w:hAnsi="Times New Roman"/>
        </w:rPr>
        <w:t xml:space="preserve">, действующего на основании </w:t>
      </w:r>
      <w:permStart w:id="550122593" w:edGrp="everyone"/>
      <w:r w:rsidRPr="00B64E54">
        <w:rPr>
          <w:rFonts w:ascii="Times New Roman" w:hAnsi="Times New Roman"/>
        </w:rPr>
        <w:t>___________</w:t>
      </w:r>
      <w:permEnd w:id="550122593"/>
      <w:r w:rsidRPr="00B64E54">
        <w:rPr>
          <w:rFonts w:ascii="Times New Roman" w:hAnsi="Times New Roman"/>
        </w:rPr>
        <w:t>, совместно именуемые «Стороны», заключили договор (далее – Договор) о следующем:</w:t>
      </w:r>
    </w:p>
    <w:p w14:paraId="0242D640" w14:textId="77777777" w:rsidR="00B64E54" w:rsidRPr="00F7399D" w:rsidRDefault="00B64E54" w:rsidP="00B64E54">
      <w:pPr>
        <w:pStyle w:val="af"/>
      </w:pPr>
    </w:p>
    <w:tbl>
      <w:tblPr>
        <w:tblStyle w:val="a8"/>
        <w:tblW w:w="10774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568"/>
        <w:gridCol w:w="2410"/>
        <w:gridCol w:w="7796"/>
      </w:tblGrid>
      <w:tr w:rsidR="00B64E54" w:rsidRPr="00F7399D" w14:paraId="7699462A" w14:textId="77777777" w:rsidTr="00610091">
        <w:trPr>
          <w:trHeight w:val="188"/>
        </w:trPr>
        <w:tc>
          <w:tcPr>
            <w:tcW w:w="568" w:type="dxa"/>
          </w:tcPr>
          <w:p w14:paraId="5921F970" w14:textId="77777777" w:rsidR="00B64E54" w:rsidRPr="00EB0488" w:rsidRDefault="00B64E54" w:rsidP="00EB05CA">
            <w:pPr>
              <w:pStyle w:val="a6"/>
              <w:numPr>
                <w:ilvl w:val="0"/>
                <w:numId w:val="3"/>
              </w:numPr>
              <w:spacing w:after="0"/>
              <w:ind w:left="357" w:hanging="357"/>
              <w:jc w:val="left"/>
              <w:rPr>
                <w:rFonts w:ascii="Times New Roman" w:hAnsi="Times New Roman"/>
              </w:rPr>
            </w:pPr>
          </w:p>
        </w:tc>
        <w:tc>
          <w:tcPr>
            <w:tcW w:w="2410" w:type="dxa"/>
          </w:tcPr>
          <w:p w14:paraId="076B33A1" w14:textId="77777777" w:rsidR="00B64E54" w:rsidRPr="00F7399D" w:rsidRDefault="00B64E54" w:rsidP="00CA6B0F">
            <w:pPr>
              <w:spacing w:after="0"/>
              <w:rPr>
                <w:rFonts w:ascii="Times New Roman" w:hAnsi="Times New Roman"/>
              </w:rPr>
            </w:pPr>
            <w:r w:rsidRPr="00F7399D">
              <w:rPr>
                <w:rFonts w:ascii="Times New Roman" w:hAnsi="Times New Roman"/>
              </w:rPr>
              <w:t>Предмет</w:t>
            </w:r>
          </w:p>
        </w:tc>
        <w:tc>
          <w:tcPr>
            <w:tcW w:w="7796" w:type="dxa"/>
          </w:tcPr>
          <w:p w14:paraId="36A86E39" w14:textId="77777777" w:rsidR="00B64E54" w:rsidRPr="00F7399D" w:rsidRDefault="00B64E54" w:rsidP="00CA6B0F">
            <w:pPr>
              <w:spacing w:after="0"/>
              <w:rPr>
                <w:rFonts w:ascii="Times New Roman" w:hAnsi="Times New Roman"/>
              </w:rPr>
            </w:pPr>
            <w:r w:rsidRPr="00F7399D">
              <w:rPr>
                <w:rFonts w:ascii="Times New Roman" w:hAnsi="Times New Roman"/>
              </w:rPr>
              <w:t xml:space="preserve">Поставщик обязуется передать в собственность Покупателя </w:t>
            </w:r>
            <w:permStart w:id="142302611" w:edGrp="everyone"/>
            <w:r w:rsidRPr="00F7399D">
              <w:rPr>
                <w:rFonts w:ascii="Times New Roman" w:hAnsi="Times New Roman"/>
                <w:highlight w:val="yellow"/>
              </w:rPr>
              <w:t>________</w:t>
            </w:r>
            <w:r w:rsidRPr="00F7399D">
              <w:rPr>
                <w:rFonts w:ascii="Times New Roman" w:hAnsi="Times New Roman"/>
              </w:rPr>
              <w:t xml:space="preserve"> (</w:t>
            </w:r>
            <w:r w:rsidRPr="003C2C33">
              <w:rPr>
                <w:rFonts w:ascii="Times New Roman" w:hAnsi="Times New Roman"/>
              </w:rPr>
              <w:t>Наименование, модель</w:t>
            </w:r>
            <w:r w:rsidRPr="00F7399D">
              <w:rPr>
                <w:rFonts w:ascii="Times New Roman" w:hAnsi="Times New Roman"/>
              </w:rPr>
              <w:t xml:space="preserve"> Товара)</w:t>
            </w:r>
            <w:permEnd w:id="142302611"/>
            <w:r w:rsidRPr="00F7399D">
              <w:rPr>
                <w:rFonts w:ascii="Times New Roman" w:hAnsi="Times New Roman"/>
              </w:rPr>
              <w:t xml:space="preserve"> (далее – Товар), а Покупатель обязуется принять Товар и упла</w:t>
            </w:r>
            <w:r>
              <w:rPr>
                <w:rFonts w:ascii="Times New Roman" w:hAnsi="Times New Roman"/>
              </w:rPr>
              <w:t xml:space="preserve">тить за него согласованную цену </w:t>
            </w:r>
            <w:r w:rsidRPr="00014C69">
              <w:rPr>
                <w:rFonts w:ascii="Times New Roman" w:hAnsi="Times New Roman"/>
              </w:rPr>
              <w:t>на следующих условиях</w:t>
            </w:r>
            <w:r>
              <w:rPr>
                <w:rFonts w:ascii="Times New Roman" w:hAnsi="Times New Roman"/>
              </w:rPr>
              <w:t>:</w:t>
            </w:r>
          </w:p>
        </w:tc>
      </w:tr>
      <w:tr w:rsidR="00B64E54" w:rsidRPr="00F7399D" w14:paraId="263DE900" w14:textId="77777777" w:rsidTr="00EB05CA">
        <w:trPr>
          <w:trHeight w:val="188"/>
        </w:trPr>
        <w:tc>
          <w:tcPr>
            <w:tcW w:w="568" w:type="dxa"/>
          </w:tcPr>
          <w:p w14:paraId="7125A1B5" w14:textId="77777777" w:rsidR="00B64E54" w:rsidRPr="00EB0488" w:rsidRDefault="00B64E54" w:rsidP="00EB05CA">
            <w:pPr>
              <w:pStyle w:val="a6"/>
              <w:numPr>
                <w:ilvl w:val="0"/>
                <w:numId w:val="3"/>
              </w:numPr>
              <w:spacing w:after="0"/>
              <w:ind w:left="357" w:hanging="357"/>
              <w:jc w:val="left"/>
              <w:rPr>
                <w:rFonts w:ascii="Times New Roman" w:hAnsi="Times New Roman"/>
              </w:rPr>
            </w:pPr>
          </w:p>
        </w:tc>
        <w:tc>
          <w:tcPr>
            <w:tcW w:w="10206" w:type="dxa"/>
            <w:gridSpan w:val="2"/>
          </w:tcPr>
          <w:p w14:paraId="1B1329A2" w14:textId="6A942BA9" w:rsidR="00B64E54" w:rsidRDefault="00B64E54" w:rsidP="00CA6B0F">
            <w:pPr>
              <w:spacing w:after="0"/>
              <w:rPr>
                <w:rFonts w:ascii="Times New Roman" w:hAnsi="Times New Roman"/>
              </w:rPr>
            </w:pPr>
            <w:permStart w:id="1647656752" w:edGrp="everyone"/>
            <w:r w:rsidRPr="00FA35BF">
              <w:rPr>
                <w:rFonts w:ascii="Times New Roman" w:hAnsi="Times New Roman"/>
              </w:rPr>
              <w:t>Наименование, страна происхождения, производитель, количество, це</w:t>
            </w:r>
            <w:bookmarkStart w:id="0" w:name="_GoBack"/>
            <w:bookmarkEnd w:id="0"/>
            <w:r w:rsidRPr="00FA35BF">
              <w:rPr>
                <w:rFonts w:ascii="Times New Roman" w:hAnsi="Times New Roman"/>
              </w:rPr>
              <w:t>на, стоимость, срок и иные условия поставки Товара согласуются Сторонами в Спецификации, являющейся неотъемлемой частью Договора.</w:t>
            </w:r>
          </w:p>
          <w:p w14:paraId="4BB97EAF" w14:textId="3C141C73" w:rsidR="002F2912" w:rsidRPr="000E6ED9" w:rsidRDefault="00737D89" w:rsidP="00CA6B0F">
            <w:pPr>
              <w:spacing w:after="0"/>
            </w:pPr>
            <w:r>
              <w:rPr>
                <w:color w:val="FF0000"/>
              </w:rPr>
              <w:t xml:space="preserve"> </w:t>
            </w:r>
            <w:permEnd w:id="1647656752"/>
          </w:p>
        </w:tc>
      </w:tr>
      <w:tr w:rsidR="00426017" w:rsidRPr="00F7399D" w14:paraId="21B82867" w14:textId="77777777" w:rsidTr="00610091">
        <w:trPr>
          <w:trHeight w:val="272"/>
        </w:trPr>
        <w:tc>
          <w:tcPr>
            <w:tcW w:w="568" w:type="dxa"/>
          </w:tcPr>
          <w:p w14:paraId="77B05F5C" w14:textId="77777777" w:rsidR="00426017" w:rsidRPr="00C70332" w:rsidRDefault="00426017" w:rsidP="00EB05CA">
            <w:pPr>
              <w:pStyle w:val="a6"/>
              <w:numPr>
                <w:ilvl w:val="0"/>
                <w:numId w:val="3"/>
              </w:numPr>
              <w:spacing w:after="0"/>
              <w:ind w:left="357" w:hanging="357"/>
              <w:jc w:val="left"/>
              <w:rPr>
                <w:rFonts w:ascii="Times New Roman" w:hAnsi="Times New Roman"/>
              </w:rPr>
            </w:pPr>
            <w:permStart w:id="67584564" w:edGrp="everyone" w:colFirst="0" w:colLast="0"/>
            <w:permStart w:id="2064000672" w:edGrp="everyone" w:colFirst="1" w:colLast="1"/>
            <w:permStart w:id="1454726762" w:edGrp="everyone" w:colFirst="2" w:colLast="2"/>
            <w:permStart w:id="1792815649" w:edGrp="everyone" w:colFirst="3" w:colLast="3"/>
          </w:p>
        </w:tc>
        <w:tc>
          <w:tcPr>
            <w:tcW w:w="2410" w:type="dxa"/>
          </w:tcPr>
          <w:p w14:paraId="44474DF9" w14:textId="5575D113" w:rsidR="00426017" w:rsidRDefault="00426017" w:rsidP="00426017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Предельная цена Договора</w:t>
            </w:r>
          </w:p>
        </w:tc>
        <w:tc>
          <w:tcPr>
            <w:tcW w:w="7796" w:type="dxa"/>
          </w:tcPr>
          <w:p w14:paraId="57CD5ADD" w14:textId="77777777" w:rsidR="00426017" w:rsidRDefault="00426017" w:rsidP="00426017">
            <w:pPr>
              <w:tabs>
                <w:tab w:val="left" w:pos="1125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Предельная цена Договора составляет ______ рублей.</w:t>
            </w:r>
          </w:p>
          <w:p w14:paraId="7E87258A" w14:textId="2E246295" w:rsidR="00B170ED" w:rsidRDefault="00B170ED" w:rsidP="00426017">
            <w:pPr>
              <w:tabs>
                <w:tab w:val="left" w:pos="1125"/>
              </w:tabs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</w:rPr>
              <w:t xml:space="preserve">Выборка </w:t>
            </w:r>
            <w:r w:rsidR="00610091">
              <w:rPr>
                <w:rFonts w:ascii="Times New Roman" w:hAnsi="Times New Roman"/>
              </w:rPr>
              <w:t>Т</w:t>
            </w:r>
            <w:r>
              <w:rPr>
                <w:rFonts w:ascii="Times New Roman" w:hAnsi="Times New Roman"/>
              </w:rPr>
              <w:t xml:space="preserve">овара Покупателем на сумму, менее указанной в Договоре, не является нарушением условий Договора и не влечет обязательства последнего выбрать </w:t>
            </w:r>
            <w:r w:rsidR="00610091">
              <w:rPr>
                <w:rFonts w:ascii="Times New Roman" w:hAnsi="Times New Roman"/>
              </w:rPr>
              <w:t>Т</w:t>
            </w:r>
            <w:r>
              <w:rPr>
                <w:rFonts w:ascii="Times New Roman" w:hAnsi="Times New Roman"/>
              </w:rPr>
              <w:t>овар на оставшуюся сумму.</w:t>
            </w:r>
          </w:p>
        </w:tc>
      </w:tr>
      <w:tr w:rsidR="00FA3EF8" w:rsidRPr="00F7399D" w14:paraId="0E486367" w14:textId="77777777" w:rsidTr="00610091">
        <w:trPr>
          <w:trHeight w:val="272"/>
        </w:trPr>
        <w:tc>
          <w:tcPr>
            <w:tcW w:w="568" w:type="dxa"/>
          </w:tcPr>
          <w:p w14:paraId="608CC998" w14:textId="77777777" w:rsidR="00FA3EF8" w:rsidRPr="00C70332" w:rsidRDefault="00FA3EF8" w:rsidP="00EB05CA">
            <w:pPr>
              <w:pStyle w:val="a6"/>
              <w:numPr>
                <w:ilvl w:val="0"/>
                <w:numId w:val="3"/>
              </w:numPr>
              <w:spacing w:after="0"/>
              <w:ind w:left="357" w:hanging="357"/>
              <w:jc w:val="left"/>
              <w:rPr>
                <w:rFonts w:ascii="Times New Roman" w:hAnsi="Times New Roman"/>
              </w:rPr>
            </w:pPr>
            <w:permStart w:id="361239746" w:edGrp="everyone" w:colFirst="0" w:colLast="0"/>
            <w:permEnd w:id="67584564"/>
            <w:permEnd w:id="2064000672"/>
            <w:permEnd w:id="1454726762"/>
            <w:permEnd w:id="1792815649"/>
          </w:p>
        </w:tc>
        <w:tc>
          <w:tcPr>
            <w:tcW w:w="2410" w:type="dxa"/>
          </w:tcPr>
          <w:p w14:paraId="141EA4DD" w14:textId="259BEBF6" w:rsidR="00FA3EF8" w:rsidRPr="007E6941" w:rsidRDefault="00FA3EF8" w:rsidP="00CB09BC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Исчисление НДС</w:t>
            </w:r>
          </w:p>
        </w:tc>
        <w:tc>
          <w:tcPr>
            <w:tcW w:w="7796" w:type="dxa"/>
          </w:tcPr>
          <w:p w14:paraId="76A76130" w14:textId="6D880CC1" w:rsidR="00FA3EF8" w:rsidRPr="00FA3EF8" w:rsidRDefault="00FA3EF8" w:rsidP="00FA3EF8">
            <w:pPr>
              <w:tabs>
                <w:tab w:val="left" w:pos="1125"/>
              </w:tabs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В</w:t>
            </w:r>
            <w:r w:rsidRPr="00FA3EF8">
              <w:rPr>
                <w:rFonts w:ascii="Times New Roman" w:hAnsi="Times New Roman"/>
                <w:color w:val="000000"/>
              </w:rPr>
              <w:t xml:space="preserve"> случае законодательного изменения (уменьшения или увеличения) ставки НДС цена изменяется (уменьшается или увеличивается) на соответствующую сумму изменения ставки НДС</w:t>
            </w:r>
          </w:p>
        </w:tc>
      </w:tr>
      <w:tr w:rsidR="00B170ED" w:rsidRPr="00F7399D" w14:paraId="5D6ED9B6" w14:textId="77777777" w:rsidTr="00610091">
        <w:trPr>
          <w:trHeight w:val="272"/>
        </w:trPr>
        <w:tc>
          <w:tcPr>
            <w:tcW w:w="568" w:type="dxa"/>
          </w:tcPr>
          <w:p w14:paraId="7A378D5A" w14:textId="77777777" w:rsidR="00B170ED" w:rsidRPr="00C70332" w:rsidRDefault="00B170ED" w:rsidP="00EB05CA">
            <w:pPr>
              <w:pStyle w:val="a6"/>
              <w:numPr>
                <w:ilvl w:val="0"/>
                <w:numId w:val="3"/>
              </w:numPr>
              <w:spacing w:after="0"/>
              <w:ind w:left="357" w:hanging="357"/>
              <w:jc w:val="left"/>
              <w:rPr>
                <w:rFonts w:ascii="Times New Roman" w:hAnsi="Times New Roman"/>
              </w:rPr>
            </w:pPr>
            <w:permStart w:id="1235046166" w:edGrp="everyone" w:colFirst="0" w:colLast="0"/>
            <w:permEnd w:id="361239746"/>
          </w:p>
        </w:tc>
        <w:tc>
          <w:tcPr>
            <w:tcW w:w="2410" w:type="dxa"/>
          </w:tcPr>
          <w:p w14:paraId="4036B3BA" w14:textId="08DF8958" w:rsidR="00B170ED" w:rsidRDefault="00B170ED" w:rsidP="00B170ED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Приемка товара</w:t>
            </w:r>
          </w:p>
        </w:tc>
        <w:tc>
          <w:tcPr>
            <w:tcW w:w="7796" w:type="dxa"/>
          </w:tcPr>
          <w:p w14:paraId="0D99B985" w14:textId="02A49C29" w:rsidR="00B170ED" w:rsidRDefault="00B170ED" w:rsidP="00B170ED">
            <w:pPr>
              <w:tabs>
                <w:tab w:val="left" w:pos="1125"/>
              </w:tabs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</w:rPr>
              <w:t>Приемка Товара осуществляется в соответствии с положениями Общих условий и Договора. В случае использования Сторонами по Договору электронного документооборота при приемке Товара применяются формы документов, предусмотренные законодательством.</w:t>
            </w:r>
          </w:p>
        </w:tc>
      </w:tr>
      <w:permEnd w:id="1235046166"/>
      <w:tr w:rsidR="00B64E54" w:rsidRPr="00F7399D" w14:paraId="703B70FC" w14:textId="77777777" w:rsidTr="00610091">
        <w:trPr>
          <w:trHeight w:val="272"/>
        </w:trPr>
        <w:tc>
          <w:tcPr>
            <w:tcW w:w="568" w:type="dxa"/>
          </w:tcPr>
          <w:p w14:paraId="30206E48" w14:textId="77777777" w:rsidR="00B64E54" w:rsidRPr="00C70332" w:rsidRDefault="00B64E54" w:rsidP="00EB05CA">
            <w:pPr>
              <w:pStyle w:val="a6"/>
              <w:numPr>
                <w:ilvl w:val="0"/>
                <w:numId w:val="3"/>
              </w:numPr>
              <w:spacing w:after="0"/>
              <w:ind w:left="357" w:hanging="357"/>
              <w:jc w:val="left"/>
              <w:rPr>
                <w:rFonts w:ascii="Times New Roman" w:hAnsi="Times New Roman"/>
              </w:rPr>
            </w:pPr>
          </w:p>
        </w:tc>
        <w:tc>
          <w:tcPr>
            <w:tcW w:w="2410" w:type="dxa"/>
          </w:tcPr>
          <w:p w14:paraId="67338C5B" w14:textId="77777777" w:rsidR="00B64E54" w:rsidRPr="00F7399D" w:rsidRDefault="00B64E54" w:rsidP="00CA6B0F">
            <w:pPr>
              <w:spacing w:after="0"/>
              <w:rPr>
                <w:rFonts w:ascii="Times New Roman" w:hAnsi="Times New Roman"/>
              </w:rPr>
            </w:pPr>
            <w:r w:rsidRPr="00F7399D">
              <w:rPr>
                <w:rFonts w:ascii="Times New Roman" w:hAnsi="Times New Roman"/>
              </w:rPr>
              <w:t>Срок Договора</w:t>
            </w:r>
          </w:p>
        </w:tc>
        <w:tc>
          <w:tcPr>
            <w:tcW w:w="7796" w:type="dxa"/>
          </w:tcPr>
          <w:p w14:paraId="3F9C74D9" w14:textId="4B3CA947" w:rsidR="00B64E54" w:rsidRPr="00F7399D" w:rsidRDefault="00B64E54" w:rsidP="00CA6B0F">
            <w:pPr>
              <w:spacing w:after="0"/>
              <w:rPr>
                <w:rFonts w:ascii="Times New Roman" w:hAnsi="Times New Roman"/>
              </w:rPr>
            </w:pPr>
            <w:permStart w:id="423363867" w:edGrp="everyone"/>
            <w:r w:rsidRPr="00B76DE7">
              <w:rPr>
                <w:rFonts w:ascii="Times New Roman" w:hAnsi="Times New Roman"/>
              </w:rPr>
              <w:t>Договор вступает в силу с момента подписания Сторонами и действует по</w:t>
            </w:r>
            <w:r>
              <w:rPr>
                <w:rFonts w:ascii="Times New Roman" w:hAnsi="Times New Roman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431711787"/>
                <w:placeholder>
                  <w:docPart w:val="6C7FC3E3BD754DACA2384C280A4C68CD"/>
                </w:placeholder>
                <w:date w:fullDate="2026-12-30T00:00:00Z">
                  <w:dateFormat w:val="d MMMM yyyy 'г.'"/>
                  <w:lid w:val="ru-RU"/>
                  <w:storeMappedDataAs w:val="dateTime"/>
                  <w:calendar w:val="gregorian"/>
                </w:date>
              </w:sdtPr>
              <w:sdtEndPr/>
              <w:sdtContent>
                <w:r w:rsidR="00236BBD">
                  <w:rPr>
                    <w:rFonts w:ascii="Times New Roman" w:hAnsi="Times New Roman"/>
                  </w:rPr>
                  <w:t>30 декабря 2026 г.</w:t>
                </w:r>
              </w:sdtContent>
            </w:sdt>
            <w:r w:rsidRPr="00B76DE7">
              <w:rPr>
                <w:rFonts w:ascii="Times New Roman" w:hAnsi="Times New Roman"/>
              </w:rPr>
              <w:t>, а в части расчётов – до их полного завершения.</w:t>
            </w:r>
            <w:permEnd w:id="423363867"/>
          </w:p>
        </w:tc>
      </w:tr>
      <w:tr w:rsidR="001D7A72" w:rsidRPr="00F7399D" w14:paraId="36830FA9" w14:textId="77777777" w:rsidTr="00610091">
        <w:trPr>
          <w:trHeight w:val="272"/>
        </w:trPr>
        <w:tc>
          <w:tcPr>
            <w:tcW w:w="568" w:type="dxa"/>
          </w:tcPr>
          <w:p w14:paraId="740F643E" w14:textId="77777777" w:rsidR="001D7A72" w:rsidRPr="00C70332" w:rsidRDefault="001D7A72" w:rsidP="00EB05CA">
            <w:pPr>
              <w:pStyle w:val="a6"/>
              <w:numPr>
                <w:ilvl w:val="0"/>
                <w:numId w:val="3"/>
              </w:numPr>
              <w:spacing w:after="0"/>
              <w:ind w:left="357" w:hanging="357"/>
              <w:jc w:val="left"/>
              <w:rPr>
                <w:rFonts w:ascii="Times New Roman" w:hAnsi="Times New Roman"/>
              </w:rPr>
            </w:pPr>
            <w:permStart w:id="1282561711" w:edGrp="everyone" w:colFirst="0" w:colLast="0"/>
            <w:permStart w:id="525494636" w:edGrp="everyone" w:colFirst="1" w:colLast="1"/>
            <w:permStart w:id="357911116" w:edGrp="everyone" w:colFirst="2" w:colLast="2"/>
            <w:permStart w:id="1096286739" w:edGrp="everyone" w:colFirst="3" w:colLast="3"/>
          </w:p>
        </w:tc>
        <w:tc>
          <w:tcPr>
            <w:tcW w:w="2410" w:type="dxa"/>
          </w:tcPr>
          <w:p w14:paraId="0D859E21" w14:textId="4CFA8DB7" w:rsidR="001D7A72" w:rsidRPr="001D7A72" w:rsidRDefault="001D7A72" w:rsidP="001D7A72">
            <w:pPr>
              <w:spacing w:after="0"/>
              <w:rPr>
                <w:rFonts w:ascii="Times New Roman" w:hAnsi="Times New Roman"/>
              </w:rPr>
            </w:pPr>
            <w:r w:rsidRPr="001D7A72">
              <w:rPr>
                <w:rFonts w:ascii="Times New Roman" w:hAnsi="Times New Roman"/>
              </w:rPr>
              <w:t xml:space="preserve">Дополнительные условия </w:t>
            </w:r>
          </w:p>
        </w:tc>
        <w:tc>
          <w:tcPr>
            <w:tcW w:w="7796" w:type="dxa"/>
          </w:tcPr>
          <w:p w14:paraId="5A10185A" w14:textId="431B749B" w:rsidR="001D7A72" w:rsidRPr="00B76DE7" w:rsidRDefault="001D7A72" w:rsidP="001D7A72">
            <w:pPr>
              <w:spacing w:after="0"/>
              <w:rPr>
                <w:rFonts w:ascii="Times New Roman" w:hAnsi="Times New Roman"/>
              </w:rPr>
            </w:pPr>
            <w:r w:rsidRPr="00C04AAF">
              <w:t>_____________</w:t>
            </w:r>
          </w:p>
        </w:tc>
      </w:tr>
      <w:permEnd w:id="1282561711"/>
      <w:permEnd w:id="525494636"/>
      <w:permEnd w:id="357911116"/>
      <w:permEnd w:id="1096286739"/>
      <w:tr w:rsidR="00B64E54" w:rsidRPr="00F7399D" w14:paraId="5E938245" w14:textId="77777777" w:rsidTr="00610091">
        <w:trPr>
          <w:trHeight w:val="272"/>
        </w:trPr>
        <w:tc>
          <w:tcPr>
            <w:tcW w:w="568" w:type="dxa"/>
          </w:tcPr>
          <w:p w14:paraId="3DA530BA" w14:textId="77777777" w:rsidR="00B64E54" w:rsidRPr="00C70332" w:rsidRDefault="00B64E54" w:rsidP="00EB05CA">
            <w:pPr>
              <w:pStyle w:val="a6"/>
              <w:numPr>
                <w:ilvl w:val="0"/>
                <w:numId w:val="3"/>
              </w:numPr>
              <w:spacing w:after="0"/>
              <w:ind w:left="357" w:hanging="357"/>
              <w:jc w:val="left"/>
              <w:rPr>
                <w:rFonts w:ascii="Times New Roman" w:hAnsi="Times New Roman"/>
              </w:rPr>
            </w:pPr>
          </w:p>
        </w:tc>
        <w:tc>
          <w:tcPr>
            <w:tcW w:w="2410" w:type="dxa"/>
          </w:tcPr>
          <w:p w14:paraId="054B1555" w14:textId="6AB65653" w:rsidR="00B64E54" w:rsidRPr="00F7399D" w:rsidRDefault="00B64E54" w:rsidP="00CA6B0F">
            <w:pPr>
              <w:spacing w:after="0"/>
              <w:rPr>
                <w:rFonts w:ascii="Times New Roman" w:hAnsi="Times New Roman"/>
              </w:rPr>
            </w:pPr>
            <w:r w:rsidRPr="00F7399D">
              <w:rPr>
                <w:rFonts w:ascii="Times New Roman" w:hAnsi="Times New Roman"/>
              </w:rPr>
              <w:t xml:space="preserve">Общие условия </w:t>
            </w:r>
            <w:r>
              <w:rPr>
                <w:rFonts w:ascii="Times New Roman" w:hAnsi="Times New Roman"/>
              </w:rPr>
              <w:t>закупки</w:t>
            </w:r>
            <w:r w:rsidRPr="00F7399D">
              <w:rPr>
                <w:rFonts w:ascii="Times New Roman" w:hAnsi="Times New Roman"/>
              </w:rPr>
              <w:t xml:space="preserve"> </w:t>
            </w:r>
          </w:p>
          <w:p w14:paraId="2C7E157A" w14:textId="77777777" w:rsidR="00B64E54" w:rsidRPr="00F7399D" w:rsidRDefault="00B64E54" w:rsidP="00CA6B0F">
            <w:pPr>
              <w:spacing w:after="0"/>
              <w:rPr>
                <w:rFonts w:ascii="Times New Roman" w:hAnsi="Times New Roman"/>
              </w:rPr>
            </w:pPr>
          </w:p>
          <w:p w14:paraId="7C0ABA9D" w14:textId="77777777" w:rsidR="00B64E54" w:rsidRPr="00F7399D" w:rsidRDefault="00B64E54" w:rsidP="00CA6B0F">
            <w:pPr>
              <w:spacing w:after="0"/>
              <w:rPr>
                <w:rFonts w:ascii="Times New Roman" w:hAnsi="Times New Roman"/>
              </w:rPr>
            </w:pPr>
          </w:p>
          <w:p w14:paraId="42A61C4F" w14:textId="77777777" w:rsidR="00B64E54" w:rsidRPr="00F7399D" w:rsidRDefault="00B64E54" w:rsidP="00CA6B0F">
            <w:pPr>
              <w:spacing w:after="0"/>
              <w:rPr>
                <w:rFonts w:ascii="Times New Roman" w:hAnsi="Times New Roman"/>
              </w:rPr>
            </w:pPr>
          </w:p>
          <w:p w14:paraId="7998E587" w14:textId="77777777" w:rsidR="00B64E54" w:rsidRPr="00F7399D" w:rsidRDefault="00B64E54" w:rsidP="00CA6B0F">
            <w:pPr>
              <w:spacing w:after="0"/>
              <w:rPr>
                <w:rFonts w:ascii="Times New Roman" w:hAnsi="Times New Roman"/>
              </w:rPr>
            </w:pPr>
          </w:p>
          <w:p w14:paraId="79AA5C48" w14:textId="77777777" w:rsidR="00B64E54" w:rsidRPr="00F7399D" w:rsidRDefault="00B64E54" w:rsidP="00CA6B0F">
            <w:pPr>
              <w:spacing w:after="0"/>
              <w:rPr>
                <w:rFonts w:ascii="Times New Roman" w:hAnsi="Times New Roman"/>
              </w:rPr>
            </w:pPr>
          </w:p>
          <w:p w14:paraId="17A33A42" w14:textId="77777777" w:rsidR="00B64E54" w:rsidRPr="00F7399D" w:rsidRDefault="00B64E54" w:rsidP="00CA6B0F">
            <w:pPr>
              <w:spacing w:after="0"/>
              <w:rPr>
                <w:rFonts w:ascii="Times New Roman" w:hAnsi="Times New Roman"/>
              </w:rPr>
            </w:pPr>
          </w:p>
          <w:p w14:paraId="6BFEB271" w14:textId="77777777" w:rsidR="00B64E54" w:rsidRPr="00F7399D" w:rsidRDefault="00B64E54" w:rsidP="00CA6B0F">
            <w:pPr>
              <w:spacing w:after="0"/>
              <w:rPr>
                <w:rFonts w:ascii="Times New Roman" w:hAnsi="Times New Roman"/>
              </w:rPr>
            </w:pPr>
          </w:p>
          <w:p w14:paraId="2510894C" w14:textId="77777777" w:rsidR="00B64E54" w:rsidRPr="00F7399D" w:rsidRDefault="00B64E54" w:rsidP="00CA6B0F">
            <w:pPr>
              <w:spacing w:after="0"/>
              <w:rPr>
                <w:rFonts w:ascii="Times New Roman" w:hAnsi="Times New Roman"/>
              </w:rPr>
            </w:pPr>
          </w:p>
          <w:p w14:paraId="066FDFFC" w14:textId="77777777" w:rsidR="00B64E54" w:rsidRPr="00F7399D" w:rsidRDefault="00B64E54" w:rsidP="00CA6B0F">
            <w:pPr>
              <w:spacing w:after="0"/>
              <w:rPr>
                <w:rFonts w:ascii="Times New Roman" w:hAnsi="Times New Roman"/>
              </w:rPr>
            </w:pPr>
          </w:p>
          <w:p w14:paraId="0CF082F1" w14:textId="77777777" w:rsidR="00B64E54" w:rsidRPr="00F7399D" w:rsidRDefault="00B64E54" w:rsidP="00CA6B0F">
            <w:pPr>
              <w:spacing w:after="0"/>
              <w:rPr>
                <w:rFonts w:ascii="Times New Roman" w:hAnsi="Times New Roman"/>
              </w:rPr>
            </w:pPr>
          </w:p>
          <w:p w14:paraId="01DC1A77" w14:textId="77777777" w:rsidR="00B64E54" w:rsidRPr="00F7399D" w:rsidRDefault="00B64E54" w:rsidP="00CA6B0F">
            <w:pPr>
              <w:spacing w:after="0"/>
              <w:rPr>
                <w:rFonts w:ascii="Times New Roman" w:hAnsi="Times New Roman"/>
              </w:rPr>
            </w:pPr>
          </w:p>
          <w:p w14:paraId="73F00292" w14:textId="77777777" w:rsidR="00B64E54" w:rsidRPr="00F7399D" w:rsidRDefault="00B64E54" w:rsidP="00CA6B0F">
            <w:pPr>
              <w:spacing w:after="0"/>
              <w:rPr>
                <w:rFonts w:ascii="Times New Roman" w:hAnsi="Times New Roman"/>
              </w:rPr>
            </w:pPr>
          </w:p>
          <w:p w14:paraId="599F95D9" w14:textId="77777777" w:rsidR="00B64E54" w:rsidRPr="00F7399D" w:rsidRDefault="00B64E54" w:rsidP="00CA6B0F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7796" w:type="dxa"/>
          </w:tcPr>
          <w:p w14:paraId="1B716717" w14:textId="017A9B53" w:rsidR="001965A9" w:rsidRPr="00F7399D" w:rsidRDefault="001965A9" w:rsidP="001965A9">
            <w:pPr>
              <w:spacing w:after="0"/>
              <w:rPr>
                <w:rFonts w:ascii="Times New Roman" w:hAnsi="Times New Roman"/>
              </w:rPr>
            </w:pPr>
            <w:r w:rsidRPr="00F7399D">
              <w:rPr>
                <w:rFonts w:ascii="Times New Roman" w:hAnsi="Times New Roman"/>
              </w:rPr>
              <w:t xml:space="preserve">Стороны согласовали, что неотъемлемой частью Договора являются Общие условия </w:t>
            </w:r>
            <w:r>
              <w:rPr>
                <w:rFonts w:ascii="Times New Roman" w:hAnsi="Times New Roman"/>
              </w:rPr>
              <w:t>закупки</w:t>
            </w:r>
            <w:r w:rsidR="00533EB9">
              <w:rPr>
                <w:rFonts w:ascii="Times New Roman" w:hAnsi="Times New Roman"/>
              </w:rPr>
              <w:t xml:space="preserve"> </w:t>
            </w:r>
            <w:r w:rsidRPr="00F7399D">
              <w:rPr>
                <w:rFonts w:ascii="Times New Roman" w:hAnsi="Times New Roman"/>
              </w:rPr>
              <w:t xml:space="preserve">(далее – Общие условия) – приложение № 1, размещенные по адресу </w:t>
            </w:r>
            <w:hyperlink r:id="rId7" w:history="1">
              <w:r w:rsidRPr="00EF25B7">
                <w:rPr>
                  <w:rStyle w:val="af5"/>
                  <w:rFonts w:ascii="Times New Roman" w:hAnsi="Times New Roman"/>
                </w:rPr>
                <w:t>https://ruschem.ru/terms_of_purchase</w:t>
              </w:r>
            </w:hyperlink>
          </w:p>
          <w:p w14:paraId="12A8E6BA" w14:textId="77777777" w:rsidR="00B64E54" w:rsidRDefault="00B64E54" w:rsidP="00CA6B0F">
            <w:pPr>
              <w:spacing w:after="0"/>
              <w:rPr>
                <w:rFonts w:ascii="Times New Roman" w:hAnsi="Times New Roman"/>
              </w:rPr>
            </w:pPr>
          </w:p>
          <w:p w14:paraId="74A821A5" w14:textId="5EAEACDE" w:rsidR="00B64E54" w:rsidRDefault="00B64E54" w:rsidP="00CA6B0F">
            <w:pPr>
              <w:spacing w:after="0"/>
              <w:rPr>
                <w:rFonts w:ascii="Times New Roman" w:hAnsi="Times New Roman"/>
              </w:rPr>
            </w:pPr>
            <w:r w:rsidRPr="00F7399D">
              <w:rPr>
                <w:rFonts w:ascii="Times New Roman" w:hAnsi="Times New Roman"/>
                <w:szCs w:val="22"/>
              </w:rPr>
              <w:t xml:space="preserve">В случае изменения Общих условий в течение срока действия Договора в отношениях между Сторонами продолжают действовать Общие условия в версии, </w:t>
            </w:r>
            <w:r w:rsidR="00A869EE">
              <w:rPr>
                <w:rFonts w:ascii="Times New Roman" w:hAnsi="Times New Roman"/>
                <w:szCs w:val="22"/>
              </w:rPr>
              <w:t>действовавшей на момент заключения Договора</w:t>
            </w:r>
            <w:r w:rsidRPr="00F7399D">
              <w:rPr>
                <w:rFonts w:ascii="Times New Roman" w:hAnsi="Times New Roman"/>
                <w:szCs w:val="22"/>
              </w:rPr>
              <w:t>. Стороны вправе согласовать применение новой версии Общих условий путём указания об этом в ДС.</w:t>
            </w:r>
            <w:r>
              <w:rPr>
                <w:rFonts w:ascii="Times New Roman" w:hAnsi="Times New Roman"/>
              </w:rPr>
              <w:t xml:space="preserve"> </w:t>
            </w:r>
          </w:p>
          <w:p w14:paraId="711F99FE" w14:textId="77777777" w:rsidR="00B64E54" w:rsidRDefault="00B64E54" w:rsidP="00CA6B0F">
            <w:pPr>
              <w:spacing w:after="0"/>
              <w:rPr>
                <w:rFonts w:ascii="Times New Roman" w:hAnsi="Times New Roman"/>
                <w:i/>
                <w:color w:val="FF0000"/>
                <w:szCs w:val="22"/>
              </w:rPr>
            </w:pPr>
          </w:p>
          <w:p w14:paraId="7EAF53FD" w14:textId="2E571240" w:rsidR="00B64E54" w:rsidRDefault="00B64E54" w:rsidP="00CA6B0F">
            <w:pPr>
              <w:spacing w:after="0"/>
              <w:rPr>
                <w:rFonts w:ascii="Times New Roman" w:hAnsi="Times New Roman"/>
              </w:rPr>
            </w:pPr>
            <w:r w:rsidRPr="00F7399D">
              <w:rPr>
                <w:rFonts w:ascii="Times New Roman" w:hAnsi="Times New Roman"/>
              </w:rPr>
              <w:t xml:space="preserve">Подписывая Договор, </w:t>
            </w:r>
            <w:r w:rsidR="00604AD7">
              <w:rPr>
                <w:rFonts w:ascii="Times New Roman" w:hAnsi="Times New Roman"/>
              </w:rPr>
              <w:t>Поставщик</w:t>
            </w:r>
            <w:r w:rsidRPr="00F7399D">
              <w:rPr>
                <w:rFonts w:ascii="Times New Roman" w:hAnsi="Times New Roman"/>
              </w:rPr>
              <w:t xml:space="preserve"> в порядке, установленном ст.428 ГК РФ, присоединяется к Общим условиям, положения которых </w:t>
            </w:r>
            <w:r w:rsidR="00604AD7">
              <w:rPr>
                <w:rFonts w:ascii="Times New Roman" w:hAnsi="Times New Roman"/>
              </w:rPr>
              <w:t>Поставщику</w:t>
            </w:r>
            <w:r w:rsidRPr="00F7399D">
              <w:rPr>
                <w:rFonts w:ascii="Times New Roman" w:hAnsi="Times New Roman"/>
              </w:rPr>
              <w:t xml:space="preserve"> известны до подписания Договора и приняты без возражений. Приложения 1 в бумажном виде к Договору не прикладыва</w:t>
            </w:r>
            <w:r>
              <w:rPr>
                <w:rFonts w:ascii="Times New Roman" w:hAnsi="Times New Roman"/>
              </w:rPr>
              <w:t>е</w:t>
            </w:r>
            <w:r w:rsidRPr="00F7399D">
              <w:rPr>
                <w:rFonts w:ascii="Times New Roman" w:hAnsi="Times New Roman"/>
              </w:rPr>
              <w:t>тся и не подписыва</w:t>
            </w:r>
            <w:r>
              <w:rPr>
                <w:rFonts w:ascii="Times New Roman" w:hAnsi="Times New Roman"/>
              </w:rPr>
              <w:t>е</w:t>
            </w:r>
            <w:r w:rsidRPr="00F7399D">
              <w:rPr>
                <w:rFonts w:ascii="Times New Roman" w:hAnsi="Times New Roman"/>
              </w:rPr>
              <w:t>тся Сторонами.</w:t>
            </w:r>
          </w:p>
          <w:p w14:paraId="5F07C50B" w14:textId="77777777" w:rsidR="00E24F11" w:rsidRDefault="00E24F11" w:rsidP="00CA6B0F">
            <w:pPr>
              <w:spacing w:after="0"/>
              <w:rPr>
                <w:rFonts w:ascii="Times New Roman" w:hAnsi="Times New Roman"/>
              </w:rPr>
            </w:pPr>
          </w:p>
          <w:p w14:paraId="6463AA92" w14:textId="168721D9" w:rsidR="00E24F11" w:rsidRPr="00F7399D" w:rsidRDefault="00E24F11" w:rsidP="00CA6B0F">
            <w:pPr>
              <w:spacing w:after="0"/>
              <w:rPr>
                <w:rFonts w:ascii="Times New Roman" w:hAnsi="Times New Roman"/>
              </w:rPr>
            </w:pPr>
          </w:p>
        </w:tc>
      </w:tr>
      <w:tr w:rsidR="001044EE" w:rsidRPr="00F7399D" w14:paraId="2FD85BF5" w14:textId="77777777" w:rsidTr="00610091">
        <w:trPr>
          <w:trHeight w:val="272"/>
        </w:trPr>
        <w:tc>
          <w:tcPr>
            <w:tcW w:w="568" w:type="dxa"/>
          </w:tcPr>
          <w:p w14:paraId="5BF98C19" w14:textId="77777777" w:rsidR="001044EE" w:rsidRPr="00C70332" w:rsidRDefault="001044EE" w:rsidP="00EB05CA">
            <w:pPr>
              <w:pStyle w:val="a6"/>
              <w:numPr>
                <w:ilvl w:val="0"/>
                <w:numId w:val="3"/>
              </w:numPr>
              <w:spacing w:after="0"/>
              <w:ind w:left="357" w:hanging="357"/>
              <w:jc w:val="left"/>
              <w:rPr>
                <w:rFonts w:ascii="Times New Roman" w:hAnsi="Times New Roman"/>
              </w:rPr>
            </w:pPr>
          </w:p>
        </w:tc>
        <w:tc>
          <w:tcPr>
            <w:tcW w:w="2410" w:type="dxa"/>
          </w:tcPr>
          <w:p w14:paraId="0F807EAA" w14:textId="4DF85040" w:rsidR="001044EE" w:rsidRPr="00F7399D" w:rsidRDefault="001044EE" w:rsidP="001044EE">
            <w:pPr>
              <w:spacing w:after="0"/>
              <w:rPr>
                <w:rFonts w:ascii="Times New Roman" w:hAnsi="Times New Roman"/>
              </w:rPr>
            </w:pPr>
            <w:r w:rsidRPr="00F7399D">
              <w:rPr>
                <w:rFonts w:ascii="Times New Roman" w:hAnsi="Times New Roman"/>
              </w:rPr>
              <w:t>Контрактные условия Росхим:</w:t>
            </w:r>
          </w:p>
        </w:tc>
        <w:tc>
          <w:tcPr>
            <w:tcW w:w="7796" w:type="dxa"/>
          </w:tcPr>
          <w:p w14:paraId="4F880298" w14:textId="036890FF" w:rsidR="001044EE" w:rsidRPr="00F7399D" w:rsidRDefault="001044EE" w:rsidP="001044EE">
            <w:pPr>
              <w:spacing w:after="0"/>
              <w:rPr>
                <w:rFonts w:ascii="Times New Roman" w:hAnsi="Times New Roman"/>
              </w:rPr>
            </w:pPr>
            <w:r w:rsidRPr="00F7399D">
              <w:rPr>
                <w:rFonts w:ascii="Times New Roman" w:hAnsi="Times New Roman"/>
              </w:rPr>
              <w:t>Стороны согласовали, что неотъемлемой частью Договора являются Контрактные условия Росхим (далее – Контрактные условия):</w:t>
            </w:r>
          </w:p>
        </w:tc>
      </w:tr>
      <w:tr w:rsidR="001044EE" w:rsidRPr="00F7399D" w14:paraId="357B7D54" w14:textId="77777777" w:rsidTr="00EB05CA">
        <w:trPr>
          <w:trHeight w:val="272"/>
        </w:trPr>
        <w:tc>
          <w:tcPr>
            <w:tcW w:w="568" w:type="dxa"/>
          </w:tcPr>
          <w:p w14:paraId="1A4C9E92" w14:textId="77777777" w:rsidR="001044EE" w:rsidRPr="00C70332" w:rsidRDefault="001044EE" w:rsidP="00EB05CA">
            <w:pPr>
              <w:pStyle w:val="a6"/>
              <w:numPr>
                <w:ilvl w:val="1"/>
                <w:numId w:val="3"/>
              </w:numPr>
              <w:spacing w:after="0"/>
              <w:ind w:left="357" w:hanging="357"/>
              <w:jc w:val="left"/>
              <w:rPr>
                <w:rFonts w:ascii="Times New Roman" w:hAnsi="Times New Roman"/>
              </w:rPr>
            </w:pPr>
          </w:p>
        </w:tc>
        <w:tc>
          <w:tcPr>
            <w:tcW w:w="10206" w:type="dxa"/>
            <w:gridSpan w:val="2"/>
          </w:tcPr>
          <w:p w14:paraId="086C1558" w14:textId="03AD80CB" w:rsidR="001044EE" w:rsidRPr="00F7399D" w:rsidRDefault="001044EE" w:rsidP="001044EE">
            <w:pPr>
              <w:pStyle w:val="PG2"/>
              <w:numPr>
                <w:ilvl w:val="0"/>
                <w:numId w:val="0"/>
              </w:numPr>
              <w:rPr>
                <w:rFonts w:ascii="Times New Roman" w:eastAsiaTheme="minorHAnsi" w:hAnsi="Times New Roman"/>
                <w:sz w:val="20"/>
                <w:szCs w:val="22"/>
                <w:lang w:eastAsia="en-US"/>
              </w:rPr>
            </w:pPr>
            <w:r>
              <w:rPr>
                <w:rFonts w:ascii="Times New Roman" w:eastAsiaTheme="minorHAnsi" w:hAnsi="Times New Roman"/>
                <w:sz w:val="20"/>
                <w:szCs w:val="22"/>
                <w:lang w:eastAsia="en-US"/>
              </w:rPr>
              <w:t>Поставщик</w:t>
            </w:r>
            <w:r w:rsidRPr="00F7399D">
              <w:rPr>
                <w:rFonts w:ascii="Times New Roman" w:eastAsiaTheme="minorHAnsi" w:hAnsi="Times New Roman"/>
                <w:sz w:val="20"/>
                <w:szCs w:val="22"/>
                <w:lang w:eastAsia="en-US"/>
              </w:rPr>
              <w:t xml:space="preserve"> подтверждает, что на момент заключения Договора он ознакомлен со всеми документами, доступ к которым предоставляется </w:t>
            </w:r>
            <w:r>
              <w:rPr>
                <w:rFonts w:ascii="Times New Roman" w:eastAsiaTheme="minorHAnsi" w:hAnsi="Times New Roman"/>
                <w:sz w:val="20"/>
                <w:szCs w:val="22"/>
                <w:lang w:eastAsia="en-US"/>
              </w:rPr>
              <w:t>Покупателем</w:t>
            </w:r>
            <w:r w:rsidRPr="00F7399D">
              <w:rPr>
                <w:rFonts w:ascii="Times New Roman" w:eastAsiaTheme="minorHAnsi" w:hAnsi="Times New Roman"/>
                <w:sz w:val="20"/>
                <w:szCs w:val="22"/>
                <w:lang w:eastAsia="en-US"/>
              </w:rPr>
              <w:t xml:space="preserve"> посредством перехода по ссылкам, указанным в Договоре. Контрактные условия являются неотъемлемой частью Договора и подлежат исполнению Сторонами в период срока действия обязательств по Договору.</w:t>
            </w:r>
          </w:p>
        </w:tc>
      </w:tr>
      <w:tr w:rsidR="001044EE" w:rsidRPr="00F7399D" w14:paraId="29B41E91" w14:textId="77777777" w:rsidTr="00EB05CA">
        <w:trPr>
          <w:trHeight w:val="272"/>
        </w:trPr>
        <w:tc>
          <w:tcPr>
            <w:tcW w:w="568" w:type="dxa"/>
          </w:tcPr>
          <w:p w14:paraId="5D83C75F" w14:textId="77777777" w:rsidR="001044EE" w:rsidRPr="00F7399D" w:rsidRDefault="001044EE" w:rsidP="00EB05CA">
            <w:pPr>
              <w:pStyle w:val="a6"/>
              <w:numPr>
                <w:ilvl w:val="1"/>
                <w:numId w:val="3"/>
              </w:numPr>
              <w:spacing w:after="0"/>
              <w:ind w:left="357" w:hanging="357"/>
              <w:jc w:val="left"/>
              <w:rPr>
                <w:rFonts w:ascii="Times New Roman" w:hAnsi="Times New Roman"/>
              </w:rPr>
            </w:pPr>
          </w:p>
        </w:tc>
        <w:tc>
          <w:tcPr>
            <w:tcW w:w="10206" w:type="dxa"/>
            <w:gridSpan w:val="2"/>
          </w:tcPr>
          <w:p w14:paraId="238468C5" w14:textId="4149AC67" w:rsidR="001044EE" w:rsidRPr="00F7399D" w:rsidRDefault="001044EE" w:rsidP="00B13EED">
            <w:pPr>
              <w:pStyle w:val="PG2"/>
              <w:numPr>
                <w:ilvl w:val="0"/>
                <w:numId w:val="0"/>
              </w:numPr>
              <w:rPr>
                <w:rFonts w:ascii="Times New Roman" w:hAnsi="Times New Roman"/>
                <w:sz w:val="20"/>
              </w:rPr>
            </w:pPr>
            <w:r w:rsidRPr="00F7399D">
              <w:rPr>
                <w:rFonts w:ascii="Times New Roman" w:hAnsi="Times New Roman"/>
                <w:sz w:val="20"/>
              </w:rPr>
              <w:t xml:space="preserve">Подписание </w:t>
            </w:r>
            <w:r w:rsidR="00B13EED">
              <w:rPr>
                <w:rFonts w:ascii="Times New Roman" w:hAnsi="Times New Roman"/>
                <w:sz w:val="20"/>
              </w:rPr>
              <w:t>Поставщиком</w:t>
            </w:r>
            <w:r w:rsidRPr="00F7399D">
              <w:rPr>
                <w:rFonts w:ascii="Times New Roman" w:hAnsi="Times New Roman"/>
                <w:sz w:val="20"/>
              </w:rPr>
              <w:t xml:space="preserve"> Договора означает присоединение </w:t>
            </w:r>
            <w:r w:rsidR="00B13EED">
              <w:rPr>
                <w:rFonts w:ascii="Times New Roman" w:hAnsi="Times New Roman"/>
                <w:sz w:val="20"/>
              </w:rPr>
              <w:t>Поставщика</w:t>
            </w:r>
            <w:r w:rsidRPr="00F7399D">
              <w:rPr>
                <w:rFonts w:ascii="Times New Roman" w:hAnsi="Times New Roman"/>
                <w:sz w:val="20"/>
              </w:rPr>
              <w:t xml:space="preserve"> к Контракт</w:t>
            </w:r>
            <w:r>
              <w:rPr>
                <w:rFonts w:ascii="Times New Roman" w:hAnsi="Times New Roman"/>
                <w:sz w:val="20"/>
              </w:rPr>
              <w:t>н</w:t>
            </w:r>
            <w:r w:rsidRPr="00F7399D">
              <w:rPr>
                <w:rFonts w:ascii="Times New Roman" w:hAnsi="Times New Roman"/>
                <w:sz w:val="20"/>
              </w:rPr>
              <w:t xml:space="preserve">ым условиям в порядке, предусмотренном ст. 428 Гражданского кодекса РФ. В случае, если условия Договора расходятся с Контрактными условиями, Стороны руководствуются </w:t>
            </w:r>
            <w:r w:rsidR="0035621B">
              <w:rPr>
                <w:rFonts w:ascii="Times New Roman" w:hAnsi="Times New Roman"/>
                <w:sz w:val="20"/>
              </w:rPr>
              <w:t>Договором.</w:t>
            </w:r>
            <w:r w:rsidRPr="00F7399D">
              <w:rPr>
                <w:rFonts w:ascii="Times New Roman" w:hAnsi="Times New Roman"/>
                <w:sz w:val="20"/>
              </w:rPr>
              <w:t xml:space="preserve"> </w:t>
            </w:r>
          </w:p>
        </w:tc>
      </w:tr>
      <w:tr w:rsidR="001044EE" w:rsidRPr="00F7399D" w14:paraId="3B0648C8" w14:textId="77777777" w:rsidTr="00EB05CA">
        <w:trPr>
          <w:trHeight w:val="272"/>
        </w:trPr>
        <w:tc>
          <w:tcPr>
            <w:tcW w:w="568" w:type="dxa"/>
          </w:tcPr>
          <w:p w14:paraId="7E0561B6" w14:textId="77777777" w:rsidR="001044EE" w:rsidRPr="00F7399D" w:rsidRDefault="001044EE" w:rsidP="00EB05CA">
            <w:pPr>
              <w:pStyle w:val="a6"/>
              <w:numPr>
                <w:ilvl w:val="1"/>
                <w:numId w:val="3"/>
              </w:numPr>
              <w:spacing w:after="0"/>
              <w:ind w:left="357" w:hanging="357"/>
              <w:jc w:val="left"/>
              <w:rPr>
                <w:rFonts w:ascii="Times New Roman" w:hAnsi="Times New Roman"/>
              </w:rPr>
            </w:pPr>
          </w:p>
        </w:tc>
        <w:tc>
          <w:tcPr>
            <w:tcW w:w="10206" w:type="dxa"/>
            <w:gridSpan w:val="2"/>
          </w:tcPr>
          <w:p w14:paraId="2F82766F" w14:textId="58DCBD97" w:rsidR="001044EE" w:rsidRPr="00F7399D" w:rsidRDefault="001044EE" w:rsidP="001044EE">
            <w:pPr>
              <w:pStyle w:val="PG2"/>
              <w:numPr>
                <w:ilvl w:val="0"/>
                <w:numId w:val="0"/>
              </w:numPr>
              <w:rPr>
                <w:rFonts w:ascii="Times New Roman" w:hAnsi="Times New Roman"/>
                <w:sz w:val="20"/>
              </w:rPr>
            </w:pPr>
            <w:r w:rsidRPr="00F7399D">
              <w:rPr>
                <w:rFonts w:ascii="Times New Roman" w:hAnsi="Times New Roman"/>
                <w:sz w:val="20"/>
              </w:rPr>
              <w:t xml:space="preserve">Несоблюдение </w:t>
            </w:r>
            <w:r>
              <w:rPr>
                <w:rFonts w:ascii="Times New Roman" w:hAnsi="Times New Roman"/>
                <w:sz w:val="20"/>
              </w:rPr>
              <w:t>Поставщиком</w:t>
            </w:r>
            <w:r w:rsidRPr="00F7399D">
              <w:rPr>
                <w:rFonts w:ascii="Times New Roman" w:hAnsi="Times New Roman"/>
                <w:sz w:val="20"/>
              </w:rPr>
              <w:t xml:space="preserve"> и/или третьими лицами, привлекаемыми </w:t>
            </w:r>
            <w:r>
              <w:rPr>
                <w:rFonts w:ascii="Times New Roman" w:hAnsi="Times New Roman"/>
                <w:sz w:val="20"/>
              </w:rPr>
              <w:t>Поставщиком</w:t>
            </w:r>
            <w:r w:rsidRPr="00F7399D">
              <w:rPr>
                <w:rFonts w:ascii="Times New Roman" w:hAnsi="Times New Roman"/>
                <w:sz w:val="20"/>
              </w:rPr>
              <w:t xml:space="preserve">, Контрактных условий является существенным нарушением условий Договора. </w:t>
            </w:r>
          </w:p>
        </w:tc>
      </w:tr>
      <w:tr w:rsidR="001044EE" w:rsidRPr="00F7399D" w14:paraId="3F331F74" w14:textId="77777777" w:rsidTr="00EB05CA">
        <w:trPr>
          <w:trHeight w:val="272"/>
        </w:trPr>
        <w:tc>
          <w:tcPr>
            <w:tcW w:w="568" w:type="dxa"/>
          </w:tcPr>
          <w:p w14:paraId="7B22ECEE" w14:textId="77777777" w:rsidR="001044EE" w:rsidRPr="00F7399D" w:rsidRDefault="001044EE" w:rsidP="00EB05CA">
            <w:pPr>
              <w:pStyle w:val="a6"/>
              <w:numPr>
                <w:ilvl w:val="1"/>
                <w:numId w:val="3"/>
              </w:numPr>
              <w:spacing w:after="0"/>
              <w:ind w:left="357" w:hanging="357"/>
              <w:jc w:val="left"/>
              <w:rPr>
                <w:rFonts w:ascii="Times New Roman" w:hAnsi="Times New Roman"/>
              </w:rPr>
            </w:pPr>
          </w:p>
        </w:tc>
        <w:tc>
          <w:tcPr>
            <w:tcW w:w="10206" w:type="dxa"/>
            <w:gridSpan w:val="2"/>
          </w:tcPr>
          <w:p w14:paraId="05E86338" w14:textId="1FAB9F4D" w:rsidR="001044EE" w:rsidRPr="00F7399D" w:rsidRDefault="00C83509" w:rsidP="000027FC">
            <w:pPr>
              <w:pStyle w:val="PG2"/>
              <w:numPr>
                <w:ilvl w:val="0"/>
                <w:numId w:val="0"/>
              </w:num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Поставщик</w:t>
            </w:r>
            <w:r w:rsidR="001044EE" w:rsidRPr="00F7399D">
              <w:rPr>
                <w:rFonts w:ascii="Times New Roman" w:hAnsi="Times New Roman"/>
                <w:sz w:val="20"/>
              </w:rPr>
              <w:t xml:space="preserve"> обеспечивает ознакомление своих работников и третьих лиц, привлеченных </w:t>
            </w:r>
            <w:r w:rsidR="000027FC">
              <w:rPr>
                <w:rFonts w:ascii="Times New Roman" w:hAnsi="Times New Roman"/>
                <w:sz w:val="20"/>
              </w:rPr>
              <w:t>Поставщиком</w:t>
            </w:r>
            <w:r w:rsidR="001044EE">
              <w:rPr>
                <w:rFonts w:ascii="Times New Roman" w:hAnsi="Times New Roman"/>
                <w:sz w:val="20"/>
              </w:rPr>
              <w:t xml:space="preserve"> для исполнения Договора</w:t>
            </w:r>
            <w:r w:rsidR="001044EE" w:rsidRPr="00F7399D">
              <w:rPr>
                <w:rFonts w:ascii="Times New Roman" w:hAnsi="Times New Roman"/>
                <w:sz w:val="20"/>
              </w:rPr>
              <w:t xml:space="preserve"> (в том числе, физических лиц, привлеченных </w:t>
            </w:r>
            <w:r w:rsidR="001044EE">
              <w:rPr>
                <w:rFonts w:ascii="Times New Roman" w:hAnsi="Times New Roman"/>
                <w:sz w:val="20"/>
              </w:rPr>
              <w:t>Поставщиком</w:t>
            </w:r>
            <w:r w:rsidR="001044EE" w:rsidRPr="00F7399D">
              <w:rPr>
                <w:rFonts w:ascii="Times New Roman" w:hAnsi="Times New Roman"/>
                <w:sz w:val="20"/>
              </w:rPr>
              <w:t xml:space="preserve"> на основании гражданско-правовых договоров)</w:t>
            </w:r>
            <w:r w:rsidR="001044EE">
              <w:rPr>
                <w:rFonts w:ascii="Times New Roman" w:hAnsi="Times New Roman"/>
                <w:sz w:val="20"/>
              </w:rPr>
              <w:t>,</w:t>
            </w:r>
            <w:r w:rsidR="001044EE" w:rsidRPr="00F7399D">
              <w:rPr>
                <w:rFonts w:ascii="Times New Roman" w:hAnsi="Times New Roman"/>
                <w:sz w:val="20"/>
              </w:rPr>
              <w:t xml:space="preserve"> с Контрактными условиями.</w:t>
            </w:r>
          </w:p>
        </w:tc>
      </w:tr>
      <w:tr w:rsidR="001044EE" w:rsidRPr="00F7399D" w14:paraId="0BF2AA65" w14:textId="77777777" w:rsidTr="00EB05CA">
        <w:trPr>
          <w:trHeight w:val="272"/>
        </w:trPr>
        <w:tc>
          <w:tcPr>
            <w:tcW w:w="568" w:type="dxa"/>
          </w:tcPr>
          <w:p w14:paraId="274A8341" w14:textId="77777777" w:rsidR="001044EE" w:rsidRPr="00F7399D" w:rsidRDefault="001044EE" w:rsidP="00EB05CA">
            <w:pPr>
              <w:pStyle w:val="a6"/>
              <w:numPr>
                <w:ilvl w:val="1"/>
                <w:numId w:val="3"/>
              </w:numPr>
              <w:spacing w:after="0"/>
              <w:ind w:left="357" w:hanging="357"/>
              <w:jc w:val="left"/>
              <w:rPr>
                <w:rFonts w:ascii="Times New Roman" w:hAnsi="Times New Roman"/>
              </w:rPr>
            </w:pPr>
          </w:p>
        </w:tc>
        <w:tc>
          <w:tcPr>
            <w:tcW w:w="10206" w:type="dxa"/>
            <w:gridSpan w:val="2"/>
            <w:shd w:val="clear" w:color="auto" w:fill="auto"/>
          </w:tcPr>
          <w:p w14:paraId="0FDE8DE9" w14:textId="77777777" w:rsidR="001044EE" w:rsidRPr="00F7399D" w:rsidRDefault="001044EE" w:rsidP="001044EE">
            <w:pPr>
              <w:pStyle w:val="PG2"/>
              <w:numPr>
                <w:ilvl w:val="0"/>
                <w:numId w:val="0"/>
              </w:numPr>
              <w:rPr>
                <w:rFonts w:ascii="Times New Roman" w:hAnsi="Times New Roman"/>
                <w:sz w:val="20"/>
              </w:rPr>
            </w:pPr>
            <w:r w:rsidRPr="00F7399D">
              <w:rPr>
                <w:rFonts w:ascii="Times New Roman" w:hAnsi="Times New Roman"/>
                <w:sz w:val="20"/>
              </w:rPr>
              <w:t xml:space="preserve">В случае изменения после заключения Договора Контрактных условий </w:t>
            </w:r>
            <w:bookmarkStart w:id="1" w:name="_Hlk170469186"/>
            <w:r w:rsidRPr="00F7399D">
              <w:rPr>
                <w:rFonts w:ascii="Times New Roman" w:hAnsi="Times New Roman"/>
                <w:sz w:val="20"/>
              </w:rPr>
              <w:t xml:space="preserve">Стороны руководствуются новой редакцией таких Контрактных условий с даты её размещения на веб-сайте, если иная дата не указана в новой редакции Контрактных условий. </w:t>
            </w:r>
            <w:bookmarkEnd w:id="1"/>
          </w:p>
          <w:p w14:paraId="67F6DCE3" w14:textId="642ED2DB" w:rsidR="001044EE" w:rsidRDefault="001044EE" w:rsidP="001044EE">
            <w:pPr>
              <w:pStyle w:val="PG2"/>
              <w:numPr>
                <w:ilvl w:val="0"/>
                <w:numId w:val="0"/>
              </w:num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Поставщик</w:t>
            </w:r>
            <w:r w:rsidRPr="00F7399D">
              <w:rPr>
                <w:rFonts w:ascii="Times New Roman" w:hAnsi="Times New Roman"/>
                <w:sz w:val="20"/>
              </w:rPr>
              <w:t xml:space="preserve"> самостоятельно отслеживает изменение Контрактных условий на веб-сайте </w:t>
            </w:r>
            <w:r>
              <w:rPr>
                <w:rFonts w:ascii="Times New Roman" w:hAnsi="Times New Roman"/>
                <w:sz w:val="20"/>
              </w:rPr>
              <w:t>Покупателя</w:t>
            </w:r>
            <w:r w:rsidRPr="00F7399D">
              <w:rPr>
                <w:rFonts w:ascii="Times New Roman" w:hAnsi="Times New Roman"/>
                <w:sz w:val="20"/>
              </w:rPr>
              <w:t xml:space="preserve"> и обеспечивает ознакомление своих работников и третьих лиц, привлеченных </w:t>
            </w:r>
            <w:r>
              <w:rPr>
                <w:rFonts w:ascii="Times New Roman" w:hAnsi="Times New Roman"/>
                <w:sz w:val="20"/>
              </w:rPr>
              <w:t>Поставщиком</w:t>
            </w:r>
            <w:r w:rsidRPr="00F7399D">
              <w:rPr>
                <w:rFonts w:ascii="Times New Roman" w:hAnsi="Times New Roman"/>
                <w:sz w:val="20"/>
              </w:rPr>
              <w:t xml:space="preserve"> для исполнения Договора, с новыми редакциями Контрактных условий.</w:t>
            </w:r>
          </w:p>
          <w:p w14:paraId="76B4AA35" w14:textId="6D7E9DD1" w:rsidR="001044EE" w:rsidRPr="00F7399D" w:rsidRDefault="001044EE" w:rsidP="001044EE">
            <w:pPr>
              <w:pStyle w:val="PG2"/>
              <w:numPr>
                <w:ilvl w:val="0"/>
                <w:numId w:val="0"/>
              </w:num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Покупатель</w:t>
            </w:r>
            <w:r w:rsidRPr="00F7399D">
              <w:rPr>
                <w:rFonts w:ascii="Times New Roman" w:hAnsi="Times New Roman"/>
                <w:sz w:val="20"/>
              </w:rPr>
              <w:t xml:space="preserve"> гарантирует постоянное размещение всех редакций Контрактных условий на веб-сайте,</w:t>
            </w:r>
            <w:r w:rsidRPr="00F7399D">
              <w:rPr>
                <w:rFonts w:ascii="Times New Roman" w:hAnsi="Times New Roman"/>
              </w:rPr>
              <w:t xml:space="preserve"> </w:t>
            </w:r>
            <w:r w:rsidRPr="00F7399D">
              <w:rPr>
                <w:rFonts w:ascii="Times New Roman" w:hAnsi="Times New Roman"/>
                <w:sz w:val="20"/>
              </w:rPr>
              <w:t>за исключением случаев временной недоступности сайта в профилактических целях (в т.ч. для обновления сайта, в связи с авариями у провайдера и хостинга) и случаев принятия решения об изменении адреса размещения Контрактных условий (в т.ч. случаи переименования сайта, изменения доменного имени и т.п.).</w:t>
            </w:r>
          </w:p>
        </w:tc>
      </w:tr>
      <w:tr w:rsidR="001044EE" w:rsidRPr="00F7399D" w14:paraId="2FA045B2" w14:textId="77777777" w:rsidTr="00610091">
        <w:trPr>
          <w:trHeight w:val="272"/>
        </w:trPr>
        <w:tc>
          <w:tcPr>
            <w:tcW w:w="568" w:type="dxa"/>
          </w:tcPr>
          <w:p w14:paraId="777F90F9" w14:textId="77777777" w:rsidR="001044EE" w:rsidRPr="00F7399D" w:rsidRDefault="001044EE" w:rsidP="00EB05CA">
            <w:pPr>
              <w:pStyle w:val="a6"/>
              <w:numPr>
                <w:ilvl w:val="1"/>
                <w:numId w:val="3"/>
              </w:numPr>
              <w:spacing w:after="0"/>
              <w:ind w:left="357" w:hanging="357"/>
              <w:jc w:val="left"/>
              <w:rPr>
                <w:rFonts w:ascii="Times New Roman" w:hAnsi="Times New Roman"/>
              </w:rPr>
            </w:pPr>
          </w:p>
        </w:tc>
        <w:tc>
          <w:tcPr>
            <w:tcW w:w="2410" w:type="dxa"/>
            <w:shd w:val="clear" w:color="auto" w:fill="auto"/>
          </w:tcPr>
          <w:p w14:paraId="73E987B5" w14:textId="7690C6D1" w:rsidR="001044EE" w:rsidRPr="00F7399D" w:rsidRDefault="001044EE" w:rsidP="001044EE">
            <w:pPr>
              <w:pStyle w:val="PG2"/>
              <w:numPr>
                <w:ilvl w:val="0"/>
                <w:numId w:val="0"/>
              </w:numPr>
              <w:rPr>
                <w:rFonts w:ascii="Times New Roman" w:hAnsi="Times New Roman"/>
                <w:sz w:val="20"/>
              </w:rPr>
            </w:pPr>
            <w:r w:rsidRPr="00F7399D">
              <w:rPr>
                <w:rFonts w:ascii="Times New Roman" w:hAnsi="Times New Roman"/>
                <w:sz w:val="20"/>
              </w:rPr>
              <w:t>Перечень Контрактных условий</w:t>
            </w:r>
          </w:p>
        </w:tc>
        <w:tc>
          <w:tcPr>
            <w:tcW w:w="7796" w:type="dxa"/>
            <w:shd w:val="clear" w:color="auto" w:fill="auto"/>
          </w:tcPr>
          <w:p w14:paraId="2B282F7F" w14:textId="77777777" w:rsidR="001044EE" w:rsidRDefault="001044EE" w:rsidP="001044EE">
            <w:pPr>
              <w:pStyle w:val="PG2"/>
              <w:numPr>
                <w:ilvl w:val="0"/>
                <w:numId w:val="2"/>
              </w:numPr>
              <w:rPr>
                <w:rFonts w:ascii="Times New Roman" w:hAnsi="Times New Roman"/>
                <w:sz w:val="20"/>
              </w:rPr>
            </w:pPr>
            <w:r w:rsidRPr="0021417C">
              <w:rPr>
                <w:rFonts w:ascii="Times New Roman" w:hAnsi="Times New Roman"/>
                <w:sz w:val="20"/>
              </w:rPr>
              <w:t>Общие условия конфиденциальности</w:t>
            </w:r>
            <w:r>
              <w:rPr>
                <w:rFonts w:ascii="Times New Roman" w:hAnsi="Times New Roman"/>
                <w:sz w:val="20"/>
              </w:rPr>
              <w:t xml:space="preserve">: </w:t>
            </w:r>
          </w:p>
          <w:p w14:paraId="3FB2E072" w14:textId="77777777" w:rsidR="001044EE" w:rsidRPr="00F7399D" w:rsidRDefault="00236BBD" w:rsidP="001044EE">
            <w:pPr>
              <w:pStyle w:val="PG2"/>
              <w:numPr>
                <w:ilvl w:val="0"/>
                <w:numId w:val="0"/>
              </w:numPr>
              <w:rPr>
                <w:rFonts w:ascii="Times New Roman" w:hAnsi="Times New Roman"/>
                <w:sz w:val="20"/>
              </w:rPr>
            </w:pPr>
            <w:hyperlink r:id="rId8" w:history="1">
              <w:r w:rsidR="001044EE" w:rsidRPr="00E62E8D">
                <w:rPr>
                  <w:rStyle w:val="af5"/>
                  <w:rFonts w:ascii="Times New Roman" w:eastAsiaTheme="majorEastAsia" w:hAnsi="Times New Roman"/>
                  <w:sz w:val="20"/>
                </w:rPr>
                <w:t>https://ruschem.ru/terms_of_confidentiality</w:t>
              </w:r>
            </w:hyperlink>
          </w:p>
          <w:p w14:paraId="4C594FED" w14:textId="77777777" w:rsidR="001044EE" w:rsidRDefault="001044EE" w:rsidP="001044EE">
            <w:pPr>
              <w:pStyle w:val="PG2"/>
              <w:numPr>
                <w:ilvl w:val="0"/>
                <w:numId w:val="2"/>
              </w:numPr>
              <w:rPr>
                <w:rFonts w:ascii="Times New Roman" w:hAnsi="Times New Roman"/>
                <w:sz w:val="20"/>
              </w:rPr>
            </w:pPr>
            <w:r w:rsidRPr="0021417C">
              <w:rPr>
                <w:rFonts w:ascii="Times New Roman" w:hAnsi="Times New Roman"/>
                <w:sz w:val="20"/>
              </w:rPr>
              <w:t>Поручение на обработку персональных данных</w:t>
            </w:r>
            <w:r>
              <w:rPr>
                <w:rFonts w:ascii="Times New Roman" w:hAnsi="Times New Roman"/>
                <w:sz w:val="20"/>
              </w:rPr>
              <w:t xml:space="preserve">: </w:t>
            </w:r>
          </w:p>
          <w:p w14:paraId="195C2120" w14:textId="77777777" w:rsidR="001044EE" w:rsidRPr="00F7399D" w:rsidRDefault="00236BBD" w:rsidP="001044EE">
            <w:pPr>
              <w:pStyle w:val="PG2"/>
              <w:numPr>
                <w:ilvl w:val="0"/>
                <w:numId w:val="0"/>
              </w:numPr>
              <w:rPr>
                <w:rFonts w:ascii="Times New Roman" w:hAnsi="Times New Roman"/>
                <w:sz w:val="20"/>
              </w:rPr>
            </w:pPr>
            <w:hyperlink r:id="rId9" w:history="1">
              <w:r w:rsidR="001044EE" w:rsidRPr="00E62E8D">
                <w:rPr>
                  <w:rStyle w:val="af5"/>
                  <w:rFonts w:ascii="Times New Roman" w:eastAsiaTheme="majorEastAsia" w:hAnsi="Times New Roman"/>
                  <w:sz w:val="20"/>
                </w:rPr>
                <w:t>https://ruschem.ru/personal_data_policy</w:t>
              </w:r>
            </w:hyperlink>
          </w:p>
          <w:p w14:paraId="7E6F7CEC" w14:textId="77777777" w:rsidR="001044EE" w:rsidRDefault="001044EE" w:rsidP="001044EE">
            <w:pPr>
              <w:pStyle w:val="PG2"/>
              <w:numPr>
                <w:ilvl w:val="0"/>
                <w:numId w:val="2"/>
              </w:numPr>
              <w:rPr>
                <w:rFonts w:ascii="Times New Roman" w:hAnsi="Times New Roman"/>
                <w:sz w:val="20"/>
              </w:rPr>
            </w:pPr>
            <w:r w:rsidRPr="0021417C">
              <w:rPr>
                <w:rFonts w:ascii="Times New Roman" w:hAnsi="Times New Roman"/>
                <w:sz w:val="20"/>
              </w:rPr>
              <w:t>Заверения об обстоятельствах</w:t>
            </w:r>
            <w:r>
              <w:rPr>
                <w:rFonts w:ascii="Times New Roman" w:hAnsi="Times New Roman"/>
                <w:sz w:val="20"/>
              </w:rPr>
              <w:t>:</w:t>
            </w:r>
          </w:p>
          <w:p w14:paraId="161861B3" w14:textId="77777777" w:rsidR="001044EE" w:rsidRPr="00F7399D" w:rsidRDefault="00236BBD" w:rsidP="001044EE">
            <w:pPr>
              <w:pStyle w:val="PG2"/>
              <w:numPr>
                <w:ilvl w:val="0"/>
                <w:numId w:val="0"/>
              </w:numPr>
              <w:rPr>
                <w:rFonts w:ascii="Times New Roman" w:hAnsi="Times New Roman"/>
                <w:sz w:val="20"/>
              </w:rPr>
            </w:pPr>
            <w:hyperlink r:id="rId10" w:history="1">
              <w:r w:rsidR="001044EE" w:rsidRPr="00E62E8D">
                <w:rPr>
                  <w:rStyle w:val="af5"/>
                  <w:rFonts w:ascii="Times New Roman" w:eastAsiaTheme="majorEastAsia" w:hAnsi="Times New Roman"/>
                  <w:sz w:val="20"/>
                </w:rPr>
                <w:t>https://ruschem.ru/warranties_and_representations</w:t>
              </w:r>
            </w:hyperlink>
            <w:r w:rsidR="001044EE">
              <w:rPr>
                <w:rFonts w:ascii="Times New Roman" w:hAnsi="Times New Roman"/>
                <w:sz w:val="20"/>
              </w:rPr>
              <w:t xml:space="preserve">. </w:t>
            </w:r>
          </w:p>
          <w:p w14:paraId="4068BC29" w14:textId="77777777" w:rsidR="001044EE" w:rsidRDefault="001044EE" w:rsidP="001044EE">
            <w:pPr>
              <w:pStyle w:val="PG2"/>
              <w:numPr>
                <w:ilvl w:val="0"/>
                <w:numId w:val="2"/>
              </w:numPr>
              <w:rPr>
                <w:rFonts w:ascii="Times New Roman" w:hAnsi="Times New Roman"/>
                <w:sz w:val="20"/>
              </w:rPr>
            </w:pPr>
            <w:r w:rsidRPr="0021417C">
              <w:rPr>
                <w:rFonts w:ascii="Times New Roman" w:hAnsi="Times New Roman"/>
                <w:sz w:val="20"/>
              </w:rPr>
              <w:t>Обстоятельства непреодолимой силы</w:t>
            </w:r>
            <w:r>
              <w:rPr>
                <w:rFonts w:ascii="Times New Roman" w:hAnsi="Times New Roman"/>
                <w:sz w:val="20"/>
              </w:rPr>
              <w:t>:</w:t>
            </w:r>
          </w:p>
          <w:p w14:paraId="0D074A36" w14:textId="77777777" w:rsidR="001044EE" w:rsidRDefault="00236BBD" w:rsidP="001044EE">
            <w:pPr>
              <w:pStyle w:val="PG2"/>
              <w:numPr>
                <w:ilvl w:val="0"/>
                <w:numId w:val="0"/>
              </w:numPr>
              <w:rPr>
                <w:rFonts w:ascii="Times New Roman" w:hAnsi="Times New Roman"/>
                <w:sz w:val="20"/>
              </w:rPr>
            </w:pPr>
            <w:hyperlink r:id="rId11" w:history="1">
              <w:r w:rsidR="001044EE" w:rsidRPr="00E647E2">
                <w:rPr>
                  <w:rStyle w:val="af5"/>
                  <w:rFonts w:ascii="Times New Roman" w:eastAsiaTheme="majorEastAsia" w:hAnsi="Times New Roman"/>
                  <w:sz w:val="20"/>
                </w:rPr>
                <w:t>https://ruschem.ru/force_majeure</w:t>
              </w:r>
            </w:hyperlink>
            <w:r w:rsidR="001044EE">
              <w:rPr>
                <w:rFonts w:ascii="Times New Roman" w:hAnsi="Times New Roman"/>
                <w:sz w:val="20"/>
              </w:rPr>
              <w:t xml:space="preserve"> </w:t>
            </w:r>
          </w:p>
          <w:p w14:paraId="6BB6C0DF" w14:textId="77777777" w:rsidR="001044EE" w:rsidRDefault="001044EE" w:rsidP="001044EE">
            <w:pPr>
              <w:pStyle w:val="PG2"/>
              <w:numPr>
                <w:ilvl w:val="0"/>
                <w:numId w:val="2"/>
              </w:numPr>
              <w:rPr>
                <w:rFonts w:ascii="Times New Roman" w:hAnsi="Times New Roman"/>
                <w:sz w:val="20"/>
              </w:rPr>
            </w:pPr>
            <w:r w:rsidRPr="0021417C">
              <w:rPr>
                <w:rFonts w:ascii="Times New Roman" w:hAnsi="Times New Roman"/>
                <w:sz w:val="20"/>
              </w:rPr>
              <w:t>Антикоррупционные условия взаимодействия</w:t>
            </w:r>
            <w:r>
              <w:rPr>
                <w:rFonts w:ascii="Times New Roman" w:hAnsi="Times New Roman"/>
                <w:sz w:val="20"/>
              </w:rPr>
              <w:t xml:space="preserve">: </w:t>
            </w:r>
          </w:p>
          <w:p w14:paraId="5D12213F" w14:textId="77777777" w:rsidR="001044EE" w:rsidRDefault="00236BBD" w:rsidP="001044EE">
            <w:pPr>
              <w:pStyle w:val="PG2"/>
              <w:numPr>
                <w:ilvl w:val="0"/>
                <w:numId w:val="0"/>
              </w:numPr>
              <w:rPr>
                <w:rStyle w:val="af5"/>
                <w:rFonts w:ascii="Times New Roman" w:eastAsiaTheme="majorEastAsia" w:hAnsi="Times New Roman"/>
                <w:sz w:val="20"/>
              </w:rPr>
            </w:pPr>
            <w:hyperlink r:id="rId12" w:history="1">
              <w:r w:rsidR="001044EE" w:rsidRPr="00E62E8D">
                <w:rPr>
                  <w:rStyle w:val="af5"/>
                  <w:rFonts w:ascii="Times New Roman" w:eastAsiaTheme="majorEastAsia" w:hAnsi="Times New Roman"/>
                  <w:sz w:val="20"/>
                </w:rPr>
                <w:t>https://ruschem.ru/Anti-corruption</w:t>
              </w:r>
            </w:hyperlink>
          </w:p>
          <w:p w14:paraId="1B926001" w14:textId="77777777" w:rsidR="001044EE" w:rsidRDefault="001044EE" w:rsidP="001044EE">
            <w:pPr>
              <w:pStyle w:val="PG2"/>
              <w:numPr>
                <w:ilvl w:val="0"/>
                <w:numId w:val="2"/>
              </w:num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Порядок использования электронного документооборота</w:t>
            </w:r>
          </w:p>
          <w:p w14:paraId="5979D257" w14:textId="77777777" w:rsidR="001044EE" w:rsidRDefault="00236BBD" w:rsidP="001044EE">
            <w:pPr>
              <w:pStyle w:val="PG2"/>
              <w:numPr>
                <w:ilvl w:val="0"/>
                <w:numId w:val="0"/>
              </w:numPr>
              <w:rPr>
                <w:rFonts w:ascii="Times New Roman" w:hAnsi="Times New Roman"/>
                <w:sz w:val="20"/>
              </w:rPr>
            </w:pPr>
            <w:hyperlink r:id="rId13" w:history="1">
              <w:r w:rsidR="001044EE" w:rsidRPr="006168CA">
                <w:rPr>
                  <w:rStyle w:val="af5"/>
                  <w:rFonts w:ascii="Times New Roman" w:eastAsiaTheme="majorEastAsia" w:hAnsi="Times New Roman"/>
                  <w:sz w:val="20"/>
                </w:rPr>
                <w:t>https://ruschem.ru/procedure_for_using_EDO</w:t>
              </w:r>
            </w:hyperlink>
            <w:r w:rsidR="001044EE">
              <w:rPr>
                <w:rFonts w:ascii="Times New Roman" w:hAnsi="Times New Roman"/>
                <w:sz w:val="20"/>
              </w:rPr>
              <w:t xml:space="preserve"> </w:t>
            </w:r>
          </w:p>
          <w:p w14:paraId="3187347D" w14:textId="77777777" w:rsidR="001044EE" w:rsidRDefault="001044EE" w:rsidP="001044EE">
            <w:pPr>
              <w:pStyle w:val="PG2"/>
              <w:numPr>
                <w:ilvl w:val="0"/>
                <w:numId w:val="2"/>
              </w:num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Положение о возмещении имущественных потерь</w:t>
            </w:r>
          </w:p>
          <w:p w14:paraId="40210DCB" w14:textId="77777777" w:rsidR="001044EE" w:rsidRDefault="00236BBD" w:rsidP="004F440C">
            <w:pPr>
              <w:pStyle w:val="PG2"/>
              <w:numPr>
                <w:ilvl w:val="0"/>
                <w:numId w:val="0"/>
              </w:numPr>
              <w:rPr>
                <w:rFonts w:ascii="Times New Roman" w:hAnsi="Times New Roman"/>
                <w:sz w:val="20"/>
              </w:rPr>
            </w:pPr>
            <w:hyperlink r:id="rId14" w:history="1">
              <w:r w:rsidR="001044EE" w:rsidRPr="006168CA">
                <w:rPr>
                  <w:rStyle w:val="af5"/>
                  <w:rFonts w:ascii="Times New Roman" w:eastAsiaTheme="majorEastAsia" w:hAnsi="Times New Roman"/>
                  <w:sz w:val="20"/>
                </w:rPr>
                <w:t>https://ruschem.ru/compensation_for_property_losses</w:t>
              </w:r>
            </w:hyperlink>
            <w:r w:rsidR="001044EE">
              <w:rPr>
                <w:rFonts w:ascii="Times New Roman" w:hAnsi="Times New Roman"/>
                <w:sz w:val="20"/>
              </w:rPr>
              <w:t xml:space="preserve"> </w:t>
            </w:r>
          </w:p>
          <w:sdt>
            <w:sdtPr>
              <w:rPr>
                <w:rFonts w:ascii="Times New Roman" w:eastAsia="Times New Roman" w:hAnsi="Times New Roman"/>
                <w:sz w:val="24"/>
                <w:lang w:eastAsia="ar-SA"/>
              </w:rPr>
              <w:id w:val="2002613789"/>
              <w:placeholder>
                <w:docPart w:val="DefaultPlaceholder_-1854013440"/>
              </w:placeholder>
            </w:sdtPr>
            <w:sdtEndPr>
              <w:rPr>
                <w:rFonts w:eastAsiaTheme="minorHAnsi"/>
                <w:color w:val="0000FF"/>
                <w:u w:val="single"/>
                <w:lang w:eastAsia="en-US"/>
              </w:rPr>
            </w:sdtEndPr>
            <w:sdtContent>
              <w:permStart w:id="44518191" w:edGrp="everyone" w:displacedByCustomXml="prev"/>
              <w:p w14:paraId="61035874" w14:textId="2E39E18C" w:rsidR="007F13EB" w:rsidRPr="007F13EB" w:rsidRDefault="007F13EB" w:rsidP="007F13EB">
                <w:pPr>
                  <w:numPr>
                    <w:ilvl w:val="0"/>
                    <w:numId w:val="2"/>
                  </w:numPr>
                  <w:tabs>
                    <w:tab w:val="left" w:pos="1100"/>
                  </w:tabs>
                  <w:suppressAutoHyphens/>
                  <w:spacing w:after="0"/>
                  <w:ind w:left="357" w:hanging="357"/>
                  <w:outlineLvl w:val="1"/>
                  <w:rPr>
                    <w:rFonts w:ascii="Times New Roman" w:eastAsia="Times New Roman" w:hAnsi="Times New Roman"/>
                    <w:lang w:eastAsia="ar-SA"/>
                  </w:rPr>
                </w:pPr>
                <w:r w:rsidRPr="007F13EB">
                  <w:rPr>
                    <w:rFonts w:ascii="Times New Roman" w:eastAsia="Times New Roman" w:hAnsi="Times New Roman"/>
                    <w:lang w:eastAsia="ar-SA"/>
                  </w:rPr>
                  <w:t>Правила по охране труда, охране окружающей среды и промышленной, пожарной безопасности</w:t>
                </w:r>
              </w:p>
              <w:p w14:paraId="58654211" w14:textId="77777777" w:rsidR="007F13EB" w:rsidRPr="007F13EB" w:rsidRDefault="00236BBD" w:rsidP="007F13EB">
                <w:pPr>
                  <w:tabs>
                    <w:tab w:val="left" w:pos="1100"/>
                  </w:tabs>
                  <w:suppressAutoHyphens/>
                  <w:spacing w:after="0"/>
                  <w:outlineLvl w:val="1"/>
                  <w:rPr>
                    <w:rFonts w:ascii="Times New Roman" w:eastAsia="Times New Roman" w:hAnsi="Times New Roman"/>
                    <w:lang w:eastAsia="ar-SA"/>
                  </w:rPr>
                </w:pPr>
                <w:hyperlink r:id="rId15" w:history="1">
                  <w:r w:rsidR="007F13EB" w:rsidRPr="007F13EB">
                    <w:rPr>
                      <w:rFonts w:ascii="Times New Roman" w:eastAsia="Times New Roman" w:hAnsi="Times New Roman"/>
                      <w:color w:val="0000FF"/>
                      <w:u w:val="single"/>
                      <w:lang w:eastAsia="ar-SA"/>
                    </w:rPr>
                    <w:t>https://ruschem.ru/regulation_on_labor_protection</w:t>
                  </w:r>
                </w:hyperlink>
              </w:p>
              <w:sdt>
                <w:sdtPr>
                  <w:rPr>
                    <w:rFonts w:ascii="Times New Roman" w:eastAsia="Times New Roman" w:hAnsi="Times New Roman"/>
                    <w:sz w:val="24"/>
                    <w:lang w:eastAsia="ar-SA"/>
                  </w:rPr>
                  <w:id w:val="-915929368"/>
                  <w:placeholder>
                    <w:docPart w:val="DefaultPlaceholder_-1854013440"/>
                  </w:placeholder>
                </w:sdtPr>
                <w:sdtEndPr>
                  <w:rPr>
                    <w:rFonts w:eastAsiaTheme="minorHAnsi"/>
                    <w:color w:val="0000FF"/>
                    <w:u w:val="single"/>
                    <w:lang w:eastAsia="en-US"/>
                  </w:rPr>
                </w:sdtEndPr>
                <w:sdtContent>
                  <w:sdt>
                    <w:sdtPr>
                      <w:rPr>
                        <w:rFonts w:ascii="Times New Roman" w:eastAsia="Times New Roman" w:hAnsi="Times New Roman"/>
                        <w:sz w:val="24"/>
                        <w:lang w:eastAsia="ar-SA"/>
                      </w:rPr>
                      <w:id w:val="-988008098"/>
                      <w:placeholder>
                        <w:docPart w:val="DefaultPlaceholder_-1854013440"/>
                      </w:placeholder>
                    </w:sdtPr>
                    <w:sdtEndPr>
                      <w:rPr>
                        <w:rFonts w:eastAsiaTheme="minorHAnsi"/>
                        <w:color w:val="0000FF"/>
                        <w:u w:val="single"/>
                        <w:lang w:eastAsia="en-US"/>
                      </w:rPr>
                    </w:sdtEndPr>
                    <w:sdtContent>
                      <w:p w14:paraId="3FA45D8B" w14:textId="7B86198A" w:rsidR="007F13EB" w:rsidRPr="007F13EB" w:rsidRDefault="007F13EB" w:rsidP="007F13EB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100"/>
                          </w:tabs>
                          <w:suppressAutoHyphens/>
                          <w:spacing w:after="0"/>
                          <w:ind w:left="357" w:hanging="357"/>
                          <w:outlineLvl w:val="1"/>
                          <w:rPr>
                            <w:rFonts w:ascii="Times New Roman" w:eastAsia="Times New Roman" w:hAnsi="Times New Roman"/>
                            <w:lang w:eastAsia="ar-SA"/>
                          </w:rPr>
                        </w:pPr>
                        <w:r w:rsidRPr="007F13EB">
                          <w:rPr>
                            <w:rFonts w:ascii="Times New Roman" w:eastAsia="Times New Roman" w:hAnsi="Times New Roman"/>
                            <w:lang w:eastAsia="ar-SA"/>
                          </w:rPr>
                          <w:t>Правила по пропускному и внутриобъектовому режиму к договорам с контрагентами, выполняющими работы/услуги на территории предприятий</w:t>
                        </w:r>
                      </w:p>
                      <w:p w14:paraId="0A1CBFFA" w14:textId="548D9C70" w:rsidR="007F13EB" w:rsidRDefault="00236BBD" w:rsidP="007F13EB">
                        <w:pPr>
                          <w:pStyle w:val="PG2"/>
                          <w:numPr>
                            <w:ilvl w:val="0"/>
                            <w:numId w:val="0"/>
                          </w:numPr>
                          <w:rPr>
                            <w:rFonts w:ascii="Times New Roman" w:eastAsiaTheme="minorHAnsi" w:hAnsi="Times New Roman"/>
                            <w:color w:val="0000FF"/>
                            <w:sz w:val="20"/>
                            <w:u w:val="single"/>
                            <w:lang w:eastAsia="en-US"/>
                          </w:rPr>
                        </w:pPr>
                        <w:hyperlink r:id="rId16" w:history="1">
                          <w:r w:rsidR="007F13EB" w:rsidRPr="007F13EB">
                            <w:rPr>
                              <w:rFonts w:ascii="Times New Roman" w:eastAsiaTheme="minorHAnsi" w:hAnsi="Times New Roman"/>
                              <w:color w:val="0000FF"/>
                              <w:sz w:val="20"/>
                              <w:u w:val="single"/>
                              <w:lang w:eastAsia="en-US"/>
                            </w:rPr>
                            <w:t>https://ruschem.ru/rules_access_control</w:t>
                          </w:r>
                        </w:hyperlink>
                      </w:p>
                    </w:sdtContent>
                  </w:sdt>
                </w:sdtContent>
              </w:sdt>
            </w:sdtContent>
          </w:sdt>
          <w:permEnd w:id="44518191"/>
          <w:p w14:paraId="5DCFC04B" w14:textId="77777777" w:rsidR="002237FE" w:rsidRPr="002237FE" w:rsidRDefault="002237FE" w:rsidP="002237FE">
            <w:pPr>
              <w:pStyle w:val="PG2"/>
              <w:numPr>
                <w:ilvl w:val="0"/>
                <w:numId w:val="2"/>
              </w:numPr>
              <w:rPr>
                <w:rFonts w:ascii="Times New Roman" w:hAnsi="Times New Roman"/>
                <w:sz w:val="20"/>
              </w:rPr>
            </w:pPr>
            <w:r w:rsidRPr="002237FE">
              <w:rPr>
                <w:rFonts w:ascii="Times New Roman" w:hAnsi="Times New Roman"/>
                <w:sz w:val="20"/>
              </w:rPr>
              <w:t>Условия о правовом регулировании ОИС</w:t>
            </w:r>
          </w:p>
          <w:p w14:paraId="2E272AC3" w14:textId="76639388" w:rsidR="002237FE" w:rsidRPr="00F7399D" w:rsidRDefault="00236BBD" w:rsidP="002237FE">
            <w:pPr>
              <w:pStyle w:val="PG2"/>
              <w:numPr>
                <w:ilvl w:val="0"/>
                <w:numId w:val="0"/>
              </w:numPr>
              <w:rPr>
                <w:rFonts w:ascii="Times New Roman" w:hAnsi="Times New Roman"/>
                <w:sz w:val="20"/>
              </w:rPr>
            </w:pPr>
            <w:hyperlink r:id="rId17" w:history="1">
              <w:r w:rsidR="002237FE" w:rsidRPr="005373F7">
                <w:rPr>
                  <w:rStyle w:val="af5"/>
                  <w:rFonts w:ascii="Times New Roman" w:hAnsi="Times New Roman"/>
                  <w:sz w:val="20"/>
                </w:rPr>
                <w:t>https://ruschem.ru/regulation_of_intellectual_property_rights</w:t>
              </w:r>
            </w:hyperlink>
            <w:r w:rsidR="002237FE">
              <w:rPr>
                <w:rFonts w:ascii="Times New Roman" w:hAnsi="Times New Roman"/>
                <w:sz w:val="20"/>
              </w:rPr>
              <w:t xml:space="preserve"> </w:t>
            </w:r>
          </w:p>
        </w:tc>
      </w:tr>
    </w:tbl>
    <w:p w14:paraId="01F13E8F" w14:textId="77777777" w:rsidR="00B64E54" w:rsidRPr="00F7399D" w:rsidRDefault="00B64E54" w:rsidP="00B64E54">
      <w:pPr>
        <w:pStyle w:val="af"/>
      </w:pPr>
    </w:p>
    <w:tbl>
      <w:tblPr>
        <w:tblpPr w:leftFromText="180" w:rightFromText="180" w:vertAnchor="text" w:tblpX="-284" w:tblpY="1"/>
        <w:tblOverlap w:val="never"/>
        <w:tblW w:w="11092" w:type="dxa"/>
        <w:tblLayout w:type="fixed"/>
        <w:tblLook w:val="0000" w:firstRow="0" w:lastRow="0" w:firstColumn="0" w:lastColumn="0" w:noHBand="0" w:noVBand="0"/>
      </w:tblPr>
      <w:tblGrid>
        <w:gridCol w:w="5688"/>
        <w:gridCol w:w="5404"/>
      </w:tblGrid>
      <w:tr w:rsidR="00C92081" w:rsidRPr="00F7399D" w14:paraId="3AA59100" w14:textId="77777777" w:rsidTr="00D604DD">
        <w:trPr>
          <w:trHeight w:val="2709"/>
        </w:trPr>
        <w:tc>
          <w:tcPr>
            <w:tcW w:w="5688" w:type="dxa"/>
          </w:tcPr>
          <w:p w14:paraId="3437574C" w14:textId="77777777" w:rsidR="00C92081" w:rsidRPr="005417E1" w:rsidRDefault="00C92081" w:rsidP="001F29C9">
            <w:pPr>
              <w:spacing w:after="0"/>
              <w:rPr>
                <w:rStyle w:val="5"/>
                <w:sz w:val="20"/>
              </w:rPr>
            </w:pPr>
            <w:r w:rsidRPr="005417E1">
              <w:rPr>
                <w:rStyle w:val="5"/>
                <w:sz w:val="20"/>
              </w:rPr>
              <w:t>Поставщик:</w:t>
            </w:r>
          </w:p>
          <w:permStart w:id="1130054448" w:edGrp="everyone"/>
          <w:p w14:paraId="4F3EE2E4" w14:textId="77777777" w:rsidR="00C92081" w:rsidRPr="005417E1" w:rsidRDefault="00236BBD" w:rsidP="001F29C9">
            <w:pPr>
              <w:spacing w:after="0"/>
              <w:rPr>
                <w:rStyle w:val="5"/>
                <w:sz w:val="20"/>
              </w:rPr>
            </w:pPr>
            <w:sdt>
              <w:sdtPr>
                <w:rPr>
                  <w:rStyle w:val="5"/>
                  <w:b w:val="0"/>
                  <w:sz w:val="20"/>
                </w:rPr>
                <w:id w:val="1200978653"/>
                <w:placeholder>
                  <w:docPart w:val="657B12BC64BE4E6186D1F608AFD7958F"/>
                </w:placeholder>
                <w:showingPlcHdr/>
              </w:sdtPr>
              <w:sdtEndPr>
                <w:rPr>
                  <w:rStyle w:val="a0"/>
                  <w:rFonts w:ascii="Montserrat" w:hAnsi="Montserrat"/>
                  <w:b/>
                  <w:bCs/>
                  <w:color w:val="auto"/>
                </w:rPr>
              </w:sdtEndPr>
              <w:sdtContent>
                <w:r w:rsidR="00C92081" w:rsidRPr="005417E1">
                  <w:rPr>
                    <w:rStyle w:val="ab"/>
                    <w:rFonts w:ascii="Times New Roman" w:hAnsi="Times New Roman"/>
                    <w:bCs/>
                  </w:rPr>
                  <w:t>Укажите сокращённое наименование компании</w:t>
                </w:r>
              </w:sdtContent>
            </w:sdt>
          </w:p>
          <w:permEnd w:id="1130054448" w:displacedByCustomXml="next"/>
          <w:sdt>
            <w:sdtPr>
              <w:rPr>
                <w:rFonts w:ascii="Times New Roman" w:hAnsi="Times New Roman"/>
              </w:rPr>
              <w:alias w:val="Юр.адрес"/>
              <w:tag w:val="Юр.адрес"/>
              <w:id w:val="-687523546"/>
              <w:placeholder>
                <w:docPart w:val="A5467658999B4A22AC4E8A9015B40CBE"/>
              </w:placeholder>
              <w:showingPlcHdr/>
            </w:sdtPr>
            <w:sdtEndPr/>
            <w:sdtContent>
              <w:permStart w:id="974928530" w:edGrp="everyone" w:displacedByCustomXml="prev"/>
              <w:p w14:paraId="55F63D2A" w14:textId="77777777" w:rsidR="00C92081" w:rsidRPr="005417E1" w:rsidRDefault="00C92081" w:rsidP="001F29C9">
                <w:pPr>
                  <w:spacing w:after="0"/>
                  <w:rPr>
                    <w:rFonts w:ascii="Times New Roman" w:hAnsi="Times New Roman"/>
                  </w:rPr>
                </w:pPr>
                <w:r w:rsidRPr="005417E1">
                  <w:rPr>
                    <w:rFonts w:ascii="Times New Roman" w:hAnsi="Times New Roman"/>
                  </w:rPr>
                  <w:t>Укажите адрес места нахождения (юр.адрес)</w:t>
                </w:r>
              </w:p>
              <w:permEnd w:id="974928530" w:displacedByCustomXml="next"/>
            </w:sdtContent>
          </w:sdt>
          <w:permStart w:id="325138449" w:edGrp="everyone" w:displacedByCustomXml="next"/>
          <w:sdt>
            <w:sdtPr>
              <w:rPr>
                <w:rFonts w:ascii="Times New Roman" w:hAnsi="Times New Roman"/>
              </w:rPr>
              <w:alias w:val="Почтовый адрес (если отличается)"/>
              <w:tag w:val="Почтовый адрес (если отличается)"/>
              <w:id w:val="-1486160828"/>
              <w:placeholder>
                <w:docPart w:val="5CA45AB23D0048A99B885440DA9CDD6A"/>
              </w:placeholder>
              <w:showingPlcHdr/>
            </w:sdtPr>
            <w:sdtEndPr/>
            <w:sdtContent>
              <w:p w14:paraId="62956612" w14:textId="49D55443" w:rsidR="00C92081" w:rsidRDefault="00C92081" w:rsidP="001F29C9">
                <w:pPr>
                  <w:spacing w:after="0"/>
                  <w:rPr>
                    <w:rFonts w:ascii="Times New Roman" w:hAnsi="Times New Roman"/>
                  </w:rPr>
                </w:pPr>
                <w:r w:rsidRPr="005417E1">
                  <w:rPr>
                    <w:rFonts w:ascii="Times New Roman" w:hAnsi="Times New Roman"/>
                  </w:rPr>
                  <w:t xml:space="preserve">Укажите почтовый адрес </w:t>
                </w:r>
              </w:p>
            </w:sdtContent>
          </w:sdt>
          <w:p w14:paraId="180E5DFE" w14:textId="40B9690B" w:rsidR="00234693" w:rsidRPr="005417E1" w:rsidRDefault="00234693" w:rsidP="001F29C9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Укажите банковские реквизиты</w:t>
            </w:r>
          </w:p>
          <w:p w14:paraId="2B5C97EC" w14:textId="7C850485" w:rsidR="00086B61" w:rsidRDefault="00086B61" w:rsidP="001F29C9">
            <w:pPr>
              <w:spacing w:after="0"/>
              <w:rPr>
                <w:rStyle w:val="af1"/>
                <w:rFonts w:ascii="Times New Roman" w:hAnsi="Times New Roman"/>
              </w:rPr>
            </w:pPr>
            <w:r>
              <w:rPr>
                <w:rStyle w:val="af1"/>
                <w:rFonts w:ascii="Times New Roman" w:hAnsi="Times New Roman"/>
              </w:rPr>
              <w:t>ИНН _________</w:t>
            </w:r>
          </w:p>
          <w:p w14:paraId="160B57BB" w14:textId="2C39A637" w:rsidR="00086B61" w:rsidRDefault="00086B61" w:rsidP="001F29C9">
            <w:pPr>
              <w:spacing w:after="0"/>
              <w:rPr>
                <w:rStyle w:val="af1"/>
                <w:rFonts w:ascii="Times New Roman" w:hAnsi="Times New Roman"/>
              </w:rPr>
            </w:pPr>
            <w:r>
              <w:rPr>
                <w:rStyle w:val="af1"/>
                <w:rFonts w:ascii="Times New Roman" w:hAnsi="Times New Roman"/>
              </w:rPr>
              <w:t>ОГРН ________</w:t>
            </w:r>
          </w:p>
          <w:p w14:paraId="3AAA6718" w14:textId="6E3A0F07" w:rsidR="00086B61" w:rsidRPr="00086B61" w:rsidRDefault="00086B61" w:rsidP="001F29C9">
            <w:pPr>
              <w:spacing w:after="0"/>
              <w:rPr>
                <w:rStyle w:val="af1"/>
                <w:rFonts w:ascii="Times New Roman" w:hAnsi="Times New Roman"/>
              </w:rPr>
            </w:pPr>
            <w:r>
              <w:rPr>
                <w:rStyle w:val="af1"/>
                <w:rFonts w:ascii="Times New Roman" w:hAnsi="Times New Roman"/>
              </w:rPr>
              <w:t>КПП _________</w:t>
            </w:r>
          </w:p>
          <w:permEnd w:id="325138449"/>
          <w:p w14:paraId="1162B085" w14:textId="7055EC71" w:rsidR="00C92081" w:rsidRPr="00C92081" w:rsidRDefault="00C92081" w:rsidP="001F29C9">
            <w:pPr>
              <w:spacing w:after="0"/>
              <w:rPr>
                <w:rStyle w:val="af1"/>
                <w:rFonts w:ascii="Times New Roman" w:hAnsi="Times New Roman"/>
              </w:rPr>
            </w:pPr>
            <w:r w:rsidRPr="005417E1">
              <w:rPr>
                <w:rStyle w:val="af1"/>
                <w:rFonts w:ascii="Times New Roman" w:hAnsi="Times New Roman"/>
                <w:lang w:val="en-US"/>
              </w:rPr>
              <w:t>e</w:t>
            </w:r>
            <w:r w:rsidRPr="005417E1">
              <w:rPr>
                <w:rStyle w:val="af1"/>
                <w:rFonts w:ascii="Times New Roman" w:hAnsi="Times New Roman"/>
              </w:rPr>
              <w:t>-</w:t>
            </w:r>
            <w:r w:rsidRPr="005417E1">
              <w:rPr>
                <w:rStyle w:val="af1"/>
                <w:rFonts w:ascii="Times New Roman" w:hAnsi="Times New Roman"/>
                <w:lang w:val="en-US"/>
              </w:rPr>
              <w:t>mail</w:t>
            </w:r>
            <w:r w:rsidRPr="005417E1">
              <w:rPr>
                <w:rStyle w:val="af1"/>
                <w:rFonts w:ascii="Times New Roman" w:hAnsi="Times New Roman"/>
              </w:rPr>
              <w:t xml:space="preserve"> </w:t>
            </w:r>
            <w:permStart w:id="1128352854" w:edGrp="everyone"/>
            <w:r w:rsidRPr="005417E1">
              <w:rPr>
                <w:rStyle w:val="af1"/>
                <w:rFonts w:ascii="Times New Roman" w:hAnsi="Times New Roman"/>
              </w:rPr>
              <w:t>___________</w:t>
            </w:r>
          </w:p>
          <w:permEnd w:id="1128352854"/>
          <w:p w14:paraId="4A1CBC0D" w14:textId="121A8AFA" w:rsidR="00C92081" w:rsidRPr="005417E1" w:rsidRDefault="00C92081" w:rsidP="007A0D47">
            <w:pPr>
              <w:spacing w:after="0"/>
              <w:rPr>
                <w:rStyle w:val="5"/>
                <w:sz w:val="20"/>
              </w:rPr>
            </w:pPr>
            <w:r w:rsidRPr="005417E1">
              <w:rPr>
                <w:rFonts w:ascii="Times New Roman" w:eastAsia="Times New Roman" w:hAnsi="Times New Roman"/>
                <w:lang w:eastAsia="ru-RU"/>
              </w:rPr>
              <w:t xml:space="preserve">контактное лицо: </w:t>
            </w:r>
            <w:permStart w:id="2119519403" w:edGrp="everyone"/>
            <w:sdt>
              <w:sdtPr>
                <w:rPr>
                  <w:rStyle w:val="af1"/>
                  <w:rFonts w:ascii="Times New Roman" w:hAnsi="Times New Roman"/>
                </w:rPr>
                <w:id w:val="615177136"/>
                <w:placeholder>
                  <w:docPart w:val="C20C29EEDCE74FD4A915787E53F6802C"/>
                </w:placeholder>
              </w:sdtPr>
              <w:sdtEndPr>
                <w:rPr>
                  <w:rStyle w:val="af1"/>
                </w:rPr>
              </w:sdtEndPr>
              <w:sdtContent>
                <w:r w:rsidRPr="005417E1">
                  <w:rPr>
                    <w:rStyle w:val="af1"/>
                    <w:rFonts w:ascii="Times New Roman" w:hAnsi="Times New Roman"/>
                  </w:rPr>
                  <w:t>Укажите данные, ФИО, номер тел.</w:t>
                </w:r>
              </w:sdtContent>
            </w:sdt>
            <w:permEnd w:id="2119519403"/>
          </w:p>
        </w:tc>
        <w:tc>
          <w:tcPr>
            <w:tcW w:w="5404" w:type="dxa"/>
          </w:tcPr>
          <w:p w14:paraId="4B671677" w14:textId="77777777" w:rsidR="00C92081" w:rsidRPr="005417E1" w:rsidRDefault="00C92081" w:rsidP="001F29C9">
            <w:pPr>
              <w:spacing w:after="0"/>
              <w:rPr>
                <w:rStyle w:val="5"/>
                <w:b w:val="0"/>
                <w:sz w:val="20"/>
              </w:rPr>
            </w:pPr>
            <w:r w:rsidRPr="005417E1">
              <w:rPr>
                <w:rStyle w:val="5"/>
                <w:sz w:val="20"/>
              </w:rPr>
              <w:t>Покупатель:</w:t>
            </w:r>
          </w:p>
          <w:p w14:paraId="768808DE" w14:textId="2A4D6E33" w:rsidR="00C92081" w:rsidRPr="005417E1" w:rsidRDefault="00236BBD" w:rsidP="001F29C9">
            <w:pPr>
              <w:spacing w:after="0"/>
              <w:rPr>
                <w:rStyle w:val="5"/>
                <w:sz w:val="20"/>
              </w:rPr>
            </w:pPr>
            <w:permStart w:id="1336888526" w:edGrp="everyone"/>
            <w:r>
              <w:rPr>
                <w:rFonts w:ascii="Times New Roman" w:hAnsi="Times New Roman"/>
                <w:b/>
              </w:rPr>
              <w:t>ОО</w:t>
            </w:r>
            <w:r w:rsidR="00C92081" w:rsidRPr="005417E1">
              <w:rPr>
                <w:rFonts w:ascii="Times New Roman" w:hAnsi="Times New Roman"/>
                <w:b/>
              </w:rPr>
              <w:t>О «Р</w:t>
            </w:r>
            <w:r>
              <w:rPr>
                <w:rFonts w:ascii="Times New Roman" w:hAnsi="Times New Roman"/>
                <w:b/>
              </w:rPr>
              <w:t>Х-Снабжение</w:t>
            </w:r>
            <w:r w:rsidR="00C92081" w:rsidRPr="005417E1">
              <w:rPr>
                <w:rFonts w:ascii="Times New Roman" w:hAnsi="Times New Roman"/>
                <w:b/>
              </w:rPr>
              <w:t>»</w:t>
            </w:r>
          </w:p>
          <w:permEnd w:id="1336888526" w:displacedByCustomXml="next"/>
          <w:sdt>
            <w:sdtPr>
              <w:rPr>
                <w:rFonts w:ascii="Times New Roman" w:hAnsi="Times New Roman"/>
              </w:rPr>
              <w:alias w:val="Юр.адрес"/>
              <w:tag w:val="Юр.адрес"/>
              <w:id w:val="904342742"/>
              <w:placeholder>
                <w:docPart w:val="CACA645716B14C7E82BB7936B22D71A2"/>
              </w:placeholder>
              <w:showingPlcHdr/>
            </w:sdtPr>
            <w:sdtEndPr/>
            <w:sdtContent>
              <w:permStart w:id="1338989512" w:edGrp="everyone" w:displacedByCustomXml="prev"/>
              <w:p w14:paraId="6489E531" w14:textId="77777777" w:rsidR="00C92081" w:rsidRPr="005417E1" w:rsidRDefault="00C92081" w:rsidP="001F29C9">
                <w:pPr>
                  <w:spacing w:after="0"/>
                  <w:rPr>
                    <w:rFonts w:ascii="Times New Roman" w:hAnsi="Times New Roman"/>
                  </w:rPr>
                </w:pPr>
                <w:r w:rsidRPr="005417E1">
                  <w:rPr>
                    <w:rFonts w:ascii="Times New Roman" w:hAnsi="Times New Roman"/>
                  </w:rPr>
                  <w:t>Укажите адрес места нахождения (юр.адрес)</w:t>
                </w:r>
              </w:p>
              <w:permEnd w:id="1338989512" w:displacedByCustomXml="next"/>
            </w:sdtContent>
          </w:sdt>
          <w:permStart w:id="1890648603" w:edGrp="everyone" w:displacedByCustomXml="next"/>
          <w:sdt>
            <w:sdtPr>
              <w:rPr>
                <w:rFonts w:ascii="Times New Roman" w:hAnsi="Times New Roman"/>
              </w:rPr>
              <w:alias w:val="Почтовый адрес (если отличается)"/>
              <w:tag w:val="Почтовый адрес (если отличается)"/>
              <w:id w:val="1288321830"/>
              <w:placeholder>
                <w:docPart w:val="866309F8594448CAB4048DBDEF945B0E"/>
              </w:placeholder>
              <w:showingPlcHdr/>
            </w:sdtPr>
            <w:sdtEndPr/>
            <w:sdtContent>
              <w:p w14:paraId="192A7719" w14:textId="2AA851E4" w:rsidR="00C92081" w:rsidRDefault="00C92081" w:rsidP="001F29C9">
                <w:pPr>
                  <w:spacing w:after="0"/>
                  <w:rPr>
                    <w:rFonts w:ascii="Times New Roman" w:hAnsi="Times New Roman"/>
                  </w:rPr>
                </w:pPr>
                <w:r w:rsidRPr="005417E1">
                  <w:rPr>
                    <w:rFonts w:ascii="Times New Roman" w:hAnsi="Times New Roman"/>
                  </w:rPr>
                  <w:t xml:space="preserve">Укажите почтовый адрес </w:t>
                </w:r>
              </w:p>
            </w:sdtContent>
          </w:sdt>
          <w:p w14:paraId="165A51C0" w14:textId="1229C3B5" w:rsidR="00234693" w:rsidRDefault="00234693" w:rsidP="001F29C9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Укажите банковские реквизиты</w:t>
            </w:r>
          </w:p>
          <w:p w14:paraId="258D884C" w14:textId="77777777" w:rsidR="00086B61" w:rsidRPr="00086B61" w:rsidRDefault="00086B61" w:rsidP="00086B61">
            <w:pPr>
              <w:spacing w:after="0"/>
              <w:rPr>
                <w:rFonts w:ascii="Times New Roman" w:hAnsi="Times New Roman"/>
              </w:rPr>
            </w:pPr>
            <w:r w:rsidRPr="00086B61">
              <w:rPr>
                <w:rFonts w:ascii="Times New Roman" w:hAnsi="Times New Roman"/>
              </w:rPr>
              <w:t>ИНН _________</w:t>
            </w:r>
          </w:p>
          <w:p w14:paraId="6745C128" w14:textId="4B613AA6" w:rsidR="00086B61" w:rsidRPr="005417E1" w:rsidRDefault="00086B61" w:rsidP="00086B61">
            <w:pPr>
              <w:spacing w:after="0"/>
              <w:rPr>
                <w:rFonts w:ascii="Times New Roman" w:hAnsi="Times New Roman"/>
              </w:rPr>
            </w:pPr>
            <w:r w:rsidRPr="00086B61">
              <w:rPr>
                <w:rFonts w:ascii="Times New Roman" w:hAnsi="Times New Roman"/>
              </w:rPr>
              <w:t>ОГРН ________</w:t>
            </w:r>
          </w:p>
          <w:p w14:paraId="4861FFCA" w14:textId="77777777" w:rsidR="00C92081" w:rsidRPr="00086B61" w:rsidRDefault="00C92081" w:rsidP="00E93F8D">
            <w:pPr>
              <w:tabs>
                <w:tab w:val="left" w:pos="1125"/>
              </w:tabs>
              <w:spacing w:after="0"/>
              <w:rPr>
                <w:rFonts w:ascii="Times New Roman" w:hAnsi="Times New Roman"/>
              </w:rPr>
            </w:pPr>
            <w:permStart w:id="19138923" w:edGrp="everyone"/>
            <w:permEnd w:id="1890648603"/>
            <w:r w:rsidRPr="00086B61">
              <w:rPr>
                <w:rFonts w:ascii="Times New Roman" w:hAnsi="Times New Roman"/>
              </w:rPr>
              <w:t>КПП (при регистрации): 773001001</w:t>
            </w:r>
          </w:p>
          <w:p w14:paraId="729ED028" w14:textId="77777777" w:rsidR="00C92081" w:rsidRPr="002A56BA" w:rsidRDefault="00C92081" w:rsidP="00E93F8D">
            <w:pPr>
              <w:tabs>
                <w:tab w:val="left" w:pos="1125"/>
              </w:tabs>
              <w:spacing w:after="0"/>
            </w:pPr>
            <w:r w:rsidRPr="00086B61">
              <w:rPr>
                <w:rFonts w:ascii="Times New Roman" w:hAnsi="Times New Roman"/>
              </w:rPr>
              <w:t>КПП (с 04.12.2025):</w:t>
            </w:r>
            <w:r w:rsidRPr="002A56BA">
              <w:t xml:space="preserve"> </w:t>
            </w:r>
            <w:r w:rsidRPr="002A56BA">
              <w:rPr>
                <w:rFonts w:ascii="Times New Roman" w:hAnsi="Times New Roman"/>
                <w:bCs/>
              </w:rPr>
              <w:t>660850001</w:t>
            </w:r>
          </w:p>
          <w:permEnd w:id="19138923"/>
          <w:p w14:paraId="51A47E53" w14:textId="77777777" w:rsidR="00C92081" w:rsidRPr="00C92081" w:rsidRDefault="00C92081" w:rsidP="001F29C9">
            <w:pPr>
              <w:spacing w:after="0" w:line="259" w:lineRule="auto"/>
              <w:rPr>
                <w:rStyle w:val="af1"/>
                <w:rFonts w:ascii="Times New Roman" w:hAnsi="Times New Roman"/>
              </w:rPr>
            </w:pPr>
            <w:r w:rsidRPr="005417E1">
              <w:rPr>
                <w:rStyle w:val="af1"/>
                <w:rFonts w:ascii="Times New Roman" w:hAnsi="Times New Roman"/>
                <w:lang w:val="en-US"/>
              </w:rPr>
              <w:t>e</w:t>
            </w:r>
            <w:r w:rsidRPr="005417E1">
              <w:rPr>
                <w:rStyle w:val="af1"/>
                <w:rFonts w:ascii="Times New Roman" w:hAnsi="Times New Roman"/>
              </w:rPr>
              <w:t>-</w:t>
            </w:r>
            <w:r w:rsidRPr="005417E1">
              <w:rPr>
                <w:rStyle w:val="af1"/>
                <w:rFonts w:ascii="Times New Roman" w:hAnsi="Times New Roman"/>
                <w:lang w:val="en-US"/>
              </w:rPr>
              <w:t>mail</w:t>
            </w:r>
            <w:r w:rsidRPr="005417E1">
              <w:rPr>
                <w:rStyle w:val="af1"/>
                <w:rFonts w:ascii="Times New Roman" w:hAnsi="Times New Roman"/>
              </w:rPr>
              <w:t xml:space="preserve"> </w:t>
            </w:r>
            <w:permStart w:id="187915823" w:edGrp="everyone"/>
            <w:r w:rsidRPr="005417E1">
              <w:rPr>
                <w:rStyle w:val="af1"/>
                <w:rFonts w:ascii="Times New Roman" w:hAnsi="Times New Roman"/>
              </w:rPr>
              <w:t>___________</w:t>
            </w:r>
          </w:p>
          <w:permEnd w:id="187915823"/>
          <w:p w14:paraId="4CD5A19B" w14:textId="2E8F104B" w:rsidR="00C92081" w:rsidRPr="005417E1" w:rsidRDefault="00C92081" w:rsidP="00D604DD">
            <w:pPr>
              <w:spacing w:after="0" w:line="259" w:lineRule="auto"/>
              <w:rPr>
                <w:rStyle w:val="5"/>
                <w:sz w:val="20"/>
              </w:rPr>
            </w:pPr>
            <w:r w:rsidRPr="005417E1">
              <w:rPr>
                <w:rFonts w:ascii="Times New Roman" w:eastAsia="Times New Roman" w:hAnsi="Times New Roman"/>
                <w:lang w:eastAsia="ru-RU"/>
              </w:rPr>
              <w:t xml:space="preserve">контактное лицо: </w:t>
            </w:r>
            <w:permStart w:id="1747408587" w:edGrp="everyone"/>
            <w:sdt>
              <w:sdtPr>
                <w:rPr>
                  <w:rStyle w:val="af1"/>
                  <w:rFonts w:ascii="Times New Roman" w:hAnsi="Times New Roman"/>
                </w:rPr>
                <w:id w:val="1206754208"/>
                <w:placeholder>
                  <w:docPart w:val="D44FC6DB9F9B4225B2AD34D6E46FEE46"/>
                </w:placeholder>
              </w:sdtPr>
              <w:sdtEndPr>
                <w:rPr>
                  <w:rStyle w:val="af1"/>
                </w:rPr>
              </w:sdtEndPr>
              <w:sdtContent>
                <w:r w:rsidRPr="005417E1">
                  <w:rPr>
                    <w:rStyle w:val="af1"/>
                    <w:rFonts w:ascii="Times New Roman" w:hAnsi="Times New Roman"/>
                  </w:rPr>
                  <w:t>Укажите данные, ФИО, номер тел.</w:t>
                </w:r>
              </w:sdtContent>
            </w:sdt>
            <w:permEnd w:id="1747408587"/>
          </w:p>
        </w:tc>
      </w:tr>
      <w:tr w:rsidR="00083C11" w:rsidRPr="00F7399D" w14:paraId="2047997E" w14:textId="77777777" w:rsidTr="001F29C9">
        <w:trPr>
          <w:trHeight w:val="326"/>
        </w:trPr>
        <w:tc>
          <w:tcPr>
            <w:tcW w:w="5688" w:type="dxa"/>
          </w:tcPr>
          <w:p w14:paraId="7FE4BB6E" w14:textId="77777777" w:rsidR="00083C11" w:rsidRPr="005417E1" w:rsidRDefault="00083C11" w:rsidP="001F29C9">
            <w:pPr>
              <w:spacing w:after="0"/>
              <w:jc w:val="right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5404" w:type="dxa"/>
          </w:tcPr>
          <w:p w14:paraId="04F75A15" w14:textId="77777777" w:rsidR="00083C11" w:rsidRPr="005417E1" w:rsidRDefault="00083C11" w:rsidP="001F29C9">
            <w:pPr>
              <w:spacing w:after="0" w:line="259" w:lineRule="auto"/>
              <w:jc w:val="right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083C11" w:rsidRPr="00F7399D" w14:paraId="40BD3222" w14:textId="77777777" w:rsidTr="001F29C9">
        <w:trPr>
          <w:trHeight w:val="53"/>
        </w:trPr>
        <w:tc>
          <w:tcPr>
            <w:tcW w:w="5688" w:type="dxa"/>
          </w:tcPr>
          <w:p w14:paraId="75D843A6" w14:textId="77777777" w:rsidR="00083C11" w:rsidRPr="005417E1" w:rsidRDefault="00083C11" w:rsidP="001F29C9">
            <w:pPr>
              <w:spacing w:after="0"/>
              <w:jc w:val="right"/>
              <w:rPr>
                <w:rFonts w:ascii="Times New Roman" w:hAnsi="Times New Roman"/>
              </w:rPr>
            </w:pPr>
            <w:r w:rsidRPr="005417E1">
              <w:rPr>
                <w:rFonts w:ascii="Times New Roman" w:hAnsi="Times New Roman"/>
              </w:rPr>
              <w:t xml:space="preserve">_______________ </w:t>
            </w:r>
            <w:permStart w:id="382958186" w:edGrp="everyone"/>
            <w:sdt>
              <w:sdtPr>
                <w:rPr>
                  <w:rStyle w:val="31"/>
                  <w:sz w:val="20"/>
                </w:rPr>
                <w:id w:val="-1450928093"/>
                <w:placeholder>
                  <w:docPart w:val="40C965D072BB45338C6A86BC8E2A28CD"/>
                </w:placeholder>
                <w:showingPlcHdr/>
              </w:sdtPr>
              <w:sdtEndPr>
                <w:rPr>
                  <w:rStyle w:val="a0"/>
                  <w:rFonts w:ascii="Montserrat" w:hAnsi="Montserrat"/>
                  <w:color w:val="A6A6A6" w:themeColor="background1" w:themeShade="A6"/>
                </w:rPr>
              </w:sdtEndPr>
              <w:sdtContent>
                <w:r w:rsidRPr="005417E1">
                  <w:rPr>
                    <w:rStyle w:val="ab"/>
                    <w:rFonts w:ascii="Times New Roman" w:hAnsi="Times New Roman"/>
                    <w:color w:val="808080" w:themeColor="background1" w:themeShade="80"/>
                  </w:rPr>
                  <w:t>И.О. Фамилия</w:t>
                </w:r>
              </w:sdtContent>
            </w:sdt>
            <w:permEnd w:id="382958186"/>
          </w:p>
        </w:tc>
        <w:tc>
          <w:tcPr>
            <w:tcW w:w="5404" w:type="dxa"/>
          </w:tcPr>
          <w:p w14:paraId="04A81F16" w14:textId="77777777" w:rsidR="00083C11" w:rsidRPr="005417E1" w:rsidRDefault="00083C11" w:rsidP="001F29C9">
            <w:pPr>
              <w:spacing w:after="0" w:line="259" w:lineRule="auto"/>
              <w:jc w:val="right"/>
              <w:rPr>
                <w:rFonts w:ascii="Times New Roman" w:hAnsi="Times New Roman"/>
              </w:rPr>
            </w:pPr>
            <w:r w:rsidRPr="005417E1">
              <w:rPr>
                <w:rFonts w:ascii="Times New Roman" w:hAnsi="Times New Roman"/>
              </w:rPr>
              <w:t xml:space="preserve">_______________ </w:t>
            </w:r>
            <w:permStart w:id="1620073256" w:edGrp="everyone"/>
            <w:sdt>
              <w:sdtPr>
                <w:rPr>
                  <w:rStyle w:val="31"/>
                  <w:sz w:val="20"/>
                </w:rPr>
                <w:id w:val="-454639353"/>
                <w:placeholder>
                  <w:docPart w:val="78F41CBAA0C4481BAAEFBD467B5C8AAF"/>
                </w:placeholder>
                <w:showingPlcHdr/>
              </w:sdtPr>
              <w:sdtEndPr>
                <w:rPr>
                  <w:rStyle w:val="a0"/>
                  <w:rFonts w:ascii="Montserrat" w:hAnsi="Montserrat"/>
                  <w:color w:val="A6A6A6" w:themeColor="background1" w:themeShade="A6"/>
                </w:rPr>
              </w:sdtEndPr>
              <w:sdtContent>
                <w:r w:rsidRPr="005417E1">
                  <w:rPr>
                    <w:rStyle w:val="ab"/>
                    <w:rFonts w:ascii="Times New Roman" w:hAnsi="Times New Roman"/>
                    <w:color w:val="808080" w:themeColor="background1" w:themeShade="80"/>
                  </w:rPr>
                  <w:t>И.О. Фамилия</w:t>
                </w:r>
              </w:sdtContent>
            </w:sdt>
            <w:permEnd w:id="1620073256"/>
          </w:p>
        </w:tc>
      </w:tr>
    </w:tbl>
    <w:p w14:paraId="78FA3D8A" w14:textId="77777777" w:rsidR="00B64E54" w:rsidRPr="00F7399D" w:rsidRDefault="00B64E54" w:rsidP="00B64E54">
      <w:pPr>
        <w:spacing w:after="0"/>
        <w:rPr>
          <w:rFonts w:ascii="Times New Roman" w:hAnsi="Times New Roman"/>
        </w:rPr>
      </w:pPr>
    </w:p>
    <w:p w14:paraId="3317CD39" w14:textId="77777777" w:rsidR="00B64E54" w:rsidRPr="00F7399D" w:rsidRDefault="00B64E54" w:rsidP="00B64E54">
      <w:pPr>
        <w:spacing w:after="0"/>
        <w:rPr>
          <w:rFonts w:ascii="Times New Roman" w:hAnsi="Times New Roman"/>
        </w:rPr>
      </w:pPr>
    </w:p>
    <w:p w14:paraId="35E58C60" w14:textId="6508CECC" w:rsidR="00BC058F" w:rsidRDefault="00BC058F"/>
    <w:sectPr w:rsidR="00BC058F" w:rsidSect="00B67AB9">
      <w:headerReference w:type="default" r:id="rId18"/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4ECA35B" w14:textId="77777777" w:rsidR="00EE04D0" w:rsidRDefault="00EE04D0">
      <w:pPr>
        <w:spacing w:after="0"/>
      </w:pPr>
      <w:r>
        <w:separator/>
      </w:r>
    </w:p>
  </w:endnote>
  <w:endnote w:type="continuationSeparator" w:id="0">
    <w:p w14:paraId="62D4BF27" w14:textId="77777777" w:rsidR="00EE04D0" w:rsidRDefault="00EE04D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ontserrat">
    <w:altName w:val="Calibri"/>
    <w:charset w:val="CC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509E9ED" w14:textId="77777777" w:rsidR="00EE04D0" w:rsidRDefault="00EE04D0">
      <w:pPr>
        <w:spacing w:after="0"/>
      </w:pPr>
      <w:r>
        <w:separator/>
      </w:r>
    </w:p>
  </w:footnote>
  <w:footnote w:type="continuationSeparator" w:id="0">
    <w:p w14:paraId="04359BB2" w14:textId="77777777" w:rsidR="00EE04D0" w:rsidRDefault="00EE04D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30B44C" w14:textId="73253092" w:rsidR="0075184B" w:rsidRDefault="0075184B" w:rsidP="00A000CE">
    <w:pPr>
      <w:pStyle w:val="a9"/>
      <w:ind w:right="-428"/>
      <w:jc w:val="right"/>
      <w:rPr>
        <w:rFonts w:ascii="Times New Roman" w:hAnsi="Times New Roman"/>
        <w:lang w:eastAsia="ru-RU"/>
      </w:rPr>
    </w:pPr>
    <w:r>
      <w:rPr>
        <w:rFonts w:ascii="Times New Roman" w:hAnsi="Times New Roman"/>
        <w:lang w:eastAsia="ru-RU"/>
      </w:rPr>
      <w:t>ЕТФ-1</w:t>
    </w:r>
    <w:r w:rsidR="002B59C2">
      <w:rPr>
        <w:rFonts w:ascii="Times New Roman" w:hAnsi="Times New Roman"/>
        <w:lang w:eastAsia="ru-RU"/>
      </w:rPr>
      <w:t>1</w:t>
    </w:r>
    <w:r>
      <w:rPr>
        <w:rFonts w:ascii="Times New Roman" w:hAnsi="Times New Roman"/>
        <w:lang w:eastAsia="ru-RU"/>
      </w:rPr>
      <w:t>-</w:t>
    </w:r>
    <w:r w:rsidR="001D7A72">
      <w:rPr>
        <w:rFonts w:ascii="Times New Roman" w:hAnsi="Times New Roman"/>
        <w:lang w:eastAsia="ru-RU"/>
      </w:rPr>
      <w:t>Д2</w:t>
    </w:r>
  </w:p>
  <w:sdt>
    <w:sdtPr>
      <w:rPr>
        <w:rFonts w:ascii="Times New Roman" w:hAnsi="Times New Roman"/>
      </w:rPr>
      <w:id w:val="-1318336367"/>
      <w:docPartObj>
        <w:docPartGallery w:val="Page Numbers (Top of Page)"/>
        <w:docPartUnique/>
      </w:docPartObj>
    </w:sdtPr>
    <w:sdtEndPr/>
    <w:sdtContent>
      <w:p w14:paraId="65C1677D" w14:textId="77777777" w:rsidR="00A000CE" w:rsidRPr="005E631B" w:rsidRDefault="00A000CE" w:rsidP="00A000CE">
        <w:pPr>
          <w:pStyle w:val="a9"/>
          <w:ind w:right="-428"/>
          <w:jc w:val="right"/>
          <w:rPr>
            <w:rFonts w:ascii="Times New Roman" w:hAnsi="Times New Roman"/>
          </w:rPr>
        </w:pPr>
        <w:r w:rsidRPr="005E631B">
          <w:rPr>
            <w:rFonts w:ascii="Times New Roman" w:hAnsi="Times New Roman"/>
          </w:rPr>
          <w:t xml:space="preserve">Страница </w:t>
        </w:r>
        <w:r w:rsidRPr="005E631B">
          <w:rPr>
            <w:rFonts w:ascii="Times New Roman" w:hAnsi="Times New Roman"/>
            <w:bCs/>
          </w:rPr>
          <w:fldChar w:fldCharType="begin"/>
        </w:r>
        <w:r w:rsidRPr="005E631B">
          <w:rPr>
            <w:rFonts w:ascii="Times New Roman" w:hAnsi="Times New Roman"/>
            <w:bCs/>
          </w:rPr>
          <w:instrText>PAGE</w:instrText>
        </w:r>
        <w:r w:rsidRPr="005E631B">
          <w:rPr>
            <w:rFonts w:ascii="Times New Roman" w:hAnsi="Times New Roman"/>
            <w:bCs/>
          </w:rPr>
          <w:fldChar w:fldCharType="separate"/>
        </w:r>
        <w:r>
          <w:rPr>
            <w:rFonts w:ascii="Times New Roman" w:hAnsi="Times New Roman"/>
            <w:bCs/>
          </w:rPr>
          <w:t>1</w:t>
        </w:r>
        <w:r w:rsidRPr="005E631B">
          <w:rPr>
            <w:rFonts w:ascii="Times New Roman" w:hAnsi="Times New Roman"/>
            <w:bCs/>
          </w:rPr>
          <w:fldChar w:fldCharType="end"/>
        </w:r>
        <w:r w:rsidRPr="005E631B">
          <w:rPr>
            <w:rFonts w:ascii="Times New Roman" w:hAnsi="Times New Roman"/>
          </w:rPr>
          <w:t xml:space="preserve"> из </w:t>
        </w:r>
        <w:r w:rsidRPr="005E631B">
          <w:rPr>
            <w:rFonts w:ascii="Times New Roman" w:hAnsi="Times New Roman"/>
            <w:bCs/>
          </w:rPr>
          <w:fldChar w:fldCharType="begin"/>
        </w:r>
        <w:r w:rsidRPr="005E631B">
          <w:rPr>
            <w:rFonts w:ascii="Times New Roman" w:hAnsi="Times New Roman"/>
            <w:bCs/>
          </w:rPr>
          <w:instrText>NUMPAGES</w:instrText>
        </w:r>
        <w:r w:rsidRPr="005E631B">
          <w:rPr>
            <w:rFonts w:ascii="Times New Roman" w:hAnsi="Times New Roman"/>
            <w:bCs/>
          </w:rPr>
          <w:fldChar w:fldCharType="separate"/>
        </w:r>
        <w:r>
          <w:rPr>
            <w:rFonts w:ascii="Times New Roman" w:hAnsi="Times New Roman"/>
            <w:bCs/>
          </w:rPr>
          <w:t>3</w:t>
        </w:r>
        <w:r w:rsidRPr="005E631B">
          <w:rPr>
            <w:rFonts w:ascii="Times New Roman" w:hAnsi="Times New Roman"/>
            <w:bCs/>
          </w:rPr>
          <w:fldChar w:fldCharType="end"/>
        </w:r>
      </w:p>
    </w:sdtContent>
  </w:sdt>
  <w:p w14:paraId="79B9BE2B" w14:textId="77777777" w:rsidR="00A000CE" w:rsidRPr="00014C69" w:rsidRDefault="00A000CE" w:rsidP="0075184B">
    <w:pPr>
      <w:pStyle w:val="a9"/>
      <w:jc w:val="right"/>
      <w:rPr>
        <w:rFonts w:ascii="Times New Roman" w:hAnsi="Times New Roman"/>
        <w:lang w:eastAsia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"/>
      <w:lvlJc w:val="left"/>
      <w:pPr>
        <w:tabs>
          <w:tab w:val="num" w:pos="610"/>
        </w:tabs>
        <w:ind w:left="250" w:firstLine="0"/>
      </w:pPr>
    </w:lvl>
    <w:lvl w:ilvl="1">
      <w:start w:val="1"/>
      <w:numFmt w:val="decimal"/>
      <w:pStyle w:val="PG2"/>
      <w:lvlText w:val="%1.%2"/>
      <w:lvlJc w:val="left"/>
      <w:pPr>
        <w:tabs>
          <w:tab w:val="num" w:pos="780"/>
        </w:tabs>
        <w:ind w:left="420" w:firstLine="0"/>
      </w:pPr>
    </w:lvl>
    <w:lvl w:ilvl="2">
      <w:start w:val="1"/>
      <w:numFmt w:val="decimal"/>
      <w:pStyle w:val="PG3"/>
      <w:lvlText w:val="%1.%2.%3"/>
      <w:lvlJc w:val="left"/>
      <w:pPr>
        <w:tabs>
          <w:tab w:val="num" w:pos="1310"/>
        </w:tabs>
        <w:ind w:left="590" w:firstLine="0"/>
      </w:pPr>
    </w:lvl>
    <w:lvl w:ilvl="3">
      <w:start w:val="1"/>
      <w:numFmt w:val="decimal"/>
      <w:lvlText w:val="%1.%2.%3.%4"/>
      <w:lvlJc w:val="left"/>
      <w:pPr>
        <w:tabs>
          <w:tab w:val="num" w:pos="1480"/>
        </w:tabs>
        <w:ind w:left="760" w:firstLine="0"/>
      </w:pPr>
    </w:lvl>
    <w:lvl w:ilvl="4">
      <w:start w:val="1"/>
      <w:numFmt w:val="decimal"/>
      <w:lvlText w:val="%1.%2.%3.%4.%5"/>
      <w:lvlJc w:val="left"/>
      <w:pPr>
        <w:tabs>
          <w:tab w:val="num" w:pos="1258"/>
        </w:tabs>
        <w:ind w:left="1258" w:hanging="1008"/>
      </w:pPr>
    </w:lvl>
    <w:lvl w:ilvl="5">
      <w:start w:val="1"/>
      <w:numFmt w:val="decimal"/>
      <w:lvlText w:val="%1.%2.%3.%4.%5.%6"/>
      <w:lvlJc w:val="left"/>
      <w:pPr>
        <w:tabs>
          <w:tab w:val="num" w:pos="1402"/>
        </w:tabs>
        <w:ind w:left="140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546"/>
        </w:tabs>
        <w:ind w:left="154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690"/>
        </w:tabs>
        <w:ind w:left="169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34"/>
        </w:tabs>
        <w:ind w:left="1834" w:hanging="1584"/>
      </w:pPr>
    </w:lvl>
  </w:abstractNum>
  <w:abstractNum w:abstractNumId="1" w15:restartNumberingAfterBreak="0">
    <w:nsid w:val="68A13CBF"/>
    <w:multiLevelType w:val="multilevel"/>
    <w:tmpl w:val="13BA1E8A"/>
    <w:lvl w:ilvl="0">
      <w:start w:val="1"/>
      <w:numFmt w:val="decimal"/>
      <w:lvlText w:val="%1."/>
      <w:lvlJc w:val="left"/>
      <w:pPr>
        <w:ind w:left="785" w:hanging="360"/>
      </w:pPr>
      <w:rPr>
        <w:b/>
        <w:sz w:val="16"/>
        <w:szCs w:val="16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b/>
        <w:sz w:val="16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6A6E4372"/>
    <w:multiLevelType w:val="hybridMultilevel"/>
    <w:tmpl w:val="6CC096CC"/>
    <w:lvl w:ilvl="0" w:tplc="B298FFD0">
      <w:start w:val="1"/>
      <w:numFmt w:val="decimal"/>
      <w:lvlText w:val="%1."/>
      <w:lvlJc w:val="left"/>
      <w:pPr>
        <w:ind w:left="360" w:hanging="360"/>
      </w:pPr>
      <w:rPr>
        <w:rFonts w:hint="default"/>
        <w:sz w:val="16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9F50CE2"/>
    <w:multiLevelType w:val="multilevel"/>
    <w:tmpl w:val="13BA1E8A"/>
    <w:lvl w:ilvl="0">
      <w:start w:val="1"/>
      <w:numFmt w:val="decimal"/>
      <w:lvlText w:val="%1."/>
      <w:lvlJc w:val="left"/>
      <w:pPr>
        <w:ind w:left="360" w:hanging="360"/>
      </w:pPr>
      <w:rPr>
        <w:b/>
        <w:sz w:val="16"/>
        <w:szCs w:val="16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b/>
        <w:sz w:val="16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0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ocumentProtection w:edit="readOnly" w:enforcement="1" w:cryptProviderType="rsaAES" w:cryptAlgorithmClass="hash" w:cryptAlgorithmType="typeAny" w:cryptAlgorithmSid="14" w:cryptSpinCount="100000" w:hash="vEqHBpw8wYZj0ZOB+7Mci5ndAf9UusWEuN6ScT8657/ajRXMidIu/zs8j4lE4un5/Ululrz89U1DsD/B0WYAdQ==" w:salt="Yi89IC1xrEPKSKm/NE/ybw==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15D1"/>
    <w:rsid w:val="000027FC"/>
    <w:rsid w:val="00062156"/>
    <w:rsid w:val="00065BC6"/>
    <w:rsid w:val="000713AC"/>
    <w:rsid w:val="000771E5"/>
    <w:rsid w:val="00080517"/>
    <w:rsid w:val="00083C11"/>
    <w:rsid w:val="00086B61"/>
    <w:rsid w:val="000E0555"/>
    <w:rsid w:val="000E6ED9"/>
    <w:rsid w:val="00103F2C"/>
    <w:rsid w:val="001044EE"/>
    <w:rsid w:val="00113FF8"/>
    <w:rsid w:val="00117BBD"/>
    <w:rsid w:val="0012158C"/>
    <w:rsid w:val="001264A4"/>
    <w:rsid w:val="00143A2A"/>
    <w:rsid w:val="00173B24"/>
    <w:rsid w:val="00185546"/>
    <w:rsid w:val="001965A9"/>
    <w:rsid w:val="00196C03"/>
    <w:rsid w:val="001D7A72"/>
    <w:rsid w:val="001E0933"/>
    <w:rsid w:val="001F29C9"/>
    <w:rsid w:val="00217ABB"/>
    <w:rsid w:val="002237FE"/>
    <w:rsid w:val="00234693"/>
    <w:rsid w:val="00236BBD"/>
    <w:rsid w:val="00245EFD"/>
    <w:rsid w:val="00256E46"/>
    <w:rsid w:val="00277CFC"/>
    <w:rsid w:val="002A6AB7"/>
    <w:rsid w:val="002B537D"/>
    <w:rsid w:val="002B59C2"/>
    <w:rsid w:val="002E3DA3"/>
    <w:rsid w:val="002F2912"/>
    <w:rsid w:val="003131B0"/>
    <w:rsid w:val="00324C1D"/>
    <w:rsid w:val="0032731D"/>
    <w:rsid w:val="00340846"/>
    <w:rsid w:val="003466A6"/>
    <w:rsid w:val="0035621B"/>
    <w:rsid w:val="003700D7"/>
    <w:rsid w:val="00370739"/>
    <w:rsid w:val="003751F7"/>
    <w:rsid w:val="00381156"/>
    <w:rsid w:val="00393BE6"/>
    <w:rsid w:val="003B25C0"/>
    <w:rsid w:val="003B6873"/>
    <w:rsid w:val="003C0BD9"/>
    <w:rsid w:val="00407152"/>
    <w:rsid w:val="00426017"/>
    <w:rsid w:val="00434EC9"/>
    <w:rsid w:val="00435FE6"/>
    <w:rsid w:val="004D77FF"/>
    <w:rsid w:val="004F440C"/>
    <w:rsid w:val="00504AF9"/>
    <w:rsid w:val="00513DC8"/>
    <w:rsid w:val="00533EB9"/>
    <w:rsid w:val="005417E1"/>
    <w:rsid w:val="00554BB9"/>
    <w:rsid w:val="005615D1"/>
    <w:rsid w:val="0056316D"/>
    <w:rsid w:val="005A6C0B"/>
    <w:rsid w:val="005B1D1F"/>
    <w:rsid w:val="005B337E"/>
    <w:rsid w:val="005D636E"/>
    <w:rsid w:val="00604AD7"/>
    <w:rsid w:val="00610091"/>
    <w:rsid w:val="0062532A"/>
    <w:rsid w:val="00684208"/>
    <w:rsid w:val="00691A07"/>
    <w:rsid w:val="006A36F6"/>
    <w:rsid w:val="0070568D"/>
    <w:rsid w:val="00712A85"/>
    <w:rsid w:val="00737D89"/>
    <w:rsid w:val="00740F36"/>
    <w:rsid w:val="0075184B"/>
    <w:rsid w:val="00753E57"/>
    <w:rsid w:val="00763128"/>
    <w:rsid w:val="007957A5"/>
    <w:rsid w:val="007B7741"/>
    <w:rsid w:val="007E6941"/>
    <w:rsid w:val="007F13EB"/>
    <w:rsid w:val="0081100B"/>
    <w:rsid w:val="00887831"/>
    <w:rsid w:val="0089136B"/>
    <w:rsid w:val="008A45CF"/>
    <w:rsid w:val="009252C4"/>
    <w:rsid w:val="009A7653"/>
    <w:rsid w:val="009F0984"/>
    <w:rsid w:val="009F3154"/>
    <w:rsid w:val="00A000CE"/>
    <w:rsid w:val="00A33854"/>
    <w:rsid w:val="00A50F84"/>
    <w:rsid w:val="00A5736A"/>
    <w:rsid w:val="00A8058C"/>
    <w:rsid w:val="00A869EE"/>
    <w:rsid w:val="00AA225D"/>
    <w:rsid w:val="00AE6073"/>
    <w:rsid w:val="00B13EED"/>
    <w:rsid w:val="00B13EFF"/>
    <w:rsid w:val="00B170ED"/>
    <w:rsid w:val="00B21639"/>
    <w:rsid w:val="00B506B3"/>
    <w:rsid w:val="00B64E54"/>
    <w:rsid w:val="00B74699"/>
    <w:rsid w:val="00B825B4"/>
    <w:rsid w:val="00BC058F"/>
    <w:rsid w:val="00BC1158"/>
    <w:rsid w:val="00BE17CB"/>
    <w:rsid w:val="00BF240A"/>
    <w:rsid w:val="00C0557A"/>
    <w:rsid w:val="00C344CB"/>
    <w:rsid w:val="00C462CD"/>
    <w:rsid w:val="00C605B8"/>
    <w:rsid w:val="00C83509"/>
    <w:rsid w:val="00C92081"/>
    <w:rsid w:val="00CB09BC"/>
    <w:rsid w:val="00CB31E0"/>
    <w:rsid w:val="00CB46B5"/>
    <w:rsid w:val="00D1043A"/>
    <w:rsid w:val="00D57604"/>
    <w:rsid w:val="00D62F48"/>
    <w:rsid w:val="00D67550"/>
    <w:rsid w:val="00E24F11"/>
    <w:rsid w:val="00E30F99"/>
    <w:rsid w:val="00E93F8D"/>
    <w:rsid w:val="00EB05CA"/>
    <w:rsid w:val="00EE04D0"/>
    <w:rsid w:val="00EE6706"/>
    <w:rsid w:val="00F204E0"/>
    <w:rsid w:val="00F345FE"/>
    <w:rsid w:val="00F72624"/>
    <w:rsid w:val="00F747B7"/>
    <w:rsid w:val="00FA3EF8"/>
    <w:rsid w:val="00FB063C"/>
    <w:rsid w:val="00FB483F"/>
    <w:rsid w:val="00FB4A7C"/>
    <w:rsid w:val="00FC4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0D9447B8"/>
  <w15:chartTrackingRefBased/>
  <w15:docId w15:val="{1EB05179-A7B8-4BA5-BFFD-3C278E456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10091"/>
    <w:pPr>
      <w:spacing w:after="120" w:line="240" w:lineRule="auto"/>
      <w:jc w:val="both"/>
    </w:pPr>
    <w:rPr>
      <w:rFonts w:ascii="Montserrat" w:hAnsi="Montserrat" w:cs="Times New Roman"/>
      <w:sz w:val="20"/>
      <w:szCs w:val="2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4E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4E5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2"/>
    <w:next w:val="a"/>
    <w:link w:val="a4"/>
    <w:autoRedefine/>
    <w:uiPriority w:val="10"/>
    <w:qFormat/>
    <w:rsid w:val="00B64E54"/>
    <w:pPr>
      <w:spacing w:after="120"/>
      <w:jc w:val="center"/>
    </w:pPr>
    <w:rPr>
      <w:rFonts w:ascii="Montserrat" w:hAnsi="Montserrat"/>
      <w:b/>
      <w:bCs/>
      <w:color w:val="auto"/>
      <w:sz w:val="24"/>
      <w:szCs w:val="24"/>
    </w:rPr>
  </w:style>
  <w:style w:type="character" w:customStyle="1" w:styleId="a4">
    <w:name w:val="Заголовок Знак"/>
    <w:basedOn w:val="a0"/>
    <w:link w:val="a3"/>
    <w:uiPriority w:val="10"/>
    <w:rsid w:val="00B64E54"/>
    <w:rPr>
      <w:rFonts w:ascii="Montserrat" w:eastAsiaTheme="majorEastAsia" w:hAnsi="Montserrat" w:cstheme="majorBidi"/>
      <w:b/>
      <w:bCs/>
      <w:sz w:val="24"/>
      <w:szCs w:val="24"/>
    </w:rPr>
  </w:style>
  <w:style w:type="table" w:styleId="a5">
    <w:name w:val="Table Grid"/>
    <w:basedOn w:val="a1"/>
    <w:rsid w:val="00B64E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aliases w:val="Маркер,List Paragraph"/>
    <w:basedOn w:val="a"/>
    <w:link w:val="a7"/>
    <w:uiPriority w:val="1"/>
    <w:qFormat/>
    <w:rsid w:val="00B64E54"/>
    <w:pPr>
      <w:ind w:left="720"/>
      <w:contextualSpacing/>
    </w:pPr>
  </w:style>
  <w:style w:type="table" w:styleId="a8">
    <w:name w:val="Grid Table Light"/>
    <w:basedOn w:val="a1"/>
    <w:uiPriority w:val="40"/>
    <w:rsid w:val="00B64E5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9">
    <w:name w:val="header"/>
    <w:basedOn w:val="a"/>
    <w:link w:val="aa"/>
    <w:uiPriority w:val="99"/>
    <w:unhideWhenUsed/>
    <w:rsid w:val="00B64E54"/>
    <w:pPr>
      <w:tabs>
        <w:tab w:val="center" w:pos="4677"/>
        <w:tab w:val="right" w:pos="9355"/>
      </w:tabs>
      <w:spacing w:after="0"/>
    </w:pPr>
  </w:style>
  <w:style w:type="character" w:customStyle="1" w:styleId="aa">
    <w:name w:val="Верхний колонтитул Знак"/>
    <w:basedOn w:val="a0"/>
    <w:link w:val="a9"/>
    <w:uiPriority w:val="99"/>
    <w:rsid w:val="00B64E54"/>
    <w:rPr>
      <w:rFonts w:ascii="Montserrat" w:hAnsi="Montserrat" w:cs="Times New Roman"/>
      <w:sz w:val="20"/>
      <w:szCs w:val="20"/>
    </w:rPr>
  </w:style>
  <w:style w:type="character" w:styleId="ab">
    <w:name w:val="Placeholder Text"/>
    <w:basedOn w:val="a0"/>
    <w:uiPriority w:val="99"/>
    <w:semiHidden/>
    <w:rsid w:val="00B64E54"/>
    <w:rPr>
      <w:color w:val="808080"/>
    </w:rPr>
  </w:style>
  <w:style w:type="character" w:customStyle="1" w:styleId="5">
    <w:name w:val="Стиль5"/>
    <w:basedOn w:val="a0"/>
    <w:uiPriority w:val="1"/>
    <w:rsid w:val="00B64E54"/>
    <w:rPr>
      <w:rFonts w:ascii="Times New Roman" w:hAnsi="Times New Roman"/>
      <w:b/>
      <w:color w:val="000000" w:themeColor="text1"/>
      <w:sz w:val="24"/>
    </w:rPr>
  </w:style>
  <w:style w:type="character" w:styleId="ac">
    <w:name w:val="Emphasis"/>
    <w:basedOn w:val="a0"/>
    <w:uiPriority w:val="20"/>
    <w:qFormat/>
    <w:rsid w:val="00B64E54"/>
    <w:rPr>
      <w:rFonts w:ascii="Times New Roman" w:hAnsi="Times New Roman"/>
      <w:b/>
      <w:i w:val="0"/>
      <w:iCs/>
      <w:sz w:val="22"/>
    </w:rPr>
  </w:style>
  <w:style w:type="paragraph" w:styleId="ad">
    <w:name w:val="Date"/>
    <w:basedOn w:val="a"/>
    <w:next w:val="a"/>
    <w:link w:val="ae"/>
    <w:autoRedefine/>
    <w:uiPriority w:val="99"/>
    <w:unhideWhenUsed/>
    <w:rsid w:val="00B64E54"/>
    <w:pPr>
      <w:spacing w:after="0"/>
      <w:jc w:val="right"/>
    </w:pPr>
    <w:rPr>
      <w:rFonts w:ascii="Times New Roman" w:hAnsi="Times New Roman"/>
      <w:sz w:val="22"/>
      <w:szCs w:val="22"/>
    </w:rPr>
  </w:style>
  <w:style w:type="character" w:customStyle="1" w:styleId="ae">
    <w:name w:val="Дата Знак"/>
    <w:basedOn w:val="a0"/>
    <w:link w:val="ad"/>
    <w:uiPriority w:val="99"/>
    <w:rsid w:val="00B64E54"/>
    <w:rPr>
      <w:rFonts w:ascii="Times New Roman" w:hAnsi="Times New Roman" w:cs="Times New Roman"/>
    </w:rPr>
  </w:style>
  <w:style w:type="character" w:customStyle="1" w:styleId="31">
    <w:name w:val="Стиль3"/>
    <w:basedOn w:val="a0"/>
    <w:uiPriority w:val="1"/>
    <w:rsid w:val="00B64E54"/>
    <w:rPr>
      <w:rFonts w:ascii="Times New Roman" w:hAnsi="Times New Roman"/>
      <w:color w:val="000000" w:themeColor="text1"/>
      <w:sz w:val="24"/>
    </w:rPr>
  </w:style>
  <w:style w:type="paragraph" w:customStyle="1" w:styleId="af">
    <w:name w:val="Приложение"/>
    <w:basedOn w:val="a"/>
    <w:link w:val="af0"/>
    <w:autoRedefine/>
    <w:qFormat/>
    <w:rsid w:val="00B64E54"/>
    <w:pPr>
      <w:spacing w:after="0"/>
      <w:jc w:val="left"/>
    </w:pPr>
    <w:rPr>
      <w:rFonts w:ascii="Times New Roman" w:hAnsi="Times New Roman"/>
      <w:sz w:val="22"/>
      <w:szCs w:val="22"/>
    </w:rPr>
  </w:style>
  <w:style w:type="character" w:customStyle="1" w:styleId="af0">
    <w:name w:val="Приложение Знак"/>
    <w:basedOn w:val="a0"/>
    <w:link w:val="af"/>
    <w:rsid w:val="00B64E54"/>
    <w:rPr>
      <w:rFonts w:ascii="Times New Roman" w:hAnsi="Times New Roman" w:cs="Times New Roman"/>
    </w:rPr>
  </w:style>
  <w:style w:type="character" w:customStyle="1" w:styleId="af1">
    <w:name w:val="Основной фирменный"/>
    <w:basedOn w:val="a0"/>
    <w:uiPriority w:val="1"/>
    <w:qFormat/>
    <w:rsid w:val="00B64E54"/>
    <w:rPr>
      <w:rFonts w:ascii="Montserrat" w:hAnsi="Montserrat"/>
      <w:sz w:val="20"/>
    </w:rPr>
  </w:style>
  <w:style w:type="paragraph" w:customStyle="1" w:styleId="PG2">
    <w:name w:val="PG2"/>
    <w:basedOn w:val="2"/>
    <w:rsid w:val="00B64E54"/>
    <w:pPr>
      <w:keepNext w:val="0"/>
      <w:keepLines w:val="0"/>
      <w:numPr>
        <w:ilvl w:val="1"/>
        <w:numId w:val="1"/>
      </w:numPr>
      <w:tabs>
        <w:tab w:val="left" w:pos="1100"/>
      </w:tabs>
      <w:suppressAutoHyphens/>
      <w:spacing w:before="0"/>
    </w:pPr>
    <w:rPr>
      <w:rFonts w:ascii="Arial" w:eastAsia="Times New Roman" w:hAnsi="Arial" w:cs="Times New Roman"/>
      <w:color w:val="auto"/>
      <w:sz w:val="24"/>
      <w:szCs w:val="20"/>
      <w:lang w:eastAsia="ar-SA"/>
    </w:rPr>
  </w:style>
  <w:style w:type="paragraph" w:customStyle="1" w:styleId="PG3">
    <w:name w:val="PG3"/>
    <w:basedOn w:val="3"/>
    <w:rsid w:val="00B64E54"/>
    <w:pPr>
      <w:keepNext w:val="0"/>
      <w:keepLines w:val="0"/>
      <w:widowControl w:val="0"/>
      <w:numPr>
        <w:ilvl w:val="2"/>
        <w:numId w:val="1"/>
      </w:numPr>
      <w:tabs>
        <w:tab w:val="clear" w:pos="1310"/>
        <w:tab w:val="num" w:pos="360"/>
        <w:tab w:val="left" w:pos="1134"/>
      </w:tabs>
      <w:suppressAutoHyphens/>
      <w:spacing w:before="0"/>
      <w:ind w:left="0" w:hanging="720"/>
    </w:pPr>
    <w:rPr>
      <w:rFonts w:ascii="Arial" w:eastAsia="Times New Roman" w:hAnsi="Arial" w:cs="Times New Roman"/>
      <w:color w:val="auto"/>
      <w:szCs w:val="20"/>
      <w:lang w:eastAsia="ar-SA"/>
    </w:rPr>
  </w:style>
  <w:style w:type="character" w:customStyle="1" w:styleId="a7">
    <w:name w:val="Абзац списка Знак"/>
    <w:aliases w:val="Маркер Знак,List Paragraph Знак"/>
    <w:link w:val="a6"/>
    <w:uiPriority w:val="1"/>
    <w:locked/>
    <w:rsid w:val="00B64E54"/>
    <w:rPr>
      <w:rFonts w:ascii="Montserrat" w:hAnsi="Montserrat" w:cs="Times New Roman"/>
      <w:sz w:val="20"/>
      <w:szCs w:val="20"/>
    </w:rPr>
  </w:style>
  <w:style w:type="character" w:styleId="af2">
    <w:name w:val="annotation reference"/>
    <w:basedOn w:val="a0"/>
    <w:uiPriority w:val="99"/>
    <w:semiHidden/>
    <w:unhideWhenUsed/>
    <w:rsid w:val="00B64E54"/>
    <w:rPr>
      <w:sz w:val="16"/>
      <w:szCs w:val="16"/>
    </w:rPr>
  </w:style>
  <w:style w:type="paragraph" w:styleId="af3">
    <w:name w:val="annotation text"/>
    <w:basedOn w:val="a"/>
    <w:link w:val="af4"/>
    <w:uiPriority w:val="99"/>
    <w:unhideWhenUsed/>
    <w:rsid w:val="00B64E54"/>
  </w:style>
  <w:style w:type="character" w:customStyle="1" w:styleId="af4">
    <w:name w:val="Текст примечания Знак"/>
    <w:basedOn w:val="a0"/>
    <w:link w:val="af3"/>
    <w:uiPriority w:val="99"/>
    <w:rsid w:val="00B64E54"/>
    <w:rPr>
      <w:rFonts w:ascii="Montserrat" w:hAnsi="Montserrat" w:cs="Times New Roman"/>
      <w:sz w:val="20"/>
      <w:szCs w:val="20"/>
    </w:rPr>
  </w:style>
  <w:style w:type="character" w:styleId="af5">
    <w:name w:val="Hyperlink"/>
    <w:basedOn w:val="a0"/>
    <w:uiPriority w:val="99"/>
    <w:unhideWhenUsed/>
    <w:rsid w:val="00B64E54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B64E5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B64E5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f6">
    <w:name w:val="Balloon Text"/>
    <w:basedOn w:val="a"/>
    <w:link w:val="af7"/>
    <w:uiPriority w:val="99"/>
    <w:semiHidden/>
    <w:unhideWhenUsed/>
    <w:rsid w:val="00B64E54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f7">
    <w:name w:val="Текст выноски Знак"/>
    <w:basedOn w:val="a0"/>
    <w:link w:val="af6"/>
    <w:uiPriority w:val="99"/>
    <w:semiHidden/>
    <w:rsid w:val="00B64E54"/>
    <w:rPr>
      <w:rFonts w:ascii="Segoe UI" w:hAnsi="Segoe UI" w:cs="Segoe UI"/>
      <w:sz w:val="18"/>
      <w:szCs w:val="18"/>
    </w:rPr>
  </w:style>
  <w:style w:type="paragraph" w:styleId="af8">
    <w:name w:val="annotation subject"/>
    <w:basedOn w:val="af3"/>
    <w:next w:val="af3"/>
    <w:link w:val="af9"/>
    <w:uiPriority w:val="99"/>
    <w:semiHidden/>
    <w:unhideWhenUsed/>
    <w:rsid w:val="00117BBD"/>
    <w:rPr>
      <w:b/>
      <w:bCs/>
    </w:rPr>
  </w:style>
  <w:style w:type="character" w:customStyle="1" w:styleId="af9">
    <w:name w:val="Тема примечания Знак"/>
    <w:basedOn w:val="af4"/>
    <w:link w:val="af8"/>
    <w:uiPriority w:val="99"/>
    <w:semiHidden/>
    <w:rsid w:val="00117BBD"/>
    <w:rPr>
      <w:rFonts w:ascii="Montserrat" w:hAnsi="Montserrat" w:cs="Times New Roman"/>
      <w:b/>
      <w:bCs/>
      <w:sz w:val="20"/>
      <w:szCs w:val="20"/>
    </w:rPr>
  </w:style>
  <w:style w:type="paragraph" w:styleId="afa">
    <w:name w:val="footer"/>
    <w:basedOn w:val="a"/>
    <w:link w:val="afb"/>
    <w:uiPriority w:val="99"/>
    <w:unhideWhenUsed/>
    <w:rsid w:val="0075184B"/>
    <w:pPr>
      <w:tabs>
        <w:tab w:val="center" w:pos="4677"/>
        <w:tab w:val="right" w:pos="9355"/>
      </w:tabs>
      <w:spacing w:after="0"/>
    </w:pPr>
  </w:style>
  <w:style w:type="character" w:customStyle="1" w:styleId="afb">
    <w:name w:val="Нижний колонтитул Знак"/>
    <w:basedOn w:val="a0"/>
    <w:link w:val="afa"/>
    <w:uiPriority w:val="99"/>
    <w:rsid w:val="0075184B"/>
    <w:rPr>
      <w:rFonts w:ascii="Montserrat" w:hAnsi="Montserrat" w:cs="Times New Roman"/>
      <w:sz w:val="20"/>
      <w:szCs w:val="20"/>
    </w:rPr>
  </w:style>
  <w:style w:type="character" w:styleId="afc">
    <w:name w:val="Unresolved Mention"/>
    <w:basedOn w:val="a0"/>
    <w:uiPriority w:val="99"/>
    <w:semiHidden/>
    <w:unhideWhenUsed/>
    <w:rsid w:val="002237FE"/>
    <w:rPr>
      <w:color w:val="605E5C"/>
      <w:shd w:val="clear" w:color="auto" w:fill="E1DFDD"/>
    </w:rPr>
  </w:style>
  <w:style w:type="character" w:styleId="afd">
    <w:name w:val="FollowedHyperlink"/>
    <w:basedOn w:val="a0"/>
    <w:uiPriority w:val="99"/>
    <w:semiHidden/>
    <w:unhideWhenUsed/>
    <w:rsid w:val="00FB063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schem.ru/terms_of_confidentiality" TargetMode="External"/><Relationship Id="rId13" Type="http://schemas.openxmlformats.org/officeDocument/2006/relationships/hyperlink" Target="https://ruschem.ru/procedure_for_using_EDO" TargetMode="External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ruschem.ru/terms_of_purchase" TargetMode="External"/><Relationship Id="rId12" Type="http://schemas.openxmlformats.org/officeDocument/2006/relationships/hyperlink" Target="https://ruschem.ru/Anti-corruption" TargetMode="External"/><Relationship Id="rId17" Type="http://schemas.openxmlformats.org/officeDocument/2006/relationships/hyperlink" Target="https://ruschem.ru/regulation_of_intellectual_property_rights" TargetMode="External"/><Relationship Id="rId2" Type="http://schemas.openxmlformats.org/officeDocument/2006/relationships/styles" Target="styles.xml"/><Relationship Id="rId16" Type="http://schemas.openxmlformats.org/officeDocument/2006/relationships/hyperlink" Target="https://ruschem.ru/rules_access_control" TargetMode="External"/><Relationship Id="rId20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ruschem.ru/force_majeure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ruschem.ru/regulation_on_labor_protection" TargetMode="External"/><Relationship Id="rId10" Type="http://schemas.openxmlformats.org/officeDocument/2006/relationships/hyperlink" Target="https://ruschem.ru/warranties_and_representations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ruschem.ru/personal_data_policy" TargetMode="External"/><Relationship Id="rId14" Type="http://schemas.openxmlformats.org/officeDocument/2006/relationships/hyperlink" Target="https://ruschem.ru/compensation_for_property_losses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FC13081EBD14F54BAC75212794E393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A3D81D8-EEA4-4B21-AD55-FE4B611CF571}"/>
      </w:docPartPr>
      <w:docPartBody>
        <w:p w:rsidR="00CE1109" w:rsidRDefault="00BB2D02" w:rsidP="00BB2D02">
          <w:pPr>
            <w:pStyle w:val="DFC13081EBD14F54BAC75212794E39333"/>
          </w:pPr>
          <w:r w:rsidRPr="00F7399D">
            <w:rPr>
              <w:rStyle w:val="a4"/>
            </w:rPr>
            <w:t>Место для ввода даты.</w:t>
          </w:r>
        </w:p>
      </w:docPartBody>
    </w:docPart>
    <w:docPart>
      <w:docPartPr>
        <w:name w:val="6C7FC3E3BD754DACA2384C280A4C68C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6C6B5A8-362C-455A-99CD-1649DC120AC9}"/>
      </w:docPartPr>
      <w:docPartBody>
        <w:p w:rsidR="00CE1109" w:rsidRDefault="00BB2D02" w:rsidP="00BB2D02">
          <w:pPr>
            <w:pStyle w:val="6C7FC3E3BD754DACA2384C280A4C68CD3"/>
          </w:pPr>
          <w:r w:rsidRPr="00B76DE7">
            <w:rPr>
              <w:rStyle w:val="a4"/>
              <w:b/>
            </w:rPr>
            <w:t>Место для ввода даты.</w:t>
          </w:r>
        </w:p>
      </w:docPartBody>
    </w:docPart>
    <w:docPart>
      <w:docPartPr>
        <w:name w:val="979A0067B57F450F8A02718750C62D4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251AF97-CFE8-41FB-A87B-C33014F73CEB}"/>
      </w:docPartPr>
      <w:docPartBody>
        <w:p w:rsidR="00CE1109" w:rsidRDefault="00BB2D02" w:rsidP="00BB2D02">
          <w:pPr>
            <w:pStyle w:val="979A0067B57F450F8A02718750C62D4E3"/>
          </w:pPr>
          <w:r w:rsidRPr="00B64E54">
            <w:rPr>
              <w:rStyle w:val="a5"/>
            </w:rPr>
            <w:t>Укажите сокращённое наименование ЮЛ/данные ИП</w:t>
          </w:r>
        </w:p>
      </w:docPartBody>
    </w:docPart>
    <w:docPart>
      <w:docPartPr>
        <w:name w:val="A469B11E5CDA46FFB3A0EB7ECBF8E88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09CA9BD-FF8C-4C2C-9F57-095CDCEA0349}"/>
      </w:docPartPr>
      <w:docPartBody>
        <w:p w:rsidR="00CE1109" w:rsidRDefault="00BB2D02" w:rsidP="00BB2D02">
          <w:pPr>
            <w:pStyle w:val="A469B11E5CDA46FFB3A0EB7ECBF8E8853"/>
          </w:pPr>
          <w:r w:rsidRPr="00B64E54">
            <w:rPr>
              <w:rFonts w:ascii="Times New Roman" w:hAnsi="Times New Roman"/>
            </w:rPr>
            <w:t xml:space="preserve"> указать должность (для ЮЛ), ФИО полностью в родительном падеже, основание полномочий (устав/доверенность с указанием реквизитов)</w:t>
          </w:r>
        </w:p>
      </w:docPartBody>
    </w:docPart>
    <w:docPart>
      <w:docPartPr>
        <w:name w:val="E5F30ADEB1B549F8B140894944B86C4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BFBDC49-7A6F-4AEA-8B95-FB17660B6232}"/>
      </w:docPartPr>
      <w:docPartBody>
        <w:p w:rsidR="00CE1109" w:rsidRDefault="00561235" w:rsidP="00561235">
          <w:pPr>
            <w:pStyle w:val="E5F30ADEB1B549F8B140894944B86C46"/>
          </w:pPr>
          <w:r w:rsidRPr="00BF6D83">
            <w:rPr>
              <w:rStyle w:val="a5"/>
            </w:rPr>
            <w:t>Укажите сокращённое наименование ЮЛ/данные ИП</w:t>
          </w:r>
        </w:p>
      </w:docPartBody>
    </w:docPart>
    <w:docPart>
      <w:docPartPr>
        <w:name w:val="40C965D072BB45338C6A86BC8E2A28C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B78376-5951-42CC-9514-D65F37B2A0F3}"/>
      </w:docPartPr>
      <w:docPartBody>
        <w:p w:rsidR="008B69BF" w:rsidRDefault="00BB2D02" w:rsidP="00BB2D02">
          <w:pPr>
            <w:pStyle w:val="40C965D072BB45338C6A86BC8E2A28CD2"/>
          </w:pPr>
          <w:r w:rsidRPr="005417E1">
            <w:rPr>
              <w:rStyle w:val="a6"/>
              <w:rFonts w:ascii="Times New Roman" w:hAnsi="Times New Roman"/>
              <w:color w:val="808080" w:themeColor="background1" w:themeShade="80"/>
            </w:rPr>
            <w:t>И.О. Фамилия</w:t>
          </w:r>
        </w:p>
      </w:docPartBody>
    </w:docPart>
    <w:docPart>
      <w:docPartPr>
        <w:name w:val="78F41CBAA0C4481BAAEFBD467B5C8AA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30480BD-CD01-48E9-AEE8-45DDBB9E9B43}"/>
      </w:docPartPr>
      <w:docPartBody>
        <w:p w:rsidR="008B69BF" w:rsidRDefault="00BB2D02" w:rsidP="00BB2D02">
          <w:pPr>
            <w:pStyle w:val="78F41CBAA0C4481BAAEFBD467B5C8AAF2"/>
          </w:pPr>
          <w:r w:rsidRPr="005417E1">
            <w:rPr>
              <w:rStyle w:val="a6"/>
              <w:rFonts w:ascii="Times New Roman" w:hAnsi="Times New Roman"/>
              <w:color w:val="808080" w:themeColor="background1" w:themeShade="80"/>
            </w:rPr>
            <w:t>И.О. Фамилия</w:t>
          </w:r>
        </w:p>
      </w:docPartBody>
    </w:docPart>
    <w:docPart>
      <w:docPartPr>
        <w:name w:val="657B12BC64BE4E6186D1F608AFD7958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842BBFA-CE3C-4229-AE4E-18283C8524EA}"/>
      </w:docPartPr>
      <w:docPartBody>
        <w:p w:rsidR="00163A7D" w:rsidRDefault="00BB2D02" w:rsidP="00BB2D02">
          <w:pPr>
            <w:pStyle w:val="657B12BC64BE4E6186D1F608AFD7958F1"/>
          </w:pPr>
          <w:r w:rsidRPr="005417E1">
            <w:rPr>
              <w:rStyle w:val="a6"/>
              <w:rFonts w:ascii="Times New Roman" w:hAnsi="Times New Roman"/>
              <w:bCs/>
            </w:rPr>
            <w:t>Укажите сокращённое наименование компании</w:t>
          </w:r>
        </w:p>
      </w:docPartBody>
    </w:docPart>
    <w:docPart>
      <w:docPartPr>
        <w:name w:val="A5467658999B4A22AC4E8A9015B40CB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4301C04-1BB6-4601-8E15-E1CC5EC73B0F}"/>
      </w:docPartPr>
      <w:docPartBody>
        <w:p w:rsidR="00163A7D" w:rsidRDefault="00BB2D02" w:rsidP="00BB2D02">
          <w:pPr>
            <w:pStyle w:val="A5467658999B4A22AC4E8A9015B40CBE1"/>
          </w:pPr>
          <w:r w:rsidRPr="005417E1">
            <w:rPr>
              <w:rFonts w:ascii="Times New Roman" w:hAnsi="Times New Roman"/>
            </w:rPr>
            <w:t>Укажите адрес места нахождения (юр.адрес)</w:t>
          </w:r>
        </w:p>
      </w:docPartBody>
    </w:docPart>
    <w:docPart>
      <w:docPartPr>
        <w:name w:val="5CA45AB23D0048A99B885440DA9CDD6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F6C45A4-A74C-4DE9-B490-BFE7A180BAC2}"/>
      </w:docPartPr>
      <w:docPartBody>
        <w:p w:rsidR="00163A7D" w:rsidRDefault="00BB2D02" w:rsidP="00BB2D02">
          <w:pPr>
            <w:pStyle w:val="5CA45AB23D0048A99B885440DA9CDD6A1"/>
          </w:pPr>
          <w:r w:rsidRPr="005417E1">
            <w:rPr>
              <w:rFonts w:ascii="Times New Roman" w:hAnsi="Times New Roman"/>
            </w:rPr>
            <w:t xml:space="preserve">Укажите почтовый адрес </w:t>
          </w:r>
        </w:p>
      </w:docPartBody>
    </w:docPart>
    <w:docPart>
      <w:docPartPr>
        <w:name w:val="C20C29EEDCE74FD4A915787E53F6802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23EFDA8-431C-49B2-AC07-F5C20B5C4E4B}"/>
      </w:docPartPr>
      <w:docPartBody>
        <w:p w:rsidR="00163A7D" w:rsidRDefault="004351EB" w:rsidP="004351EB">
          <w:pPr>
            <w:pStyle w:val="C20C29EEDCE74FD4A915787E53F6802C"/>
          </w:pPr>
          <w:r w:rsidRPr="000E1BD8">
            <w:rPr>
              <w:rStyle w:val="a6"/>
            </w:rPr>
            <w:t>Место для ввода текста.</w:t>
          </w:r>
        </w:p>
      </w:docPartBody>
    </w:docPart>
    <w:docPart>
      <w:docPartPr>
        <w:name w:val="CACA645716B14C7E82BB7936B22D71A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BE01E47-0CDC-470E-A0AD-44212C8259F2}"/>
      </w:docPartPr>
      <w:docPartBody>
        <w:p w:rsidR="00163A7D" w:rsidRDefault="00BB2D02" w:rsidP="00BB2D02">
          <w:pPr>
            <w:pStyle w:val="CACA645716B14C7E82BB7936B22D71A21"/>
          </w:pPr>
          <w:r w:rsidRPr="005417E1">
            <w:rPr>
              <w:rFonts w:ascii="Times New Roman" w:hAnsi="Times New Roman"/>
            </w:rPr>
            <w:t>Укажите адрес места нахождения (юр.адрес)</w:t>
          </w:r>
        </w:p>
      </w:docPartBody>
    </w:docPart>
    <w:docPart>
      <w:docPartPr>
        <w:name w:val="866309F8594448CAB4048DBDEF945B0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EF4BC07-A7C2-40E3-8DFF-74DCA1ED524B}"/>
      </w:docPartPr>
      <w:docPartBody>
        <w:p w:rsidR="00163A7D" w:rsidRDefault="00BB2D02" w:rsidP="00BB2D02">
          <w:pPr>
            <w:pStyle w:val="866309F8594448CAB4048DBDEF945B0E1"/>
          </w:pPr>
          <w:r w:rsidRPr="005417E1">
            <w:rPr>
              <w:rFonts w:ascii="Times New Roman" w:hAnsi="Times New Roman"/>
            </w:rPr>
            <w:t xml:space="preserve">Укажите почтовый адрес </w:t>
          </w:r>
        </w:p>
      </w:docPartBody>
    </w:docPart>
    <w:docPart>
      <w:docPartPr>
        <w:name w:val="D44FC6DB9F9B4225B2AD34D6E46FEE4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36B8BF2-DF70-4EAF-B86A-60CAABD48599}"/>
      </w:docPartPr>
      <w:docPartBody>
        <w:p w:rsidR="00163A7D" w:rsidRDefault="004351EB" w:rsidP="004351EB">
          <w:pPr>
            <w:pStyle w:val="D44FC6DB9F9B4225B2AD34D6E46FEE46"/>
          </w:pPr>
          <w:r w:rsidRPr="000E1BD8">
            <w:rPr>
              <w:rStyle w:val="a6"/>
            </w:rPr>
            <w:t>Место для ввода текста.</w:t>
          </w:r>
        </w:p>
      </w:docPartBody>
    </w:docPart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D315621-4922-4F92-9C10-C05674752278}"/>
      </w:docPartPr>
      <w:docPartBody>
        <w:p w:rsidR="00BB2D02" w:rsidRDefault="00A43125">
          <w:r w:rsidRPr="00FA629A">
            <w:rPr>
              <w:rStyle w:val="a6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ontserrat">
    <w:altName w:val="Calibri"/>
    <w:charset w:val="CC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4CC5C2C"/>
    <w:multiLevelType w:val="multilevel"/>
    <w:tmpl w:val="7FE4C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A5C43181E13549BD8CB4A569F397128B1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1235"/>
    <w:rsid w:val="000F4F88"/>
    <w:rsid w:val="001240B4"/>
    <w:rsid w:val="00163A7D"/>
    <w:rsid w:val="00226E5A"/>
    <w:rsid w:val="002E7589"/>
    <w:rsid w:val="004351EB"/>
    <w:rsid w:val="00554996"/>
    <w:rsid w:val="00561235"/>
    <w:rsid w:val="00567552"/>
    <w:rsid w:val="006C397C"/>
    <w:rsid w:val="00700A3A"/>
    <w:rsid w:val="00746314"/>
    <w:rsid w:val="00894661"/>
    <w:rsid w:val="008B69BF"/>
    <w:rsid w:val="00914066"/>
    <w:rsid w:val="00925A3C"/>
    <w:rsid w:val="00995868"/>
    <w:rsid w:val="00A43125"/>
    <w:rsid w:val="00A57FBE"/>
    <w:rsid w:val="00A966A3"/>
    <w:rsid w:val="00AA09E2"/>
    <w:rsid w:val="00AE0331"/>
    <w:rsid w:val="00B666F5"/>
    <w:rsid w:val="00B74E54"/>
    <w:rsid w:val="00B86C0C"/>
    <w:rsid w:val="00BB2D02"/>
    <w:rsid w:val="00C95312"/>
    <w:rsid w:val="00C961DD"/>
    <w:rsid w:val="00CE1109"/>
    <w:rsid w:val="00DB0C81"/>
    <w:rsid w:val="00DB5AB9"/>
    <w:rsid w:val="00DE2695"/>
    <w:rsid w:val="00DF4AA2"/>
    <w:rsid w:val="00FB620A"/>
    <w:rsid w:val="00FD3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autoRedefine/>
    <w:uiPriority w:val="99"/>
    <w:unhideWhenUsed/>
    <w:rsid w:val="00BB2D02"/>
    <w:pPr>
      <w:spacing w:after="0" w:line="240" w:lineRule="auto"/>
      <w:jc w:val="right"/>
    </w:pPr>
    <w:rPr>
      <w:rFonts w:ascii="Times New Roman" w:eastAsiaTheme="minorHAnsi" w:hAnsi="Times New Roman" w:cs="Times New Roman"/>
      <w:lang w:eastAsia="en-US"/>
    </w:rPr>
  </w:style>
  <w:style w:type="character" w:customStyle="1" w:styleId="a4">
    <w:name w:val="Дата Знак"/>
    <w:basedOn w:val="a0"/>
    <w:link w:val="a3"/>
    <w:uiPriority w:val="99"/>
    <w:rsid w:val="00BB2D02"/>
    <w:rPr>
      <w:rFonts w:ascii="Times New Roman" w:eastAsiaTheme="minorHAnsi" w:hAnsi="Times New Roman" w:cs="Times New Roman"/>
      <w:lang w:eastAsia="en-US"/>
    </w:rPr>
  </w:style>
  <w:style w:type="paragraph" w:customStyle="1" w:styleId="DFC13081EBD14F54BAC75212794E3933">
    <w:name w:val="DFC13081EBD14F54BAC75212794E3933"/>
    <w:rsid w:val="00561235"/>
  </w:style>
  <w:style w:type="character" w:styleId="a5">
    <w:name w:val="Emphasis"/>
    <w:basedOn w:val="a0"/>
    <w:uiPriority w:val="20"/>
    <w:qFormat/>
    <w:rsid w:val="00BB2D02"/>
    <w:rPr>
      <w:rFonts w:ascii="Times New Roman" w:hAnsi="Times New Roman"/>
      <w:b/>
      <w:i w:val="0"/>
      <w:iCs/>
      <w:sz w:val="22"/>
    </w:rPr>
  </w:style>
  <w:style w:type="paragraph" w:customStyle="1" w:styleId="94EC93F8B36048799DBB5C14EA4FAF6A">
    <w:name w:val="94EC93F8B36048799DBB5C14EA4FAF6A"/>
    <w:rsid w:val="00561235"/>
  </w:style>
  <w:style w:type="paragraph" w:customStyle="1" w:styleId="A368C6BC650C4BAFA1EC1671C27D2B1F">
    <w:name w:val="A368C6BC650C4BAFA1EC1671C27D2B1F"/>
    <w:rsid w:val="00561235"/>
  </w:style>
  <w:style w:type="paragraph" w:customStyle="1" w:styleId="6C7FC3E3BD754DACA2384C280A4C68CD">
    <w:name w:val="6C7FC3E3BD754DACA2384C280A4C68CD"/>
    <w:rsid w:val="00561235"/>
  </w:style>
  <w:style w:type="paragraph" w:customStyle="1" w:styleId="48F0A3A1B0724DAE95848A80544DCA5E">
    <w:name w:val="48F0A3A1B0724DAE95848A80544DCA5E"/>
    <w:rsid w:val="00561235"/>
  </w:style>
  <w:style w:type="character" w:styleId="a6">
    <w:name w:val="Placeholder Text"/>
    <w:basedOn w:val="a0"/>
    <w:uiPriority w:val="99"/>
    <w:semiHidden/>
    <w:rsid w:val="00746314"/>
    <w:rPr>
      <w:color w:val="808080"/>
    </w:rPr>
  </w:style>
  <w:style w:type="paragraph" w:customStyle="1" w:styleId="5C13A7060B2D4477A83BD183A1E59DF9">
    <w:name w:val="5C13A7060B2D4477A83BD183A1E59DF9"/>
    <w:rsid w:val="00561235"/>
  </w:style>
  <w:style w:type="paragraph" w:customStyle="1" w:styleId="0608EBA0FD9D46978701AC52720D7D9B">
    <w:name w:val="0608EBA0FD9D46978701AC52720D7D9B"/>
    <w:rsid w:val="00561235"/>
  </w:style>
  <w:style w:type="paragraph" w:customStyle="1" w:styleId="171BA66E64C245DBB4031A1D92915183">
    <w:name w:val="171BA66E64C245DBB4031A1D92915183"/>
    <w:rsid w:val="00561235"/>
  </w:style>
  <w:style w:type="paragraph" w:customStyle="1" w:styleId="48B23242DB64452987942FFE1A9F4336">
    <w:name w:val="48B23242DB64452987942FFE1A9F4336"/>
    <w:rsid w:val="00561235"/>
  </w:style>
  <w:style w:type="paragraph" w:customStyle="1" w:styleId="4628B2E4AB134BAB888291E5EA86E346">
    <w:name w:val="4628B2E4AB134BAB888291E5EA86E346"/>
    <w:rsid w:val="00561235"/>
  </w:style>
  <w:style w:type="paragraph" w:customStyle="1" w:styleId="8DFE7F501A6E4BE6A1E90EEDC3D9B81E">
    <w:name w:val="8DFE7F501A6E4BE6A1E90EEDC3D9B81E"/>
    <w:rsid w:val="00561235"/>
  </w:style>
  <w:style w:type="paragraph" w:customStyle="1" w:styleId="7BAB051F86FF43C38CB63B86403BDA60">
    <w:name w:val="7BAB051F86FF43C38CB63B86403BDA60"/>
    <w:rsid w:val="00561235"/>
  </w:style>
  <w:style w:type="paragraph" w:customStyle="1" w:styleId="74AC52928D7B4FE6A7292912D31DEDB9">
    <w:name w:val="74AC52928D7B4FE6A7292912D31DEDB9"/>
    <w:rsid w:val="00561235"/>
  </w:style>
  <w:style w:type="paragraph" w:customStyle="1" w:styleId="6269A3A94C734973B141059388394A18">
    <w:name w:val="6269A3A94C734973B141059388394A18"/>
    <w:rsid w:val="00561235"/>
  </w:style>
  <w:style w:type="paragraph" w:customStyle="1" w:styleId="B99B62D12E704C7AADAF784C2EADA6E8">
    <w:name w:val="B99B62D12E704C7AADAF784C2EADA6E8"/>
    <w:rsid w:val="00561235"/>
  </w:style>
  <w:style w:type="paragraph" w:customStyle="1" w:styleId="739E313C01744CF29EC53C4BDEFA15C1">
    <w:name w:val="739E313C01744CF29EC53C4BDEFA15C1"/>
    <w:rsid w:val="00561235"/>
  </w:style>
  <w:style w:type="paragraph" w:customStyle="1" w:styleId="6ED3242CE9CF4AFF87F46B797FF08EA4">
    <w:name w:val="6ED3242CE9CF4AFF87F46B797FF08EA4"/>
    <w:rsid w:val="00561235"/>
  </w:style>
  <w:style w:type="paragraph" w:customStyle="1" w:styleId="85469CA9027E4F1E9B28DB0932124BED">
    <w:name w:val="85469CA9027E4F1E9B28DB0932124BED"/>
    <w:rsid w:val="00561235"/>
  </w:style>
  <w:style w:type="paragraph" w:customStyle="1" w:styleId="471CE26C698D493F944D86216D76CC54">
    <w:name w:val="471CE26C698D493F944D86216D76CC54"/>
    <w:rsid w:val="00561235"/>
  </w:style>
  <w:style w:type="paragraph" w:customStyle="1" w:styleId="FF6BB44E9661458E8FBB6F8AC37AED2F">
    <w:name w:val="FF6BB44E9661458E8FBB6F8AC37AED2F"/>
    <w:rsid w:val="00561235"/>
  </w:style>
  <w:style w:type="paragraph" w:customStyle="1" w:styleId="274618E2FF384B61A1D85D16006CA7B0">
    <w:name w:val="274618E2FF384B61A1D85D16006CA7B0"/>
    <w:rsid w:val="00561235"/>
  </w:style>
  <w:style w:type="paragraph" w:customStyle="1" w:styleId="FA8F3EE30AEC4F9C8B052D2962E3D831">
    <w:name w:val="FA8F3EE30AEC4F9C8B052D2962E3D831"/>
    <w:rsid w:val="00561235"/>
  </w:style>
  <w:style w:type="paragraph" w:customStyle="1" w:styleId="597B252EA9CE4DA5B075E0B839D1234B">
    <w:name w:val="597B252EA9CE4DA5B075E0B839D1234B"/>
    <w:rsid w:val="00561235"/>
  </w:style>
  <w:style w:type="paragraph" w:customStyle="1" w:styleId="E64EB3501FCD49D9BDE12F8D7DFDE4F9">
    <w:name w:val="E64EB3501FCD49D9BDE12F8D7DFDE4F9"/>
    <w:rsid w:val="00561235"/>
  </w:style>
  <w:style w:type="paragraph" w:customStyle="1" w:styleId="11333546F92644CD96AB454A6AF20CB7">
    <w:name w:val="11333546F92644CD96AB454A6AF20CB7"/>
    <w:rsid w:val="00561235"/>
  </w:style>
  <w:style w:type="paragraph" w:customStyle="1" w:styleId="97340A54439A4EFCBBFCE16DD36707E2">
    <w:name w:val="97340A54439A4EFCBBFCE16DD36707E2"/>
    <w:rsid w:val="00561235"/>
  </w:style>
  <w:style w:type="paragraph" w:customStyle="1" w:styleId="1854184C98B14016842810670A639F65">
    <w:name w:val="1854184C98B14016842810670A639F65"/>
    <w:rsid w:val="00561235"/>
  </w:style>
  <w:style w:type="paragraph" w:customStyle="1" w:styleId="D4B51718EDBC442ABEA7331B63A8D737">
    <w:name w:val="D4B51718EDBC442ABEA7331B63A8D737"/>
    <w:rsid w:val="00561235"/>
  </w:style>
  <w:style w:type="paragraph" w:customStyle="1" w:styleId="269BFEF62CB549AB9A115333004AFFEE">
    <w:name w:val="269BFEF62CB549AB9A115333004AFFEE"/>
    <w:rsid w:val="00561235"/>
  </w:style>
  <w:style w:type="paragraph" w:customStyle="1" w:styleId="BFB89E3A988F445F8273F19E6E183A3A">
    <w:name w:val="BFB89E3A988F445F8273F19E6E183A3A"/>
    <w:rsid w:val="00561235"/>
  </w:style>
  <w:style w:type="paragraph" w:customStyle="1" w:styleId="0C701D1DAACC4EDDB72BBAC934895C93">
    <w:name w:val="0C701D1DAACC4EDDB72BBAC934895C93"/>
    <w:rsid w:val="00561235"/>
  </w:style>
  <w:style w:type="paragraph" w:customStyle="1" w:styleId="12089E68A61B4D0DAD40DAB5A8FD32C9">
    <w:name w:val="12089E68A61B4D0DAD40DAB5A8FD32C9"/>
    <w:rsid w:val="00561235"/>
  </w:style>
  <w:style w:type="paragraph" w:customStyle="1" w:styleId="4632B80266434D2994BD377287F302AB">
    <w:name w:val="4632B80266434D2994BD377287F302AB"/>
    <w:rsid w:val="00561235"/>
  </w:style>
  <w:style w:type="paragraph" w:customStyle="1" w:styleId="DFD47651A6F443F187D912FA24BEB929">
    <w:name w:val="DFD47651A6F443F187D912FA24BEB929"/>
    <w:rsid w:val="00561235"/>
  </w:style>
  <w:style w:type="paragraph" w:customStyle="1" w:styleId="7170815D4ECE4DAE98860ACA8E876B81">
    <w:name w:val="7170815D4ECE4DAE98860ACA8E876B81"/>
    <w:rsid w:val="00561235"/>
  </w:style>
  <w:style w:type="paragraph" w:customStyle="1" w:styleId="E48BFC55A7CA454683B39FAB1241B343">
    <w:name w:val="E48BFC55A7CA454683B39FAB1241B343"/>
    <w:rsid w:val="00561235"/>
  </w:style>
  <w:style w:type="paragraph" w:customStyle="1" w:styleId="28F7DAD578A74D8688B089E0DD6F112A">
    <w:name w:val="28F7DAD578A74D8688B089E0DD6F112A"/>
    <w:rsid w:val="00561235"/>
  </w:style>
  <w:style w:type="paragraph" w:customStyle="1" w:styleId="92B7EFF03CC34C65981E539529C538F1">
    <w:name w:val="92B7EFF03CC34C65981E539529C538F1"/>
    <w:rsid w:val="00561235"/>
  </w:style>
  <w:style w:type="paragraph" w:customStyle="1" w:styleId="979A0067B57F450F8A02718750C62D4E">
    <w:name w:val="979A0067B57F450F8A02718750C62D4E"/>
    <w:rsid w:val="00561235"/>
  </w:style>
  <w:style w:type="paragraph" w:customStyle="1" w:styleId="A469B11E5CDA46FFB3A0EB7ECBF8E885">
    <w:name w:val="A469B11E5CDA46FFB3A0EB7ECBF8E885"/>
    <w:rsid w:val="00561235"/>
  </w:style>
  <w:style w:type="paragraph" w:customStyle="1" w:styleId="E5F30ADEB1B549F8B140894944B86C46">
    <w:name w:val="E5F30ADEB1B549F8B140894944B86C46"/>
    <w:rsid w:val="00561235"/>
  </w:style>
  <w:style w:type="paragraph" w:customStyle="1" w:styleId="DBEBF2F3B38548CAA859470A99694A94">
    <w:name w:val="DBEBF2F3B38548CAA859470A99694A94"/>
    <w:rsid w:val="00561235"/>
  </w:style>
  <w:style w:type="paragraph" w:customStyle="1" w:styleId="DFC13081EBD14F54BAC75212794E39331">
    <w:name w:val="DFC13081EBD14F54BAC75212794E39331"/>
    <w:rsid w:val="00561235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979A0067B57F450F8A02718750C62D4E1">
    <w:name w:val="979A0067B57F450F8A02718750C62D4E1"/>
    <w:rsid w:val="00561235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A469B11E5CDA46FFB3A0EB7ECBF8E8851">
    <w:name w:val="A469B11E5CDA46FFB3A0EB7ECBF8E8851"/>
    <w:rsid w:val="00561235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6C7FC3E3BD754DACA2384C280A4C68CD1">
    <w:name w:val="6C7FC3E3BD754DACA2384C280A4C68CD1"/>
    <w:rsid w:val="00561235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5C13A7060B2D4477A83BD183A1E59DF91">
    <w:name w:val="5C13A7060B2D4477A83BD183A1E59DF91"/>
    <w:rsid w:val="00561235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0608EBA0FD9D46978701AC52720D7D9B1">
    <w:name w:val="0608EBA0FD9D46978701AC52720D7D9B1"/>
    <w:rsid w:val="00561235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171BA66E64C245DBB4031A1D929151831">
    <w:name w:val="171BA66E64C245DBB4031A1D929151831"/>
    <w:rsid w:val="00561235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48B23242DB64452987942FFE1A9F43361">
    <w:name w:val="48B23242DB64452987942FFE1A9F43361"/>
    <w:rsid w:val="00561235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4628B2E4AB134BAB888291E5EA86E3461">
    <w:name w:val="4628B2E4AB134BAB888291E5EA86E3461"/>
    <w:rsid w:val="00561235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8DFE7F501A6E4BE6A1E90EEDC3D9B81E1">
    <w:name w:val="8DFE7F501A6E4BE6A1E90EEDC3D9B81E1"/>
    <w:rsid w:val="00561235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7BAB051F86FF43C38CB63B86403BDA601">
    <w:name w:val="7BAB051F86FF43C38CB63B86403BDA601"/>
    <w:rsid w:val="00561235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B99B62D12E704C7AADAF784C2EADA6E81">
    <w:name w:val="B99B62D12E704C7AADAF784C2EADA6E81"/>
    <w:rsid w:val="00561235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739E313C01744CF29EC53C4BDEFA15C11">
    <w:name w:val="739E313C01744CF29EC53C4BDEFA15C11"/>
    <w:rsid w:val="00561235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6ED3242CE9CF4AFF87F46B797FF08EA41">
    <w:name w:val="6ED3242CE9CF4AFF87F46B797FF08EA41"/>
    <w:rsid w:val="00561235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85469CA9027E4F1E9B28DB0932124BED1">
    <w:name w:val="85469CA9027E4F1E9B28DB0932124BED1"/>
    <w:rsid w:val="00561235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471CE26C698D493F944D86216D76CC541">
    <w:name w:val="471CE26C698D493F944D86216D76CC541"/>
    <w:rsid w:val="00561235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FF6BB44E9661458E8FBB6F8AC37AED2F1">
    <w:name w:val="FF6BB44E9661458E8FBB6F8AC37AED2F1"/>
    <w:rsid w:val="00561235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274618E2FF384B61A1D85D16006CA7B01">
    <w:name w:val="274618E2FF384B61A1D85D16006CA7B01"/>
    <w:rsid w:val="00561235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FA8F3EE30AEC4F9C8B052D2962E3D8311">
    <w:name w:val="FA8F3EE30AEC4F9C8B052D2962E3D8311"/>
    <w:rsid w:val="00561235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597B252EA9CE4DA5B075E0B839D1234B1">
    <w:name w:val="597B252EA9CE4DA5B075E0B839D1234B1"/>
    <w:rsid w:val="00561235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E64EB3501FCD49D9BDE12F8D7DFDE4F91">
    <w:name w:val="E64EB3501FCD49D9BDE12F8D7DFDE4F91"/>
    <w:rsid w:val="00561235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11333546F92644CD96AB454A6AF20CB71">
    <w:name w:val="11333546F92644CD96AB454A6AF20CB71"/>
    <w:rsid w:val="00561235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97340A54439A4EFCBBFCE16DD36707E21">
    <w:name w:val="97340A54439A4EFCBBFCE16DD36707E21"/>
    <w:rsid w:val="00561235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1854184C98B14016842810670A639F651">
    <w:name w:val="1854184C98B14016842810670A639F651"/>
    <w:rsid w:val="00561235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D4B51718EDBC442ABEA7331B63A8D7371">
    <w:name w:val="D4B51718EDBC442ABEA7331B63A8D7371"/>
    <w:rsid w:val="00561235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269BFEF62CB549AB9A115333004AFFEE1">
    <w:name w:val="269BFEF62CB549AB9A115333004AFFEE1"/>
    <w:rsid w:val="00561235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BFB89E3A988F445F8273F19E6E183A3A1">
    <w:name w:val="BFB89E3A988F445F8273F19E6E183A3A1"/>
    <w:rsid w:val="00561235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4632B80266434D2994BD377287F302AB1">
    <w:name w:val="4632B80266434D2994BD377287F302AB1"/>
    <w:rsid w:val="00561235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DFD47651A6F443F187D912FA24BEB9291">
    <w:name w:val="DFD47651A6F443F187D912FA24BEB9291"/>
    <w:rsid w:val="00561235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3C268543D9474B92A7A7010E9FF2C0DE">
    <w:name w:val="3C268543D9474B92A7A7010E9FF2C0DE"/>
    <w:rsid w:val="00561235"/>
  </w:style>
  <w:style w:type="paragraph" w:customStyle="1" w:styleId="4BC3D401E7664411A87E335BBEF009CA">
    <w:name w:val="4BC3D401E7664411A87E335BBEF009CA"/>
    <w:rsid w:val="00561235"/>
  </w:style>
  <w:style w:type="paragraph" w:customStyle="1" w:styleId="EC089E737F424B4AACF3D48FB0AA4BB2">
    <w:name w:val="EC089E737F424B4AACF3D48FB0AA4BB2"/>
    <w:rsid w:val="00561235"/>
  </w:style>
  <w:style w:type="paragraph" w:customStyle="1" w:styleId="6FBA75A1395A48CFA71FA7911A021DC7">
    <w:name w:val="6FBA75A1395A48CFA71FA7911A021DC7"/>
    <w:rsid w:val="00561235"/>
  </w:style>
  <w:style w:type="paragraph" w:customStyle="1" w:styleId="C01D986871E64B4C98FDB1868E7DBD17">
    <w:name w:val="C01D986871E64B4C98FDB1868E7DBD17"/>
    <w:rsid w:val="00561235"/>
  </w:style>
  <w:style w:type="paragraph" w:customStyle="1" w:styleId="D37DA230863044ABACBD8BD3213165A7">
    <w:name w:val="D37DA230863044ABACBD8BD3213165A7"/>
    <w:rsid w:val="00561235"/>
  </w:style>
  <w:style w:type="paragraph" w:customStyle="1" w:styleId="8203457931B74B3DA5DC4AB221457B1F">
    <w:name w:val="8203457931B74B3DA5DC4AB221457B1F"/>
    <w:rsid w:val="00561235"/>
  </w:style>
  <w:style w:type="paragraph" w:customStyle="1" w:styleId="08F02218FA6D475391A6040DAE372FA9">
    <w:name w:val="08F02218FA6D475391A6040DAE372FA9"/>
    <w:rsid w:val="00561235"/>
  </w:style>
  <w:style w:type="paragraph" w:customStyle="1" w:styleId="8D0D8F05BF834C2A9694F13517AD3C98">
    <w:name w:val="8D0D8F05BF834C2A9694F13517AD3C98"/>
    <w:rsid w:val="00561235"/>
  </w:style>
  <w:style w:type="paragraph" w:customStyle="1" w:styleId="1E8B5767A8A2456B8C34388B02731930">
    <w:name w:val="1E8B5767A8A2456B8C34388B02731930"/>
    <w:rsid w:val="00561235"/>
  </w:style>
  <w:style w:type="paragraph" w:customStyle="1" w:styleId="12563A4BD60D42C08EDF8EE5B611ECB4">
    <w:name w:val="12563A4BD60D42C08EDF8EE5B611ECB4"/>
    <w:rsid w:val="00561235"/>
  </w:style>
  <w:style w:type="paragraph" w:customStyle="1" w:styleId="9491B18CBB3249FDBB091BFE0BCDDCD3">
    <w:name w:val="9491B18CBB3249FDBB091BFE0BCDDCD3"/>
    <w:rsid w:val="00561235"/>
  </w:style>
  <w:style w:type="paragraph" w:customStyle="1" w:styleId="5A8D530AAD31464E93249425F1EC2328">
    <w:name w:val="5A8D530AAD31464E93249425F1EC2328"/>
    <w:rsid w:val="00561235"/>
  </w:style>
  <w:style w:type="paragraph" w:customStyle="1" w:styleId="C4FB5EAF1D9147119270F70B195D3BB9">
    <w:name w:val="C4FB5EAF1D9147119270F70B195D3BB9"/>
    <w:rsid w:val="00561235"/>
  </w:style>
  <w:style w:type="paragraph" w:customStyle="1" w:styleId="33ED7F3C3E1C48FBA29D0D28900C76FD">
    <w:name w:val="33ED7F3C3E1C48FBA29D0D28900C76FD"/>
    <w:rsid w:val="00561235"/>
  </w:style>
  <w:style w:type="paragraph" w:customStyle="1" w:styleId="C413DDDE928C4D2DBD9AA22EE192897E">
    <w:name w:val="C413DDDE928C4D2DBD9AA22EE192897E"/>
    <w:rsid w:val="00561235"/>
  </w:style>
  <w:style w:type="paragraph" w:customStyle="1" w:styleId="130E10A9C33046EB975981172135E24C">
    <w:name w:val="130E10A9C33046EB975981172135E24C"/>
    <w:rsid w:val="00561235"/>
  </w:style>
  <w:style w:type="paragraph" w:customStyle="1" w:styleId="7C9662795E8F417F90EEF60E161EEE8A">
    <w:name w:val="7C9662795E8F417F90EEF60E161EEE8A"/>
    <w:rsid w:val="00561235"/>
  </w:style>
  <w:style w:type="paragraph" w:customStyle="1" w:styleId="3FA72A146B24436E989397B1BAC74143">
    <w:name w:val="3FA72A146B24436E989397B1BAC74143"/>
    <w:rsid w:val="00561235"/>
  </w:style>
  <w:style w:type="paragraph" w:customStyle="1" w:styleId="10293FCFA2E040378374147F02A769E9">
    <w:name w:val="10293FCFA2E040378374147F02A769E9"/>
    <w:rsid w:val="00561235"/>
  </w:style>
  <w:style w:type="paragraph" w:customStyle="1" w:styleId="E9F8F90F37004EE392AC2871B3A89A3D">
    <w:name w:val="E9F8F90F37004EE392AC2871B3A89A3D"/>
    <w:rsid w:val="00561235"/>
  </w:style>
  <w:style w:type="paragraph" w:customStyle="1" w:styleId="4A39336291BE471191A14C21FF0EAC91">
    <w:name w:val="4A39336291BE471191A14C21FF0EAC91"/>
    <w:rsid w:val="00561235"/>
  </w:style>
  <w:style w:type="paragraph" w:customStyle="1" w:styleId="BA96CAD4F1794BBEB2365D5F92EB78ED">
    <w:name w:val="BA96CAD4F1794BBEB2365D5F92EB78ED"/>
    <w:rsid w:val="00561235"/>
  </w:style>
  <w:style w:type="paragraph" w:customStyle="1" w:styleId="48FCF22FFE3042B2956B5E1056C025F9">
    <w:name w:val="48FCF22FFE3042B2956B5E1056C025F9"/>
    <w:rsid w:val="00561235"/>
  </w:style>
  <w:style w:type="paragraph" w:customStyle="1" w:styleId="4370A1F1D4E84F02A0231CDC35B75961">
    <w:name w:val="4370A1F1D4E84F02A0231CDC35B75961"/>
    <w:rsid w:val="00561235"/>
  </w:style>
  <w:style w:type="paragraph" w:customStyle="1" w:styleId="F1474F27C8D74F4FB77EA9CBC520E128">
    <w:name w:val="F1474F27C8D74F4FB77EA9CBC520E128"/>
    <w:rsid w:val="00561235"/>
  </w:style>
  <w:style w:type="paragraph" w:customStyle="1" w:styleId="6E5BA2DF301442E1BC171D3E9DAC2221">
    <w:name w:val="6E5BA2DF301442E1BC171D3E9DAC2221"/>
    <w:rsid w:val="00561235"/>
  </w:style>
  <w:style w:type="paragraph" w:customStyle="1" w:styleId="14A53E4D3B034FE2A235B436DA66C540">
    <w:name w:val="14A53E4D3B034FE2A235B436DA66C540"/>
    <w:rsid w:val="00561235"/>
  </w:style>
  <w:style w:type="paragraph" w:customStyle="1" w:styleId="5473E1836B7346A992BED0088996CC0B">
    <w:name w:val="5473E1836B7346A992BED0088996CC0B"/>
    <w:rsid w:val="00561235"/>
  </w:style>
  <w:style w:type="paragraph" w:customStyle="1" w:styleId="32DD5CB426C34DBE9C668644413896AB">
    <w:name w:val="32DD5CB426C34DBE9C668644413896AB"/>
    <w:rsid w:val="00561235"/>
  </w:style>
  <w:style w:type="paragraph" w:customStyle="1" w:styleId="6023B9764F194750A0E5F43E3CC2E9D3">
    <w:name w:val="6023B9764F194750A0E5F43E3CC2E9D3"/>
    <w:rsid w:val="00561235"/>
  </w:style>
  <w:style w:type="paragraph" w:customStyle="1" w:styleId="22948E3E49914157AAC8FD88F01A8FD4">
    <w:name w:val="22948E3E49914157AAC8FD88F01A8FD4"/>
    <w:rsid w:val="00561235"/>
  </w:style>
  <w:style w:type="paragraph" w:customStyle="1" w:styleId="CAAFBA4F71C24E07BB40A0F91BC4E968">
    <w:name w:val="CAAFBA4F71C24E07BB40A0F91BC4E968"/>
    <w:rsid w:val="00561235"/>
  </w:style>
  <w:style w:type="paragraph" w:customStyle="1" w:styleId="37EBAB08EB634412B837FEC51ED3FBC2">
    <w:name w:val="37EBAB08EB634412B837FEC51ED3FBC2"/>
    <w:rsid w:val="00561235"/>
  </w:style>
  <w:style w:type="paragraph" w:customStyle="1" w:styleId="BDA0909332004B7096425CF925D2D991">
    <w:name w:val="BDA0909332004B7096425CF925D2D991"/>
    <w:rsid w:val="00561235"/>
  </w:style>
  <w:style w:type="paragraph" w:customStyle="1" w:styleId="2CF062BC63154B0EADE3EBDC8A1C34AF">
    <w:name w:val="2CF062BC63154B0EADE3EBDC8A1C34AF"/>
    <w:rsid w:val="00561235"/>
  </w:style>
  <w:style w:type="paragraph" w:customStyle="1" w:styleId="93B39C98AC884E10BFD9E0E357E731B4">
    <w:name w:val="93B39C98AC884E10BFD9E0E357E731B4"/>
    <w:rsid w:val="00561235"/>
  </w:style>
  <w:style w:type="paragraph" w:customStyle="1" w:styleId="81D8C46B3755474CBBCD922892B499AB">
    <w:name w:val="81D8C46B3755474CBBCD922892B499AB"/>
    <w:rsid w:val="00561235"/>
  </w:style>
  <w:style w:type="paragraph" w:customStyle="1" w:styleId="6E9ED7CC571C434DB385A91CFD5428C6">
    <w:name w:val="6E9ED7CC571C434DB385A91CFD5428C6"/>
    <w:rsid w:val="00561235"/>
  </w:style>
  <w:style w:type="paragraph" w:customStyle="1" w:styleId="A303B604398049C681068B5DF0942378">
    <w:name w:val="A303B604398049C681068B5DF0942378"/>
    <w:rsid w:val="00561235"/>
  </w:style>
  <w:style w:type="paragraph" w:customStyle="1" w:styleId="D2FFA1DDCB1F454EBA3B428CF2847BE2">
    <w:name w:val="D2FFA1DDCB1F454EBA3B428CF2847BE2"/>
    <w:rsid w:val="00561235"/>
  </w:style>
  <w:style w:type="paragraph" w:customStyle="1" w:styleId="6EA1AC5E419F4B058D80F835337AC645">
    <w:name w:val="6EA1AC5E419F4B058D80F835337AC645"/>
    <w:rsid w:val="00561235"/>
  </w:style>
  <w:style w:type="paragraph" w:customStyle="1" w:styleId="9B8D520C590E495DB1AFF0FC3674C5D6">
    <w:name w:val="9B8D520C590E495DB1AFF0FC3674C5D6"/>
    <w:rsid w:val="00561235"/>
  </w:style>
  <w:style w:type="paragraph" w:customStyle="1" w:styleId="B41D0FF395784A59B09FDF80294891F5">
    <w:name w:val="B41D0FF395784A59B09FDF80294891F5"/>
    <w:rsid w:val="00561235"/>
  </w:style>
  <w:style w:type="paragraph" w:customStyle="1" w:styleId="5ABE285223144E72BA30D0F9C49291CB">
    <w:name w:val="5ABE285223144E72BA30D0F9C49291CB"/>
    <w:rsid w:val="00561235"/>
  </w:style>
  <w:style w:type="paragraph" w:customStyle="1" w:styleId="C7C5220D930742A8B08E96CED7D243B8">
    <w:name w:val="C7C5220D930742A8B08E96CED7D243B8"/>
    <w:rsid w:val="00561235"/>
  </w:style>
  <w:style w:type="paragraph" w:customStyle="1" w:styleId="DF0DEF49DA844A4088D8EE77CA8BEFCD">
    <w:name w:val="DF0DEF49DA844A4088D8EE77CA8BEFCD"/>
    <w:rsid w:val="00561235"/>
  </w:style>
  <w:style w:type="paragraph" w:customStyle="1" w:styleId="16F1DC600A8841BEB9E91079E755B722">
    <w:name w:val="16F1DC600A8841BEB9E91079E755B722"/>
    <w:rsid w:val="00561235"/>
  </w:style>
  <w:style w:type="paragraph" w:customStyle="1" w:styleId="98EA2E0903D04573B5DD964208819D1C">
    <w:name w:val="98EA2E0903D04573B5DD964208819D1C"/>
    <w:rsid w:val="00561235"/>
  </w:style>
  <w:style w:type="paragraph" w:customStyle="1" w:styleId="A5D9126C83684D9B9F9ADA1332EDBF23">
    <w:name w:val="A5D9126C83684D9B9F9ADA1332EDBF23"/>
    <w:rsid w:val="00561235"/>
  </w:style>
  <w:style w:type="paragraph" w:customStyle="1" w:styleId="4E4F6C4FC82147A5B915A9BCF04B065E">
    <w:name w:val="4E4F6C4FC82147A5B915A9BCF04B065E"/>
    <w:rsid w:val="00561235"/>
  </w:style>
  <w:style w:type="paragraph" w:customStyle="1" w:styleId="FF395D2847BA47559601D8DAC772F9D8">
    <w:name w:val="FF395D2847BA47559601D8DAC772F9D8"/>
    <w:rsid w:val="00561235"/>
  </w:style>
  <w:style w:type="paragraph" w:customStyle="1" w:styleId="A911939CB9B74D6081BA41094FF80AB0">
    <w:name w:val="A911939CB9B74D6081BA41094FF80AB0"/>
    <w:rsid w:val="00561235"/>
  </w:style>
  <w:style w:type="paragraph" w:customStyle="1" w:styleId="A3A6C1CBA103405E8FBEAF4942437920">
    <w:name w:val="A3A6C1CBA103405E8FBEAF4942437920"/>
    <w:rsid w:val="00561235"/>
  </w:style>
  <w:style w:type="paragraph" w:customStyle="1" w:styleId="95DAABD594184960B41557760911336B">
    <w:name w:val="95DAABD594184960B41557760911336B"/>
    <w:rsid w:val="00561235"/>
  </w:style>
  <w:style w:type="paragraph" w:customStyle="1" w:styleId="120BD19DCEEB4632A720E9C114E97AE5">
    <w:name w:val="120BD19DCEEB4632A720E9C114E97AE5"/>
    <w:rsid w:val="00561235"/>
  </w:style>
  <w:style w:type="paragraph" w:customStyle="1" w:styleId="6E7C16B25A7441C69A1D946427F77B49">
    <w:name w:val="6E7C16B25A7441C69A1D946427F77B49"/>
    <w:rsid w:val="00561235"/>
  </w:style>
  <w:style w:type="paragraph" w:customStyle="1" w:styleId="7275BB298BA640229028E743A0341D2B">
    <w:name w:val="7275BB298BA640229028E743A0341D2B"/>
    <w:rsid w:val="00561235"/>
  </w:style>
  <w:style w:type="paragraph" w:customStyle="1" w:styleId="2C95841752074CA08F8FBE906B6B9C89">
    <w:name w:val="2C95841752074CA08F8FBE906B6B9C89"/>
    <w:rsid w:val="00561235"/>
  </w:style>
  <w:style w:type="paragraph" w:customStyle="1" w:styleId="158FB30F862F42018C50CCBC0DD8221F">
    <w:name w:val="158FB30F862F42018C50CCBC0DD8221F"/>
    <w:rsid w:val="00561235"/>
  </w:style>
  <w:style w:type="paragraph" w:customStyle="1" w:styleId="3C10CABA5B644960BABCCE92108021BC">
    <w:name w:val="3C10CABA5B644960BABCCE92108021BC"/>
    <w:rsid w:val="00561235"/>
  </w:style>
  <w:style w:type="paragraph" w:customStyle="1" w:styleId="9806576B3CC548C5A1204D20D857D63A">
    <w:name w:val="9806576B3CC548C5A1204D20D857D63A"/>
    <w:rsid w:val="00561235"/>
  </w:style>
  <w:style w:type="paragraph" w:customStyle="1" w:styleId="752A93DD9B4E411AA98054839DDD9FE4">
    <w:name w:val="752A93DD9B4E411AA98054839DDD9FE4"/>
    <w:rsid w:val="00561235"/>
  </w:style>
  <w:style w:type="paragraph" w:customStyle="1" w:styleId="4603D1A532034C5988ED0706470747C0">
    <w:name w:val="4603D1A532034C5988ED0706470747C0"/>
    <w:rsid w:val="00561235"/>
  </w:style>
  <w:style w:type="paragraph" w:customStyle="1" w:styleId="2FA19C4DF4004175B739C607BCF26917">
    <w:name w:val="2FA19C4DF4004175B739C607BCF26917"/>
    <w:rsid w:val="00561235"/>
  </w:style>
  <w:style w:type="paragraph" w:customStyle="1" w:styleId="4C626ECE04EC488ABFA972AE000D1322">
    <w:name w:val="4C626ECE04EC488ABFA972AE000D1322"/>
    <w:rsid w:val="00561235"/>
  </w:style>
  <w:style w:type="paragraph" w:customStyle="1" w:styleId="BDACF9DBA3AA4C0E979A289D503EF902">
    <w:name w:val="BDACF9DBA3AA4C0E979A289D503EF902"/>
    <w:rsid w:val="00561235"/>
  </w:style>
  <w:style w:type="paragraph" w:customStyle="1" w:styleId="90FCB3C5283B4F9295D28E5AA4594D14">
    <w:name w:val="90FCB3C5283B4F9295D28E5AA4594D14"/>
    <w:rsid w:val="00561235"/>
  </w:style>
  <w:style w:type="paragraph" w:customStyle="1" w:styleId="EA1B6ED99B104544828C6E47A2A93E7E">
    <w:name w:val="EA1B6ED99B104544828C6E47A2A93E7E"/>
    <w:rsid w:val="00561235"/>
  </w:style>
  <w:style w:type="paragraph" w:customStyle="1" w:styleId="42886AB316944F739B4935647F55C3BA">
    <w:name w:val="42886AB316944F739B4935647F55C3BA"/>
    <w:rsid w:val="00561235"/>
  </w:style>
  <w:style w:type="paragraph" w:customStyle="1" w:styleId="13E2CAB3599F4960A99C2393DB46CB10">
    <w:name w:val="13E2CAB3599F4960A99C2393DB46CB10"/>
    <w:rsid w:val="00561235"/>
  </w:style>
  <w:style w:type="paragraph" w:customStyle="1" w:styleId="6AFFD3745E2745B5A67EB58D75EEF8B9">
    <w:name w:val="6AFFD3745E2745B5A67EB58D75EEF8B9"/>
    <w:rsid w:val="00561235"/>
  </w:style>
  <w:style w:type="paragraph" w:customStyle="1" w:styleId="491DE9916C0D4F0DA6C6D9A3361DDA6B">
    <w:name w:val="491DE9916C0D4F0DA6C6D9A3361DDA6B"/>
    <w:rsid w:val="00561235"/>
  </w:style>
  <w:style w:type="paragraph" w:customStyle="1" w:styleId="3E9090AA0A3C4416AA526C1710D78D8A">
    <w:name w:val="3E9090AA0A3C4416AA526C1710D78D8A"/>
    <w:rsid w:val="00561235"/>
  </w:style>
  <w:style w:type="paragraph" w:customStyle="1" w:styleId="E78C74AC9E9042ECA87570418AD4BF04">
    <w:name w:val="E78C74AC9E9042ECA87570418AD4BF04"/>
    <w:rsid w:val="00561235"/>
  </w:style>
  <w:style w:type="paragraph" w:customStyle="1" w:styleId="6C6F035A8EBE4095B033CB5215AA2D19">
    <w:name w:val="6C6F035A8EBE4095B033CB5215AA2D19"/>
    <w:rsid w:val="00561235"/>
  </w:style>
  <w:style w:type="paragraph" w:customStyle="1" w:styleId="37C1D942BEF44C81AAFAD3846A41F582">
    <w:name w:val="37C1D942BEF44C81AAFAD3846A41F582"/>
    <w:rsid w:val="00561235"/>
  </w:style>
  <w:style w:type="paragraph" w:customStyle="1" w:styleId="B7F62A75FB874D4EB0134708C43F53E8">
    <w:name w:val="B7F62A75FB874D4EB0134708C43F53E8"/>
    <w:rsid w:val="00561235"/>
  </w:style>
  <w:style w:type="paragraph" w:customStyle="1" w:styleId="484EAD00E2B14D0385A95A9B2D9DABAE">
    <w:name w:val="484EAD00E2B14D0385A95A9B2D9DABAE"/>
    <w:rsid w:val="00561235"/>
  </w:style>
  <w:style w:type="paragraph" w:customStyle="1" w:styleId="CF08400AFB7C44439EC1D19FB445AA4B">
    <w:name w:val="CF08400AFB7C44439EC1D19FB445AA4B"/>
    <w:rsid w:val="00561235"/>
  </w:style>
  <w:style w:type="paragraph" w:customStyle="1" w:styleId="F2D424040DDF4103B255A0C4378AD33D">
    <w:name w:val="F2D424040DDF4103B255A0C4378AD33D"/>
    <w:rsid w:val="00561235"/>
  </w:style>
  <w:style w:type="paragraph" w:customStyle="1" w:styleId="33496E97F86841FEBCF5719FFA53F68E">
    <w:name w:val="33496E97F86841FEBCF5719FFA53F68E"/>
    <w:rsid w:val="00561235"/>
  </w:style>
  <w:style w:type="paragraph" w:customStyle="1" w:styleId="D7B0BF968D9B42D2B8B712A4FD6D6770">
    <w:name w:val="D7B0BF968D9B42D2B8B712A4FD6D6770"/>
    <w:rsid w:val="00561235"/>
  </w:style>
  <w:style w:type="paragraph" w:customStyle="1" w:styleId="0BD26DA7F4F24F238241BA4244B38337">
    <w:name w:val="0BD26DA7F4F24F238241BA4244B38337"/>
    <w:rsid w:val="00561235"/>
  </w:style>
  <w:style w:type="paragraph" w:customStyle="1" w:styleId="073A75DC93554D7E8D074A0F8FED161F">
    <w:name w:val="073A75DC93554D7E8D074A0F8FED161F"/>
    <w:rsid w:val="00561235"/>
  </w:style>
  <w:style w:type="paragraph" w:customStyle="1" w:styleId="04B2233B524F452EABFF4104EEF4323A">
    <w:name w:val="04B2233B524F452EABFF4104EEF4323A"/>
    <w:rsid w:val="00561235"/>
  </w:style>
  <w:style w:type="paragraph" w:customStyle="1" w:styleId="384D929CCDCB4B87BF9EF096C742CBB0">
    <w:name w:val="384D929CCDCB4B87BF9EF096C742CBB0"/>
    <w:rsid w:val="00561235"/>
  </w:style>
  <w:style w:type="paragraph" w:customStyle="1" w:styleId="34CC93A9B96C44DCBAFF7DAB851278AC">
    <w:name w:val="34CC93A9B96C44DCBAFF7DAB851278AC"/>
    <w:rsid w:val="00561235"/>
  </w:style>
  <w:style w:type="paragraph" w:customStyle="1" w:styleId="C8DF4E90ACE54C0D8A7107BC683DC320">
    <w:name w:val="C8DF4E90ACE54C0D8A7107BC683DC320"/>
    <w:rsid w:val="00561235"/>
  </w:style>
  <w:style w:type="paragraph" w:customStyle="1" w:styleId="4BFDE651B71A4D769761095C02AC7A2A">
    <w:name w:val="4BFDE651B71A4D769761095C02AC7A2A"/>
    <w:rsid w:val="00561235"/>
  </w:style>
  <w:style w:type="paragraph" w:customStyle="1" w:styleId="340FBDF872D04413960723D10336A94A">
    <w:name w:val="340FBDF872D04413960723D10336A94A"/>
    <w:rsid w:val="00561235"/>
  </w:style>
  <w:style w:type="paragraph" w:customStyle="1" w:styleId="4AB101A3C95041A7860781567D67E98B">
    <w:name w:val="4AB101A3C95041A7860781567D67E98B"/>
    <w:rsid w:val="00561235"/>
  </w:style>
  <w:style w:type="paragraph" w:customStyle="1" w:styleId="9948A4CA35414A2892F0280B4B9E26A2">
    <w:name w:val="9948A4CA35414A2892F0280B4B9E26A2"/>
    <w:rsid w:val="00561235"/>
  </w:style>
  <w:style w:type="paragraph" w:customStyle="1" w:styleId="E6B549BB82654514A595D7287E641FF1">
    <w:name w:val="E6B549BB82654514A595D7287E641FF1"/>
    <w:rsid w:val="00561235"/>
  </w:style>
  <w:style w:type="paragraph" w:customStyle="1" w:styleId="3F89790505324C10B31F77B15B929BA7">
    <w:name w:val="3F89790505324C10B31F77B15B929BA7"/>
    <w:rsid w:val="00CE1109"/>
  </w:style>
  <w:style w:type="paragraph" w:customStyle="1" w:styleId="9F7801E181A046DD9AF4855C1448FAE1">
    <w:name w:val="9F7801E181A046DD9AF4855C1448FAE1"/>
    <w:rsid w:val="00CE1109"/>
  </w:style>
  <w:style w:type="paragraph" w:customStyle="1" w:styleId="EEDF23DDE60142AABE4E6E1D16332C53">
    <w:name w:val="EEDF23DDE60142AABE4E6E1D16332C53"/>
    <w:rsid w:val="00CE1109"/>
  </w:style>
  <w:style w:type="paragraph" w:customStyle="1" w:styleId="A81A20EAEA104DD18A2297C2FCD99A36">
    <w:name w:val="A81A20EAEA104DD18A2297C2FCD99A36"/>
    <w:rsid w:val="00CE1109"/>
  </w:style>
  <w:style w:type="paragraph" w:customStyle="1" w:styleId="B748818B4B7E47A3A4575136F576A56D">
    <w:name w:val="B748818B4B7E47A3A4575136F576A56D"/>
    <w:rsid w:val="00CE1109"/>
  </w:style>
  <w:style w:type="paragraph" w:customStyle="1" w:styleId="FF56160A7A054E6CA06FE4A86E66422C">
    <w:name w:val="FF56160A7A054E6CA06FE4A86E66422C"/>
    <w:rsid w:val="00CE1109"/>
  </w:style>
  <w:style w:type="paragraph" w:customStyle="1" w:styleId="A8DE0E9DB7CE46858431EEC6481AD13B">
    <w:name w:val="A8DE0E9DB7CE46858431EEC6481AD13B"/>
    <w:rsid w:val="00CE1109"/>
  </w:style>
  <w:style w:type="paragraph" w:customStyle="1" w:styleId="95A97B5C758B49418513D77743A76E80">
    <w:name w:val="95A97B5C758B49418513D77743A76E80"/>
    <w:rsid w:val="00CE1109"/>
  </w:style>
  <w:style w:type="paragraph" w:customStyle="1" w:styleId="AB027CEC28E44BD0961A78721A232F63">
    <w:name w:val="AB027CEC28E44BD0961A78721A232F63"/>
    <w:rsid w:val="00CE1109"/>
  </w:style>
  <w:style w:type="paragraph" w:customStyle="1" w:styleId="40C965D072BB45338C6A86BC8E2A28CD">
    <w:name w:val="40C965D072BB45338C6A86BC8E2A28CD"/>
    <w:rsid w:val="00CE1109"/>
  </w:style>
  <w:style w:type="paragraph" w:customStyle="1" w:styleId="78F41CBAA0C4481BAAEFBD467B5C8AAF">
    <w:name w:val="78F41CBAA0C4481BAAEFBD467B5C8AAF"/>
    <w:rsid w:val="00CE1109"/>
  </w:style>
  <w:style w:type="paragraph" w:customStyle="1" w:styleId="687FB817DD724101A7DEC309FA066700">
    <w:name w:val="687FB817DD724101A7DEC309FA066700"/>
    <w:rsid w:val="002E7589"/>
  </w:style>
  <w:style w:type="paragraph" w:customStyle="1" w:styleId="DFC13081EBD14F54BAC75212794E39332">
    <w:name w:val="DFC13081EBD14F54BAC75212794E39332"/>
    <w:rsid w:val="002E7589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979A0067B57F450F8A02718750C62D4E2">
    <w:name w:val="979A0067B57F450F8A02718750C62D4E2"/>
    <w:rsid w:val="002E7589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A469B11E5CDA46FFB3A0EB7ECBF8E8852">
    <w:name w:val="A469B11E5CDA46FFB3A0EB7ECBF8E8852"/>
    <w:rsid w:val="002E7589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6C7FC3E3BD754DACA2384C280A4C68CD2">
    <w:name w:val="6C7FC3E3BD754DACA2384C280A4C68CD2"/>
    <w:rsid w:val="002E7589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687FB817DD724101A7DEC309FA0667001">
    <w:name w:val="687FB817DD724101A7DEC309FA0667001"/>
    <w:rsid w:val="002E7589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3F89790505324C10B31F77B15B929BA71">
    <w:name w:val="3F89790505324C10B31F77B15B929BA71"/>
    <w:rsid w:val="002E7589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9F7801E181A046DD9AF4855C1448FAE11">
    <w:name w:val="9F7801E181A046DD9AF4855C1448FAE11"/>
    <w:rsid w:val="002E7589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EEDF23DDE60142AABE4E6E1D16332C531">
    <w:name w:val="EEDF23DDE60142AABE4E6E1D16332C531"/>
    <w:rsid w:val="002E7589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A81A20EAEA104DD18A2297C2FCD99A361">
    <w:name w:val="A81A20EAEA104DD18A2297C2FCD99A361"/>
    <w:rsid w:val="002E7589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B748818B4B7E47A3A4575136F576A56D1">
    <w:name w:val="B748818B4B7E47A3A4575136F576A56D1"/>
    <w:rsid w:val="002E7589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FF56160A7A054E6CA06FE4A86E66422C1">
    <w:name w:val="FF56160A7A054E6CA06FE4A86E66422C1"/>
    <w:rsid w:val="002E7589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A8DE0E9DB7CE46858431EEC6481AD13B1">
    <w:name w:val="A8DE0E9DB7CE46858431EEC6481AD13B1"/>
    <w:rsid w:val="002E7589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40C965D072BB45338C6A86BC8E2A28CD1">
    <w:name w:val="40C965D072BB45338C6A86BC8E2A28CD1"/>
    <w:rsid w:val="002E7589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78F41CBAA0C4481BAAEFBD467B5C8AAF1">
    <w:name w:val="78F41CBAA0C4481BAAEFBD467B5C8AAF1"/>
    <w:rsid w:val="002E7589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9951953AEA0D4C719111BE944194CB30">
    <w:name w:val="9951953AEA0D4C719111BE944194CB30"/>
    <w:rsid w:val="002E7589"/>
  </w:style>
  <w:style w:type="paragraph" w:customStyle="1" w:styleId="40A5CAF7CED84478B8396ECECB05D4C1">
    <w:name w:val="40A5CAF7CED84478B8396ECECB05D4C1"/>
    <w:rsid w:val="002E7589"/>
  </w:style>
  <w:style w:type="paragraph" w:customStyle="1" w:styleId="A5C43181E13549BD8CB4A569F397128B">
    <w:name w:val="A5C43181E13549BD8CB4A569F397128B"/>
    <w:rsid w:val="002E7589"/>
  </w:style>
  <w:style w:type="paragraph" w:customStyle="1" w:styleId="C638EA31C3E24BFF871C5A75470F0E4E">
    <w:name w:val="C638EA31C3E24BFF871C5A75470F0E4E"/>
    <w:rsid w:val="002E7589"/>
  </w:style>
  <w:style w:type="paragraph" w:customStyle="1" w:styleId="1B0F347F4081412C94738F81BA67A766">
    <w:name w:val="1B0F347F4081412C94738F81BA67A766"/>
    <w:rsid w:val="002E7589"/>
  </w:style>
  <w:style w:type="paragraph" w:customStyle="1" w:styleId="F966F8D0253343448F01D09995825F74">
    <w:name w:val="F966F8D0253343448F01D09995825F74"/>
    <w:rsid w:val="002E7589"/>
  </w:style>
  <w:style w:type="paragraph" w:customStyle="1" w:styleId="470931FEDBB244ABA572A28432ECC18D">
    <w:name w:val="470931FEDBB244ABA572A28432ECC18D"/>
    <w:rsid w:val="002E7589"/>
  </w:style>
  <w:style w:type="paragraph" w:customStyle="1" w:styleId="76D2DFD67CDB4DDCAB35954B77BF5B6F">
    <w:name w:val="76D2DFD67CDB4DDCAB35954B77BF5B6F"/>
    <w:rsid w:val="002E7589"/>
  </w:style>
  <w:style w:type="paragraph" w:customStyle="1" w:styleId="7F69B7D287A14ED4AA949EE8FB5EF32A">
    <w:name w:val="7F69B7D287A14ED4AA949EE8FB5EF32A"/>
    <w:rsid w:val="002E7589"/>
  </w:style>
  <w:style w:type="paragraph" w:customStyle="1" w:styleId="D5AFFF8101704DFD994BEB74968B090C">
    <w:name w:val="D5AFFF8101704DFD994BEB74968B090C"/>
    <w:rsid w:val="00554996"/>
  </w:style>
  <w:style w:type="paragraph" w:customStyle="1" w:styleId="37EC524F89DE46BE8A67CF4CEA8C3AB8">
    <w:name w:val="37EC524F89DE46BE8A67CF4CEA8C3AB8"/>
    <w:rsid w:val="004351EB"/>
  </w:style>
  <w:style w:type="paragraph" w:customStyle="1" w:styleId="4BF3848C22514098A61A0531E4FE84F5">
    <w:name w:val="4BF3848C22514098A61A0531E4FE84F5"/>
    <w:rsid w:val="004351EB"/>
  </w:style>
  <w:style w:type="paragraph" w:customStyle="1" w:styleId="CA8E59EB5ABD42F08400D6B108B9FB2C">
    <w:name w:val="CA8E59EB5ABD42F08400D6B108B9FB2C"/>
    <w:rsid w:val="004351EB"/>
  </w:style>
  <w:style w:type="paragraph" w:customStyle="1" w:styleId="B5C2B2F672574357AB952AF98D1ADBC3">
    <w:name w:val="B5C2B2F672574357AB952AF98D1ADBC3"/>
    <w:rsid w:val="004351EB"/>
  </w:style>
  <w:style w:type="paragraph" w:customStyle="1" w:styleId="1FF5C65F40F4409A851F4D6A111A7F19">
    <w:name w:val="1FF5C65F40F4409A851F4D6A111A7F19"/>
    <w:rsid w:val="004351EB"/>
  </w:style>
  <w:style w:type="paragraph" w:customStyle="1" w:styleId="488273C0DF6142D396B2CB9F16A6049E">
    <w:name w:val="488273C0DF6142D396B2CB9F16A6049E"/>
    <w:rsid w:val="004351EB"/>
  </w:style>
  <w:style w:type="paragraph" w:customStyle="1" w:styleId="1C54B5B6EE454E008E76817D17C5085C">
    <w:name w:val="1C54B5B6EE454E008E76817D17C5085C"/>
    <w:rsid w:val="004351EB"/>
  </w:style>
  <w:style w:type="paragraph" w:customStyle="1" w:styleId="7C496A3F94E1459AAA2C59C2E3B3CBA2">
    <w:name w:val="7C496A3F94E1459AAA2C59C2E3B3CBA2"/>
    <w:rsid w:val="004351EB"/>
  </w:style>
  <w:style w:type="paragraph" w:customStyle="1" w:styleId="665C2E9B7DA849A386B9E56938DEC80F">
    <w:name w:val="665C2E9B7DA849A386B9E56938DEC80F"/>
    <w:rsid w:val="004351EB"/>
  </w:style>
  <w:style w:type="paragraph" w:customStyle="1" w:styleId="657B12BC64BE4E6186D1F608AFD7958F">
    <w:name w:val="657B12BC64BE4E6186D1F608AFD7958F"/>
    <w:rsid w:val="004351EB"/>
  </w:style>
  <w:style w:type="paragraph" w:customStyle="1" w:styleId="A5467658999B4A22AC4E8A9015B40CBE">
    <w:name w:val="A5467658999B4A22AC4E8A9015B40CBE"/>
    <w:rsid w:val="004351EB"/>
  </w:style>
  <w:style w:type="paragraph" w:customStyle="1" w:styleId="5CA45AB23D0048A99B885440DA9CDD6A">
    <w:name w:val="5CA45AB23D0048A99B885440DA9CDD6A"/>
    <w:rsid w:val="004351EB"/>
  </w:style>
  <w:style w:type="paragraph" w:customStyle="1" w:styleId="98BFED0F47C94C7DA34A98AF28988412">
    <w:name w:val="98BFED0F47C94C7DA34A98AF28988412"/>
    <w:rsid w:val="004351EB"/>
  </w:style>
  <w:style w:type="paragraph" w:customStyle="1" w:styleId="C20C29EEDCE74FD4A915787E53F6802C">
    <w:name w:val="C20C29EEDCE74FD4A915787E53F6802C"/>
    <w:rsid w:val="004351EB"/>
  </w:style>
  <w:style w:type="paragraph" w:customStyle="1" w:styleId="CACA645716B14C7E82BB7936B22D71A2">
    <w:name w:val="CACA645716B14C7E82BB7936B22D71A2"/>
    <w:rsid w:val="004351EB"/>
  </w:style>
  <w:style w:type="paragraph" w:customStyle="1" w:styleId="866309F8594448CAB4048DBDEF945B0E">
    <w:name w:val="866309F8594448CAB4048DBDEF945B0E"/>
    <w:rsid w:val="004351EB"/>
  </w:style>
  <w:style w:type="paragraph" w:customStyle="1" w:styleId="FEA0F7DCED3B418592056A902A53EF5F">
    <w:name w:val="FEA0F7DCED3B418592056A902A53EF5F"/>
    <w:rsid w:val="004351EB"/>
  </w:style>
  <w:style w:type="paragraph" w:customStyle="1" w:styleId="D44FC6DB9F9B4225B2AD34D6E46FEE46">
    <w:name w:val="D44FC6DB9F9B4225B2AD34D6E46FEE46"/>
    <w:rsid w:val="004351EB"/>
  </w:style>
  <w:style w:type="paragraph" w:customStyle="1" w:styleId="83A736BC8260466E8D95598C57254DB9">
    <w:name w:val="83A736BC8260466E8D95598C57254DB9"/>
    <w:rsid w:val="00163A7D"/>
  </w:style>
  <w:style w:type="paragraph" w:customStyle="1" w:styleId="F1CDC6BFDDFA4779855A8FE43E704293">
    <w:name w:val="F1CDC6BFDDFA4779855A8FE43E704293"/>
    <w:rsid w:val="00163A7D"/>
  </w:style>
  <w:style w:type="paragraph" w:customStyle="1" w:styleId="E971155B4778482483C1346DA6C70896">
    <w:name w:val="E971155B4778482483C1346DA6C70896"/>
    <w:rsid w:val="00163A7D"/>
  </w:style>
  <w:style w:type="paragraph" w:customStyle="1" w:styleId="7A99705FB5274D7C81FFA6148CFFC164">
    <w:name w:val="7A99705FB5274D7C81FFA6148CFFC164"/>
    <w:rsid w:val="00163A7D"/>
  </w:style>
  <w:style w:type="paragraph" w:customStyle="1" w:styleId="122BD3A7372C4658AE34C711E8B72AAD">
    <w:name w:val="122BD3A7372C4658AE34C711E8B72AAD"/>
    <w:rsid w:val="00163A7D"/>
  </w:style>
  <w:style w:type="paragraph" w:customStyle="1" w:styleId="9C7C9B04219A4BFF92E703655F4EED35">
    <w:name w:val="9C7C9B04219A4BFF92E703655F4EED35"/>
    <w:rsid w:val="00163A7D"/>
  </w:style>
  <w:style w:type="paragraph" w:customStyle="1" w:styleId="B798F090D966462BB2F41552526F1ED3">
    <w:name w:val="B798F090D966462BB2F41552526F1ED3"/>
    <w:rsid w:val="00163A7D"/>
  </w:style>
  <w:style w:type="paragraph" w:customStyle="1" w:styleId="DFC13081EBD14F54BAC75212794E39333">
    <w:name w:val="DFC13081EBD14F54BAC75212794E39333"/>
    <w:rsid w:val="00BB2D02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979A0067B57F450F8A02718750C62D4E3">
    <w:name w:val="979A0067B57F450F8A02718750C62D4E3"/>
    <w:rsid w:val="00BB2D02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A469B11E5CDA46FFB3A0EB7ECBF8E8853">
    <w:name w:val="A469B11E5CDA46FFB3A0EB7ECBF8E8853"/>
    <w:rsid w:val="00BB2D02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6C7FC3E3BD754DACA2384C280A4C68CD3">
    <w:name w:val="6C7FC3E3BD754DACA2384C280A4C68CD3"/>
    <w:rsid w:val="00BB2D02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D5AFFF8101704DFD994BEB74968B090C1">
    <w:name w:val="D5AFFF8101704DFD994BEB74968B090C1"/>
    <w:rsid w:val="00BB2D02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687FB817DD724101A7DEC309FA0667002">
    <w:name w:val="687FB817DD724101A7DEC309FA0667002"/>
    <w:rsid w:val="00BB2D02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A5C43181E13549BD8CB4A569F397128B1">
    <w:name w:val="A5C43181E13549BD8CB4A569F397128B1"/>
    <w:rsid w:val="00BB2D02"/>
    <w:pPr>
      <w:numPr>
        <w:ilvl w:val="1"/>
        <w:numId w:val="1"/>
      </w:numPr>
      <w:tabs>
        <w:tab w:val="num" w:pos="780"/>
        <w:tab w:val="left" w:pos="1100"/>
      </w:tabs>
      <w:suppressAutoHyphens/>
      <w:spacing w:after="0" w:line="240" w:lineRule="auto"/>
      <w:ind w:left="420"/>
      <w:jc w:val="both"/>
      <w:outlineLvl w:val="1"/>
    </w:pPr>
    <w:rPr>
      <w:rFonts w:ascii="Arial" w:eastAsia="Times New Roman" w:hAnsi="Arial" w:cs="Times New Roman"/>
      <w:sz w:val="24"/>
      <w:szCs w:val="20"/>
      <w:lang w:eastAsia="ar-SA"/>
    </w:rPr>
  </w:style>
  <w:style w:type="paragraph" w:customStyle="1" w:styleId="40A5CAF7CED84478B8396ECECB05D4C11">
    <w:name w:val="40A5CAF7CED84478B8396ECECB05D4C11"/>
    <w:rsid w:val="00BB2D02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657B12BC64BE4E6186D1F608AFD7958F1">
    <w:name w:val="657B12BC64BE4E6186D1F608AFD7958F1"/>
    <w:rsid w:val="00BB2D02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A5467658999B4A22AC4E8A9015B40CBE1">
    <w:name w:val="A5467658999B4A22AC4E8A9015B40CBE1"/>
    <w:rsid w:val="00BB2D02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5CA45AB23D0048A99B885440DA9CDD6A1">
    <w:name w:val="5CA45AB23D0048A99B885440DA9CDD6A1"/>
    <w:rsid w:val="00BB2D02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CACA645716B14C7E82BB7936B22D71A21">
    <w:name w:val="CACA645716B14C7E82BB7936B22D71A21"/>
    <w:rsid w:val="00BB2D02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866309F8594448CAB4048DBDEF945B0E1">
    <w:name w:val="866309F8594448CAB4048DBDEF945B0E1"/>
    <w:rsid w:val="00BB2D02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40C965D072BB45338C6A86BC8E2A28CD2">
    <w:name w:val="40C965D072BB45338C6A86BC8E2A28CD2"/>
    <w:rsid w:val="00BB2D02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78F41CBAA0C4481BAAEFBD467B5C8AAF2">
    <w:name w:val="78F41CBAA0C4481BAAEFBD467B5C8AAF2"/>
    <w:rsid w:val="00BB2D02"/>
    <w:pPr>
      <w:spacing w:after="120" w:line="240" w:lineRule="auto"/>
      <w:jc w:val="both"/>
    </w:pPr>
    <w:rPr>
      <w:rFonts w:ascii="Montserrat" w:eastAsiaTheme="minorHAnsi" w:hAnsi="Montserrat" w:cs="Times New Roman"/>
      <w:sz w:val="20"/>
      <w:szCs w:val="20"/>
      <w:lang w:eastAsia="en-US"/>
    </w:rPr>
  </w:style>
  <w:style w:type="paragraph" w:customStyle="1" w:styleId="383EB736530846F2BBEB97ACB44D6342">
    <w:name w:val="383EB736530846F2BBEB97ACB44D6342"/>
    <w:rsid w:val="00DE2695"/>
  </w:style>
  <w:style w:type="paragraph" w:customStyle="1" w:styleId="5BAD2942EA9842B29BD2E7437EB42923">
    <w:name w:val="5BAD2942EA9842B29BD2E7437EB42923"/>
    <w:rsid w:val="00DE2695"/>
  </w:style>
  <w:style w:type="paragraph" w:customStyle="1" w:styleId="0353197891BC4D3982142D986ACF4DA9">
    <w:name w:val="0353197891BC4D3982142D986ACF4DA9"/>
    <w:rsid w:val="00DE2695"/>
  </w:style>
  <w:style w:type="paragraph" w:customStyle="1" w:styleId="3A4A240115414811A0DA98839420FB65">
    <w:name w:val="3A4A240115414811A0DA98839420FB65"/>
    <w:rsid w:val="00DE269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1028</Words>
  <Characters>5863</Characters>
  <Application>Microsoft Office Word</Application>
  <DocSecurity>8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Гуляева Юлия Дмитриевна</dc:creator>
  <cp:keywords/>
  <dc:description/>
  <cp:lastModifiedBy>Фахрутдинова Эльнара Галимулловна</cp:lastModifiedBy>
  <cp:revision>13</cp:revision>
  <dcterms:created xsi:type="dcterms:W3CDTF">2026-05-27T07:47:00Z</dcterms:created>
  <dcterms:modified xsi:type="dcterms:W3CDTF">2026-08-14T07:23:00Z</dcterms:modified>
</cp:coreProperties>
</file>