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84FD" w14:textId="254771BE" w:rsidR="00B533D6" w:rsidRDefault="00263A1E" w:rsidP="008F121C">
      <w:pPr>
        <w:shd w:val="clear" w:color="auto" w:fill="F5F5F5"/>
        <w:spacing w:line="330" w:lineRule="atLeast"/>
        <w:jc w:val="center"/>
        <w:rPr>
          <w:rFonts w:ascii="Times New Roman" w:hAnsi="Times New Roman" w:cs="Times New Roman"/>
          <w:color w:val="000000"/>
        </w:rPr>
      </w:pPr>
      <w:r w:rsidRPr="002D3E65">
        <w:rPr>
          <w:rFonts w:ascii="Times New Roman" w:hAnsi="Times New Roman" w:cs="Times New Roman"/>
        </w:rPr>
        <w:t xml:space="preserve">Разъяснение положений документации закупки </w:t>
      </w:r>
      <w:r w:rsidR="00BF0235" w:rsidRPr="002D3E65">
        <w:rPr>
          <w:rFonts w:ascii="Times New Roman" w:hAnsi="Times New Roman" w:cs="Times New Roman"/>
        </w:rPr>
        <w:t>(номер закупки в</w:t>
      </w:r>
      <w:r w:rsidR="00016CD5" w:rsidRPr="002D3E65">
        <w:rPr>
          <w:rFonts w:ascii="Times New Roman" w:hAnsi="Times New Roman" w:cs="Times New Roman"/>
        </w:rPr>
        <w:t xml:space="preserve"> ЕИС </w:t>
      </w:r>
      <w:r w:rsidRPr="002D3E65">
        <w:rPr>
          <w:rFonts w:ascii="Times New Roman" w:hAnsi="Times New Roman" w:cs="Times New Roman"/>
        </w:rPr>
        <w:t>№</w:t>
      </w:r>
      <w:r w:rsidR="00ED518A" w:rsidRPr="002D3E65">
        <w:rPr>
          <w:rFonts w:ascii="Times New Roman" w:hAnsi="Times New Roman" w:cs="Times New Roman"/>
        </w:rPr>
        <w:t xml:space="preserve"> </w:t>
      </w:r>
      <w:r w:rsidR="00D94940" w:rsidRPr="00D94940">
        <w:rPr>
          <w:rFonts w:ascii="Times New Roman" w:eastAsia="Times New Roman" w:hAnsi="Times New Roman" w:cs="Times New Roman"/>
          <w:color w:val="000000"/>
          <w:lang w:eastAsia="ru-RU"/>
        </w:rPr>
        <w:t>32616349077</w:t>
      </w:r>
      <w:r w:rsidR="008D309C" w:rsidRPr="002D3E65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="008F121C" w:rsidRPr="002D3E65">
        <w:rPr>
          <w:rFonts w:ascii="Times New Roman" w:hAnsi="Times New Roman" w:cs="Times New Roman"/>
        </w:rPr>
        <w:t xml:space="preserve"> </w:t>
      </w:r>
      <w:r w:rsidR="00D94940">
        <w:rPr>
          <w:rFonts w:ascii="Times New Roman" w:hAnsi="Times New Roman" w:cs="Times New Roman"/>
        </w:rPr>
        <w:t>на п</w:t>
      </w:r>
      <w:r w:rsidR="00D94940" w:rsidRPr="00D94940">
        <w:rPr>
          <w:rFonts w:ascii="Times New Roman" w:hAnsi="Times New Roman" w:cs="Times New Roman"/>
        </w:rPr>
        <w:t>остав</w:t>
      </w:r>
      <w:r w:rsidR="00D94940">
        <w:rPr>
          <w:rFonts w:ascii="Times New Roman" w:hAnsi="Times New Roman" w:cs="Times New Roman"/>
        </w:rPr>
        <w:t>ку</w:t>
      </w:r>
      <w:r w:rsidR="00D94940" w:rsidRPr="00D94940">
        <w:rPr>
          <w:rFonts w:ascii="Times New Roman" w:hAnsi="Times New Roman" w:cs="Times New Roman"/>
        </w:rPr>
        <w:t xml:space="preserve"> трубы водопропускной круглой из гофрированного металла</w:t>
      </w:r>
      <w:r w:rsidR="00D94940" w:rsidRPr="00D94940">
        <w:rPr>
          <w:rFonts w:ascii="Times New Roman" w:hAnsi="Times New Roman" w:cs="Times New Roman"/>
        </w:rPr>
        <w:t xml:space="preserve"> </w:t>
      </w:r>
      <w:r w:rsidR="00016CD5" w:rsidRPr="002D3E65">
        <w:rPr>
          <w:rFonts w:ascii="Times New Roman" w:hAnsi="Times New Roman" w:cs="Times New Roman"/>
        </w:rPr>
        <w:t>(</w:t>
      </w:r>
      <w:r w:rsidR="00F9183B" w:rsidRPr="002D3E65">
        <w:rPr>
          <w:rFonts w:ascii="Times New Roman" w:hAnsi="Times New Roman" w:cs="Times New Roman"/>
          <w:color w:val="000000"/>
        </w:rPr>
        <w:t xml:space="preserve">заказчик </w:t>
      </w:r>
      <w:r w:rsidR="00467704" w:rsidRPr="002D3E65">
        <w:rPr>
          <w:rFonts w:ascii="Times New Roman" w:hAnsi="Times New Roman" w:cs="Times New Roman"/>
          <w:color w:val="000000"/>
        </w:rPr>
        <w:t xml:space="preserve"> </w:t>
      </w:r>
      <w:r w:rsidR="0092040D" w:rsidRPr="002D3E65">
        <w:rPr>
          <w:rFonts w:ascii="Times New Roman" w:hAnsi="Times New Roman" w:cs="Times New Roman"/>
          <w:color w:val="000000"/>
        </w:rPr>
        <w:t>АО</w:t>
      </w:r>
      <w:r w:rsidR="00467704" w:rsidRPr="002D3E65">
        <w:rPr>
          <w:rFonts w:ascii="Times New Roman" w:hAnsi="Times New Roman" w:cs="Times New Roman"/>
          <w:color w:val="000000"/>
        </w:rPr>
        <w:t xml:space="preserve"> «</w:t>
      </w:r>
      <w:proofErr w:type="spellStart"/>
      <w:r w:rsidR="00467704" w:rsidRPr="002D3E65">
        <w:rPr>
          <w:rFonts w:ascii="Times New Roman" w:hAnsi="Times New Roman" w:cs="Times New Roman"/>
          <w:color w:val="000000"/>
        </w:rPr>
        <w:t>Оренбургремдорстрой</w:t>
      </w:r>
      <w:proofErr w:type="spellEnd"/>
      <w:r w:rsidR="00467704" w:rsidRPr="002D3E65">
        <w:rPr>
          <w:rFonts w:ascii="Times New Roman" w:hAnsi="Times New Roman" w:cs="Times New Roman"/>
          <w:color w:val="000000"/>
        </w:rPr>
        <w:t>»</w:t>
      </w:r>
      <w:r w:rsidR="00732289" w:rsidRPr="002D3E65">
        <w:rPr>
          <w:rFonts w:ascii="Times New Roman" w:hAnsi="Times New Roman" w:cs="Times New Roman"/>
          <w:color w:val="000000"/>
        </w:rPr>
        <w:t>)</w:t>
      </w:r>
    </w:p>
    <w:p w14:paraId="613AD139" w14:textId="77777777" w:rsidR="002D3E65" w:rsidRPr="002D3E65" w:rsidRDefault="002D3E65" w:rsidP="008F121C">
      <w:pPr>
        <w:shd w:val="clear" w:color="auto" w:fill="F5F5F5"/>
        <w:spacing w:line="330" w:lineRule="atLeast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</w:p>
    <w:tbl>
      <w:tblPr>
        <w:tblStyle w:val="a3"/>
        <w:tblpPr w:leftFromText="180" w:rightFromText="180" w:vertAnchor="text" w:tblpY="1"/>
        <w:tblOverlap w:val="never"/>
        <w:tblW w:w="14715" w:type="dxa"/>
        <w:tblLook w:val="04A0" w:firstRow="1" w:lastRow="0" w:firstColumn="1" w:lastColumn="0" w:noHBand="0" w:noVBand="1"/>
      </w:tblPr>
      <w:tblGrid>
        <w:gridCol w:w="1689"/>
        <w:gridCol w:w="6485"/>
        <w:gridCol w:w="6541"/>
      </w:tblGrid>
      <w:tr w:rsidR="00F611FC" w:rsidRPr="002D3E65" w14:paraId="46D09BE8" w14:textId="77777777" w:rsidTr="00204037">
        <w:trPr>
          <w:trHeight w:val="759"/>
        </w:trPr>
        <w:tc>
          <w:tcPr>
            <w:tcW w:w="1689" w:type="dxa"/>
            <w:vAlign w:val="center"/>
          </w:tcPr>
          <w:p w14:paraId="28796674" w14:textId="77777777" w:rsidR="00F611FC" w:rsidRPr="002D3E65" w:rsidRDefault="00F611FC" w:rsidP="00732289">
            <w:pPr>
              <w:rPr>
                <w:rFonts w:ascii="Times New Roman" w:hAnsi="Times New Roman" w:cs="Times New Roman"/>
              </w:rPr>
            </w:pPr>
            <w:r w:rsidRPr="002D3E65">
              <w:rPr>
                <w:rFonts w:ascii="Times New Roman" w:hAnsi="Times New Roman" w:cs="Times New Roman"/>
              </w:rPr>
              <w:t>№ запроса, дата</w:t>
            </w:r>
          </w:p>
        </w:tc>
        <w:tc>
          <w:tcPr>
            <w:tcW w:w="6485" w:type="dxa"/>
            <w:vAlign w:val="center"/>
          </w:tcPr>
          <w:p w14:paraId="545C3573" w14:textId="77777777" w:rsidR="00F611FC" w:rsidRPr="002D3E65" w:rsidRDefault="00F611FC" w:rsidP="00732289">
            <w:pPr>
              <w:rPr>
                <w:rFonts w:ascii="Times New Roman" w:hAnsi="Times New Roman" w:cs="Times New Roman"/>
              </w:rPr>
            </w:pPr>
            <w:r w:rsidRPr="002D3E65">
              <w:rPr>
                <w:rFonts w:ascii="Times New Roman" w:hAnsi="Times New Roman" w:cs="Times New Roman"/>
              </w:rPr>
              <w:t>Текст запроса</w:t>
            </w:r>
          </w:p>
        </w:tc>
        <w:tc>
          <w:tcPr>
            <w:tcW w:w="6541" w:type="dxa"/>
            <w:vAlign w:val="center"/>
          </w:tcPr>
          <w:p w14:paraId="707B574A" w14:textId="77777777" w:rsidR="00F611FC" w:rsidRPr="002D3E65" w:rsidRDefault="00F611FC" w:rsidP="00732289">
            <w:pPr>
              <w:rPr>
                <w:rFonts w:ascii="Times New Roman" w:hAnsi="Times New Roman" w:cs="Times New Roman"/>
              </w:rPr>
            </w:pPr>
            <w:r w:rsidRPr="002D3E65">
              <w:rPr>
                <w:rFonts w:ascii="Times New Roman" w:hAnsi="Times New Roman" w:cs="Times New Roman"/>
              </w:rPr>
              <w:t>Ответа на запрос</w:t>
            </w:r>
          </w:p>
        </w:tc>
      </w:tr>
      <w:tr w:rsidR="0092040D" w:rsidRPr="002D3E65" w14:paraId="40D94D07" w14:textId="77777777" w:rsidTr="002D3E65">
        <w:trPr>
          <w:trHeight w:val="1634"/>
        </w:trPr>
        <w:tc>
          <w:tcPr>
            <w:tcW w:w="1689" w:type="dxa"/>
            <w:vAlign w:val="center"/>
          </w:tcPr>
          <w:p w14:paraId="4BF9EE05" w14:textId="7A8F7C61" w:rsidR="0092040D" w:rsidRPr="002D3E65" w:rsidRDefault="0092040D" w:rsidP="00D96280">
            <w:pPr>
              <w:rPr>
                <w:rFonts w:ascii="Times New Roman" w:hAnsi="Times New Roman" w:cs="Times New Roman"/>
              </w:rPr>
            </w:pPr>
            <w:r w:rsidRPr="002D3E65">
              <w:rPr>
                <w:rFonts w:ascii="Times New Roman" w:hAnsi="Times New Roman" w:cs="Times New Roman"/>
              </w:rPr>
              <w:t xml:space="preserve">№ </w:t>
            </w:r>
            <w:r w:rsidR="00D94940" w:rsidRPr="00D94940">
              <w:rPr>
                <w:rFonts w:ascii="Times New Roman" w:hAnsi="Times New Roman" w:cs="Times New Roman"/>
              </w:rPr>
              <w:t>704542</w:t>
            </w:r>
            <w:r w:rsidR="0004269F">
              <w:rPr>
                <w:rFonts w:ascii="Times New Roman" w:hAnsi="Times New Roman" w:cs="Times New Roman"/>
              </w:rPr>
              <w:t xml:space="preserve"> </w:t>
            </w:r>
            <w:r w:rsidRPr="002D3E65">
              <w:rPr>
                <w:rFonts w:ascii="Times New Roman" w:hAnsi="Times New Roman" w:cs="Times New Roman"/>
              </w:rPr>
              <w:t xml:space="preserve">от </w:t>
            </w:r>
            <w:r w:rsidR="00D94940" w:rsidRPr="00D94940">
              <w:rPr>
                <w:rFonts w:ascii="Times New Roman" w:hAnsi="Times New Roman" w:cs="Times New Roman"/>
              </w:rPr>
              <w:t xml:space="preserve">07.09.2026 </w:t>
            </w:r>
          </w:p>
          <w:p w14:paraId="4E2D0E62" w14:textId="77777777" w:rsidR="0092040D" w:rsidRPr="002D3E65" w:rsidRDefault="0092040D" w:rsidP="00D962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85" w:type="dxa"/>
            <w:vAlign w:val="center"/>
          </w:tcPr>
          <w:p w14:paraId="318D93E7" w14:textId="651B2C0F" w:rsidR="0092040D" w:rsidRPr="0004269F" w:rsidRDefault="00D94940" w:rsidP="0004269F">
            <w:pPr>
              <w:shd w:val="clear" w:color="auto" w:fill="F5F5F5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494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Здравствуйте! Просим сообщить мерность отрезков труб. Верно ли, что предполагается поставка отрезков по 9,5 метров каждой трубы?</w:t>
            </w:r>
          </w:p>
        </w:tc>
        <w:tc>
          <w:tcPr>
            <w:tcW w:w="6541" w:type="dxa"/>
          </w:tcPr>
          <w:p w14:paraId="1F6FD7A4" w14:textId="77777777" w:rsidR="00822E88" w:rsidRDefault="00822E88" w:rsidP="001A4AA0">
            <w:pPr>
              <w:pStyle w:val="af"/>
              <w:jc w:val="both"/>
              <w:rPr>
                <w:rFonts w:ascii="Times New Roman" w:hAnsi="Times New Roman" w:cs="Times New Roman"/>
              </w:rPr>
            </w:pPr>
          </w:p>
          <w:p w14:paraId="51F86220" w14:textId="5285E9AF" w:rsidR="00822E88" w:rsidRPr="002D3E65" w:rsidRDefault="00D94940" w:rsidP="001A4AA0">
            <w:pPr>
              <w:pStyle w:val="af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Здравствуйте, да!</w:t>
            </w:r>
            <w:r w:rsidR="0004269F" w:rsidRPr="0004269F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B6CD27E" w14:textId="77777777" w:rsidR="00016CD5" w:rsidRDefault="00016CD5" w:rsidP="00E14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8D41A84" w14:textId="77777777" w:rsidR="00C711E6" w:rsidRDefault="00C711E6" w:rsidP="00E14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C0A25C7" w14:textId="77777777" w:rsidR="002D3E65" w:rsidRPr="002D3E65" w:rsidRDefault="002D3E65" w:rsidP="00F83D6D">
      <w:pPr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</w:p>
    <w:p w14:paraId="57D33C05" w14:textId="77777777" w:rsidR="006E5660" w:rsidRPr="0026223B" w:rsidRDefault="006E5660" w:rsidP="0026223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sectPr w:rsidR="006E5660" w:rsidRPr="0026223B" w:rsidSect="00F83D6D">
      <w:headerReference w:type="default" r:id="rId8"/>
      <w:headerReference w:type="first" r:id="rId9"/>
      <w:pgSz w:w="16838" w:h="11906" w:orient="landscape" w:code="9"/>
      <w:pgMar w:top="851" w:right="1134" w:bottom="993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AFA6" w14:textId="77777777" w:rsidR="00EE6A67" w:rsidRDefault="00EE6A67" w:rsidP="00496039">
      <w:pPr>
        <w:spacing w:after="0" w:line="240" w:lineRule="auto"/>
      </w:pPr>
      <w:r>
        <w:separator/>
      </w:r>
    </w:p>
  </w:endnote>
  <w:endnote w:type="continuationSeparator" w:id="0">
    <w:p w14:paraId="4034D14A" w14:textId="77777777" w:rsidR="00EE6A67" w:rsidRDefault="00EE6A67" w:rsidP="00496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F22A" w14:textId="77777777" w:rsidR="00EE6A67" w:rsidRDefault="00EE6A67" w:rsidP="00496039">
      <w:pPr>
        <w:spacing w:after="0" w:line="240" w:lineRule="auto"/>
      </w:pPr>
      <w:r>
        <w:separator/>
      </w:r>
    </w:p>
  </w:footnote>
  <w:footnote w:type="continuationSeparator" w:id="0">
    <w:p w14:paraId="6BFB1AA0" w14:textId="77777777" w:rsidR="00EE6A67" w:rsidRDefault="00EE6A67" w:rsidP="00496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5065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A522188" w14:textId="77777777" w:rsidR="0015606A" w:rsidRPr="00496039" w:rsidRDefault="0015606A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960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9603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960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9603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BDD5DC9" w14:textId="77777777" w:rsidR="0015606A" w:rsidRDefault="0015606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0652043"/>
      <w:docPartObj>
        <w:docPartGallery w:val="Page Numbers (Top of Page)"/>
        <w:docPartUnique/>
      </w:docPartObj>
    </w:sdtPr>
    <w:sdtEndPr/>
    <w:sdtContent>
      <w:p w14:paraId="2ADA7490" w14:textId="77777777" w:rsidR="0015606A" w:rsidRDefault="00EE6A67">
        <w:pPr>
          <w:pStyle w:val="a4"/>
          <w:jc w:val="center"/>
        </w:pPr>
      </w:p>
    </w:sdtContent>
  </w:sdt>
  <w:p w14:paraId="19B6826B" w14:textId="77777777" w:rsidR="0015606A" w:rsidRDefault="001560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0944"/>
    <w:multiLevelType w:val="hybridMultilevel"/>
    <w:tmpl w:val="42A89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E6405"/>
    <w:multiLevelType w:val="hybridMultilevel"/>
    <w:tmpl w:val="51103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F0000"/>
    <w:multiLevelType w:val="hybridMultilevel"/>
    <w:tmpl w:val="3A2E66FC"/>
    <w:lvl w:ilvl="0" w:tplc="214255F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56699"/>
    <w:multiLevelType w:val="hybridMultilevel"/>
    <w:tmpl w:val="4C409612"/>
    <w:lvl w:ilvl="0" w:tplc="A16415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1554804">
    <w:abstractNumId w:val="0"/>
  </w:num>
  <w:num w:numId="2" w16cid:durableId="725181544">
    <w:abstractNumId w:val="2"/>
  </w:num>
  <w:num w:numId="3" w16cid:durableId="1782338712">
    <w:abstractNumId w:val="1"/>
  </w:num>
  <w:num w:numId="4" w16cid:durableId="620303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EA"/>
    <w:rsid w:val="00016CD5"/>
    <w:rsid w:val="00023451"/>
    <w:rsid w:val="0003512B"/>
    <w:rsid w:val="0004269F"/>
    <w:rsid w:val="00046D38"/>
    <w:rsid w:val="00072610"/>
    <w:rsid w:val="000732D9"/>
    <w:rsid w:val="00082A8A"/>
    <w:rsid w:val="00087672"/>
    <w:rsid w:val="000A4544"/>
    <w:rsid w:val="000D2A51"/>
    <w:rsid w:val="000E57D2"/>
    <w:rsid w:val="000E6312"/>
    <w:rsid w:val="000F7DA9"/>
    <w:rsid w:val="00103B82"/>
    <w:rsid w:val="001063E8"/>
    <w:rsid w:val="001067EF"/>
    <w:rsid w:val="001226DA"/>
    <w:rsid w:val="00132573"/>
    <w:rsid w:val="00135609"/>
    <w:rsid w:val="0015606A"/>
    <w:rsid w:val="0016682D"/>
    <w:rsid w:val="00170DB8"/>
    <w:rsid w:val="00175629"/>
    <w:rsid w:val="00181CF5"/>
    <w:rsid w:val="001924DB"/>
    <w:rsid w:val="00193F3D"/>
    <w:rsid w:val="001A4AA0"/>
    <w:rsid w:val="001C273B"/>
    <w:rsid w:val="001D2A6C"/>
    <w:rsid w:val="00204037"/>
    <w:rsid w:val="0020640F"/>
    <w:rsid w:val="0026223B"/>
    <w:rsid w:val="00263A1E"/>
    <w:rsid w:val="002715A8"/>
    <w:rsid w:val="00272875"/>
    <w:rsid w:val="00293034"/>
    <w:rsid w:val="002A3CFF"/>
    <w:rsid w:val="002C23F3"/>
    <w:rsid w:val="002C3D59"/>
    <w:rsid w:val="002C6FB7"/>
    <w:rsid w:val="002D3E65"/>
    <w:rsid w:val="002D4B48"/>
    <w:rsid w:val="002D5923"/>
    <w:rsid w:val="00307EEC"/>
    <w:rsid w:val="00312D7D"/>
    <w:rsid w:val="003561D5"/>
    <w:rsid w:val="003679C1"/>
    <w:rsid w:val="00391FA9"/>
    <w:rsid w:val="00395D56"/>
    <w:rsid w:val="003A2497"/>
    <w:rsid w:val="003A5D4C"/>
    <w:rsid w:val="003B0A0F"/>
    <w:rsid w:val="003C7C65"/>
    <w:rsid w:val="00402ABC"/>
    <w:rsid w:val="00407773"/>
    <w:rsid w:val="00422718"/>
    <w:rsid w:val="00445AD2"/>
    <w:rsid w:val="00461D1C"/>
    <w:rsid w:val="00467704"/>
    <w:rsid w:val="00496039"/>
    <w:rsid w:val="00520ED4"/>
    <w:rsid w:val="00524711"/>
    <w:rsid w:val="00540E9C"/>
    <w:rsid w:val="00543772"/>
    <w:rsid w:val="0057775F"/>
    <w:rsid w:val="005D4E1E"/>
    <w:rsid w:val="005F2FE5"/>
    <w:rsid w:val="00615A0E"/>
    <w:rsid w:val="00617A6A"/>
    <w:rsid w:val="006210AA"/>
    <w:rsid w:val="00633B52"/>
    <w:rsid w:val="00637CD6"/>
    <w:rsid w:val="00647326"/>
    <w:rsid w:val="00663317"/>
    <w:rsid w:val="006758C2"/>
    <w:rsid w:val="006837EB"/>
    <w:rsid w:val="00692918"/>
    <w:rsid w:val="006E5660"/>
    <w:rsid w:val="006E6791"/>
    <w:rsid w:val="006F25E7"/>
    <w:rsid w:val="00701E0E"/>
    <w:rsid w:val="00714D32"/>
    <w:rsid w:val="0072436D"/>
    <w:rsid w:val="00732289"/>
    <w:rsid w:val="00741EC6"/>
    <w:rsid w:val="00744456"/>
    <w:rsid w:val="00747E62"/>
    <w:rsid w:val="00755990"/>
    <w:rsid w:val="007567FB"/>
    <w:rsid w:val="00792344"/>
    <w:rsid w:val="00796E46"/>
    <w:rsid w:val="007A2F49"/>
    <w:rsid w:val="007C0BDA"/>
    <w:rsid w:val="007D0533"/>
    <w:rsid w:val="00816B29"/>
    <w:rsid w:val="00822E88"/>
    <w:rsid w:val="0084497E"/>
    <w:rsid w:val="008A2D16"/>
    <w:rsid w:val="008B0CF0"/>
    <w:rsid w:val="008D0317"/>
    <w:rsid w:val="008D309C"/>
    <w:rsid w:val="008F121C"/>
    <w:rsid w:val="008F38CB"/>
    <w:rsid w:val="009068C6"/>
    <w:rsid w:val="009161A4"/>
    <w:rsid w:val="0092040D"/>
    <w:rsid w:val="00920A53"/>
    <w:rsid w:val="009277D2"/>
    <w:rsid w:val="009408B3"/>
    <w:rsid w:val="00941224"/>
    <w:rsid w:val="00990837"/>
    <w:rsid w:val="00991213"/>
    <w:rsid w:val="009A0F64"/>
    <w:rsid w:val="009A3242"/>
    <w:rsid w:val="009B6892"/>
    <w:rsid w:val="009C1917"/>
    <w:rsid w:val="009D4754"/>
    <w:rsid w:val="009F028C"/>
    <w:rsid w:val="009F520A"/>
    <w:rsid w:val="00A11DBF"/>
    <w:rsid w:val="00A222F7"/>
    <w:rsid w:val="00A25EA1"/>
    <w:rsid w:val="00A35C3B"/>
    <w:rsid w:val="00A67E74"/>
    <w:rsid w:val="00A82EAC"/>
    <w:rsid w:val="00AA033F"/>
    <w:rsid w:val="00AC7F1B"/>
    <w:rsid w:val="00AF2D16"/>
    <w:rsid w:val="00B128F7"/>
    <w:rsid w:val="00B3539E"/>
    <w:rsid w:val="00B533D6"/>
    <w:rsid w:val="00B6244F"/>
    <w:rsid w:val="00B83B09"/>
    <w:rsid w:val="00B96829"/>
    <w:rsid w:val="00BB23F2"/>
    <w:rsid w:val="00BB3333"/>
    <w:rsid w:val="00BB427E"/>
    <w:rsid w:val="00BB650C"/>
    <w:rsid w:val="00BD1CFA"/>
    <w:rsid w:val="00BD7E8A"/>
    <w:rsid w:val="00BF0235"/>
    <w:rsid w:val="00BF46A1"/>
    <w:rsid w:val="00C31428"/>
    <w:rsid w:val="00C64258"/>
    <w:rsid w:val="00C67CC2"/>
    <w:rsid w:val="00C711E6"/>
    <w:rsid w:val="00C7712C"/>
    <w:rsid w:val="00C928A8"/>
    <w:rsid w:val="00D0603C"/>
    <w:rsid w:val="00D2233D"/>
    <w:rsid w:val="00D34142"/>
    <w:rsid w:val="00D63614"/>
    <w:rsid w:val="00D73F04"/>
    <w:rsid w:val="00D94940"/>
    <w:rsid w:val="00D96280"/>
    <w:rsid w:val="00DC58B7"/>
    <w:rsid w:val="00DD01EA"/>
    <w:rsid w:val="00E00FCC"/>
    <w:rsid w:val="00E05BBD"/>
    <w:rsid w:val="00E14E78"/>
    <w:rsid w:val="00E22C01"/>
    <w:rsid w:val="00E45DFB"/>
    <w:rsid w:val="00E774B7"/>
    <w:rsid w:val="00E9585D"/>
    <w:rsid w:val="00EA240D"/>
    <w:rsid w:val="00EC31C0"/>
    <w:rsid w:val="00EC4013"/>
    <w:rsid w:val="00ED518A"/>
    <w:rsid w:val="00EE6A67"/>
    <w:rsid w:val="00EF4AC7"/>
    <w:rsid w:val="00EF5B14"/>
    <w:rsid w:val="00F611FC"/>
    <w:rsid w:val="00F61BD2"/>
    <w:rsid w:val="00F8386B"/>
    <w:rsid w:val="00F83D6D"/>
    <w:rsid w:val="00F9183B"/>
    <w:rsid w:val="00FB09CE"/>
    <w:rsid w:val="00FC3ECF"/>
    <w:rsid w:val="00FE6121"/>
    <w:rsid w:val="00F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EA60D"/>
  <w15:docId w15:val="{E2E166F3-CE9B-4F89-A01D-7B212201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3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nk">
    <w:name w:val="link"/>
    <w:basedOn w:val="a0"/>
    <w:rsid w:val="00E05BBD"/>
    <w:rPr>
      <w:strike w:val="0"/>
      <w:dstrike w:val="0"/>
      <w:u w:val="none"/>
      <w:effect w:val="none"/>
    </w:rPr>
  </w:style>
  <w:style w:type="table" w:styleId="a3">
    <w:name w:val="Table Grid"/>
    <w:basedOn w:val="a1"/>
    <w:uiPriority w:val="39"/>
    <w:rsid w:val="00263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960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6039"/>
  </w:style>
  <w:style w:type="paragraph" w:styleId="a6">
    <w:name w:val="footer"/>
    <w:basedOn w:val="a"/>
    <w:link w:val="a7"/>
    <w:uiPriority w:val="99"/>
    <w:unhideWhenUsed/>
    <w:rsid w:val="004960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6039"/>
  </w:style>
  <w:style w:type="character" w:styleId="a8">
    <w:name w:val="Hyperlink"/>
    <w:basedOn w:val="a0"/>
    <w:uiPriority w:val="99"/>
    <w:semiHidden/>
    <w:unhideWhenUsed/>
    <w:rsid w:val="00BB3333"/>
    <w:rPr>
      <w:color w:val="0563C1" w:themeColor="hyperlink"/>
      <w:u w:val="single"/>
    </w:rPr>
  </w:style>
  <w:style w:type="paragraph" w:styleId="a9">
    <w:name w:val="Plain Text"/>
    <w:basedOn w:val="a"/>
    <w:link w:val="aa"/>
    <w:uiPriority w:val="99"/>
    <w:unhideWhenUsed/>
    <w:rsid w:val="00BB3333"/>
    <w:pPr>
      <w:spacing w:after="0" w:line="240" w:lineRule="auto"/>
    </w:pPr>
    <w:rPr>
      <w:rFonts w:ascii="Calibri" w:hAnsi="Calibri"/>
      <w:szCs w:val="21"/>
    </w:rPr>
  </w:style>
  <w:style w:type="character" w:customStyle="1" w:styleId="aa">
    <w:name w:val="Текст Знак"/>
    <w:basedOn w:val="a0"/>
    <w:link w:val="a9"/>
    <w:uiPriority w:val="99"/>
    <w:rsid w:val="00BB3333"/>
    <w:rPr>
      <w:rFonts w:ascii="Calibri" w:hAnsi="Calibri"/>
      <w:szCs w:val="21"/>
    </w:rPr>
  </w:style>
  <w:style w:type="paragraph" w:customStyle="1" w:styleId="Default">
    <w:name w:val="Default"/>
    <w:rsid w:val="00BB65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023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234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rsid w:val="006758C2"/>
    <w:pPr>
      <w:spacing w:after="375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714D32"/>
    <w:rPr>
      <w:b/>
      <w:bCs/>
    </w:rPr>
  </w:style>
  <w:style w:type="paragraph" w:styleId="af">
    <w:name w:val="List Paragraph"/>
    <w:basedOn w:val="a"/>
    <w:uiPriority w:val="34"/>
    <w:qFormat/>
    <w:rsid w:val="00016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CD35D-F3EB-4226-8656-48C164CB1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"Аэрофлот - Российские Авиалинии"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Керин Денис Юрьевич</dc:creator>
  <cp:lastModifiedBy>Золотухина Ирина Сергеевна</cp:lastModifiedBy>
  <cp:revision>2</cp:revision>
  <cp:lastPrinted>2026-01-26T11:23:00Z</cp:lastPrinted>
  <dcterms:created xsi:type="dcterms:W3CDTF">2026-09-08T03:39:00Z</dcterms:created>
  <dcterms:modified xsi:type="dcterms:W3CDTF">2026-09-08T03:39:00Z</dcterms:modified>
</cp:coreProperties>
</file>