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wdata]# pip install --upgrade pip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wdata]# pip install django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wdata]#</w:t>
      </w:r>
      <w:r>
        <w:rPr>
          <w:rFonts w:ascii="Calibri" w:hAnsi="Calibri" w:eastAsia="宋体" w:cs="Calibri"/>
          <w:sz w:val="22"/>
          <w:szCs w:val="22"/>
          <w:lang/>
        </w:rPr>
        <w:t xml:space="preserve">  </w:t>
      </w:r>
      <w:r>
        <w:rPr>
          <w:rFonts w:hint="eastAsia" w:ascii="宋体" w:hAnsi="宋体" w:eastAsia="宋体" w:cs="宋体"/>
          <w:sz w:val="22"/>
          <w:szCs w:val="22"/>
          <w:lang/>
        </w:rPr>
        <w:t>pip install mysqlclient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wdata]#</w:t>
      </w:r>
      <w:r>
        <w:rPr>
          <w:rFonts w:hint="default" w:ascii="Calibri" w:hAnsi="Calibri" w:eastAsia="宋体" w:cs="Calibri"/>
          <w:sz w:val="22"/>
          <w:szCs w:val="22"/>
          <w:lang/>
        </w:rPr>
        <w:t xml:space="preserve">  </w:t>
      </w:r>
      <w:r>
        <w:rPr>
          <w:rFonts w:hint="eastAsia" w:ascii="宋体" w:hAnsi="宋体" w:eastAsia="宋体" w:cs="宋体"/>
          <w:sz w:val="22"/>
          <w:szCs w:val="22"/>
          <w:lang/>
        </w:rPr>
        <w:t>pip install django-simple-captcha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 xml:space="preserve">[root@master wdata]# django-admin startproject </w:t>
      </w:r>
      <w:r>
        <w:rPr>
          <w:rFonts w:hint="default" w:ascii="Calibri" w:hAnsi="Calibri" w:eastAsia="宋体" w:cs="Calibri"/>
          <w:sz w:val="22"/>
          <w:szCs w:val="22"/>
          <w:lang/>
        </w:rPr>
        <w:t>game_admin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 xml:space="preserve">[root@master wdata]# </w:t>
      </w:r>
      <w:r>
        <w:rPr>
          <w:rFonts w:hint="default" w:ascii="Calibri" w:hAnsi="Calibri" w:eastAsia="宋体" w:cs="Calibri"/>
          <w:sz w:val="22"/>
          <w:szCs w:val="22"/>
          <w:lang/>
        </w:rPr>
        <w:t>cd ./game_admin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wdata]#</w:t>
      </w:r>
      <w:r>
        <w:rPr>
          <w:rFonts w:hint="default" w:ascii="Calibri" w:hAnsi="Calibri" w:eastAsia="宋体" w:cs="Calibri"/>
          <w:sz w:val="22"/>
          <w:szCs w:val="22"/>
          <w:lang/>
        </w:rPr>
        <w:t xml:space="preserve">  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python manage.py startapp login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eastAsia="宋体" w:cs="Calibri"/>
          <w:sz w:val="22"/>
          <w:szCs w:val="22"/>
          <w:highlight w:val="red"/>
          <w:lang/>
        </w:rPr>
        <w:t>#########################</w:t>
      </w: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>此时如果有如下报错</w:t>
      </w:r>
      <w:r>
        <w:rPr>
          <w:rFonts w:hint="default" w:ascii="Calibri" w:hAnsi="Calibri" w:eastAsia="宋体" w:cs="Calibri"/>
          <w:sz w:val="22"/>
          <w:szCs w:val="22"/>
          <w:highlight w:val="red"/>
          <w:lang w:val="en-US"/>
        </w:rPr>
        <w:t>###############################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8017510" cy="793750"/>
            <wp:effectExtent l="0" t="0" r="2540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1751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是因为版本问题，此时我们修改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sqlite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的问题即可，处理方式如下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[root@master game_admin]# cd /home/software/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 xml:space="preserve">[root@master software]# wget </w:t>
      </w:r>
      <w:r>
        <w:rPr>
          <w:rFonts w:hint="eastAsia" w:ascii="宋体" w:hAnsi="宋体" w:eastAsia="宋体" w:cs="宋体"/>
          <w:sz w:val="22"/>
          <w:szCs w:val="22"/>
          <w:lang w:val="en-US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/>
        </w:rPr>
        <w:instrText xml:space="preserve"> HYPERLINK "http://www.sqlite.org/2019/sqlite-autoconf-3280000.tar.gz" </w:instrText>
      </w:r>
      <w:r>
        <w:rPr>
          <w:rFonts w:hint="eastAsia" w:ascii="宋体" w:hAnsi="宋体" w:eastAsia="宋体" w:cs="宋体"/>
          <w:sz w:val="22"/>
          <w:szCs w:val="22"/>
          <w:lang w:val="en-US"/>
        </w:rPr>
        <w:fldChar w:fldCharType="separate"/>
      </w:r>
      <w:r>
        <w:rPr>
          <w:rStyle w:val="5"/>
          <w:rFonts w:hint="eastAsia" w:ascii="宋体" w:hAnsi="宋体" w:eastAsia="宋体" w:cs="宋体"/>
          <w:sz w:val="22"/>
          <w:szCs w:val="22"/>
          <w:lang w:val="en-US"/>
        </w:rPr>
        <w:t>http://www.sqlite.org/2019/sqlite-autoconf-3280000.tar.gz</w:t>
      </w:r>
      <w:r>
        <w:rPr>
          <w:rFonts w:hint="eastAsia" w:ascii="宋体" w:hAnsi="宋体" w:eastAsia="宋体" w:cs="宋体"/>
          <w:sz w:val="22"/>
          <w:szCs w:val="22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software]# tar zxvf sqlite-autoconf-3280000.tar.gz -C /usr/src/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software]# cd /usr/src/sqlite-autoconf-3280000/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sqlite-autoconf-3280000]# ./configure --prefix=/usr/local/</w:t>
      </w:r>
      <w:r>
        <w:rPr>
          <w:rFonts w:hint="eastAsia" w:ascii="宋体" w:hAnsi="宋体" w:eastAsia="宋体" w:cs="宋体"/>
          <w:sz w:val="22"/>
          <w:szCs w:val="22"/>
          <w:highlight w:val="red"/>
          <w:lang w:val="en-US"/>
        </w:rPr>
        <w:t>sqlite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sqlite-autoconf-3280000]# make -j4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sqlite-autoconf-3280000]# make install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sqlite-autoconf-3280000]# mv /usr/bin/sqlite3  /usr/bin/sqlite3_old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sqlite-autoconf-3280000]# cp /usr/local/sqlite/bin/sqlite3 /usr/bin/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sqlite-autoconf-3280000]# sqlite3 --version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6715125" cy="39052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sqlite-autoconf-3280000]#</w:t>
      </w:r>
      <w:r>
        <w:rPr>
          <w:rFonts w:hint="default" w:ascii="Calibri" w:hAnsi="Calibri" w:eastAsia="宋体" w:cs="Calibri"/>
          <w:sz w:val="22"/>
          <w:szCs w:val="22"/>
          <w:lang/>
        </w:rPr>
        <w:t xml:space="preserve"> </w:t>
      </w:r>
      <w:r>
        <w:rPr>
          <w:rFonts w:hint="eastAsia" w:ascii="宋体" w:hAnsi="宋体" w:eastAsia="宋体" w:cs="宋体"/>
          <w:sz w:val="22"/>
          <w:szCs w:val="22"/>
          <w:lang/>
        </w:rPr>
        <w:t>vim /etc/profile.d/sqlite.sh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export LD_LIBRARY_PATH="/usr/local/sqlite/lib"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sqlite-autoconf-3280000]# bash</w:t>
      </w:r>
      <w:r>
        <w:rPr>
          <w:rFonts w:hint="default" w:ascii="Calibri" w:hAnsi="Calibri" w:eastAsia="宋体" w:cs="Calibri"/>
          <w:sz w:val="22"/>
          <w:szCs w:val="22"/>
          <w:lang/>
        </w:rPr>
        <w:t xml:space="preserve">  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或者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source</w:t>
      </w:r>
      <w:r>
        <w:rPr>
          <w:rFonts w:hint="default" w:ascii="Calibri" w:hAnsi="Calibri" w:eastAsia="宋体" w:cs="Calibri"/>
          <w:sz w:val="22"/>
          <w:szCs w:val="22"/>
          <w:lang/>
        </w:rPr>
        <w:t xml:space="preserve"> </w:t>
      </w:r>
      <w:r>
        <w:rPr>
          <w:rFonts w:hint="eastAsia" w:ascii="宋体" w:hAnsi="宋体" w:eastAsia="宋体" w:cs="宋体"/>
          <w:sz w:val="22"/>
          <w:szCs w:val="22"/>
          <w:lang/>
        </w:rPr>
        <w:t xml:space="preserve">/etc/profile.d/sqlite.sh 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刷新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eastAsia="宋体" w:cs="Calibri"/>
          <w:sz w:val="22"/>
          <w:szCs w:val="22"/>
          <w:highlight w:val="red"/>
          <w:lang w:val="en-US"/>
        </w:rPr>
        <w:t>######################</w:t>
      </w: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>排错结束，下面继续处理</w:t>
      </w:r>
      <w:r>
        <w:rPr>
          <w:rFonts w:hint="default" w:ascii="Calibri" w:hAnsi="Calibri" w:eastAsia="宋体" w:cs="Calibri"/>
          <w:sz w:val="22"/>
          <w:szCs w:val="22"/>
          <w:highlight w:val="red"/>
          <w:lang w:val="en-US"/>
        </w:rPr>
        <w:t>###############################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此时命令顺利执行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wdata]#</w:t>
      </w:r>
      <w:r>
        <w:rPr>
          <w:rFonts w:hint="default" w:ascii="Calibri" w:hAnsi="Calibri" w:eastAsia="宋体" w:cs="Calibri"/>
          <w:sz w:val="22"/>
          <w:szCs w:val="22"/>
          <w:lang w:val="en-US"/>
        </w:rPr>
        <w:t xml:space="preserve">  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python manage.py startapp login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完成后，初始目录结构如下：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2838450" cy="298132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game_admin]# vim settings.py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做如下修改（将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ALLOWED_HOSTS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修改为服务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server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的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ip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）：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4191000" cy="25527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填入你的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server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服务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ip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地址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修改为中文和上海时间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5000625" cy="2009775"/>
            <wp:effectExtent l="0" t="0" r="9525" b="952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然后启动服务（如图，在对应目录下）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game_admin]# python manage.py runserver 192.168.33.131:1111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效果如图：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5200650" cy="2066925"/>
            <wp:effectExtent l="0" t="0" r="0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4064000" cy="2527300"/>
            <wp:effectExtent l="0" t="0" r="12700" b="635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设置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mysql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数据库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[root@master wdata]#</w:t>
      </w:r>
      <w:r>
        <w:rPr>
          <w:rFonts w:ascii="Calibri" w:hAnsi="Calibri" w:eastAsia="宋体" w:cs="Calibri"/>
          <w:sz w:val="22"/>
          <w:szCs w:val="22"/>
          <w:lang w:val="en-US"/>
        </w:rPr>
        <w:t xml:space="preserve"> 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yum -y install mariadb*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添加密码</w:t>
      </w:r>
      <w:r>
        <w:rPr>
          <w:rFonts w:hint="default" w:ascii="Calibri" w:hAnsi="Calibri" w:eastAsia="宋体" w:cs="Calibri"/>
          <w:sz w:val="22"/>
          <w:szCs w:val="22"/>
          <w:lang/>
        </w:rPr>
        <w:t>:mysql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MariaDB [(none)]&gt; set password for root@localhost = password('123456');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增加远程访问权限：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MariaDB [(none)]&gt; GRANT ALL PRIVILEGES ON *.* TO 'root'@'%' IDENTIFIED BY '123456' WITH GRANT OPTION;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增加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django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MariaDB [(none)]&gt; CREATE DATABASE django;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刷新数据库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MariaDB [(none)]&gt; flush privileges;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修改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setting</w:t>
      </w:r>
      <w:r>
        <w:rPr>
          <w:rFonts w:hint="default" w:ascii="Calibri" w:hAnsi="Calibri" w:eastAsia="宋体" w:cs="Calibri"/>
          <w:sz w:val="22"/>
          <w:szCs w:val="22"/>
          <w:lang/>
        </w:rPr>
        <w:t>s.py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文件，将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sqlite3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数据库改为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mysql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数据库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3209925" cy="17145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数据库迁移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game_admin]# python manage.py makemigrations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[root@master game_admin]# python manage.py migrate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验证迁移是否成功，如图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3352800" cy="2333625"/>
            <wp:effectExtent l="0" t="0" r="0" b="9525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此时，可以创建超级管理员权限了哦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 xml:space="preserve">[root@master game_admin]# </w:t>
      </w:r>
      <w:r>
        <w:rPr>
          <w:rFonts w:ascii="Courier New" w:hAnsi="Courier New" w:eastAsia="宋体" w:cs="Courier New"/>
          <w:sz w:val="22"/>
          <w:szCs w:val="22"/>
          <w:lang w:eastAsia="zh-CN"/>
        </w:rPr>
        <w:t>python manage.py createsuperuser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4410075" cy="1438275"/>
            <wp:effectExtent l="0" t="0" r="9525" b="9525"/>
            <wp:docPr id="10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管理员账户：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admin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管理员密码：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123456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以上页面出现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,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说明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django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是没有问题了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,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现在我们开始做登录页面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从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eastAsia="zh-CN"/>
        </w:rPr>
        <w:instrText xml:space="preserve"> HYPERLINK "https://v3.bootcss.com/getting-started/" \l "download" </w:instrTex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2"/>
          <w:szCs w:val="22"/>
          <w:lang w:val="en-US"/>
        </w:rPr>
        <w:t>https://v3.bootcss.com/getting-started/#download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下载到对应的资源备用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建立资源存放目录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game_admin]# mkdir static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将下载好的资源及压缩后放入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static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目录中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2800350" cy="685800"/>
            <wp:effectExtent l="0" t="0" r="0" b="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如果后面有确实东西的话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,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可以根据提示去下载对应的资源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在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login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的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app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中建立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templates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目录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,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备用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5934075" cy="1028700"/>
            <wp:effectExtent l="0" t="0" r="9525" b="0"/>
            <wp:docPr id="12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login]# mkdir templates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建立如下网页文件备用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[root@master templates]# touch base.html form.html index.html login.html register.html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4371975" cy="390525"/>
            <wp:effectExtent l="0" t="0" r="9525" b="9525"/>
            <wp:docPr id="11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具体代码如下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ascii="Consolas" w:hAnsi="Consolas" w:eastAsia="Consolas" w:cs="Consolas"/>
          <w:sz w:val="22"/>
          <w:szCs w:val="22"/>
          <w:lang w:eastAsia="zh-CN"/>
        </w:rPr>
        <w:t xml:space="preserve">[root@master templates]# </w:t>
      </w:r>
      <w:r>
        <w:rPr>
          <w:rStyle w:val="6"/>
          <w:rFonts w:hint="default" w:ascii="Consolas" w:hAnsi="Consolas" w:eastAsia="Consolas" w:cs="Consolas"/>
          <w:sz w:val="22"/>
          <w:szCs w:val="22"/>
          <w:highlight w:val="red"/>
          <w:lang w:eastAsia="zh-CN"/>
        </w:rPr>
        <w:t xml:space="preserve">cat base.html 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{% load staticfiles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&lt;!DOCTYPE 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&lt;html lang="zh-CN"&gt;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&lt;meta charset="utf-8"&gt;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&lt;meta http-equiv="X-UA-Compatible" content="IE=edge"&gt;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&lt;meta name="viewport" content="width=device-width, initial-scale=1"&gt;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&lt;!-- 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上述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3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个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meta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标签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*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必须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*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放在最前面，任何其他内容都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*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必须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*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跟随其后！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&lt;title&gt;{% block title %}base{% endblock %}&lt;/title&gt;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&lt;!-- Bootstrap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&lt;link href="{% static 'css/bootstrap.min.css' %}" rel="stylesheet"&gt;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&lt;!-- HTML5 shim and Respond.js for IE8 support of HTML5 elements and media queries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&lt;!-- WARNING: Respond.js doesn't work if you view the page via 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fldChar w:fldCharType="begin"/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instrText xml:space="preserve"> HYPERLINK "" </w:instrTex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onsolas" w:hAnsi="Consolas" w:eastAsia="Consolas" w:cs="Consolas"/>
          <w:sz w:val="22"/>
          <w:szCs w:val="22"/>
          <w:lang w:eastAsia="zh-CN"/>
        </w:rPr>
        <w:t>file://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fldChar w:fldCharType="end"/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&lt;!--[if lt IE 9]&gt;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&lt;script src="https://cdn.bootcss.com/html5shiv/3.7.3/html5shiv.min.js"&gt;&lt;/script&gt;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&lt;script src="https://cdn.bootcss.com/respond.js/1.4.2/respond.min.js"&gt;&lt;/script&gt;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&lt;![endif]--&gt;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{% block css %}{% endblock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&lt;/head&gt;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&lt;nav class="navbar navbar-default"&gt;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&lt;div class="container-fluid"&gt;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&lt;!-- Brand and toggle get grouped for better mobile display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&lt;div class="collapse navbar-collapse" id="my-nav"&gt;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&lt;ul class="nav navbar-nav"&gt;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&lt;li class="active"&gt;&lt;a href="/index/"&gt;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主页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&lt;/a&gt;&lt;/li&gt;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&lt;/ul&gt;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&lt;ul class="nav navbar-nav navbar-right"&gt;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{% if request.session.is_login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    &lt;li&gt;&lt;a href="#"&gt;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当前在线：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{{ request.session.user_name }}&lt;/a&gt;&lt;/li&gt;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    &lt;li&gt;&lt;a href="/logout/"&gt;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登出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&lt;/a&gt;&lt;/li&gt;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{% else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    &lt;li&gt;&lt;a href="/login/"&gt;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登录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&lt;/a&gt;&lt;/li&gt;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    &lt;li&gt;&lt;a href="/register/"&gt;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注册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&lt;/a&gt;&lt;/li&gt;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{% endif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&lt;/ul&gt;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&lt;/div&gt;&lt;!-- /.navbar-collapse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&lt;/div&gt;&lt;!-- /.container-fluid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&lt;/nav&gt;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{% block content %}{% endblock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&lt;!-- jQuery (necessary for Bootstrap's JavaScript plugins)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&lt;script src="{% static 'js/jquery-3.2.1.js' %}"&gt;&lt;/script&gt;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&lt;!-- Include all compiled plugins (below), or include individual files as needed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&lt;script src="{% static 'js/bootstrap.min.js' %}"&gt;&lt;/script&gt;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&lt;/body&gt;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&lt;/html&gt;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[root@master templates]# </w:t>
      </w:r>
      <w:r>
        <w:rPr>
          <w:rStyle w:val="6"/>
          <w:rFonts w:hint="default" w:ascii="Consolas" w:hAnsi="Consolas" w:eastAsia="Consolas" w:cs="Consolas"/>
          <w:sz w:val="22"/>
          <w:szCs w:val="22"/>
          <w:highlight w:val="red"/>
          <w:lang w:eastAsia="zh-CN"/>
        </w:rPr>
        <w:t xml:space="preserve">cat form.html 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&lt;form class='form-login' action="/login/" method="post" 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{% csrf_token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&lt;h2 class="text-center"&gt;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欢迎登录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&lt;/h2&gt;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&lt;!-- &lt;label for="exampleInputEmail1"&gt;Email address&lt;/label&gt;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&lt;input type="email" class="form-control" id="exampleInputEmail1" placeholder="Email"&gt;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{{ login_form.username.label_tag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{{ login_form.username}}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&lt;!--&lt;label for="exampleInputPassword1"&gt;Password&lt;/label&gt;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&lt;input type="password" class="form-control" id="exampleInputPassword1" placeholder="Password"&gt;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{{ login_form.password.label_tag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{{ login_form.password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&lt;label for="exampleInputFile"&gt;File input&lt;/label&gt;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&lt;input type="file" id="exampleInputFile"&gt;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&lt;p class="help-block"&gt;Example block-level help text here.&lt;/p&gt;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&lt;div class="checkbox"&gt;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&lt;label&gt;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&lt;input type="checkbox"&gt; Check me out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&lt;/label&gt;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&lt;button type="submit" class="btn btn-default"&gt;Submit&lt;/button&gt;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&lt;/form&gt;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[root@master templates]# </w:t>
      </w:r>
      <w:r>
        <w:rPr>
          <w:rStyle w:val="6"/>
          <w:rFonts w:hint="default" w:ascii="Consolas" w:hAnsi="Consolas" w:eastAsia="Consolas" w:cs="Consolas"/>
          <w:sz w:val="22"/>
          <w:szCs w:val="22"/>
          <w:highlight w:val="red"/>
          <w:lang w:eastAsia="zh-CN"/>
        </w:rPr>
        <w:t xml:space="preserve">cat form.html 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&lt;form class='form-login' action="/login/" method="post" 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{% csrf_token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&lt;h2 class="text-center"&gt;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欢迎登录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&lt;/h2&gt;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&lt;!-- &lt;label for="exampleInputEmail1"&gt;Email address&lt;/label&gt;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&lt;input type="email" class="form-control" id="exampleInputEmail1" placeholder="Email"&gt;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{{ login_form.username.label_tag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{{ login_form.username}}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&lt;!--&lt;label for="exampleInputPassword1"&gt;Password&lt;/label&gt;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&lt;input type="password" class="form-control" id="exampleInputPassword1" placeholder="Password"&gt;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{{ login_form.password.label_tag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{{ login_form.password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&lt;label for="exampleInputFile"&gt;File input&lt;/label&gt;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&lt;input type="file" id="exampleInputFile"&gt;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&lt;p class="help-block"&gt;Example block-level help text here.&lt;/p&gt;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&lt;div class="checkbox"&gt;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&lt;label&gt;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&lt;input type="checkbox"&gt; Check me out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&lt;/label&gt;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&lt;button type="submit" class="btn btn-default"&gt;Submit&lt;/button&gt;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&lt;/form&gt;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[root@master templates]# ls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base.html  form.html  index.html  login.html  register.html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[root@master templates]# cat index.html 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{% extends 'base.html'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{% block title %}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主页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{% endblock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{% block content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{% if request.session.is_login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&lt;h1&gt;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你好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,{{ request.session.user_name }}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！欢迎回来！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&lt;/h1&gt;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{% else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&lt;h1&gt;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你尚未登录，只能访问公开内容！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&lt;/h1&gt;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{% endif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{% endblock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[root@master templates]# </w:t>
      </w:r>
      <w:r>
        <w:rPr>
          <w:rStyle w:val="6"/>
          <w:rFonts w:hint="default" w:ascii="Consolas" w:hAnsi="Consolas" w:eastAsia="Consolas" w:cs="Consolas"/>
          <w:sz w:val="22"/>
          <w:szCs w:val="22"/>
          <w:highlight w:val="red"/>
          <w:lang w:eastAsia="zh-CN"/>
        </w:rPr>
        <w:t xml:space="preserve">cat login.html 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{% extends 'base.html'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{% load staticfiles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{% block title %}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登录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{% endblock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{% block css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&lt;link rel="stylesheet" href="{% static 'css/login.css' %}"&gt;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{% endblock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{% block content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&lt;div class="container"&gt;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&lt;div class="col-md-4 col-md-offset-4"&gt;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&lt;form class='form-login' action="/login/" method="post"&gt;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{% if message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    &lt;div class="alert alert-warning"&gt;{{ message }}&lt;/div&gt;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{% endif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{% csrf_token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&lt;h2 class="text-center"&gt;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欢迎登录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&lt;/h2&gt;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    {{ login_form.username.label_tag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    {{ login_form.username}}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    {{ login_form.password.label_tag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    {{ login_form.password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    {{ login_form.captcha.errors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    {{ login_form.captcha.label_tag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    {{ login_form.captcha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&lt;button type="reset" class="btn btn-default pull-left"&gt;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重置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&lt;/button&gt;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    &lt;button type="submit" class="btn btn-primary pull-right"&gt;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提交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&lt;/button&gt;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  &lt;/form&gt;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&lt;/div&gt; &lt;!-- /container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{% endblock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[root@master templates]# </w:t>
      </w:r>
      <w:r>
        <w:rPr>
          <w:rStyle w:val="6"/>
          <w:rFonts w:hint="default" w:ascii="Consolas" w:hAnsi="Consolas" w:eastAsia="Consolas" w:cs="Consolas"/>
          <w:sz w:val="22"/>
          <w:szCs w:val="22"/>
          <w:highlight w:val="red"/>
          <w:lang w:val="en-US"/>
        </w:rPr>
        <w:t xml:space="preserve">cat register.html 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{% extends 'base.html'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{% block title %}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注册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{% endblock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{% block content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&lt;div class="container"&gt;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&lt;div class="col-md-4 col-md-offset-4"&gt;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&lt;form class='form-register' action="/register/" method="post"&gt;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{% if message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    &lt;div class="alert alert-warning"&gt;{{ message }}&lt;/div&gt;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{% endif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{% csrf_token %}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&lt;h2 class="text-center"&gt;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欢迎注册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&lt;/h2&gt;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    {{ register_form.username.label_tag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    {{ register_form.username}}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    {{ register_form.password1.label_tag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    {{ register_form.password1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    {{ register_form.password2.label_tag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    {{ register_form.password2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    {{ register_form.email.label_tag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    {{ register_form.email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    {{ register_form.sex.label_tag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    {{ register_form.sex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&lt;div class="form-group"&gt;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    {{ register_form.captcha.errors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    {{ register_form.captcha.label_tag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    {{ register_form.captcha }}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&lt;button type="reset" class="btn btn-default pull-left"&gt;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重置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&lt;/button&gt;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    &lt;button type="submit" class="btn btn-primary pull-right"&gt;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提交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&lt;/button&gt;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  &lt;/form&gt;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&lt;/div&gt; &lt;!-- /container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{% endblock %}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现在开始对</w:t>
      </w:r>
      <w:r>
        <w:rPr>
          <w:rStyle w:val="6"/>
          <w:rFonts w:ascii="Consolas" w:hAnsi="Consolas" w:eastAsia="Consolas" w:cs="Consolas"/>
          <w:sz w:val="22"/>
          <w:szCs w:val="22"/>
          <w:lang w:val="en-US"/>
        </w:rPr>
        <w:t>login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这个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app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里面的模块进行修改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我们先写一个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form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表单的文件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[root@master login]# vim forms.py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from django import forms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from captcha.fields import CaptchaField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class UserForm(forms.Form):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username = forms.CharField(label="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用户名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", max_length=128, widget=forms.TextInput(attrs={'class': 'form-control'}))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password = forms.CharField(label="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密码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", max_length=256, widget=forms.PasswordInput(attrs={'class': 'form-control'}))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captcha = CaptchaField(label='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验证码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')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class RegisterForm(forms.Form):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gender = (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('male', "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男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"),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    ('female', "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女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"),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username = forms.CharField(label="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用户名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", max_length=128, widget=forms.TextInput(attrs={'class': 'form-control'}))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password1 = forms.CharField(label="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密码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", max_length=256, widget=forms.PasswordInput(attrs={'class': 'form-control'}))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password2 = forms.CharField(label="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确认密码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", max_length=256, widget=forms.PasswordInput(attrs={'class': 'form-control'}))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email = forms.EmailField(label="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邮箱地址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", widget=forms.EmailInput(attrs={'class': 'form-control'}))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sex = forms.ChoiceField(label='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性别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', choices=gender)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 xml:space="preserve">    captcha = CaptchaField(label='</w:t>
      </w:r>
      <w:r>
        <w:rPr>
          <w:rStyle w:val="6"/>
          <w:rFonts w:hint="eastAsia" w:ascii="宋体" w:hAnsi="宋体" w:eastAsia="宋体" w:cs="宋体"/>
          <w:sz w:val="22"/>
          <w:szCs w:val="22"/>
          <w:lang/>
        </w:rPr>
        <w:t>验证码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')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然后我们修改一下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admin.py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这个文件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2409825" cy="600075"/>
            <wp:effectExtent l="0" t="0" r="9525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在这个文件中，加入一下代码：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from . import models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admin.site.register(models.User)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然后修改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__init__.py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文件，在里面加入以下代码：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import pymysql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pymysql.install_as_MySQLdb()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此时我们对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models.py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文件进行修改，完成后代码如下：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[root@master login]# cat models.py 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from django.db import models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# Create your models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from django import forms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from captcha.fields import CaptchaField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import hashlib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# Create your models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class User(models.Model):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'''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用户表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'''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gender = (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('male','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男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'),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('female','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女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'),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#name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必填，最长不超过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128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个字符，并且唯一，也就是不能有相同姓名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#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注意：这里的用户名指的是网络上注册的用户名，不要等同于现实中的真实姓名，所以采用了唯一机制。如果是现实中可以重复的人名，那肯定是不能设置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unique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的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name = models.CharField(max_length=128,unique=True)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#password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必填，最长不超过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256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个字符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,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实际可能不需要这么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password = models.CharField(max_length=256)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#email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使用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Django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内置的邮箱类型，并且唯一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email = models.EmailField(unique=True)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#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性别使用了一个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choice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，只能选择男或者女，默认为男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sex = models.CharField(max_length=32,choices=gender,default='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男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')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c_time = models.DateTimeField(auto_now_add=True)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#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使用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__str__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帮助人性化显示对象信息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def __str__(self):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return self.name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#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元数据里定义用户按创建时间的反序排列，也就是最近的最先显示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class Meta: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ordering = ['c_time']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verbose_name = '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用户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'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 xml:space="preserve">        verbose_name_plural= '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用户</w:t>
      </w: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'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default" w:ascii="Consolas" w:hAnsi="Consolas" w:eastAsia="Consolas" w:cs="Consolas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接着我们可以修改视图</w:t>
      </w:r>
      <w:r>
        <w:rPr>
          <w:rStyle w:val="6"/>
          <w:rFonts w:hint="default" w:ascii="Consolas" w:hAnsi="Consolas" w:eastAsia="Consolas" w:cs="Consolas"/>
          <w:sz w:val="22"/>
          <w:szCs w:val="22"/>
          <w:lang w:val="en-US"/>
        </w:rPr>
        <w:t>views.py</w:t>
      </w: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6"/>
          <w:rFonts w:hint="eastAsia" w:ascii="宋体" w:hAnsi="宋体" w:eastAsia="宋体" w:cs="宋体"/>
          <w:sz w:val="22"/>
          <w:szCs w:val="22"/>
          <w:lang w:eastAsia="zh-CN"/>
        </w:rPr>
        <w:t>完成后，代码如下：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#from django.shortcuts import render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# Create your views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from django.shortcuts import render,redirect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from . import models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from .forms import UserForm,RegisterForm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import hashlib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def index(request):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pass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return render(request,'index.html')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def login(request):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if request.session.get('is_login', None):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return redirect("/index/")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if request.method == "POST":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login_form = UserForm(request.POST)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message = "请检查填写的内容！"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if login_form.is_valid():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username = login_form.cleaned_data['username']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password = login_form.cleaned_data['password']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try: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user = models.User.objects.get(name=username)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if user.password == hash_code(password):  # 哈希值和数据库内的值进行比对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    request.session['is_login'] = 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    request.session['user_id'] = user.id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    request.session['user_name'] = user.name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    return redirect('/index/')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else: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    message = "密码不正确！"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except: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message = "用户不存在！"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return render(request, 'login.html', locals())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login_form = UserForm()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return render(request, 'login.html', locals())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def register(request):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if request.session.get('is_login', None):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# 登录状态不允许注册。你可以修改这条原则！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return redirect("/index/")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if request.method == "POST":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register_form = RegisterForm(request.POST)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message = "请检查填写的内容！"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if register_form.is_valid():  # 获取数据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username = register_form.cleaned_data['username']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password1 = register_form.cleaned_data['password1']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password2 = register_form.cleaned_data['password2']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email = register_form.cleaned_data['email']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sex = register_form.cleaned_data['sex']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if password1 != password2:  # 判断两次密码是否相同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message = "两次输入的密码不同！"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return render(request, 'register.html', locals())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else: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same_name_user = models.User.objects.filter(name=username)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if same_name_user:  # 用户名唯一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    message = '用户已经存在，请重新选择用户名！'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    return render(request, 'register.html', locals())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same_email_user = models.User.objects.filter(email=email)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if same_email_user:  # 邮箱地址唯一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    message = '该邮箱地址已被注册，请使用别的邮箱！'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    return render(request, 'register.html', locals())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# 当一切都OK的情况下，创建新用户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new_user = models.User.objects.create()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new_user.name = username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new_user.password = hash_code(password1)  # 使用加密密码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new_user.email = email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new_user.sex = sex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new_user.save()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        return redirect('/login/')  # 自动跳转到登录页面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register_form = RegisterForm()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return render(request, 'register.html', locals())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def logout(request):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if not request.session.get('is_login',None):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    return redirect('/index/')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request.session.flush()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return redirect('/index/')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def hash_c</w:t>
      </w:r>
      <w:r>
        <w:rPr>
          <w:rFonts w:hint="eastAsia" w:ascii="宋体" w:hAnsi="宋体" w:eastAsia="宋体" w:cs="宋体"/>
          <w:sz w:val="22"/>
          <w:szCs w:val="22"/>
          <w:lang/>
        </w:rPr>
        <w:t>ode(s, salt='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game_admin</w:t>
      </w:r>
      <w:r>
        <w:rPr>
          <w:rFonts w:hint="eastAsia" w:ascii="宋体" w:hAnsi="宋体" w:eastAsia="宋体" w:cs="宋体"/>
          <w:sz w:val="22"/>
          <w:szCs w:val="22"/>
          <w:lang/>
        </w:rPr>
        <w:t>'):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h = hashlib.sha256()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s += salt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h.update(s.encode())  # update方法只接收bytes类型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return h.hexdigest()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以上动作完成后，我们可以修改主配置文件了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[root@master game_admin]# pwd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/wdata/game_admin/game_admin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[root@master game_admin]# vim urls.py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from django.contrib import admin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from django.urls import path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##add model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from django.conf.urls import url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from django.conf.urls import include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from django.contrib import admin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from login import views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urlpatterns = [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path('admin/', admin.site.urls),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 xml:space="preserve">    path('', views.index),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path('index/', views.index),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path('login/', views.login),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path('register/', views.register),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path('logout/', views.logout),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 xml:space="preserve">    path('captcha/', include('captcha.urls'))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## add urlpatterns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#urlpatterns = [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#    url(r'^admin/', admin.site.urls),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#    url(r'^index/', views.index),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#    url(r'^login/', views.login),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#    url(r'^register/', views.register),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#    url(r'^logout/', views.logout),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#    url(r'^captcha', include('captcha.urls'))  # 验证码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/>
        </w:rPr>
      </w:pPr>
      <w:r>
        <w:rPr>
          <w:rFonts w:hint="eastAsia" w:ascii="宋体" w:hAnsi="宋体" w:eastAsia="宋体" w:cs="宋体"/>
          <w:sz w:val="22"/>
          <w:szCs w:val="22"/>
          <w:lang/>
        </w:rPr>
        <w:t>#]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path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和</w:t>
      </w:r>
      <w:r>
        <w:rPr>
          <w:rFonts w:hint="eastAsia" w:ascii="宋体" w:hAnsi="宋体" w:eastAsia="宋体" w:cs="宋体"/>
          <w:sz w:val="22"/>
          <w:szCs w:val="22"/>
          <w:lang w:val="en-US"/>
        </w:rPr>
        <w:t>url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方法都可以实现，具体哪个方法好，还需要研究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主配置文件的修改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  <w:lang w:val="en-US"/>
        </w:rPr>
      </w:pPr>
      <w:r>
        <w:rPr>
          <w:rFonts w:hint="eastAsia" w:ascii="宋体" w:hAnsi="宋体" w:eastAsia="宋体" w:cs="宋体"/>
          <w:sz w:val="22"/>
          <w:szCs w:val="22"/>
          <w:lang w:val="en-US"/>
        </w:rPr>
        <w:t>[root@master game_admin]# cat settings.py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import os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# Build paths inside the project like this: os.path.join(BASE_DIR, ...)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BASE_DIR = os.path.dirname(os.path.dirname(os.path.abspath(__file__)))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# SECURITY WARNING: keep the secret key used in production secret!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SECRET_KEY = 'u*)$=czbvcj6bi&amp;_)x4sq6r7i#v5qhro-79(!j%-6_z)p%cx1n'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# SECURITY WARNING: don't run with debug turned on in production!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DEBUG = 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>ALLOWED_HOSTS = ['192.168.33.131']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# Application definition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INSTALLED_APPS = [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'django.contrib.admin',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'django.contrib.auth',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'django.contrib.contenttypes',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'django.contrib.sessions', </w:t>
      </w: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>#session功能启动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'django.contrib.messages',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'django.contrib.staticfiles',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>'login'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,    #登录页面部分app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</w:t>
      </w: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>'captcha'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,  #验证码功能,pip install django-simple-captcha安装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MIDDLEWARE = [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'django.middleware.security.SecurityMiddleware',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'django.contrib.sessions.middleware.SessionMiddleware', </w:t>
      </w: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>#session功能使用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'django.middleware.common.CommonMiddleware',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'django.middleware.csrf.CsrfViewMiddleware',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'django.contrib.auth.middleware.AuthenticationMiddleware',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'django.contrib.messages.middleware.MessageMiddleware',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'django.middleware.clickjacking.XFrameOptionsMiddleware',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ROOT_URLCONF = 'game_admin.urls'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TEMPLATES = [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'BACKEND': 'django.template.backends.django.DjangoTemplates',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'DIRS': [],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'APP_DIRS': True,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'OPTIONS':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    'context_processors': [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        'django.template.context_processors.debug',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        'django.template.context_processors.request',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        'django.contrib.auth.context_processors.auth',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        'django.contrib.messages.context_processors.messages',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    ],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WSGI_APPLICATION = 'game_admin.wsgi.application'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# Database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# 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eastAsia="zh-CN"/>
        </w:rPr>
        <w:instrText xml:space="preserve"> HYPERLINK "https://docs.djangoproject.com/en/2.2/ref/settings/" \l "databases" </w:instrTex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2"/>
          <w:szCs w:val="22"/>
          <w:lang w:eastAsia="zh-CN"/>
        </w:rPr>
        <w:t>https://docs.djangoproject.com/en/2.2/ref/settings/#databases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DATABASES = {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    'default':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        'ENGINE': 'django.db.backends.mysql',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        # 数据库名字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        'NAME': 'django',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        # 账户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        'USER': 'root',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        # 密码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        'PASSWORD': '123456',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        # 服务器IP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        'HOST': '192.168.33.131',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        # 端口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        'PROT': '3306',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    }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# Password validation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# 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eastAsia="zh-CN"/>
        </w:rPr>
        <w:instrText xml:space="preserve"> HYPERLINK "https://docs.djangoproject.com/en/2.2/ref/settings/" \l "auth-password-validators" </w:instrTex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2"/>
          <w:szCs w:val="22"/>
          <w:lang w:eastAsia="zh-CN"/>
        </w:rPr>
        <w:t>https://docs.djangoproject.com/en/2.2/ref/settings/#auth-password-validators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AUTH_PASSWORD_VALIDATORS = [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'NAME': 'django.contrib.auth.password_validation.UserAttributeSimilarityValidator',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'NAME': 'django.contrib.auth.password_validation.MinimumLengthValidator',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'NAME': 'django.contrib.auth.password_validation.CommonPasswordValidator',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    'NAME': 'django.contrib.auth.password_validation.NumericPasswordValidator',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# Internationalization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# 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eastAsia="zh-CN"/>
        </w:rPr>
        <w:instrText xml:space="preserve"> HYPERLINK "https://docs.djangoproject.com/en/2.2/topics/i18n/" </w:instrTex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2"/>
          <w:szCs w:val="22"/>
          <w:lang w:eastAsia="zh-CN"/>
        </w:rPr>
        <w:t>https://docs.djangoproject.com/en/2.2/topics/i18n/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LANGUAGE_CODE = </w:t>
      </w: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>'zh-hans'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TIME_ZONE = </w:t>
      </w: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>'Asia/Shanghai'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USE_I18N = 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USE_L10N = 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USE_TZ = 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# Static files (CSS, JavaScript, Images)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 xml:space="preserve"># 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eastAsia="zh-CN"/>
        </w:rPr>
        <w:instrText xml:space="preserve"> HYPERLINK "https://docs.djangoproject.com/en/2.2/howto/static-files/" </w:instrTex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2"/>
          <w:szCs w:val="22"/>
          <w:lang w:eastAsia="zh-CN"/>
        </w:rPr>
        <w:t>https://docs.djangoproject.com/en/2.2/howto/static-files/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STATIC_URL = '/static/'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##add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>STATICFILES_DIRS = [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 xml:space="preserve">    os.path.join(BASE_DIR, "static"),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red"/>
          <w:lang w:eastAsia="zh-CN"/>
        </w:rPr>
        <w:t>]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效果图：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5753100" cy="2447925"/>
            <wp:effectExtent l="0" t="0" r="0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5810250" cy="3133725"/>
            <wp:effectExtent l="0" t="0" r="0" b="9525"/>
            <wp:docPr id="16" name="图片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密码已经哈希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4019550" cy="2447925"/>
            <wp:effectExtent l="0" t="0" r="0" b="9525"/>
            <wp:docPr id="17" name="图片 1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drawing>
          <wp:inline distT="0" distB="0" distL="114300" distR="114300">
            <wp:extent cx="9096375" cy="1028700"/>
            <wp:effectExtent l="0" t="0" r="9525" b="0"/>
            <wp:docPr id="18" name="图片 1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8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2019-08-22T14:19:11Z</dcterms:created>
  <dc:creator>lzs</dc:creator>
  <cp:lastModifiedBy>lzs</cp:lastModifiedBy>
  <dcterms:modified xsi:type="dcterms:W3CDTF">2019-08-22T14:23:03Z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