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9998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4932310A" w14:textId="4A00A414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786F15">
        <w:rPr>
          <w:rFonts w:ascii="Times New Roman" w:hAnsi="Times New Roman" w:cs="Times New Roman"/>
          <w:sz w:val="20"/>
          <w:szCs w:val="20"/>
          <w:lang w:val="tr-TR"/>
        </w:rPr>
        <w:t>Sağlık Yönetimi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786F15">
        <w:rPr>
          <w:rFonts w:ascii="Times New Roman" w:hAnsi="Times New Roman" w:cs="Times New Roman"/>
          <w:sz w:val="20"/>
          <w:szCs w:val="20"/>
          <w:lang w:val="tr-TR"/>
        </w:rPr>
        <w:t>Doç. Dr. İsmail ŞİMŞİR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259017CA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23ED5AFB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63C8044E" w14:textId="3AD3E884" w:rsidR="00913266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1-Öğrenci İşleri Daire Başkanlığımızın 29.11.2022 tarih E-96835320-302.11.03-67504 sayılı yazısı okundu.</w:t>
      </w:r>
    </w:p>
    <w:p w14:paraId="3136B091" w14:textId="5139BF0C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İlgi yazıyla bildirilen aşağıdaki tablodaki bölümümüz öğrencilerinin kayıtlarının, Üniversitemiz "Önlisans ve Lisans Yurt Dışından Öğrenci Kabulü Yönergesi" Dil Yeterlik Durumu</w:t>
      </w:r>
      <w:r w:rsidR="004D6D8A">
        <w:rPr>
          <w:rFonts w:ascii="Times New Roman" w:hAnsi="Times New Roman" w:cs="Times New Roman"/>
          <w:sz w:val="20"/>
          <w:szCs w:val="20"/>
          <w:lang w:val="tr-TR"/>
        </w:rPr>
        <w:t xml:space="preserve"> Başlıklı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Madde 17, 6. fıkrasında yer alan ‘' Yabancı dil hazırlık veya Türkçe hazırlık eğitiminin süresi azami 2 yıldır. 2 yıl sonunda yeterliliğini belgeleyemeyen öğrencilerin kaydı silinir.'' hükmüne istinaden silinmesinin uygun olduğuna ve konunun Dekanlık Makamına arzına oybirliği ile karar verildi.</w:t>
      </w:r>
    </w:p>
    <w:p w14:paraId="6877FC70" w14:textId="77777777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5D410EE3" w14:textId="44C069F6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Öğr</w:t>
      </w:r>
      <w:r w:rsidR="004D6D8A">
        <w:rPr>
          <w:rFonts w:ascii="Times New Roman" w:hAnsi="Times New Roman" w:cs="Times New Roman"/>
          <w:sz w:val="20"/>
          <w:szCs w:val="20"/>
          <w:lang w:val="tr-TR"/>
        </w:rPr>
        <w:t>enci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No                    Ad Soyad</w:t>
      </w:r>
    </w:p>
    <w:p w14:paraId="21EA6118" w14:textId="77777777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-----------------             -------------------------------------------------------------            </w:t>
      </w:r>
    </w:p>
    <w:p w14:paraId="6A20D8D4" w14:textId="77777777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B200605555                 AHMAD RIZKI SYAHPUTRA</w:t>
      </w:r>
    </w:p>
    <w:p w14:paraId="55ED57A9" w14:textId="77777777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B200605553                 SEYNAB ABUKAR HASSAN</w:t>
      </w:r>
    </w:p>
    <w:p w14:paraId="2E1255CC" w14:textId="77777777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B200605557                 AYAN AHMED MOHAMED AYAN AHMED MOHAMED</w:t>
      </w:r>
    </w:p>
    <w:p w14:paraId="6E8BD243" w14:textId="0B60BF11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B200605556                 ESLAM SAIFO</w:t>
      </w:r>
    </w:p>
    <w:p w14:paraId="198E9EAF" w14:textId="0F6A5933" w:rsidR="00786F15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7DECA0C9" w14:textId="77777777" w:rsidR="00786F15" w:rsidRPr="0019698B" w:rsidRDefault="00786F1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6"/>
        <w:gridCol w:w="5016"/>
      </w:tblGrid>
      <w:tr w:rsidR="00786F15" w14:paraId="70A8FB45" w14:textId="77777777" w:rsidTr="00786F15">
        <w:trPr>
          <w:tblCellSpacing w:w="160" w:type="dxa"/>
        </w:trPr>
        <w:tc>
          <w:tcPr>
            <w:tcW w:w="4536" w:type="dxa"/>
          </w:tcPr>
          <w:p w14:paraId="57EC669E" w14:textId="77777777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İsmail ŞİMŞİR</w:t>
            </w:r>
          </w:p>
          <w:p w14:paraId="3D343384" w14:textId="2329A772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5B024633" w14:textId="77777777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Cemil ÖRGEV</w:t>
            </w:r>
          </w:p>
          <w:p w14:paraId="16A91C22" w14:textId="014BEF11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786F15" w14:paraId="568A1C11" w14:textId="77777777" w:rsidTr="00786F15">
        <w:trPr>
          <w:tblCellSpacing w:w="160" w:type="dxa"/>
        </w:trPr>
        <w:tc>
          <w:tcPr>
            <w:tcW w:w="4536" w:type="dxa"/>
          </w:tcPr>
          <w:p w14:paraId="19FB6CBF" w14:textId="77777777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Gökhan AĞAÇ</w:t>
            </w:r>
          </w:p>
          <w:p w14:paraId="1DBC8BBE" w14:textId="5D879C33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6E9581EE" w14:textId="77777777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Hüseyin ASLAN</w:t>
            </w:r>
          </w:p>
          <w:p w14:paraId="6549AD4C" w14:textId="78A67201" w:rsidR="00786F15" w:rsidRDefault="00786F15" w:rsidP="00786F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</w:tbl>
    <w:p w14:paraId="0B5A1C3A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FA61" w14:textId="77777777" w:rsidR="00DF6F63" w:rsidRDefault="00DF6F63" w:rsidP="00E96031">
      <w:pPr>
        <w:spacing w:after="0" w:line="240" w:lineRule="auto"/>
      </w:pPr>
      <w:r>
        <w:separator/>
      </w:r>
    </w:p>
  </w:endnote>
  <w:endnote w:type="continuationSeparator" w:id="0">
    <w:p w14:paraId="28621411" w14:textId="77777777" w:rsidR="00DF6F63" w:rsidRDefault="00DF6F63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AB56" w14:textId="77777777" w:rsidR="00DF6F63" w:rsidRDefault="00DF6F63" w:rsidP="00E96031">
      <w:pPr>
        <w:spacing w:after="0" w:line="240" w:lineRule="auto"/>
      </w:pPr>
      <w:r>
        <w:separator/>
      </w:r>
    </w:p>
  </w:footnote>
  <w:footnote w:type="continuationSeparator" w:id="0">
    <w:p w14:paraId="34B6FA40" w14:textId="77777777" w:rsidR="00DF6F63" w:rsidRDefault="00DF6F63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D966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12CBD0DC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3018413E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2D8BBFA4" w14:textId="7CA8ECD0" w:rsidR="00E96031" w:rsidRPr="0019698B" w:rsidRDefault="00786F15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SAĞLIK YÖNETİMİ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6543C16E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73608468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58C475C0" w14:textId="33022120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786F15">
      <w:rPr>
        <w:rFonts w:ascii="Times New Roman" w:hAnsi="Times New Roman" w:cs="Times New Roman"/>
        <w:b/>
        <w:sz w:val="20"/>
        <w:szCs w:val="20"/>
        <w:lang w:val="tr-TR"/>
      </w:rPr>
      <w:t>43</w:t>
    </w:r>
  </w:p>
  <w:p w14:paraId="03E63D37" w14:textId="7791E4C4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786F15">
      <w:rPr>
        <w:rFonts w:ascii="Times New Roman" w:hAnsi="Times New Roman" w:cs="Times New Roman"/>
        <w:b/>
        <w:sz w:val="20"/>
        <w:szCs w:val="20"/>
        <w:lang w:val="tr-TR"/>
      </w:rPr>
      <w:t>02.12.2022</w:t>
    </w:r>
  </w:p>
  <w:p w14:paraId="32C72120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4D6D8A"/>
    <w:rsid w:val="0064503F"/>
    <w:rsid w:val="00786F15"/>
    <w:rsid w:val="008B3447"/>
    <w:rsid w:val="00913266"/>
    <w:rsid w:val="00921153"/>
    <w:rsid w:val="0094291B"/>
    <w:rsid w:val="009C361A"/>
    <w:rsid w:val="00A00E40"/>
    <w:rsid w:val="00B139C6"/>
    <w:rsid w:val="00C22C90"/>
    <w:rsid w:val="00D50503"/>
    <w:rsid w:val="00DC4697"/>
    <w:rsid w:val="00DF6F63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316FE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2</cp:revision>
  <dcterms:created xsi:type="dcterms:W3CDTF">2022-12-12T09:08:00Z</dcterms:created>
  <dcterms:modified xsi:type="dcterms:W3CDTF">2022-12-12T10:55:00Z</dcterms:modified>
</cp:coreProperties>
</file>