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41EE1" w14:textId="4AF6132C" w:rsidR="001952A2" w:rsidRDefault="001952A2">
      <w:r>
        <w:rPr>
          <w:noProof/>
        </w:rPr>
        <w:drawing>
          <wp:inline distT="0" distB="0" distL="0" distR="0" wp14:anchorId="5D4A6110" wp14:editId="7A2F8ECA">
            <wp:extent cx="2737768" cy="2834640"/>
            <wp:effectExtent l="0" t="0" r="5715"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7687" cy="2844910"/>
                    </a:xfrm>
                    <a:prstGeom prst="rect">
                      <a:avLst/>
                    </a:prstGeom>
                  </pic:spPr>
                </pic:pic>
              </a:graphicData>
            </a:graphic>
          </wp:inline>
        </w:drawing>
      </w:r>
    </w:p>
    <w:p w14:paraId="36E4E551" w14:textId="6C618D0F" w:rsidR="001952A2" w:rsidRPr="00ED291C" w:rsidRDefault="001952A2">
      <w:pPr>
        <w:rPr>
          <w:rFonts w:ascii="Times New Roman" w:hAnsi="Times New Roman" w:cs="Times New Roman"/>
          <w:b/>
          <w:sz w:val="20"/>
          <w:szCs w:val="20"/>
        </w:rPr>
      </w:pPr>
      <w:r w:rsidRPr="00ED291C">
        <w:rPr>
          <w:rFonts w:ascii="Times New Roman" w:hAnsi="Times New Roman" w:cs="Times New Roman"/>
          <w:b/>
          <w:sz w:val="20"/>
          <w:szCs w:val="20"/>
        </w:rPr>
        <w:t>Modules</w:t>
      </w:r>
    </w:p>
    <w:p w14:paraId="35DEC039" w14:textId="1BD04EBF" w:rsidR="001952A2" w:rsidRPr="00ED291C" w:rsidRDefault="001952A2">
      <w:pPr>
        <w:rPr>
          <w:rFonts w:ascii="Times New Roman" w:hAnsi="Times New Roman" w:cs="Times New Roman"/>
          <w:sz w:val="20"/>
          <w:szCs w:val="20"/>
        </w:rPr>
      </w:pPr>
    </w:p>
    <w:p w14:paraId="2169A472" w14:textId="2C69545D" w:rsidR="001952A2" w:rsidRPr="00ED291C" w:rsidRDefault="001952A2" w:rsidP="00EB2C0C">
      <w:pPr>
        <w:ind w:firstLine="708"/>
        <w:jc w:val="both"/>
        <w:rPr>
          <w:rFonts w:ascii="Times New Roman" w:hAnsi="Times New Roman" w:cs="Times New Roman"/>
          <w:sz w:val="20"/>
          <w:szCs w:val="20"/>
        </w:rPr>
      </w:pPr>
      <w:r w:rsidRPr="00ED291C">
        <w:rPr>
          <w:rFonts w:ascii="Times New Roman" w:hAnsi="Times New Roman" w:cs="Times New Roman"/>
          <w:sz w:val="20"/>
          <w:szCs w:val="20"/>
        </w:rPr>
        <w:t>The k</w:t>
      </w:r>
      <w:bookmarkStart w:id="0" w:name="_GoBack"/>
      <w:bookmarkEnd w:id="0"/>
      <w:r w:rsidRPr="00ED291C">
        <w:rPr>
          <w:rFonts w:ascii="Times New Roman" w:hAnsi="Times New Roman" w:cs="Times New Roman"/>
          <w:sz w:val="20"/>
          <w:szCs w:val="20"/>
        </w:rPr>
        <w:t xml:space="preserve">ey of designing complex system is dividing the operations into submodules. This division simplifies the design process and makes it easier to work on the project as a team. Hence in this project we divided the project into 8 clearly defined submodules. </w:t>
      </w:r>
      <w:r w:rsidR="00A33573" w:rsidRPr="00ED291C">
        <w:rPr>
          <w:rFonts w:ascii="Times New Roman" w:hAnsi="Times New Roman" w:cs="Times New Roman"/>
          <w:sz w:val="20"/>
          <w:szCs w:val="20"/>
        </w:rPr>
        <w:t>These</w:t>
      </w:r>
      <w:r w:rsidRPr="00ED291C">
        <w:rPr>
          <w:rFonts w:ascii="Times New Roman" w:hAnsi="Times New Roman" w:cs="Times New Roman"/>
          <w:sz w:val="20"/>
          <w:szCs w:val="20"/>
        </w:rPr>
        <w:t xml:space="preserve"> submodule</w:t>
      </w:r>
      <w:r w:rsidR="00A33573" w:rsidRPr="00ED291C">
        <w:rPr>
          <w:rFonts w:ascii="Times New Roman" w:hAnsi="Times New Roman" w:cs="Times New Roman"/>
          <w:sz w:val="20"/>
          <w:szCs w:val="20"/>
        </w:rPr>
        <w:t>s</w:t>
      </w:r>
      <w:r w:rsidRPr="00ED291C">
        <w:rPr>
          <w:rFonts w:ascii="Times New Roman" w:hAnsi="Times New Roman" w:cs="Times New Roman"/>
          <w:sz w:val="20"/>
          <w:szCs w:val="20"/>
        </w:rPr>
        <w:t xml:space="preserve"> will be </w:t>
      </w:r>
      <w:r w:rsidR="00A33573" w:rsidRPr="00ED291C">
        <w:rPr>
          <w:rFonts w:ascii="Times New Roman" w:hAnsi="Times New Roman" w:cs="Times New Roman"/>
          <w:sz w:val="20"/>
          <w:szCs w:val="20"/>
        </w:rPr>
        <w:t xml:space="preserve">examined briefly in the next part. </w:t>
      </w:r>
    </w:p>
    <w:p w14:paraId="1AB22B15" w14:textId="4A851BCE" w:rsidR="001952A2" w:rsidRPr="00ED291C" w:rsidRDefault="001952A2">
      <w:pPr>
        <w:rPr>
          <w:rFonts w:ascii="Times New Roman" w:hAnsi="Times New Roman" w:cs="Times New Roman"/>
          <w:sz w:val="20"/>
          <w:szCs w:val="20"/>
        </w:rPr>
      </w:pPr>
    </w:p>
    <w:p w14:paraId="6F888952" w14:textId="3F2D227B" w:rsidR="00EB2C0C" w:rsidRPr="00ED291C" w:rsidRDefault="00EB2C0C">
      <w:pPr>
        <w:rPr>
          <w:rFonts w:ascii="Times New Roman" w:hAnsi="Times New Roman" w:cs="Times New Roman"/>
          <w:b/>
          <w:sz w:val="20"/>
          <w:szCs w:val="20"/>
        </w:rPr>
      </w:pPr>
      <w:r w:rsidRPr="00ED291C">
        <w:rPr>
          <w:rFonts w:ascii="Times New Roman" w:hAnsi="Times New Roman" w:cs="Times New Roman"/>
          <w:b/>
          <w:sz w:val="20"/>
          <w:szCs w:val="20"/>
        </w:rPr>
        <w:t>Main Function</w:t>
      </w:r>
    </w:p>
    <w:p w14:paraId="719D80B7" w14:textId="18F48BA0" w:rsidR="00EB2C0C" w:rsidRDefault="00EB2C0C" w:rsidP="00EB2C0C">
      <w:pPr>
        <w:ind w:firstLine="708"/>
        <w:jc w:val="both"/>
        <w:rPr>
          <w:rFonts w:ascii="Times New Roman" w:hAnsi="Times New Roman" w:cs="Times New Roman"/>
          <w:sz w:val="20"/>
          <w:szCs w:val="20"/>
        </w:rPr>
      </w:pPr>
      <w:r w:rsidRPr="00ED291C">
        <w:rPr>
          <w:rFonts w:ascii="Times New Roman" w:hAnsi="Times New Roman" w:cs="Times New Roman"/>
          <w:sz w:val="20"/>
          <w:szCs w:val="20"/>
        </w:rPr>
        <w:t>The main function is the core of process. All the submodules and operations are controlled in this block. In the game after the victory or lose condition the game starts over, hence our main function runs in an infinite loop. The operation of main block starts after the initialization stage. In initialization stage; ports PF0 and PF4, ADC0 and ADC1, Timers and Nokia screen are initialized made ready for operation. After this stage</w:t>
      </w:r>
      <w:r w:rsidR="00E45DC9" w:rsidRPr="00ED291C">
        <w:rPr>
          <w:rFonts w:ascii="Times New Roman" w:hAnsi="Times New Roman" w:cs="Times New Roman"/>
          <w:sz w:val="20"/>
          <w:szCs w:val="20"/>
        </w:rPr>
        <w:t xml:space="preserve"> the main process starts</w:t>
      </w:r>
      <w:r w:rsidR="000B035D">
        <w:rPr>
          <w:rFonts w:ascii="Times New Roman" w:hAnsi="Times New Roman" w:cs="Times New Roman"/>
          <w:sz w:val="20"/>
          <w:szCs w:val="20"/>
        </w:rPr>
        <w:t>:</w:t>
      </w:r>
      <w:r w:rsidR="00E45DC9" w:rsidRPr="00ED291C">
        <w:rPr>
          <w:rFonts w:ascii="Times New Roman" w:hAnsi="Times New Roman" w:cs="Times New Roman"/>
          <w:sz w:val="20"/>
          <w:szCs w:val="20"/>
        </w:rPr>
        <w:t xml:space="preserve"> </w:t>
      </w:r>
    </w:p>
    <w:p w14:paraId="4409C66A" w14:textId="253DDF4B" w:rsidR="001844E4" w:rsidRPr="000B035D" w:rsidRDefault="001844E4" w:rsidP="000B035D">
      <w:pPr>
        <w:rPr>
          <w:rFonts w:ascii="Times New Roman" w:hAnsi="Times New Roman" w:cs="Times New Roman"/>
          <w:sz w:val="20"/>
          <w:szCs w:val="20"/>
          <w:u w:val="single"/>
        </w:rPr>
      </w:pPr>
      <w:r w:rsidRPr="000B035D">
        <w:rPr>
          <w:rFonts w:ascii="Times New Roman" w:hAnsi="Times New Roman" w:cs="Times New Roman"/>
          <w:sz w:val="20"/>
          <w:szCs w:val="20"/>
          <w:u w:val="single"/>
        </w:rPr>
        <w:t>Deployment</w:t>
      </w:r>
      <w:r w:rsidR="000B035D" w:rsidRPr="000B035D">
        <w:rPr>
          <w:rFonts w:ascii="Times New Roman" w:hAnsi="Times New Roman" w:cs="Times New Roman"/>
          <w:sz w:val="20"/>
          <w:szCs w:val="20"/>
          <w:u w:val="single"/>
        </w:rPr>
        <w:t xml:space="preserve"> Stage</w:t>
      </w:r>
    </w:p>
    <w:p w14:paraId="4951E64D" w14:textId="7FC86796" w:rsidR="00EB2C0C" w:rsidRPr="00ED291C" w:rsidRDefault="00E45DC9" w:rsidP="00E45DC9">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Set operation to ship placement</w:t>
      </w:r>
    </w:p>
    <w:p w14:paraId="463AF355" w14:textId="5B98BE93" w:rsidR="00E45DC9" w:rsidRPr="00ED291C" w:rsidRDefault="00E45DC9" w:rsidP="00E45DC9">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Determine</w:t>
      </w:r>
      <w:r w:rsidR="00BA2C7A" w:rsidRPr="00ED291C">
        <w:rPr>
          <w:rFonts w:ascii="Times New Roman" w:hAnsi="Times New Roman" w:cs="Times New Roman"/>
          <w:sz w:val="20"/>
          <w:szCs w:val="20"/>
        </w:rPr>
        <w:t xml:space="preserve"> ship</w:t>
      </w:r>
      <w:r w:rsidRPr="00ED291C">
        <w:rPr>
          <w:rFonts w:ascii="Times New Roman" w:hAnsi="Times New Roman" w:cs="Times New Roman"/>
          <w:sz w:val="20"/>
          <w:szCs w:val="20"/>
        </w:rPr>
        <w:t xml:space="preserve"> cursor location using Cursor Read Submodule</w:t>
      </w:r>
    </w:p>
    <w:p w14:paraId="4AA9574C" w14:textId="2530B996" w:rsidR="00E45DC9" w:rsidRPr="00ED291C" w:rsidRDefault="00E45DC9" w:rsidP="00E45DC9">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Send ship cursor data to Screen Driver Submodule</w:t>
      </w:r>
    </w:p>
    <w:p w14:paraId="66AB7514" w14:textId="6A9D850D" w:rsidR="00E45DC9" w:rsidRPr="00ED291C" w:rsidRDefault="00E45DC9" w:rsidP="00E45DC9">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Control Button status using Button Read Submodule</w:t>
      </w:r>
    </w:p>
    <w:p w14:paraId="38063072" w14:textId="480062A5" w:rsidR="00E45DC9" w:rsidRPr="00ED291C" w:rsidRDefault="00E45DC9" w:rsidP="00E45DC9">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Return to 2</w:t>
      </w:r>
      <w:r w:rsidRPr="00ED291C">
        <w:rPr>
          <w:rFonts w:ascii="Times New Roman" w:hAnsi="Times New Roman" w:cs="Times New Roman"/>
          <w:sz w:val="20"/>
          <w:szCs w:val="20"/>
          <w:vertAlign w:val="superscript"/>
        </w:rPr>
        <w:t>nd</w:t>
      </w:r>
      <w:r w:rsidRPr="00ED291C">
        <w:rPr>
          <w:rFonts w:ascii="Times New Roman" w:hAnsi="Times New Roman" w:cs="Times New Roman"/>
          <w:sz w:val="20"/>
          <w:szCs w:val="20"/>
        </w:rPr>
        <w:t xml:space="preserve"> step if no button is pressed</w:t>
      </w:r>
    </w:p>
    <w:p w14:paraId="0EBB45FD" w14:textId="713190CE" w:rsidR="00E45DC9" w:rsidRPr="00ED291C" w:rsidRDefault="00E45DC9" w:rsidP="00E45DC9">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 xml:space="preserve">Save the ship type and location to </w:t>
      </w:r>
      <w:r w:rsidR="00BA2C7A" w:rsidRPr="00ED291C">
        <w:rPr>
          <w:rFonts w:ascii="Times New Roman" w:hAnsi="Times New Roman" w:cs="Times New Roman"/>
          <w:sz w:val="20"/>
          <w:szCs w:val="20"/>
        </w:rPr>
        <w:t xml:space="preserve">Ship </w:t>
      </w:r>
      <w:r w:rsidRPr="00ED291C">
        <w:rPr>
          <w:rFonts w:ascii="Times New Roman" w:hAnsi="Times New Roman" w:cs="Times New Roman"/>
          <w:sz w:val="20"/>
          <w:szCs w:val="20"/>
        </w:rPr>
        <w:t>Status Submodule</w:t>
      </w:r>
    </w:p>
    <w:p w14:paraId="68D2F60E" w14:textId="1D677A0B" w:rsidR="00E45DC9" w:rsidRPr="00ED291C" w:rsidRDefault="00E45DC9" w:rsidP="00E45DC9">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Return to 2</w:t>
      </w:r>
      <w:r w:rsidRPr="00ED291C">
        <w:rPr>
          <w:rFonts w:ascii="Times New Roman" w:hAnsi="Times New Roman" w:cs="Times New Roman"/>
          <w:sz w:val="20"/>
          <w:szCs w:val="20"/>
          <w:vertAlign w:val="superscript"/>
        </w:rPr>
        <w:t>nd</w:t>
      </w:r>
      <w:r w:rsidRPr="00ED291C">
        <w:rPr>
          <w:rFonts w:ascii="Times New Roman" w:hAnsi="Times New Roman" w:cs="Times New Roman"/>
          <w:sz w:val="20"/>
          <w:szCs w:val="20"/>
        </w:rPr>
        <w:t xml:space="preserve"> step for next ship input until all ships are placed</w:t>
      </w:r>
    </w:p>
    <w:p w14:paraId="744FB442" w14:textId="13FCA94F" w:rsidR="00E45DC9" w:rsidRPr="00ED291C" w:rsidRDefault="00E45DC9" w:rsidP="00E45DC9">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After all ships are placed send end of operation signal to Screen Driver submodule to show ship locations</w:t>
      </w:r>
    </w:p>
    <w:p w14:paraId="4D07C98B" w14:textId="2C7AEF31" w:rsidR="00BA2C7A" w:rsidRPr="00ED291C" w:rsidRDefault="00E45DC9" w:rsidP="00E45DC9">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Control Button Read Submodule for any user input</w:t>
      </w:r>
    </w:p>
    <w:p w14:paraId="50DE7F34" w14:textId="1B0110CE" w:rsidR="00E45DC9" w:rsidRPr="00ED291C" w:rsidRDefault="00BA2C7A" w:rsidP="00E45DC9">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Wait until any user input</w:t>
      </w:r>
    </w:p>
    <w:p w14:paraId="2D21C7F0" w14:textId="44A63694" w:rsidR="00E45DC9" w:rsidRDefault="00E45DC9" w:rsidP="00E45DC9">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If any input received send clear screen signal to Screen Driver Submodule</w:t>
      </w:r>
    </w:p>
    <w:p w14:paraId="3788ACB9" w14:textId="68B216D6" w:rsidR="000B035D" w:rsidRPr="000B035D" w:rsidRDefault="000B035D" w:rsidP="000B035D">
      <w:pPr>
        <w:jc w:val="both"/>
        <w:rPr>
          <w:rFonts w:ascii="Times New Roman" w:hAnsi="Times New Roman" w:cs="Times New Roman"/>
          <w:sz w:val="20"/>
          <w:szCs w:val="20"/>
          <w:u w:val="single"/>
        </w:rPr>
      </w:pPr>
      <w:r w:rsidRPr="000B035D">
        <w:rPr>
          <w:rFonts w:ascii="Times New Roman" w:hAnsi="Times New Roman" w:cs="Times New Roman"/>
          <w:sz w:val="20"/>
          <w:szCs w:val="20"/>
          <w:u w:val="single"/>
        </w:rPr>
        <w:t>Attack</w:t>
      </w:r>
      <w:r>
        <w:rPr>
          <w:rFonts w:ascii="Times New Roman" w:hAnsi="Times New Roman" w:cs="Times New Roman"/>
          <w:sz w:val="20"/>
          <w:szCs w:val="20"/>
          <w:u w:val="single"/>
        </w:rPr>
        <w:t xml:space="preserve"> Stage</w:t>
      </w:r>
    </w:p>
    <w:p w14:paraId="61778596" w14:textId="77777777" w:rsidR="00BA2C7A" w:rsidRPr="00ED291C" w:rsidRDefault="00BA2C7A"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Control Button Read Submodule for any user input</w:t>
      </w:r>
    </w:p>
    <w:p w14:paraId="117947BC" w14:textId="36582991" w:rsidR="00E45DC9" w:rsidRPr="00ED291C" w:rsidRDefault="00BA2C7A"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Wait until any user input</w:t>
      </w:r>
    </w:p>
    <w:p w14:paraId="5F1728B8" w14:textId="77777777" w:rsidR="00BA2C7A" w:rsidRPr="00ED291C" w:rsidRDefault="00BA2C7A"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After input received activate sneak peek mode for screen and activate 0.5 sec timer</w:t>
      </w:r>
    </w:p>
    <w:p w14:paraId="6F3F6F06" w14:textId="264E8FB7" w:rsidR="00BA2C7A" w:rsidRPr="00ED291C" w:rsidRDefault="00BA2C7A"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 xml:space="preserve">Set operation to Mine Placement </w:t>
      </w:r>
    </w:p>
    <w:p w14:paraId="5B3A22D4" w14:textId="1CBE1F2A" w:rsidR="00BA2C7A" w:rsidRPr="00ED291C" w:rsidRDefault="00BA2C7A"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Determine mine cursor location using Cursor Read Submodule</w:t>
      </w:r>
    </w:p>
    <w:p w14:paraId="2EEC1EF2" w14:textId="2A4D0A97" w:rsidR="00BA2C7A" w:rsidRPr="00ED291C" w:rsidRDefault="00BA2C7A"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Send mine cursor data to Screen Driver submodule</w:t>
      </w:r>
    </w:p>
    <w:p w14:paraId="40DB8ACD" w14:textId="77777777" w:rsidR="00BA2C7A" w:rsidRPr="00ED291C" w:rsidRDefault="00BA2C7A"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lastRenderedPageBreak/>
        <w:t>Control Button status using Button Read Submodule</w:t>
      </w:r>
    </w:p>
    <w:p w14:paraId="689C04F1" w14:textId="6C3C5F4C" w:rsidR="00BA2C7A" w:rsidRPr="00ED291C" w:rsidRDefault="00BA2C7A"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Return to 16</w:t>
      </w:r>
      <w:r w:rsidRPr="00ED291C">
        <w:rPr>
          <w:rFonts w:ascii="Times New Roman" w:hAnsi="Times New Roman" w:cs="Times New Roman"/>
          <w:sz w:val="20"/>
          <w:szCs w:val="20"/>
          <w:vertAlign w:val="superscript"/>
        </w:rPr>
        <w:t>th</w:t>
      </w:r>
      <w:r w:rsidRPr="00ED291C">
        <w:rPr>
          <w:rFonts w:ascii="Times New Roman" w:hAnsi="Times New Roman" w:cs="Times New Roman"/>
          <w:sz w:val="20"/>
          <w:szCs w:val="20"/>
        </w:rPr>
        <w:t xml:space="preserve"> step if no button is pressed</w:t>
      </w:r>
    </w:p>
    <w:p w14:paraId="6320CBB0" w14:textId="493A4180" w:rsidR="00BA2C7A" w:rsidRPr="00ED291C" w:rsidRDefault="00BA2C7A"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Send the mine location to Ship Status Submodule</w:t>
      </w:r>
    </w:p>
    <w:p w14:paraId="5AEFA14B" w14:textId="5B4F4BF6" w:rsidR="00BA2C7A" w:rsidRPr="00ED291C" w:rsidRDefault="00A261F2"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Return to 16</w:t>
      </w:r>
      <w:r w:rsidRPr="00ED291C">
        <w:rPr>
          <w:rFonts w:ascii="Times New Roman" w:hAnsi="Times New Roman" w:cs="Times New Roman"/>
          <w:sz w:val="20"/>
          <w:szCs w:val="20"/>
          <w:vertAlign w:val="superscript"/>
        </w:rPr>
        <w:t>th</w:t>
      </w:r>
      <w:r w:rsidRPr="00ED291C">
        <w:rPr>
          <w:rFonts w:ascii="Times New Roman" w:hAnsi="Times New Roman" w:cs="Times New Roman"/>
          <w:sz w:val="20"/>
          <w:szCs w:val="20"/>
        </w:rPr>
        <w:t xml:space="preserve"> step for next mine input until mines are placed</w:t>
      </w:r>
    </w:p>
    <w:p w14:paraId="4C68E0C4" w14:textId="658979CF" w:rsidR="00A261F2" w:rsidRPr="00ED291C" w:rsidRDefault="00A261F2"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After all ships are placed send end of operation signal to Ship Status Submodule</w:t>
      </w:r>
      <w:r w:rsidR="00ED291C" w:rsidRPr="00ED291C">
        <w:rPr>
          <w:rFonts w:ascii="Times New Roman" w:hAnsi="Times New Roman" w:cs="Times New Roman"/>
          <w:sz w:val="20"/>
          <w:szCs w:val="20"/>
        </w:rPr>
        <w:t xml:space="preserve"> and Screen Driver Submodule</w:t>
      </w:r>
    </w:p>
    <w:p w14:paraId="6612F8AD" w14:textId="3EC34421" w:rsidR="00ED291C" w:rsidRPr="00ED291C" w:rsidRDefault="00ED291C"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Take end of game results from Ship Status Submodule</w:t>
      </w:r>
    </w:p>
    <w:p w14:paraId="6419854C" w14:textId="2F7D99EE" w:rsidR="00ED291C" w:rsidRPr="00ED291C" w:rsidRDefault="00ED291C"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 xml:space="preserve">Send the end of game results to Screen Driver Submodule </w:t>
      </w:r>
    </w:p>
    <w:p w14:paraId="5F0E7C14" w14:textId="64C705A0" w:rsidR="00ED291C" w:rsidRPr="00ED291C" w:rsidRDefault="00ED291C"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Wait for any button input from Button Read Submodule</w:t>
      </w:r>
    </w:p>
    <w:p w14:paraId="0C220C04" w14:textId="422FB287" w:rsidR="00A261F2" w:rsidRPr="00ED291C" w:rsidRDefault="00ED291C" w:rsidP="00BA2C7A">
      <w:pPr>
        <w:pStyle w:val="ListeParagraf"/>
        <w:numPr>
          <w:ilvl w:val="0"/>
          <w:numId w:val="3"/>
        </w:numPr>
        <w:jc w:val="both"/>
        <w:rPr>
          <w:rFonts w:ascii="Times New Roman" w:hAnsi="Times New Roman" w:cs="Times New Roman"/>
          <w:sz w:val="20"/>
          <w:szCs w:val="20"/>
        </w:rPr>
      </w:pPr>
      <w:r w:rsidRPr="00ED291C">
        <w:rPr>
          <w:rFonts w:ascii="Times New Roman" w:hAnsi="Times New Roman" w:cs="Times New Roman"/>
          <w:sz w:val="20"/>
          <w:szCs w:val="20"/>
        </w:rPr>
        <w:t>Wait for new game input</w:t>
      </w:r>
    </w:p>
    <w:p w14:paraId="3AE0B1FF" w14:textId="77777777" w:rsidR="00ED291C" w:rsidRPr="00ED291C" w:rsidRDefault="00ED291C" w:rsidP="00ED291C">
      <w:pPr>
        <w:pStyle w:val="ListeParagraf"/>
        <w:jc w:val="both"/>
        <w:rPr>
          <w:rFonts w:ascii="Times New Roman" w:hAnsi="Times New Roman" w:cs="Times New Roman"/>
          <w:sz w:val="20"/>
          <w:szCs w:val="20"/>
        </w:rPr>
      </w:pPr>
    </w:p>
    <w:p w14:paraId="43AEAD7D" w14:textId="15B61CDB" w:rsidR="00ED291C" w:rsidRPr="00ED291C" w:rsidRDefault="00ED291C">
      <w:pPr>
        <w:rPr>
          <w:rFonts w:ascii="Times New Roman" w:hAnsi="Times New Roman" w:cs="Times New Roman"/>
          <w:b/>
          <w:sz w:val="20"/>
          <w:szCs w:val="20"/>
        </w:rPr>
      </w:pPr>
      <w:r w:rsidRPr="00ED291C">
        <w:rPr>
          <w:rFonts w:ascii="Times New Roman" w:hAnsi="Times New Roman" w:cs="Times New Roman"/>
          <w:b/>
          <w:sz w:val="20"/>
          <w:szCs w:val="20"/>
        </w:rPr>
        <w:t>Cursor Read Submodule</w:t>
      </w:r>
    </w:p>
    <w:p w14:paraId="067DAC3E" w14:textId="4964844C" w:rsidR="00ED291C" w:rsidRDefault="00ED291C" w:rsidP="00ED291C">
      <w:pPr>
        <w:ind w:firstLine="708"/>
        <w:jc w:val="both"/>
        <w:rPr>
          <w:rFonts w:ascii="Times New Roman" w:hAnsi="Times New Roman" w:cs="Times New Roman"/>
          <w:sz w:val="20"/>
          <w:szCs w:val="20"/>
        </w:rPr>
      </w:pPr>
      <w:r w:rsidRPr="00ED291C">
        <w:rPr>
          <w:rFonts w:ascii="Times New Roman" w:hAnsi="Times New Roman" w:cs="Times New Roman"/>
          <w:sz w:val="20"/>
          <w:szCs w:val="20"/>
        </w:rPr>
        <w:t xml:space="preserve">The cursor read submodule reads the analog value from the potentiometers and transform this analog value to respected pixel value inside the current operation limits. This submodule takes operation mode (Ship placement or Mine placement) from the main function </w:t>
      </w:r>
      <w:r>
        <w:rPr>
          <w:rFonts w:ascii="Times New Roman" w:hAnsi="Times New Roman" w:cs="Times New Roman"/>
          <w:sz w:val="20"/>
          <w:szCs w:val="20"/>
        </w:rPr>
        <w:t xml:space="preserve">and maps the analog value in this range. This module </w:t>
      </w:r>
      <w:r w:rsidR="00D75CF4">
        <w:rPr>
          <w:rFonts w:ascii="Times New Roman" w:hAnsi="Times New Roman" w:cs="Times New Roman"/>
          <w:sz w:val="20"/>
          <w:szCs w:val="20"/>
        </w:rPr>
        <w:t>has</w:t>
      </w:r>
      <w:r>
        <w:rPr>
          <w:rFonts w:ascii="Times New Roman" w:hAnsi="Times New Roman" w:cs="Times New Roman"/>
          <w:sz w:val="20"/>
          <w:szCs w:val="20"/>
        </w:rPr>
        <w:t xml:space="preserve"> 2 analog input one is vertical input and </w:t>
      </w:r>
      <w:r w:rsidR="00D75CF4">
        <w:rPr>
          <w:rFonts w:ascii="Times New Roman" w:hAnsi="Times New Roman" w:cs="Times New Roman"/>
          <w:sz w:val="20"/>
          <w:szCs w:val="20"/>
        </w:rPr>
        <w:t xml:space="preserve">horizonal input. This module reads data once since we use polling in the main function and called in every polling. </w:t>
      </w:r>
    </w:p>
    <w:p w14:paraId="3034222A" w14:textId="77777777" w:rsidR="000B035D" w:rsidRPr="00C73581" w:rsidRDefault="000B035D" w:rsidP="00ED291C">
      <w:pPr>
        <w:ind w:firstLine="708"/>
        <w:jc w:val="both"/>
        <w:rPr>
          <w:rFonts w:ascii="Times New Roman" w:hAnsi="Times New Roman" w:cs="Times New Roman"/>
          <w:sz w:val="20"/>
          <w:szCs w:val="20"/>
        </w:rPr>
      </w:pPr>
    </w:p>
    <w:p w14:paraId="1B92CC17" w14:textId="0DE6DE53" w:rsidR="001952A2" w:rsidRPr="00C73581" w:rsidRDefault="001952A2">
      <w:pPr>
        <w:rPr>
          <w:rFonts w:ascii="Times New Roman" w:hAnsi="Times New Roman" w:cs="Times New Roman"/>
          <w:b/>
          <w:sz w:val="20"/>
          <w:szCs w:val="20"/>
        </w:rPr>
      </w:pPr>
      <w:r w:rsidRPr="00C73581">
        <w:rPr>
          <w:rFonts w:ascii="Times New Roman" w:hAnsi="Times New Roman" w:cs="Times New Roman"/>
          <w:b/>
          <w:sz w:val="20"/>
          <w:szCs w:val="20"/>
        </w:rPr>
        <w:t xml:space="preserve">Button </w:t>
      </w:r>
      <w:r w:rsidR="00A33573" w:rsidRPr="00C73581">
        <w:rPr>
          <w:rFonts w:ascii="Times New Roman" w:hAnsi="Times New Roman" w:cs="Times New Roman"/>
          <w:b/>
          <w:sz w:val="20"/>
          <w:szCs w:val="20"/>
        </w:rPr>
        <w:t>Read Submodule</w:t>
      </w:r>
    </w:p>
    <w:p w14:paraId="7159DB32" w14:textId="1046537F" w:rsidR="005E6EA5" w:rsidRPr="00C73581" w:rsidRDefault="00A33573" w:rsidP="000B035D">
      <w:pPr>
        <w:ind w:firstLine="708"/>
        <w:jc w:val="both"/>
        <w:rPr>
          <w:rFonts w:ascii="Times New Roman" w:hAnsi="Times New Roman" w:cs="Times New Roman"/>
          <w:sz w:val="20"/>
          <w:szCs w:val="20"/>
        </w:rPr>
      </w:pPr>
      <w:r w:rsidRPr="00C73581">
        <w:rPr>
          <w:rFonts w:ascii="Times New Roman" w:hAnsi="Times New Roman" w:cs="Times New Roman"/>
          <w:sz w:val="20"/>
          <w:szCs w:val="20"/>
        </w:rPr>
        <w:t xml:space="preserve">This submodule is responsible for reading the status of button and informing the main function if any of the button pressed. </w:t>
      </w:r>
      <w:r w:rsidR="00D75CF4" w:rsidRPr="00C73581">
        <w:rPr>
          <w:rFonts w:ascii="Times New Roman" w:hAnsi="Times New Roman" w:cs="Times New Roman"/>
          <w:sz w:val="20"/>
          <w:szCs w:val="20"/>
        </w:rPr>
        <w:t xml:space="preserve">This submodule reads the button data of Button 1 from PF0 and Button 2 from PF4. This module reads data once since we use polling </w:t>
      </w:r>
      <w:r w:rsidR="000B035D" w:rsidRPr="00C73581">
        <w:rPr>
          <w:rFonts w:ascii="Times New Roman" w:hAnsi="Times New Roman" w:cs="Times New Roman"/>
          <w:sz w:val="20"/>
          <w:szCs w:val="20"/>
        </w:rPr>
        <w:t xml:space="preserve">in the main function and call this function only when it is needed. </w:t>
      </w:r>
    </w:p>
    <w:p w14:paraId="74FDD86B" w14:textId="77777777" w:rsidR="000B035D" w:rsidRPr="00C73581" w:rsidRDefault="000B035D" w:rsidP="000B035D">
      <w:pPr>
        <w:ind w:firstLine="708"/>
        <w:jc w:val="both"/>
        <w:rPr>
          <w:rFonts w:ascii="Times New Roman" w:hAnsi="Times New Roman" w:cs="Times New Roman"/>
          <w:sz w:val="20"/>
          <w:szCs w:val="20"/>
        </w:rPr>
      </w:pPr>
    </w:p>
    <w:p w14:paraId="695280C1" w14:textId="165D69C0" w:rsidR="000B035D" w:rsidRPr="00C73581" w:rsidRDefault="000B035D" w:rsidP="000B035D">
      <w:pPr>
        <w:rPr>
          <w:rFonts w:ascii="Times New Roman" w:hAnsi="Times New Roman" w:cs="Times New Roman"/>
          <w:b/>
          <w:sz w:val="20"/>
          <w:szCs w:val="20"/>
        </w:rPr>
      </w:pPr>
      <w:r w:rsidRPr="00C73581">
        <w:rPr>
          <w:rFonts w:ascii="Times New Roman" w:hAnsi="Times New Roman" w:cs="Times New Roman"/>
          <w:b/>
          <w:sz w:val="20"/>
          <w:szCs w:val="20"/>
        </w:rPr>
        <w:t>Ship Status Submodule</w:t>
      </w:r>
    </w:p>
    <w:p w14:paraId="6BADF488" w14:textId="7AE5AFB4" w:rsidR="00B670D1" w:rsidRPr="00C73581" w:rsidRDefault="000B035D" w:rsidP="00C131F6">
      <w:pPr>
        <w:ind w:firstLine="708"/>
        <w:jc w:val="both"/>
        <w:rPr>
          <w:rFonts w:ascii="Times New Roman" w:hAnsi="Times New Roman" w:cs="Times New Roman"/>
          <w:sz w:val="20"/>
          <w:szCs w:val="20"/>
        </w:rPr>
      </w:pPr>
      <w:r w:rsidRPr="00C73581">
        <w:rPr>
          <w:rFonts w:ascii="Times New Roman" w:hAnsi="Times New Roman" w:cs="Times New Roman"/>
          <w:sz w:val="20"/>
          <w:szCs w:val="20"/>
        </w:rPr>
        <w:t xml:space="preserve">This submodule </w:t>
      </w:r>
      <w:r w:rsidR="001757C9" w:rsidRPr="00C73581">
        <w:rPr>
          <w:rFonts w:ascii="Times New Roman" w:hAnsi="Times New Roman" w:cs="Times New Roman"/>
          <w:sz w:val="20"/>
          <w:szCs w:val="20"/>
        </w:rPr>
        <w:t>has</w:t>
      </w:r>
      <w:r w:rsidR="00B670D1" w:rsidRPr="00C73581">
        <w:rPr>
          <w:rFonts w:ascii="Times New Roman" w:hAnsi="Times New Roman" w:cs="Times New Roman"/>
          <w:sz w:val="20"/>
          <w:szCs w:val="20"/>
        </w:rPr>
        <w:t xml:space="preserve"> two different responsibility in two stages of game respectively. In the Deployment </w:t>
      </w:r>
      <w:r w:rsidR="00C131F6" w:rsidRPr="00C73581">
        <w:rPr>
          <w:rFonts w:ascii="Times New Roman" w:hAnsi="Times New Roman" w:cs="Times New Roman"/>
          <w:sz w:val="20"/>
          <w:szCs w:val="20"/>
        </w:rPr>
        <w:t>Stage</w:t>
      </w:r>
      <w:r w:rsidR="0004159D" w:rsidRPr="00C73581">
        <w:rPr>
          <w:rFonts w:ascii="Times New Roman" w:hAnsi="Times New Roman" w:cs="Times New Roman"/>
          <w:sz w:val="20"/>
          <w:szCs w:val="20"/>
        </w:rPr>
        <w:t xml:space="preserve">, this submodule takes the coordinates and types of the ships from the main function. Then controls the validity of the ship data </w:t>
      </w:r>
      <w:r w:rsidR="00BF3661" w:rsidRPr="00C73581">
        <w:rPr>
          <w:rFonts w:ascii="Times New Roman" w:hAnsi="Times New Roman" w:cs="Times New Roman"/>
          <w:sz w:val="20"/>
          <w:szCs w:val="20"/>
        </w:rPr>
        <w:t>(is there any battleship</w:t>
      </w:r>
      <w:r w:rsidR="00C131F6" w:rsidRPr="00C73581">
        <w:rPr>
          <w:rFonts w:ascii="Times New Roman" w:hAnsi="Times New Roman" w:cs="Times New Roman"/>
          <w:sz w:val="20"/>
          <w:szCs w:val="20"/>
        </w:rPr>
        <w:t xml:space="preserve">). If the data is valid, then send the ships location to Location Submodule. </w:t>
      </w:r>
    </w:p>
    <w:p w14:paraId="4B4EE4E9" w14:textId="11CECB9D" w:rsidR="00C131F6" w:rsidRPr="00C73581" w:rsidRDefault="00C131F6" w:rsidP="00C131F6">
      <w:pPr>
        <w:ind w:firstLine="708"/>
        <w:jc w:val="both"/>
        <w:rPr>
          <w:rFonts w:ascii="Times New Roman" w:hAnsi="Times New Roman" w:cs="Times New Roman"/>
          <w:sz w:val="20"/>
          <w:szCs w:val="20"/>
        </w:rPr>
      </w:pPr>
      <w:r w:rsidRPr="00C73581">
        <w:rPr>
          <w:rFonts w:ascii="Times New Roman" w:hAnsi="Times New Roman" w:cs="Times New Roman"/>
          <w:sz w:val="20"/>
          <w:szCs w:val="20"/>
        </w:rPr>
        <w:t xml:space="preserve">At the Attack Stage, this submodule takes mine location data from the main function and compares with ship location data. If any ship hit, sends ship hit data to location submodule. If the player hit </w:t>
      </w:r>
      <w:r w:rsidR="00B838BC" w:rsidRPr="00C73581">
        <w:rPr>
          <w:rFonts w:ascii="Times New Roman" w:hAnsi="Times New Roman" w:cs="Times New Roman"/>
          <w:sz w:val="20"/>
          <w:szCs w:val="20"/>
        </w:rPr>
        <w:t xml:space="preserve">a </w:t>
      </w:r>
      <w:r w:rsidRPr="00C73581">
        <w:rPr>
          <w:rFonts w:ascii="Times New Roman" w:hAnsi="Times New Roman" w:cs="Times New Roman"/>
          <w:sz w:val="20"/>
          <w:szCs w:val="20"/>
        </w:rPr>
        <w:t xml:space="preserve">civilian ship </w:t>
      </w:r>
      <w:r w:rsidR="00E211F4" w:rsidRPr="00C73581">
        <w:rPr>
          <w:rFonts w:ascii="Times New Roman" w:hAnsi="Times New Roman" w:cs="Times New Roman"/>
          <w:sz w:val="20"/>
          <w:szCs w:val="20"/>
        </w:rPr>
        <w:t xml:space="preserve">or miss any of a battleship, send Loss end game result to the Main function and activate loss message in Location submodule. If all the battleships are hit and no civilian ship is harmed, </w:t>
      </w:r>
      <w:r w:rsidR="00E211F4" w:rsidRPr="00C73581">
        <w:rPr>
          <w:rFonts w:ascii="Times New Roman" w:hAnsi="Times New Roman" w:cs="Times New Roman"/>
          <w:sz w:val="20"/>
          <w:szCs w:val="20"/>
        </w:rPr>
        <w:t xml:space="preserve">send </w:t>
      </w:r>
      <w:r w:rsidR="00E211F4" w:rsidRPr="00C73581">
        <w:rPr>
          <w:rFonts w:ascii="Times New Roman" w:hAnsi="Times New Roman" w:cs="Times New Roman"/>
          <w:sz w:val="20"/>
          <w:szCs w:val="20"/>
        </w:rPr>
        <w:t>Victory</w:t>
      </w:r>
      <w:r w:rsidR="00E211F4" w:rsidRPr="00C73581">
        <w:rPr>
          <w:rFonts w:ascii="Times New Roman" w:hAnsi="Times New Roman" w:cs="Times New Roman"/>
          <w:sz w:val="20"/>
          <w:szCs w:val="20"/>
        </w:rPr>
        <w:t xml:space="preserve"> end game result to the Main function</w:t>
      </w:r>
      <w:r w:rsidR="00E211F4" w:rsidRPr="00C73581">
        <w:rPr>
          <w:rFonts w:ascii="Times New Roman" w:hAnsi="Times New Roman" w:cs="Times New Roman"/>
          <w:sz w:val="20"/>
          <w:szCs w:val="20"/>
        </w:rPr>
        <w:t xml:space="preserve"> the activate Victorious message in Location Submodule. </w:t>
      </w:r>
    </w:p>
    <w:p w14:paraId="45660640" w14:textId="760A9246" w:rsidR="00E211F4" w:rsidRPr="00C73581" w:rsidRDefault="00E211F4" w:rsidP="00C131F6">
      <w:pPr>
        <w:ind w:firstLine="708"/>
        <w:jc w:val="both"/>
        <w:rPr>
          <w:rFonts w:ascii="Times New Roman" w:hAnsi="Times New Roman" w:cs="Times New Roman"/>
          <w:sz w:val="20"/>
          <w:szCs w:val="20"/>
        </w:rPr>
      </w:pPr>
    </w:p>
    <w:p w14:paraId="0E9A7D25" w14:textId="0FE605BE" w:rsidR="00E211F4" w:rsidRPr="00C73581" w:rsidRDefault="00E211F4" w:rsidP="00E211F4">
      <w:pPr>
        <w:rPr>
          <w:rFonts w:ascii="Times New Roman" w:hAnsi="Times New Roman" w:cs="Times New Roman"/>
          <w:b/>
          <w:sz w:val="20"/>
          <w:szCs w:val="20"/>
        </w:rPr>
      </w:pPr>
      <w:r w:rsidRPr="00C73581">
        <w:rPr>
          <w:rFonts w:ascii="Times New Roman" w:hAnsi="Times New Roman" w:cs="Times New Roman"/>
          <w:b/>
          <w:sz w:val="20"/>
          <w:szCs w:val="20"/>
        </w:rPr>
        <w:t>Location Submodule</w:t>
      </w:r>
    </w:p>
    <w:p w14:paraId="4762C16E" w14:textId="4911C7B9" w:rsidR="000B035D" w:rsidRPr="00C73581" w:rsidRDefault="00E211F4" w:rsidP="007E20C5">
      <w:pPr>
        <w:ind w:firstLine="708"/>
        <w:jc w:val="both"/>
        <w:rPr>
          <w:rFonts w:ascii="Times New Roman" w:hAnsi="Times New Roman" w:cs="Times New Roman"/>
          <w:sz w:val="20"/>
          <w:szCs w:val="20"/>
        </w:rPr>
      </w:pPr>
      <w:r w:rsidRPr="00C73581">
        <w:rPr>
          <w:rFonts w:ascii="Times New Roman" w:hAnsi="Times New Roman" w:cs="Times New Roman"/>
          <w:sz w:val="20"/>
          <w:szCs w:val="20"/>
        </w:rPr>
        <w:t xml:space="preserve">When using the Nokia screen, it is hard and illogical to keep all the pixel map directly in the main function. </w:t>
      </w:r>
      <w:r w:rsidR="007E20C5" w:rsidRPr="00C73581">
        <w:rPr>
          <w:rFonts w:ascii="Times New Roman" w:hAnsi="Times New Roman" w:cs="Times New Roman"/>
          <w:sz w:val="20"/>
          <w:szCs w:val="20"/>
        </w:rPr>
        <w:t>For proper operation of</w:t>
      </w:r>
      <w:r w:rsidRPr="00C73581">
        <w:rPr>
          <w:rFonts w:ascii="Times New Roman" w:hAnsi="Times New Roman" w:cs="Times New Roman"/>
          <w:sz w:val="20"/>
          <w:szCs w:val="20"/>
        </w:rPr>
        <w:t xml:space="preserve"> a</w:t>
      </w:r>
      <w:r w:rsidR="007E20C5" w:rsidRPr="00C73581">
        <w:rPr>
          <w:rFonts w:ascii="Times New Roman" w:hAnsi="Times New Roman" w:cs="Times New Roman"/>
          <w:sz w:val="20"/>
          <w:szCs w:val="20"/>
        </w:rPr>
        <w:t xml:space="preserve"> SPI</w:t>
      </w:r>
      <w:r w:rsidRPr="00C73581">
        <w:rPr>
          <w:rFonts w:ascii="Times New Roman" w:hAnsi="Times New Roman" w:cs="Times New Roman"/>
          <w:sz w:val="20"/>
          <w:szCs w:val="20"/>
        </w:rPr>
        <w:t xml:space="preserve"> connected screen, we need to send serial pixel data with exact periods. Since a pixel map hold lots of static information and </w:t>
      </w:r>
      <w:r w:rsidR="007E20C5" w:rsidRPr="00C73581">
        <w:rPr>
          <w:rFonts w:ascii="Times New Roman" w:hAnsi="Times New Roman" w:cs="Times New Roman"/>
          <w:sz w:val="20"/>
          <w:szCs w:val="20"/>
        </w:rPr>
        <w:t xml:space="preserve">modification of this data will took uncertain time, </w:t>
      </w:r>
      <w:r w:rsidRPr="00C73581">
        <w:rPr>
          <w:rFonts w:ascii="Times New Roman" w:hAnsi="Times New Roman" w:cs="Times New Roman"/>
          <w:sz w:val="20"/>
          <w:szCs w:val="20"/>
        </w:rPr>
        <w:t xml:space="preserve">we </w:t>
      </w:r>
      <w:r w:rsidR="007E20C5" w:rsidRPr="00C73581">
        <w:rPr>
          <w:rFonts w:ascii="Times New Roman" w:hAnsi="Times New Roman" w:cs="Times New Roman"/>
          <w:sz w:val="20"/>
          <w:szCs w:val="20"/>
        </w:rPr>
        <w:t xml:space="preserve">need to </w:t>
      </w:r>
      <w:r w:rsidRPr="00C73581">
        <w:rPr>
          <w:rFonts w:ascii="Times New Roman" w:hAnsi="Times New Roman" w:cs="Times New Roman"/>
          <w:sz w:val="20"/>
          <w:szCs w:val="20"/>
        </w:rPr>
        <w:t xml:space="preserve">define this </w:t>
      </w:r>
      <w:r w:rsidR="00FF028F" w:rsidRPr="00C73581">
        <w:rPr>
          <w:rFonts w:ascii="Times New Roman" w:hAnsi="Times New Roman" w:cs="Times New Roman"/>
          <w:sz w:val="20"/>
          <w:szCs w:val="20"/>
        </w:rPr>
        <w:t xml:space="preserve">map in </w:t>
      </w:r>
      <w:r w:rsidR="007E20C5" w:rsidRPr="00C73581">
        <w:rPr>
          <w:rFonts w:ascii="Times New Roman" w:hAnsi="Times New Roman" w:cs="Times New Roman"/>
          <w:sz w:val="20"/>
          <w:szCs w:val="20"/>
        </w:rPr>
        <w:t>a different place. T</w:t>
      </w:r>
      <w:r w:rsidR="00FF028F" w:rsidRPr="00C73581">
        <w:rPr>
          <w:rFonts w:ascii="Times New Roman" w:hAnsi="Times New Roman" w:cs="Times New Roman"/>
          <w:sz w:val="20"/>
          <w:szCs w:val="20"/>
        </w:rPr>
        <w:t>he Location Submodule</w:t>
      </w:r>
      <w:r w:rsidR="007E20C5" w:rsidRPr="00C73581">
        <w:rPr>
          <w:rFonts w:ascii="Times New Roman" w:hAnsi="Times New Roman" w:cs="Times New Roman"/>
          <w:sz w:val="20"/>
          <w:szCs w:val="20"/>
        </w:rPr>
        <w:t xml:space="preserve"> adjust the pixel map data and modifies it with the incoming inputs from Ship Status Submodule. Hence, t</w:t>
      </w:r>
      <w:r w:rsidR="00FF028F" w:rsidRPr="00C73581">
        <w:rPr>
          <w:rFonts w:ascii="Times New Roman" w:hAnsi="Times New Roman" w:cs="Times New Roman"/>
          <w:sz w:val="20"/>
          <w:szCs w:val="20"/>
        </w:rPr>
        <w:t>he Screen Driver submodule only re</w:t>
      </w:r>
      <w:r w:rsidR="007E20C5" w:rsidRPr="00C73581">
        <w:rPr>
          <w:rFonts w:ascii="Times New Roman" w:hAnsi="Times New Roman" w:cs="Times New Roman"/>
          <w:sz w:val="20"/>
          <w:szCs w:val="20"/>
        </w:rPr>
        <w:t>ads related pixel data from the memory.</w:t>
      </w:r>
    </w:p>
    <w:p w14:paraId="4A27DD99" w14:textId="77777777" w:rsidR="007E20C5" w:rsidRPr="00C73581" w:rsidRDefault="007E20C5" w:rsidP="007E20C5">
      <w:pPr>
        <w:ind w:firstLine="708"/>
        <w:jc w:val="both"/>
        <w:rPr>
          <w:rFonts w:ascii="Times New Roman" w:hAnsi="Times New Roman" w:cs="Times New Roman"/>
          <w:sz w:val="20"/>
          <w:szCs w:val="20"/>
        </w:rPr>
      </w:pPr>
    </w:p>
    <w:p w14:paraId="44FEE28E" w14:textId="22D9A224" w:rsidR="000B035D" w:rsidRPr="00C73581" w:rsidRDefault="007E20C5" w:rsidP="000B035D">
      <w:pPr>
        <w:rPr>
          <w:rFonts w:ascii="Times New Roman" w:hAnsi="Times New Roman" w:cs="Times New Roman"/>
          <w:b/>
          <w:sz w:val="20"/>
          <w:szCs w:val="20"/>
        </w:rPr>
      </w:pPr>
      <w:r w:rsidRPr="00C73581">
        <w:rPr>
          <w:rFonts w:ascii="Times New Roman" w:hAnsi="Times New Roman" w:cs="Times New Roman"/>
          <w:b/>
          <w:sz w:val="20"/>
          <w:szCs w:val="20"/>
        </w:rPr>
        <w:t>Screen Driver Submodule</w:t>
      </w:r>
    </w:p>
    <w:p w14:paraId="122DF9C0" w14:textId="15A1D7E4" w:rsidR="007E20C5" w:rsidRPr="00C73581" w:rsidRDefault="007E20C5" w:rsidP="00735925">
      <w:pPr>
        <w:ind w:firstLine="708"/>
        <w:rPr>
          <w:rFonts w:ascii="Times New Roman" w:hAnsi="Times New Roman" w:cs="Times New Roman"/>
          <w:sz w:val="20"/>
          <w:szCs w:val="20"/>
        </w:rPr>
      </w:pPr>
      <w:r w:rsidRPr="00C73581">
        <w:rPr>
          <w:rFonts w:ascii="Times New Roman" w:hAnsi="Times New Roman" w:cs="Times New Roman"/>
          <w:sz w:val="20"/>
          <w:szCs w:val="20"/>
        </w:rPr>
        <w:t xml:space="preserve">Using 5110 LCD Screen is one of the most challenging part of this project. To perform this operation this submodule must send the respected control signals to the screen and serial pixel data. For this serial pixel </w:t>
      </w:r>
      <w:r w:rsidRPr="00C73581">
        <w:rPr>
          <w:rFonts w:ascii="Times New Roman" w:hAnsi="Times New Roman" w:cs="Times New Roman"/>
          <w:sz w:val="20"/>
          <w:szCs w:val="20"/>
        </w:rPr>
        <w:lastRenderedPageBreak/>
        <w:t>data transfer, we need to use SPI module of the Tiva Board. Hence, this submodule is re</w:t>
      </w:r>
      <w:r w:rsidR="009441DC" w:rsidRPr="00C73581">
        <w:rPr>
          <w:rFonts w:ascii="Times New Roman" w:hAnsi="Times New Roman" w:cs="Times New Roman"/>
          <w:sz w:val="20"/>
          <w:szCs w:val="20"/>
        </w:rPr>
        <w:t xml:space="preserve">sponsible for the SPI usage with the incoming pixel data from the Location Submodule, </w:t>
      </w:r>
      <w:r w:rsidR="00735925" w:rsidRPr="00C73581">
        <w:rPr>
          <w:rFonts w:ascii="Times New Roman" w:hAnsi="Times New Roman" w:cs="Times New Roman"/>
          <w:sz w:val="20"/>
          <w:szCs w:val="20"/>
        </w:rPr>
        <w:t xml:space="preserve">status of Data/Command pin. </w:t>
      </w:r>
    </w:p>
    <w:p w14:paraId="7CE40E21" w14:textId="53FF130E" w:rsidR="00735925" w:rsidRPr="00C73581" w:rsidRDefault="00735925" w:rsidP="000B035D">
      <w:pPr>
        <w:rPr>
          <w:rFonts w:ascii="Times New Roman" w:hAnsi="Times New Roman" w:cs="Times New Roman"/>
          <w:sz w:val="20"/>
          <w:szCs w:val="20"/>
        </w:rPr>
      </w:pPr>
    </w:p>
    <w:p w14:paraId="7B8ADEB8" w14:textId="62581C59" w:rsidR="00735925" w:rsidRPr="00C73581" w:rsidRDefault="00735925" w:rsidP="000B035D">
      <w:pPr>
        <w:rPr>
          <w:rFonts w:ascii="Times New Roman" w:hAnsi="Times New Roman" w:cs="Times New Roman"/>
          <w:b/>
          <w:sz w:val="20"/>
          <w:szCs w:val="20"/>
        </w:rPr>
      </w:pPr>
      <w:r w:rsidRPr="00C73581">
        <w:rPr>
          <w:rFonts w:ascii="Times New Roman" w:hAnsi="Times New Roman" w:cs="Times New Roman"/>
          <w:b/>
          <w:sz w:val="20"/>
          <w:szCs w:val="20"/>
        </w:rPr>
        <w:t>0.5 sec Timer Submodule</w:t>
      </w:r>
    </w:p>
    <w:p w14:paraId="00903D2F" w14:textId="56F79665" w:rsidR="000B035D" w:rsidRPr="00C73581" w:rsidRDefault="00735925" w:rsidP="000B035D">
      <w:pPr>
        <w:rPr>
          <w:rFonts w:ascii="Times New Roman" w:hAnsi="Times New Roman" w:cs="Times New Roman"/>
          <w:sz w:val="20"/>
          <w:szCs w:val="20"/>
        </w:rPr>
      </w:pPr>
      <w:r w:rsidRPr="00C73581">
        <w:rPr>
          <w:rFonts w:ascii="Times New Roman" w:hAnsi="Times New Roman" w:cs="Times New Roman"/>
          <w:sz w:val="20"/>
          <w:szCs w:val="20"/>
        </w:rPr>
        <w:t xml:space="preserve">This timer is responsible for the sneak peak of the ship configuration to the Player 2. When the player 2 presses any button at the start of Attack Stage, this timer activates for a one-shot mode. At the end of timer this submodule sends multiple signals. First signal is clear screen signal sent to location submodule, second signal is start of mine placement signal for main function and third signal is activation of 20 sec counter submodule. </w:t>
      </w:r>
    </w:p>
    <w:p w14:paraId="7351785B" w14:textId="178328D5" w:rsidR="00735925" w:rsidRPr="00C73581" w:rsidRDefault="00735925" w:rsidP="000B035D">
      <w:pPr>
        <w:rPr>
          <w:rFonts w:ascii="Times New Roman" w:hAnsi="Times New Roman" w:cs="Times New Roman"/>
          <w:sz w:val="20"/>
          <w:szCs w:val="20"/>
        </w:rPr>
      </w:pPr>
    </w:p>
    <w:p w14:paraId="1DC22AE7" w14:textId="20C9B31F" w:rsidR="00735925" w:rsidRPr="00C73581" w:rsidRDefault="00735925" w:rsidP="000B035D">
      <w:pPr>
        <w:rPr>
          <w:rFonts w:ascii="Times New Roman" w:hAnsi="Times New Roman" w:cs="Times New Roman"/>
          <w:b/>
          <w:sz w:val="20"/>
          <w:szCs w:val="20"/>
        </w:rPr>
      </w:pPr>
      <w:r w:rsidRPr="00C73581">
        <w:rPr>
          <w:rFonts w:ascii="Times New Roman" w:hAnsi="Times New Roman" w:cs="Times New Roman"/>
          <w:b/>
          <w:sz w:val="20"/>
          <w:szCs w:val="20"/>
        </w:rPr>
        <w:t>20 sec Counter Submodule</w:t>
      </w:r>
    </w:p>
    <w:p w14:paraId="51A55F90" w14:textId="73E1DF96" w:rsidR="000B035D" w:rsidRPr="00C73581" w:rsidRDefault="00735925" w:rsidP="00C73581">
      <w:pPr>
        <w:ind w:firstLine="708"/>
        <w:rPr>
          <w:rFonts w:ascii="Times New Roman" w:hAnsi="Times New Roman" w:cs="Times New Roman"/>
          <w:sz w:val="20"/>
          <w:szCs w:val="20"/>
        </w:rPr>
      </w:pPr>
      <w:r w:rsidRPr="00C73581">
        <w:rPr>
          <w:rFonts w:ascii="Times New Roman" w:hAnsi="Times New Roman" w:cs="Times New Roman"/>
          <w:sz w:val="20"/>
          <w:szCs w:val="20"/>
        </w:rPr>
        <w:t>This submodule is responsible for the adjustment of the play time of the Attack stage. In the attack stage player 2 have 20 seconds play time prior to sneak peak of ship placement.</w:t>
      </w:r>
      <w:r w:rsidR="00C73581" w:rsidRPr="00C73581">
        <w:rPr>
          <w:rFonts w:ascii="Times New Roman" w:hAnsi="Times New Roman" w:cs="Times New Roman"/>
          <w:sz w:val="20"/>
          <w:szCs w:val="20"/>
        </w:rPr>
        <w:t xml:space="preserve"> During the game this submodule sends remaining time to the Screen Driver Submodule with 1 second resolution. Hence in</w:t>
      </w:r>
      <w:r w:rsidRPr="00C73581">
        <w:rPr>
          <w:rFonts w:ascii="Times New Roman" w:hAnsi="Times New Roman" w:cs="Times New Roman"/>
          <w:sz w:val="20"/>
          <w:szCs w:val="20"/>
        </w:rPr>
        <w:t xml:space="preserve"> this submodule the game time is hold by</w:t>
      </w:r>
      <w:r w:rsidR="00C73581" w:rsidRPr="00C73581">
        <w:rPr>
          <w:rFonts w:ascii="Times New Roman" w:hAnsi="Times New Roman" w:cs="Times New Roman"/>
          <w:sz w:val="20"/>
          <w:szCs w:val="20"/>
        </w:rPr>
        <w:t xml:space="preserve"> configuration of 1 second timers which run 20 times. Timer module gave interrupt in every second and the new time is sent to Screen Driver Submodule. At the end of 20</w:t>
      </w:r>
      <w:r w:rsidR="00C73581" w:rsidRPr="00C73581">
        <w:rPr>
          <w:rFonts w:ascii="Times New Roman" w:hAnsi="Times New Roman" w:cs="Times New Roman"/>
          <w:sz w:val="20"/>
          <w:szCs w:val="20"/>
          <w:vertAlign w:val="superscript"/>
        </w:rPr>
        <w:t>th</w:t>
      </w:r>
      <w:r w:rsidR="00C73581" w:rsidRPr="00C73581">
        <w:rPr>
          <w:rFonts w:ascii="Times New Roman" w:hAnsi="Times New Roman" w:cs="Times New Roman"/>
          <w:sz w:val="20"/>
          <w:szCs w:val="20"/>
        </w:rPr>
        <w:t xml:space="preserve"> run when the game time ends, the end of game signal is sent to main function to finish the game. </w:t>
      </w:r>
    </w:p>
    <w:p w14:paraId="37BFEAB2" w14:textId="589B801C" w:rsidR="00735925" w:rsidRPr="00C73581" w:rsidRDefault="00735925" w:rsidP="000B035D">
      <w:pPr>
        <w:rPr>
          <w:rFonts w:ascii="Times New Roman" w:hAnsi="Times New Roman" w:cs="Times New Roman"/>
          <w:sz w:val="20"/>
          <w:szCs w:val="20"/>
        </w:rPr>
      </w:pPr>
    </w:p>
    <w:p w14:paraId="608E9D05" w14:textId="77777777" w:rsidR="00735925" w:rsidRPr="00C73581" w:rsidRDefault="00735925" w:rsidP="000B035D">
      <w:pPr>
        <w:rPr>
          <w:rFonts w:ascii="Times New Roman" w:hAnsi="Times New Roman" w:cs="Times New Roman"/>
          <w:sz w:val="20"/>
          <w:szCs w:val="20"/>
        </w:rPr>
      </w:pPr>
    </w:p>
    <w:p w14:paraId="29612E9F" w14:textId="77777777" w:rsidR="000B035D" w:rsidRPr="00C73581" w:rsidRDefault="000B035D" w:rsidP="000B035D">
      <w:pPr>
        <w:rPr>
          <w:rFonts w:ascii="Times New Roman" w:hAnsi="Times New Roman" w:cs="Times New Roman"/>
          <w:sz w:val="20"/>
          <w:szCs w:val="20"/>
        </w:rPr>
      </w:pPr>
    </w:p>
    <w:sectPr w:rsidR="000B035D" w:rsidRPr="00C735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A5B40"/>
    <w:multiLevelType w:val="hybridMultilevel"/>
    <w:tmpl w:val="D3AE331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E481382"/>
    <w:multiLevelType w:val="hybridMultilevel"/>
    <w:tmpl w:val="0AB2A3EA"/>
    <w:lvl w:ilvl="0" w:tplc="041F0011">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725F6B43"/>
    <w:multiLevelType w:val="hybridMultilevel"/>
    <w:tmpl w:val="59E4D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5A4"/>
    <w:rsid w:val="0004159D"/>
    <w:rsid w:val="000B035D"/>
    <w:rsid w:val="001757C9"/>
    <w:rsid w:val="001844E4"/>
    <w:rsid w:val="001952A2"/>
    <w:rsid w:val="003A35A4"/>
    <w:rsid w:val="005E6EA5"/>
    <w:rsid w:val="00735925"/>
    <w:rsid w:val="007E20C5"/>
    <w:rsid w:val="009441DC"/>
    <w:rsid w:val="00A261F2"/>
    <w:rsid w:val="00A33573"/>
    <w:rsid w:val="00B670D1"/>
    <w:rsid w:val="00B838BC"/>
    <w:rsid w:val="00BA2C7A"/>
    <w:rsid w:val="00BF3661"/>
    <w:rsid w:val="00C131F6"/>
    <w:rsid w:val="00C73581"/>
    <w:rsid w:val="00D75CF4"/>
    <w:rsid w:val="00E211F4"/>
    <w:rsid w:val="00E45DC9"/>
    <w:rsid w:val="00EB2C0C"/>
    <w:rsid w:val="00ED291C"/>
    <w:rsid w:val="00FF02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B1B5"/>
  <w15:chartTrackingRefBased/>
  <w15:docId w15:val="{AD307B1E-9B90-4BFC-8A15-C6B1B457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EB2C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910</Words>
  <Characters>5192</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Beyenir</dc:creator>
  <cp:keywords/>
  <dc:description/>
  <cp:lastModifiedBy>Aycan Beyenir</cp:lastModifiedBy>
  <cp:revision>3</cp:revision>
  <dcterms:created xsi:type="dcterms:W3CDTF">2019-01-03T13:53:00Z</dcterms:created>
  <dcterms:modified xsi:type="dcterms:W3CDTF">2019-01-05T20:11:00Z</dcterms:modified>
</cp:coreProperties>
</file>