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2F818" w14:textId="219BDABC" w:rsidR="00741FC6" w:rsidRDefault="00405937">
      <w:pPr>
        <w:rPr>
          <w:lang w:val="en-US"/>
        </w:rPr>
      </w:pPr>
      <w:r>
        <w:rPr>
          <w:lang w:val="en-US"/>
        </w:rPr>
        <w:t>SLL.h</w:t>
      </w:r>
    </w:p>
    <w:p w14:paraId="732328C6" w14:textId="3106C966" w:rsidR="00405937" w:rsidRDefault="009449DE">
      <w:pPr>
        <w:rPr>
          <w:lang w:val="en-US"/>
        </w:rPr>
      </w:pPr>
      <w:r w:rsidRPr="009449DE">
        <w:rPr>
          <w:lang w:val="en-US"/>
        </w:rPr>
        <w:drawing>
          <wp:inline distT="0" distB="0" distL="0" distR="0" wp14:anchorId="6C690BCB" wp14:editId="1105F22D">
            <wp:extent cx="5731510" cy="301498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557C" w14:textId="29ACD682" w:rsidR="00405937" w:rsidRDefault="00405937">
      <w:pPr>
        <w:rPr>
          <w:lang w:val="en-US"/>
        </w:rPr>
      </w:pPr>
      <w:r>
        <w:rPr>
          <w:lang w:val="en-US"/>
        </w:rPr>
        <w:t>SLL.cpp</w:t>
      </w:r>
    </w:p>
    <w:p w14:paraId="66ADFB3D" w14:textId="2C285E4C" w:rsidR="00405937" w:rsidRDefault="00405937">
      <w:pPr>
        <w:rPr>
          <w:lang w:val="en-US"/>
        </w:rPr>
      </w:pPr>
    </w:p>
    <w:p w14:paraId="3A64A515" w14:textId="45202B0A" w:rsidR="00405937" w:rsidRDefault="00802250">
      <w:pPr>
        <w:rPr>
          <w:lang w:val="en-US"/>
        </w:rPr>
      </w:pPr>
      <w:r w:rsidRPr="00802250">
        <w:rPr>
          <w:lang w:val="en-US"/>
        </w:rPr>
        <w:drawing>
          <wp:inline distT="0" distB="0" distL="0" distR="0" wp14:anchorId="70C39995" wp14:editId="0846757D">
            <wp:extent cx="5731510" cy="301498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F8B1" w14:textId="4A817202" w:rsidR="00802250" w:rsidRDefault="00802250">
      <w:pPr>
        <w:rPr>
          <w:lang w:val="en-US"/>
        </w:rPr>
      </w:pPr>
      <w:r w:rsidRPr="00802250">
        <w:rPr>
          <w:lang w:val="en-US"/>
        </w:rPr>
        <w:lastRenderedPageBreak/>
        <w:drawing>
          <wp:inline distT="0" distB="0" distL="0" distR="0" wp14:anchorId="5AD8488A" wp14:editId="63E7B116">
            <wp:extent cx="5731510" cy="301498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8879" w14:textId="0EFF551B" w:rsidR="00802250" w:rsidRDefault="00802250">
      <w:pPr>
        <w:rPr>
          <w:lang w:val="en-US"/>
        </w:rPr>
      </w:pPr>
      <w:r w:rsidRPr="00802250">
        <w:rPr>
          <w:lang w:val="en-US"/>
        </w:rPr>
        <w:drawing>
          <wp:inline distT="0" distB="0" distL="0" distR="0" wp14:anchorId="7C41B85B" wp14:editId="214B408C">
            <wp:extent cx="5731510" cy="301498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B483" w14:textId="14FC98AF" w:rsidR="00802250" w:rsidRDefault="00802250">
      <w:pPr>
        <w:rPr>
          <w:lang w:val="en-US"/>
        </w:rPr>
      </w:pPr>
      <w:r w:rsidRPr="00802250">
        <w:rPr>
          <w:lang w:val="en-US"/>
        </w:rPr>
        <w:lastRenderedPageBreak/>
        <w:drawing>
          <wp:inline distT="0" distB="0" distL="0" distR="0" wp14:anchorId="397A3370" wp14:editId="0AB65029">
            <wp:extent cx="5731510" cy="301498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1B09" w14:textId="25D012F0" w:rsidR="00405937" w:rsidRDefault="00405937">
      <w:pPr>
        <w:rPr>
          <w:lang w:val="en-US"/>
        </w:rPr>
      </w:pPr>
    </w:p>
    <w:p w14:paraId="588F839B" w14:textId="3A73356A" w:rsidR="00405937" w:rsidRDefault="00405937">
      <w:pPr>
        <w:rPr>
          <w:lang w:val="en-US"/>
        </w:rPr>
      </w:pPr>
    </w:p>
    <w:p w14:paraId="1A0DEAD5" w14:textId="0F2DFC15" w:rsidR="00405937" w:rsidRDefault="00405937" w:rsidP="00802250">
      <w:pPr>
        <w:tabs>
          <w:tab w:val="left" w:pos="1460"/>
        </w:tabs>
        <w:rPr>
          <w:lang w:val="en-US"/>
        </w:rPr>
      </w:pPr>
      <w:r>
        <w:rPr>
          <w:lang w:val="en-US"/>
        </w:rPr>
        <w:t>main.cpp</w:t>
      </w:r>
      <w:r w:rsidR="00802250">
        <w:rPr>
          <w:lang w:val="en-US"/>
        </w:rPr>
        <w:tab/>
      </w:r>
    </w:p>
    <w:p w14:paraId="58B0173D" w14:textId="3B46D5B2" w:rsidR="00405937" w:rsidRDefault="00802250">
      <w:pPr>
        <w:rPr>
          <w:lang w:val="en-US"/>
        </w:rPr>
      </w:pPr>
      <w:r w:rsidRPr="00802250">
        <w:rPr>
          <w:lang w:val="en-US"/>
        </w:rPr>
        <w:drawing>
          <wp:inline distT="0" distB="0" distL="0" distR="0" wp14:anchorId="654B92BE" wp14:editId="51F8AD80">
            <wp:extent cx="5731510" cy="301498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D4B3" w14:textId="081AF704" w:rsidR="00802250" w:rsidRDefault="00802250">
      <w:pPr>
        <w:rPr>
          <w:lang w:val="en-US"/>
        </w:rPr>
      </w:pPr>
      <w:r w:rsidRPr="00802250">
        <w:rPr>
          <w:lang w:val="en-US"/>
        </w:rPr>
        <w:lastRenderedPageBreak/>
        <w:drawing>
          <wp:inline distT="0" distB="0" distL="0" distR="0" wp14:anchorId="28816D35" wp14:editId="2D069D61">
            <wp:extent cx="5731510" cy="301498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054F" w14:textId="6AA7EF6D" w:rsidR="00802250" w:rsidRDefault="00802250">
      <w:pPr>
        <w:rPr>
          <w:lang w:val="en-US"/>
        </w:rPr>
      </w:pPr>
      <w:r w:rsidRPr="00802250">
        <w:rPr>
          <w:lang w:val="en-US"/>
        </w:rPr>
        <w:drawing>
          <wp:inline distT="0" distB="0" distL="0" distR="0" wp14:anchorId="47990DFA" wp14:editId="26FBEAF6">
            <wp:extent cx="5731510" cy="301498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A13" w14:textId="7104ED96" w:rsidR="00264B59" w:rsidRDefault="00264B59">
      <w:pPr>
        <w:rPr>
          <w:lang w:val="en-US"/>
        </w:rPr>
      </w:pPr>
    </w:p>
    <w:p w14:paraId="7FA7ABD7" w14:textId="1311962A" w:rsidR="00405937" w:rsidRDefault="00405937">
      <w:pPr>
        <w:rPr>
          <w:lang w:val="en-US"/>
        </w:rPr>
      </w:pPr>
      <w:r>
        <w:rPr>
          <w:lang w:val="en-US"/>
        </w:rPr>
        <w:t>Output</w:t>
      </w:r>
    </w:p>
    <w:p w14:paraId="24BA91DE" w14:textId="27746538" w:rsidR="00264B59" w:rsidRPr="00405937" w:rsidRDefault="00802250">
      <w:pPr>
        <w:rPr>
          <w:lang w:val="en-US"/>
        </w:rPr>
      </w:pPr>
      <w:r w:rsidRPr="00802250">
        <w:rPr>
          <w:lang w:val="en-US"/>
        </w:rPr>
        <w:lastRenderedPageBreak/>
        <w:drawing>
          <wp:inline distT="0" distB="0" distL="0" distR="0" wp14:anchorId="375BE43E" wp14:editId="6D43A931">
            <wp:extent cx="5731510" cy="3014980"/>
            <wp:effectExtent l="0" t="0" r="254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B59" w:rsidRPr="00405937" w:rsidSect="00A14DB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37"/>
    <w:rsid w:val="00264B59"/>
    <w:rsid w:val="00405937"/>
    <w:rsid w:val="00741FC6"/>
    <w:rsid w:val="00802250"/>
    <w:rsid w:val="008A47D9"/>
    <w:rsid w:val="009449DE"/>
    <w:rsid w:val="00A14DBD"/>
    <w:rsid w:val="00D94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5B5A6"/>
  <w15:chartTrackingRefBased/>
  <w15:docId w15:val="{F0CCD4B3-66DE-4AA6-AF6E-A9F752A24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AL RASYID</dc:creator>
  <cp:keywords/>
  <dc:description/>
  <cp:lastModifiedBy>FAWAZ AL RASYID</cp:lastModifiedBy>
  <cp:revision>3</cp:revision>
  <dcterms:created xsi:type="dcterms:W3CDTF">2022-10-16T18:03:00Z</dcterms:created>
  <dcterms:modified xsi:type="dcterms:W3CDTF">2022-10-16T20:57:00Z</dcterms:modified>
</cp:coreProperties>
</file>