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2024-12-13T12:27:50Z</dcterms:modified>
  <cp:category/>
</cp:coreProperties>
</file>