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11.242***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-1.270***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2024-03-22T11:49:45Z</dcterms:modified>
  <cp:category/>
</cp:coreProperties>
</file>