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10.031***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5.220***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-2.535**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2024-04-12T13:57:42Z</dcterms:modified>
  <cp:category/>
</cp:coreProperties>
</file>