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E9A91" w14:textId="1DF2EA0E" w:rsidR="00E1067C" w:rsidRDefault="00E642A5" w:rsidP="00E642A5">
      <w:pPr>
        <w:spacing w:line="240" w:lineRule="auto"/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B09DB14" wp14:editId="5E953EAA">
                <wp:simplePos x="0" y="0"/>
                <wp:positionH relativeFrom="column">
                  <wp:posOffset>-295275</wp:posOffset>
                </wp:positionH>
                <wp:positionV relativeFrom="paragraph">
                  <wp:posOffset>-131445</wp:posOffset>
                </wp:positionV>
                <wp:extent cx="6667500" cy="1323975"/>
                <wp:effectExtent l="0" t="0" r="19050" b="28575"/>
                <wp:wrapNone/>
                <wp:docPr id="24252322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1323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DBFD39" id="Rectangle: Rounded Corners 1" o:spid="_x0000_s1026" style="position:absolute;margin-left:-23.25pt;margin-top:-10.35pt;width:525pt;height:104.2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" fillcolor="white [3201]" strokecolor="#70ad47 [3209]" strokeweight="1pt">
                <v:stroke joinstyle="miter"/>
              </v:roundrect>
            </w:pict>
          </mc:Fallback>
        </mc:AlternateContent>
      </w:r>
      <w:r w:rsidRPr="00E642A5">
        <w:rPr>
          <w:rFonts w:asciiTheme="majorBidi" w:hAnsiTheme="majorBidi" w:cstheme="majorBidi"/>
          <w:sz w:val="28"/>
          <w:szCs w:val="28"/>
        </w:rPr>
        <w:t>Subject: English</w:t>
      </w:r>
      <w:r>
        <w:rPr>
          <w:rFonts w:asciiTheme="majorBidi" w:hAnsiTheme="majorBidi" w:cstheme="majorBidi"/>
          <w:sz w:val="36"/>
          <w:szCs w:val="36"/>
        </w:rPr>
        <w:t xml:space="preserve">         </w:t>
      </w:r>
      <w:r w:rsidR="00E1067C" w:rsidRPr="003446A2">
        <w:rPr>
          <w:rFonts w:asciiTheme="majorBidi" w:hAnsiTheme="majorBidi" w:cstheme="majorBidi"/>
          <w:sz w:val="36"/>
          <w:szCs w:val="36"/>
        </w:rPr>
        <w:t>Yearly examination 2022-2023</w:t>
      </w:r>
      <w:r w:rsidR="00E1067C" w:rsidRPr="003446A2"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D7456" wp14:editId="0CA669D7">
                <wp:simplePos x="0" y="0"/>
                <wp:positionH relativeFrom="column">
                  <wp:posOffset>0</wp:posOffset>
                </wp:positionH>
                <wp:positionV relativeFrom="paragraph">
                  <wp:posOffset>285750</wp:posOffset>
                </wp:positionV>
                <wp:extent cx="5654675" cy="544830"/>
                <wp:effectExtent l="0" t="0" r="0" b="7620"/>
                <wp:wrapSquare wrapText="bothSides"/>
                <wp:docPr id="665110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4675" cy="544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7D4D67" w14:textId="77777777" w:rsidR="00E1067C" w:rsidRPr="003C30EF" w:rsidRDefault="00E1067C" w:rsidP="00E1067C">
                            <w:pPr>
                              <w:ind w:left="-567" w:right="-986"/>
                              <w:jc w:val="center"/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30EF"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Government Boys Primary School Hassan Panhwar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4D74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2.5pt;width:445.25pt;height:42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" filled="f" stroked="f">
                <v:textbox style="mso-fit-shape-to-text:t">
                  <w:txbxContent>
                    <w:p w14:paraId="2E7D4D67" w14:textId="77777777" w:rsidR="00E1067C" w:rsidRPr="003C30EF" w:rsidRDefault="00E1067C" w:rsidP="00E1067C">
                      <w:pPr>
                        <w:ind w:left="-567" w:right="-986"/>
                        <w:jc w:val="center"/>
                        <w:rPr>
                          <w:b/>
                          <w:color w:val="000000" w:themeColor="text1"/>
                          <w:sz w:val="40"/>
                          <w:szCs w:val="4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C30EF">
                        <w:rPr>
                          <w:b/>
                          <w:color w:val="000000" w:themeColor="text1"/>
                          <w:sz w:val="40"/>
                          <w:szCs w:val="4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Government Boys Primary School Hassan Panhwar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sz w:val="36"/>
          <w:szCs w:val="36"/>
        </w:rPr>
        <w:t xml:space="preserve">       </w:t>
      </w:r>
      <w:r w:rsidRPr="00E642A5">
        <w:rPr>
          <w:rFonts w:asciiTheme="majorBidi" w:hAnsiTheme="majorBidi" w:cstheme="majorBidi"/>
          <w:sz w:val="28"/>
          <w:szCs w:val="28"/>
        </w:rPr>
        <w:t>class:4</w:t>
      </w:r>
    </w:p>
    <w:p w14:paraId="6BA05ADE" w14:textId="77777777" w:rsidR="00E1067C" w:rsidRPr="003446A2" w:rsidRDefault="00E1067C" w:rsidP="00E642A5">
      <w:pPr>
        <w:spacing w:line="240" w:lineRule="auto"/>
        <w:jc w:val="center"/>
        <w:rPr>
          <w:rFonts w:ascii="Eras Medium ITC" w:hAnsi="Eras Medium ITC"/>
          <w:sz w:val="24"/>
          <w:szCs w:val="24"/>
        </w:rPr>
      </w:pPr>
      <w:r w:rsidRPr="003446A2">
        <w:rPr>
          <w:rFonts w:ascii="Eras Medium ITC" w:hAnsi="Eras Medium ITC"/>
          <w:sz w:val="24"/>
          <w:szCs w:val="24"/>
        </w:rPr>
        <w:t xml:space="preserve">Hassan Panhwar Goth </w:t>
      </w:r>
      <w:proofErr w:type="spellStart"/>
      <w:r w:rsidRPr="003446A2">
        <w:rPr>
          <w:rFonts w:ascii="Eras Medium ITC" w:hAnsi="Eras Medium ITC"/>
          <w:sz w:val="24"/>
          <w:szCs w:val="24"/>
        </w:rPr>
        <w:t>Binqasim</w:t>
      </w:r>
      <w:proofErr w:type="spellEnd"/>
      <w:r w:rsidRPr="003446A2">
        <w:rPr>
          <w:rFonts w:ascii="Eras Medium ITC" w:hAnsi="Eras Medium ITC"/>
          <w:sz w:val="24"/>
          <w:szCs w:val="24"/>
        </w:rPr>
        <w:t xml:space="preserve"> Town Malir Karachi</w:t>
      </w:r>
    </w:p>
    <w:p w14:paraId="1F30F2B0" w14:textId="77777777" w:rsidR="00E1067C" w:rsidRDefault="00E1067C" w:rsidP="00E642A5">
      <w:pPr>
        <w:spacing w:line="240" w:lineRule="auto"/>
        <w:jc w:val="center"/>
      </w:pPr>
    </w:p>
    <w:p w14:paraId="7FC554AD" w14:textId="4C52EF71" w:rsidR="00E1067C" w:rsidRPr="00E1067C" w:rsidRDefault="00E1067C" w:rsidP="00E642A5">
      <w:pPr>
        <w:spacing w:line="240" w:lineRule="auto"/>
        <w:rPr>
          <w:rtl/>
        </w:rPr>
      </w:pPr>
      <w:r>
        <w:t>Q.1 Write the meanings of the words given below,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547"/>
        <w:gridCol w:w="2410"/>
      </w:tblGrid>
      <w:tr w:rsidR="00E1067C" w14:paraId="05CBA8BB" w14:textId="77777777" w:rsidTr="00E642A5">
        <w:tc>
          <w:tcPr>
            <w:tcW w:w="2547" w:type="dxa"/>
          </w:tcPr>
          <w:p w14:paraId="7F9DB5F4" w14:textId="4F5045A2" w:rsidR="00E1067C" w:rsidRDefault="00E1067C" w:rsidP="00E642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words</w:t>
            </w:r>
          </w:p>
        </w:tc>
        <w:tc>
          <w:tcPr>
            <w:tcW w:w="2410" w:type="dxa"/>
          </w:tcPr>
          <w:p w14:paraId="605A5DC1" w14:textId="2B56469F" w:rsidR="00E1067C" w:rsidRDefault="00E1067C" w:rsidP="00E642A5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معنيٰ</w:t>
            </w:r>
          </w:p>
        </w:tc>
      </w:tr>
      <w:tr w:rsidR="00E1067C" w14:paraId="2C7D6C32" w14:textId="77777777" w:rsidTr="00E642A5">
        <w:tc>
          <w:tcPr>
            <w:tcW w:w="2547" w:type="dxa"/>
          </w:tcPr>
          <w:p w14:paraId="7114CBD2" w14:textId="77777777" w:rsidR="00E1067C" w:rsidRDefault="00E1067C" w:rsidP="00E642A5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45DC38D7" w14:textId="32B45045" w:rsidR="00E1067C" w:rsidRDefault="00E1067C" w:rsidP="00E642A5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اٻرڻ</w:t>
            </w:r>
          </w:p>
        </w:tc>
      </w:tr>
      <w:tr w:rsidR="00E1067C" w14:paraId="3CCCC369" w14:textId="77777777" w:rsidTr="00E642A5">
        <w:tc>
          <w:tcPr>
            <w:tcW w:w="2547" w:type="dxa"/>
          </w:tcPr>
          <w:p w14:paraId="62AC76B4" w14:textId="77777777" w:rsidR="00E1067C" w:rsidRDefault="00E1067C" w:rsidP="00E642A5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0D52CE9B" w14:textId="1A931869" w:rsidR="00E1067C" w:rsidRDefault="00E1067C" w:rsidP="00E642A5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ٿانو</w:t>
            </w:r>
          </w:p>
        </w:tc>
      </w:tr>
      <w:tr w:rsidR="00E1067C" w14:paraId="394F8583" w14:textId="77777777" w:rsidTr="00E642A5">
        <w:tc>
          <w:tcPr>
            <w:tcW w:w="2547" w:type="dxa"/>
          </w:tcPr>
          <w:p w14:paraId="16716857" w14:textId="77777777" w:rsidR="00E1067C" w:rsidRDefault="00E1067C" w:rsidP="00E642A5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17BC993D" w14:textId="609B49B7" w:rsidR="00E1067C" w:rsidRDefault="00E1067C" w:rsidP="00E642A5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ڀرڻ</w:t>
            </w:r>
          </w:p>
        </w:tc>
      </w:tr>
      <w:tr w:rsidR="00E1067C" w14:paraId="76EAB619" w14:textId="77777777" w:rsidTr="00E642A5">
        <w:tc>
          <w:tcPr>
            <w:tcW w:w="2547" w:type="dxa"/>
          </w:tcPr>
          <w:p w14:paraId="3AC1CFF3" w14:textId="77777777" w:rsidR="00E1067C" w:rsidRDefault="00E1067C" w:rsidP="00E642A5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3853838E" w14:textId="5D5F0B01" w:rsidR="00E1067C" w:rsidRDefault="00E1067C" w:rsidP="00E642A5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خبردار</w:t>
            </w:r>
          </w:p>
        </w:tc>
      </w:tr>
      <w:tr w:rsidR="00E1067C" w14:paraId="644C9096" w14:textId="77777777" w:rsidTr="00E642A5">
        <w:tc>
          <w:tcPr>
            <w:tcW w:w="2547" w:type="dxa"/>
          </w:tcPr>
          <w:p w14:paraId="659188AD" w14:textId="77777777" w:rsidR="00E1067C" w:rsidRDefault="00E1067C" w:rsidP="00E642A5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14:paraId="1B353C07" w14:textId="313A6D6B" w:rsidR="00E1067C" w:rsidRDefault="00E1067C" w:rsidP="00E642A5">
            <w:pPr>
              <w:bidi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آسان</w:t>
            </w:r>
          </w:p>
        </w:tc>
      </w:tr>
    </w:tbl>
    <w:p w14:paraId="5ADC5901" w14:textId="000AD8F1" w:rsidR="00E1067C" w:rsidRDefault="00E1067C" w:rsidP="00E642A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Q.2 Read the text and put the </w:t>
      </w:r>
      <w:proofErr w:type="gramStart"/>
      <w:r>
        <w:rPr>
          <w:sz w:val="28"/>
          <w:szCs w:val="28"/>
        </w:rPr>
        <w:t>(  )</w:t>
      </w:r>
      <w:proofErr w:type="gramEnd"/>
      <w:r>
        <w:rPr>
          <w:sz w:val="28"/>
          <w:szCs w:val="28"/>
        </w:rPr>
        <w:t xml:space="preserve"> for correct sentences and (  ) for the wrong ones.</w:t>
      </w:r>
    </w:p>
    <w:p w14:paraId="6E131478" w14:textId="4F3C3D21" w:rsidR="00E1067C" w:rsidRDefault="00E1067C" w:rsidP="00E642A5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Sand had fever</w:t>
      </w:r>
    </w:p>
    <w:p w14:paraId="49FA1994" w14:textId="6E5B8FC2" w:rsidR="00E1067C" w:rsidRDefault="00E1067C" w:rsidP="00E642A5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Mother’s stomach was upset</w:t>
      </w:r>
    </w:p>
    <w:p w14:paraId="25588F91" w14:textId="386584D8" w:rsidR="00E1067C" w:rsidRDefault="00E1067C" w:rsidP="00E642A5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Sana and Sara </w:t>
      </w:r>
      <w:r w:rsidR="007B039E">
        <w:rPr>
          <w:sz w:val="28"/>
          <w:szCs w:val="28"/>
        </w:rPr>
        <w:t>were best friends</w:t>
      </w:r>
    </w:p>
    <w:p w14:paraId="65079B00" w14:textId="44936EC1" w:rsidR="007B039E" w:rsidRDefault="007B039E" w:rsidP="00E642A5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Sana was a good girl</w:t>
      </w:r>
    </w:p>
    <w:p w14:paraId="70849AF0" w14:textId="269A3628" w:rsidR="007B039E" w:rsidRDefault="007B039E" w:rsidP="00E642A5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Both the girls played together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the morning</w:t>
      </w:r>
    </w:p>
    <w:p w14:paraId="2F3274FB" w14:textId="0F83CF7D" w:rsidR="007B039E" w:rsidRDefault="007B039E" w:rsidP="00E642A5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Germs makes us fall sick</w:t>
      </w:r>
    </w:p>
    <w:p w14:paraId="11CDB5A7" w14:textId="181E758E" w:rsidR="007B039E" w:rsidRDefault="007B039E" w:rsidP="00E642A5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We must clip our nails everyday</w:t>
      </w:r>
    </w:p>
    <w:p w14:paraId="3CEDD5B4" w14:textId="4F2C3429" w:rsidR="007B039E" w:rsidRDefault="007B039E" w:rsidP="00E642A5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We must brush our teeth only at night</w:t>
      </w:r>
    </w:p>
    <w:p w14:paraId="5BF00B8D" w14:textId="03A06A2A" w:rsidR="007B039E" w:rsidRDefault="007B039E" w:rsidP="00E642A5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Washing our hands before we eat is a healthy habit</w:t>
      </w:r>
    </w:p>
    <w:p w14:paraId="2048FA5A" w14:textId="2FE83C16" w:rsidR="007B039E" w:rsidRDefault="007B039E" w:rsidP="00E642A5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We take medicines when we have fever or stomach ache</w:t>
      </w:r>
    </w:p>
    <w:p w14:paraId="294B3FA6" w14:textId="0059D3E7" w:rsidR="007B039E" w:rsidRDefault="007B039E" w:rsidP="00E642A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Q.3 Match the word or group of words with the pronouns.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689"/>
        <w:gridCol w:w="1701"/>
      </w:tblGrid>
      <w:tr w:rsidR="007B039E" w14:paraId="5B964D56" w14:textId="77777777" w:rsidTr="00E642A5">
        <w:tc>
          <w:tcPr>
            <w:tcW w:w="2689" w:type="dxa"/>
          </w:tcPr>
          <w:p w14:paraId="6BFCAF74" w14:textId="44A94541" w:rsidR="007B039E" w:rsidRPr="007B039E" w:rsidRDefault="007B039E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Pasha and I</w:t>
            </w:r>
          </w:p>
        </w:tc>
        <w:tc>
          <w:tcPr>
            <w:tcW w:w="1701" w:type="dxa"/>
          </w:tcPr>
          <w:p w14:paraId="57E3DCB1" w14:textId="71F39C73" w:rsidR="007B039E" w:rsidRDefault="007B039E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</w:t>
            </w:r>
          </w:p>
        </w:tc>
      </w:tr>
      <w:tr w:rsidR="007B039E" w14:paraId="3209DB8C" w14:textId="77777777" w:rsidTr="00E642A5">
        <w:tc>
          <w:tcPr>
            <w:tcW w:w="2689" w:type="dxa"/>
          </w:tcPr>
          <w:p w14:paraId="3021D0AF" w14:textId="30207E2E" w:rsidR="007B039E" w:rsidRDefault="007B039E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Jamila</w:t>
            </w:r>
          </w:p>
        </w:tc>
        <w:tc>
          <w:tcPr>
            <w:tcW w:w="1701" w:type="dxa"/>
          </w:tcPr>
          <w:p w14:paraId="1C4F8764" w14:textId="2495C5A5" w:rsidR="007B039E" w:rsidRDefault="007B039E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</w:tr>
      <w:tr w:rsidR="007B039E" w14:paraId="2B5DBA3C" w14:textId="77777777" w:rsidTr="00E642A5">
        <w:tc>
          <w:tcPr>
            <w:tcW w:w="2689" w:type="dxa"/>
          </w:tcPr>
          <w:p w14:paraId="3F3869FE" w14:textId="4A352C26" w:rsidR="007B039E" w:rsidRDefault="007B039E" w:rsidP="00E642A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Fakhir</w:t>
            </w:r>
            <w:proofErr w:type="spellEnd"/>
          </w:p>
        </w:tc>
        <w:tc>
          <w:tcPr>
            <w:tcW w:w="1701" w:type="dxa"/>
          </w:tcPr>
          <w:p w14:paraId="724710D5" w14:textId="230CA51A" w:rsidR="007B039E" w:rsidRDefault="007B039E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We </w:t>
            </w:r>
          </w:p>
        </w:tc>
      </w:tr>
      <w:tr w:rsidR="007B039E" w14:paraId="344613C1" w14:textId="77777777" w:rsidTr="00E642A5">
        <w:tc>
          <w:tcPr>
            <w:tcW w:w="2689" w:type="dxa"/>
          </w:tcPr>
          <w:p w14:paraId="45BE5734" w14:textId="73BB455D" w:rsidR="007B039E" w:rsidRDefault="007B039E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big truck</w:t>
            </w:r>
          </w:p>
        </w:tc>
        <w:tc>
          <w:tcPr>
            <w:tcW w:w="1701" w:type="dxa"/>
          </w:tcPr>
          <w:p w14:paraId="322443B4" w14:textId="5AE8B689" w:rsidR="007B039E" w:rsidRDefault="007B039E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They</w:t>
            </w:r>
          </w:p>
        </w:tc>
      </w:tr>
      <w:tr w:rsidR="007B039E" w14:paraId="61BD29FF" w14:textId="77777777" w:rsidTr="00E642A5">
        <w:tc>
          <w:tcPr>
            <w:tcW w:w="2689" w:type="dxa"/>
          </w:tcPr>
          <w:p w14:paraId="7F7091E6" w14:textId="1EE8AD6F" w:rsidR="007B039E" w:rsidRDefault="007B039E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Khadija and Maryam</w:t>
            </w:r>
          </w:p>
        </w:tc>
        <w:tc>
          <w:tcPr>
            <w:tcW w:w="1701" w:type="dxa"/>
          </w:tcPr>
          <w:p w14:paraId="1C9A2D00" w14:textId="377EB91D" w:rsidR="007B039E" w:rsidRDefault="007B039E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</w:t>
            </w:r>
          </w:p>
        </w:tc>
      </w:tr>
    </w:tbl>
    <w:p w14:paraId="21FAEC2B" w14:textId="74E37891" w:rsidR="007B039E" w:rsidRDefault="007B039E" w:rsidP="00E642A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Q.4 Match the ordinal numbers with the numbers in figures.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263"/>
        <w:gridCol w:w="2127"/>
      </w:tblGrid>
      <w:tr w:rsidR="00E642A5" w14:paraId="612685A7" w14:textId="77777777" w:rsidTr="00E642A5">
        <w:tc>
          <w:tcPr>
            <w:tcW w:w="2263" w:type="dxa"/>
          </w:tcPr>
          <w:p w14:paraId="26E7266F" w14:textId="77ECB88A" w:rsidR="00E642A5" w:rsidRDefault="00E642A5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Fifth </w:t>
            </w:r>
          </w:p>
        </w:tc>
        <w:tc>
          <w:tcPr>
            <w:tcW w:w="2127" w:type="dxa"/>
          </w:tcPr>
          <w:p w14:paraId="0CBA4645" w14:textId="77777777" w:rsidR="00E642A5" w:rsidRDefault="00E642A5" w:rsidP="00E642A5">
            <w:pPr>
              <w:rPr>
                <w:sz w:val="28"/>
                <w:szCs w:val="28"/>
              </w:rPr>
            </w:pPr>
          </w:p>
        </w:tc>
      </w:tr>
      <w:tr w:rsidR="00E642A5" w14:paraId="69D601CC" w14:textId="77777777" w:rsidTr="00E642A5">
        <w:tc>
          <w:tcPr>
            <w:tcW w:w="2263" w:type="dxa"/>
          </w:tcPr>
          <w:p w14:paraId="1DE2478A" w14:textId="52CE404D" w:rsidR="00E642A5" w:rsidRDefault="00E642A5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Second</w:t>
            </w:r>
          </w:p>
        </w:tc>
        <w:tc>
          <w:tcPr>
            <w:tcW w:w="2127" w:type="dxa"/>
          </w:tcPr>
          <w:p w14:paraId="0CDF33E1" w14:textId="77777777" w:rsidR="00E642A5" w:rsidRDefault="00E642A5" w:rsidP="00E642A5">
            <w:pPr>
              <w:rPr>
                <w:sz w:val="28"/>
                <w:szCs w:val="28"/>
              </w:rPr>
            </w:pPr>
          </w:p>
        </w:tc>
      </w:tr>
      <w:tr w:rsidR="00E642A5" w14:paraId="71EC18D9" w14:textId="77777777" w:rsidTr="00E642A5">
        <w:tc>
          <w:tcPr>
            <w:tcW w:w="2263" w:type="dxa"/>
          </w:tcPr>
          <w:p w14:paraId="520FDEC0" w14:textId="71E53CB9" w:rsidR="00E642A5" w:rsidRDefault="00E642A5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Sixth</w:t>
            </w:r>
          </w:p>
        </w:tc>
        <w:tc>
          <w:tcPr>
            <w:tcW w:w="2127" w:type="dxa"/>
          </w:tcPr>
          <w:p w14:paraId="45E15E51" w14:textId="77777777" w:rsidR="00E642A5" w:rsidRDefault="00E642A5" w:rsidP="00E642A5">
            <w:pPr>
              <w:rPr>
                <w:sz w:val="28"/>
                <w:szCs w:val="28"/>
              </w:rPr>
            </w:pPr>
          </w:p>
        </w:tc>
      </w:tr>
      <w:tr w:rsidR="00E642A5" w14:paraId="01F65F9E" w14:textId="77777777" w:rsidTr="00E642A5">
        <w:tc>
          <w:tcPr>
            <w:tcW w:w="2263" w:type="dxa"/>
          </w:tcPr>
          <w:p w14:paraId="09822B5B" w14:textId="5C115FAC" w:rsidR="00E642A5" w:rsidRDefault="00E642A5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First</w:t>
            </w:r>
          </w:p>
        </w:tc>
        <w:tc>
          <w:tcPr>
            <w:tcW w:w="2127" w:type="dxa"/>
          </w:tcPr>
          <w:p w14:paraId="61C5F289" w14:textId="77777777" w:rsidR="00E642A5" w:rsidRDefault="00E642A5" w:rsidP="00E642A5">
            <w:pPr>
              <w:rPr>
                <w:sz w:val="28"/>
                <w:szCs w:val="28"/>
              </w:rPr>
            </w:pPr>
          </w:p>
        </w:tc>
      </w:tr>
      <w:tr w:rsidR="00E642A5" w14:paraId="5D3A52CA" w14:textId="77777777" w:rsidTr="00E642A5">
        <w:tc>
          <w:tcPr>
            <w:tcW w:w="2263" w:type="dxa"/>
          </w:tcPr>
          <w:p w14:paraId="63BEEED0" w14:textId="0D02CD6E" w:rsidR="00E642A5" w:rsidRDefault="00E642A5" w:rsidP="00E642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Third</w:t>
            </w:r>
          </w:p>
        </w:tc>
        <w:tc>
          <w:tcPr>
            <w:tcW w:w="2127" w:type="dxa"/>
          </w:tcPr>
          <w:p w14:paraId="2EDC872B" w14:textId="77777777" w:rsidR="00E642A5" w:rsidRDefault="00E642A5" w:rsidP="00E642A5">
            <w:pPr>
              <w:rPr>
                <w:sz w:val="28"/>
                <w:szCs w:val="28"/>
              </w:rPr>
            </w:pPr>
          </w:p>
        </w:tc>
      </w:tr>
    </w:tbl>
    <w:p w14:paraId="595A98EF" w14:textId="77777777" w:rsidR="007B039E" w:rsidRPr="007B039E" w:rsidRDefault="007B039E" w:rsidP="00E642A5">
      <w:pPr>
        <w:spacing w:line="240" w:lineRule="auto"/>
        <w:rPr>
          <w:sz w:val="28"/>
          <w:szCs w:val="28"/>
        </w:rPr>
      </w:pPr>
    </w:p>
    <w:sectPr w:rsidR="007B039E" w:rsidRPr="007B039E" w:rsidSect="00E642A5">
      <w:pgSz w:w="12240" w:h="15840"/>
      <w:pgMar w:top="851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13608"/>
    <w:multiLevelType w:val="hybridMultilevel"/>
    <w:tmpl w:val="2DA69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34973"/>
    <w:multiLevelType w:val="hybridMultilevel"/>
    <w:tmpl w:val="F58ED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010940">
    <w:abstractNumId w:val="1"/>
  </w:num>
  <w:num w:numId="2" w16cid:durableId="4056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7C"/>
    <w:rsid w:val="007B039E"/>
    <w:rsid w:val="00E1067C"/>
    <w:rsid w:val="00E6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82D2"/>
  <w15:chartTrackingRefBased/>
  <w15:docId w15:val="{77B30B54-33E8-48E5-83B9-F920CEAD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6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0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06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ghulamhassan10@gmail.com</dc:creator>
  <cp:keywords/>
  <dc:description/>
  <cp:lastModifiedBy>ghulamhassan10@gmail.com</cp:lastModifiedBy>
  <cp:revision>1</cp:revision>
  <dcterms:created xsi:type="dcterms:W3CDTF">2023-04-29T05:10:00Z</dcterms:created>
  <dcterms:modified xsi:type="dcterms:W3CDTF">2023-04-29T05:39:00Z</dcterms:modified>
</cp:coreProperties>
</file>