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4B55" w14:textId="730A916A" w:rsidR="00EB4F4E" w:rsidRPr="00EB4F4E" w:rsidRDefault="00EB4F4E">
      <w:proofErr w:type="spellStart"/>
      <w:r w:rsidRPr="00EB4F4E">
        <w:t>Com</w:t>
      </w:r>
      <w:r>
        <w:t>mandos</w:t>
      </w:r>
      <w:proofErr w:type="spellEnd"/>
    </w:p>
    <w:p w14:paraId="26AA79D2" w14:textId="77777777" w:rsidR="00EB4F4E" w:rsidRPr="00EB4F4E" w:rsidRDefault="00EB4F4E"/>
    <w:p w14:paraId="070BF7AC" w14:textId="5922C9F4" w:rsidR="00A92877" w:rsidRP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pedir la </w:t>
      </w:r>
      <w:proofErr w:type="spellStart"/>
      <w:r w:rsidRPr="00EB4F4E">
        <w:t>version</w:t>
      </w:r>
      <w:proofErr w:type="spellEnd"/>
      <w:r w:rsidRPr="00EB4F4E">
        <w:t xml:space="preserve"> </w:t>
      </w:r>
    </w:p>
    <w:p w14:paraId="59AFDC78" w14:textId="65D31732" w:rsidR="00EB4F4E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B4F4E">
        <w:rPr>
          <w:rFonts w:cstheme="minorHAnsi"/>
          <w:sz w:val="28"/>
          <w:szCs w:val="28"/>
          <w:highlight w:val="yellow"/>
        </w:rPr>
        <w:t xml:space="preserve">Git - -  </w:t>
      </w:r>
      <w:proofErr w:type="spellStart"/>
      <w:r w:rsidRPr="00EB4F4E">
        <w:rPr>
          <w:rFonts w:cstheme="minorHAnsi"/>
          <w:sz w:val="28"/>
          <w:szCs w:val="28"/>
          <w:highlight w:val="yellow"/>
        </w:rPr>
        <w:t>version</w:t>
      </w:r>
      <w:proofErr w:type="spellEnd"/>
      <w:r w:rsidRPr="00EB4F4E">
        <w:rPr>
          <w:rFonts w:cstheme="minorHAnsi"/>
          <w:sz w:val="28"/>
          <w:szCs w:val="28"/>
          <w:highlight w:val="yellow"/>
        </w:rPr>
        <w:t xml:space="preserve"> o </w:t>
      </w:r>
      <w:proofErr w:type="spellStart"/>
      <w:r w:rsidRPr="00EB4F4E">
        <w:rPr>
          <w:rFonts w:cstheme="minorHAnsi"/>
          <w:sz w:val="28"/>
          <w:szCs w:val="28"/>
          <w:highlight w:val="yellow"/>
        </w:rPr>
        <w:t>git</w:t>
      </w:r>
      <w:proofErr w:type="spellEnd"/>
      <w:r w:rsidRPr="00EB4F4E">
        <w:rPr>
          <w:rFonts w:cstheme="minorHAnsi"/>
          <w:sz w:val="28"/>
          <w:szCs w:val="28"/>
          <w:highlight w:val="yellow"/>
        </w:rPr>
        <w:t xml:space="preserve"> -v</w:t>
      </w:r>
    </w:p>
    <w:p w14:paraId="6E2DC223" w14:textId="439AE19E" w:rsid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</w:t>
      </w:r>
      <w:r>
        <w:t>pedir ayuda</w:t>
      </w:r>
    </w:p>
    <w:p w14:paraId="27CE3DA5" w14:textId="7B3B3952" w:rsidR="00EB4F4E" w:rsidRPr="00EB4F4E" w:rsidRDefault="00EB4F4E" w:rsidP="00EB4F4E">
      <w:pPr>
        <w:pStyle w:val="Prrafodelista"/>
        <w:numPr>
          <w:ilvl w:val="1"/>
          <w:numId w:val="1"/>
        </w:numPr>
        <w:rPr>
          <w:lang w:val="en-US"/>
        </w:rPr>
      </w:pPr>
      <w:r w:rsidRPr="00EB4F4E">
        <w:rPr>
          <w:rFonts w:cstheme="minorHAnsi"/>
          <w:sz w:val="28"/>
          <w:szCs w:val="28"/>
          <w:highlight w:val="yellow"/>
        </w:rPr>
        <w:t>Git -  - help o git -h</w:t>
      </w:r>
    </w:p>
    <w:p w14:paraId="39B7C660" w14:textId="5BB27633" w:rsidR="00EB4F4E" w:rsidRP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configurar el usuario y mail </w:t>
      </w:r>
    </w:p>
    <w:p w14:paraId="686D6787" w14:textId="4B6F804E" w:rsidR="00EB4F4E" w:rsidRPr="00F71161" w:rsidRDefault="00EB4F4E" w:rsidP="00EB4F4E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F71161">
        <w:rPr>
          <w:highlight w:val="yellow"/>
          <w:lang w:val="en-US"/>
        </w:rPr>
        <w:t xml:space="preserve">Git config </w:t>
      </w:r>
      <w:proofErr w:type="gramStart"/>
      <w:r w:rsidRPr="00F71161">
        <w:rPr>
          <w:highlight w:val="yellow"/>
          <w:lang w:val="en-US"/>
        </w:rPr>
        <w:t>-  -</w:t>
      </w:r>
      <w:proofErr w:type="gramEnd"/>
      <w:r w:rsidRPr="00F71161">
        <w:rPr>
          <w:highlight w:val="yellow"/>
          <w:lang w:val="en-US"/>
        </w:rPr>
        <w:t xml:space="preserve"> global user.name “</w:t>
      </w:r>
      <w:proofErr w:type="spellStart"/>
      <w:r w:rsidRPr="00F71161">
        <w:rPr>
          <w:highlight w:val="yellow"/>
          <w:lang w:val="en-US"/>
        </w:rPr>
        <w:t>nombre_usuario</w:t>
      </w:r>
      <w:proofErr w:type="spellEnd"/>
      <w:r w:rsidRPr="00F71161">
        <w:rPr>
          <w:highlight w:val="yellow"/>
          <w:lang w:val="en-US"/>
        </w:rPr>
        <w:t>”</w:t>
      </w:r>
    </w:p>
    <w:p w14:paraId="0F9A1066" w14:textId="53195D3E" w:rsidR="00EB4F4E" w:rsidRPr="00F71161" w:rsidRDefault="00EB4F4E" w:rsidP="00EB4F4E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F71161">
        <w:rPr>
          <w:highlight w:val="yellow"/>
          <w:lang w:val="en-US"/>
        </w:rPr>
        <w:t xml:space="preserve">Git config - - global </w:t>
      </w:r>
      <w:proofErr w:type="spellStart"/>
      <w:proofErr w:type="gramStart"/>
      <w:r w:rsidRPr="00F71161">
        <w:rPr>
          <w:highlight w:val="yellow"/>
          <w:lang w:val="en-US"/>
        </w:rPr>
        <w:t>user.mail</w:t>
      </w:r>
      <w:proofErr w:type="spellEnd"/>
      <w:proofErr w:type="gramEnd"/>
      <w:r w:rsidRPr="00F71161">
        <w:rPr>
          <w:highlight w:val="yellow"/>
          <w:lang w:val="en-US"/>
        </w:rPr>
        <w:t xml:space="preserve"> “mail </w:t>
      </w:r>
      <w:proofErr w:type="spellStart"/>
      <w:r w:rsidRPr="00F71161">
        <w:rPr>
          <w:highlight w:val="yellow"/>
          <w:lang w:val="en-US"/>
        </w:rPr>
        <w:t>derl</w:t>
      </w:r>
      <w:proofErr w:type="spellEnd"/>
      <w:r w:rsidRPr="00F71161">
        <w:rPr>
          <w:highlight w:val="yellow"/>
          <w:lang w:val="en-US"/>
        </w:rPr>
        <w:t xml:space="preserve"> </w:t>
      </w:r>
      <w:proofErr w:type="spellStart"/>
      <w:r w:rsidRPr="00F71161">
        <w:rPr>
          <w:highlight w:val="yellow"/>
          <w:lang w:val="en-US"/>
        </w:rPr>
        <w:t>usuario</w:t>
      </w:r>
      <w:proofErr w:type="spellEnd"/>
      <w:r w:rsidRPr="00F71161">
        <w:rPr>
          <w:highlight w:val="yellow"/>
          <w:lang w:val="en-US"/>
        </w:rPr>
        <w:t>”</w:t>
      </w:r>
    </w:p>
    <w:p w14:paraId="0F1AE486" w14:textId="0E832C72" w:rsid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Inicializar el directorio donde </w:t>
      </w:r>
      <w:r>
        <w:t>va estar el proyecto raíz</w:t>
      </w:r>
    </w:p>
    <w:p w14:paraId="1594F892" w14:textId="5E0F321F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Debemos en la consola ir al directorio donde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esta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el proyecto y de la consola debemos </w:t>
      </w:r>
    </w:p>
    <w:p w14:paraId="0802CAAC" w14:textId="72B752B5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init</w:t>
      </w:r>
      <w:proofErr w:type="spellEnd"/>
    </w:p>
    <w:p w14:paraId="7DECE3F5" w14:textId="29053507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saber el status de los archivos </w:t>
      </w:r>
    </w:p>
    <w:p w14:paraId="47D0255C" w14:textId="3BEB76DB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>Git status</w:t>
      </w:r>
    </w:p>
    <w:p w14:paraId="533B90D1" w14:textId="083C4765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sumar una archivo </w:t>
      </w:r>
    </w:p>
    <w:p w14:paraId="0B8B93FC" w14:textId="6F4F0F0F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add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“nombre del archivo”</w:t>
      </w:r>
    </w:p>
    <w:p w14:paraId="4701A7F0" w14:textId="4BF33015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hacer el </w:t>
      </w:r>
      <w:proofErr w:type="spellStart"/>
      <w:r>
        <w:t>comit</w:t>
      </w:r>
      <w:proofErr w:type="spellEnd"/>
      <w:r>
        <w:t xml:space="preserve"> para sacar la foto del proyecto en esa fecha </w:t>
      </w:r>
    </w:p>
    <w:p w14:paraId="4B887550" w14:textId="798597EC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commit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-m “mensaje”</w:t>
      </w:r>
    </w:p>
    <w:p w14:paraId="152226E2" w14:textId="10DE3F4F" w:rsidR="00EB4F4E" w:rsidRDefault="00F71161" w:rsidP="00EB4F4E">
      <w:pPr>
        <w:pStyle w:val="Prrafodelista"/>
        <w:numPr>
          <w:ilvl w:val="0"/>
          <w:numId w:val="1"/>
        </w:numPr>
      </w:pPr>
      <w:r>
        <w:t xml:space="preserve">Para saber la configuración de </w:t>
      </w:r>
      <w:proofErr w:type="spellStart"/>
      <w:r>
        <w:t>git</w:t>
      </w:r>
      <w:proofErr w:type="spellEnd"/>
      <w:r>
        <w:t xml:space="preserve"> que usuario y mail estamos usando </w:t>
      </w:r>
    </w:p>
    <w:p w14:paraId="392F7F88" w14:textId="513E24D2" w:rsidR="00F71161" w:rsidRPr="00F71161" w:rsidRDefault="00F71161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config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-  -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list</w:t>
      </w:r>
      <w:proofErr w:type="spellEnd"/>
    </w:p>
    <w:p w14:paraId="58177D0E" w14:textId="14B169D8" w:rsidR="00F71161" w:rsidRDefault="00F71161" w:rsidP="00F71161">
      <w:pPr>
        <w:pStyle w:val="Prrafodelista"/>
        <w:numPr>
          <w:ilvl w:val="0"/>
          <w:numId w:val="1"/>
        </w:numPr>
      </w:pPr>
      <w:r>
        <w:t>Para saber el log de lo que hicimos</w:t>
      </w:r>
    </w:p>
    <w:p w14:paraId="753647E0" w14:textId="22C0DC58" w:rsidR="00F71161" w:rsidRDefault="00F71161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>Git log</w:t>
      </w:r>
    </w:p>
    <w:p w14:paraId="5BD1E9AB" w14:textId="03D6B65F" w:rsidR="000E1A8E" w:rsidRDefault="000E1A8E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Git log - - </w:t>
      </w:r>
      <w:proofErr w:type="spellStart"/>
      <w:r>
        <w:rPr>
          <w:rFonts w:cstheme="minorHAnsi"/>
          <w:sz w:val="28"/>
          <w:szCs w:val="28"/>
          <w:highlight w:val="yellow"/>
        </w:rPr>
        <w:t>graph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muestra los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commint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en forma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grafica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ponele</w:t>
      </w:r>
      <w:proofErr w:type="spellEnd"/>
    </w:p>
    <w:p w14:paraId="5F1F0A04" w14:textId="07931217" w:rsidR="00BB5563" w:rsidRPr="00BB5563" w:rsidRDefault="00BB5563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  <w:lang w:val="en-US"/>
        </w:rPr>
      </w:pPr>
      <w:r w:rsidRPr="00BB5563">
        <w:rPr>
          <w:rFonts w:cstheme="minorHAnsi"/>
          <w:sz w:val="28"/>
          <w:szCs w:val="28"/>
          <w:highlight w:val="yellow"/>
          <w:lang w:val="en-US"/>
        </w:rPr>
        <w:t>Git log –graph - -pretty=on</w:t>
      </w:r>
      <w:r>
        <w:rPr>
          <w:rFonts w:cstheme="minorHAnsi"/>
          <w:sz w:val="28"/>
          <w:szCs w:val="28"/>
          <w:highlight w:val="yellow"/>
          <w:lang w:val="en-US"/>
        </w:rPr>
        <w:t>line</w:t>
      </w:r>
    </w:p>
    <w:p w14:paraId="37D58429" w14:textId="7EA3BC9C" w:rsidR="00F71161" w:rsidRDefault="00291417" w:rsidP="00F71161">
      <w:pPr>
        <w:pStyle w:val="Prrafodelista"/>
        <w:numPr>
          <w:ilvl w:val="0"/>
          <w:numId w:val="1"/>
        </w:numPr>
      </w:pPr>
      <w:r>
        <w:t xml:space="preserve">Para volver a tras un cambio de una programa que no hicimos </w:t>
      </w:r>
      <w:proofErr w:type="spellStart"/>
      <w:r>
        <w:t>add</w:t>
      </w:r>
      <w:proofErr w:type="spellEnd"/>
      <w:r>
        <w:t xml:space="preserve"> ni </w:t>
      </w:r>
      <w:proofErr w:type="spellStart"/>
      <w:r>
        <w:t>commit</w:t>
      </w:r>
      <w:proofErr w:type="spellEnd"/>
      <w:r>
        <w:t xml:space="preserve"> </w:t>
      </w:r>
    </w:p>
    <w:p w14:paraId="6A87A1C8" w14:textId="15AD0ABD" w:rsidR="00291417" w:rsidRDefault="00291417" w:rsidP="00291417">
      <w:pPr>
        <w:pStyle w:val="Prrafodelista"/>
        <w:numPr>
          <w:ilvl w:val="1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“nombre del archivo”</w:t>
      </w:r>
    </w:p>
    <w:p w14:paraId="2A81C210" w14:textId="5C81B0F4" w:rsidR="00291417" w:rsidRDefault="00DD4353" w:rsidP="00291417">
      <w:pPr>
        <w:pStyle w:val="Prrafodelista"/>
        <w:numPr>
          <w:ilvl w:val="0"/>
          <w:numId w:val="1"/>
        </w:numPr>
      </w:pPr>
      <w:r>
        <w:t>Para des</w:t>
      </w:r>
      <w:r w:rsidR="000E1A8E">
        <w:t xml:space="preserve">hacer un </w:t>
      </w:r>
      <w:proofErr w:type="spellStart"/>
      <w:r w:rsidR="000E1A8E">
        <w:t>commit</w:t>
      </w:r>
      <w:proofErr w:type="spellEnd"/>
      <w:r w:rsidR="000E1A8E">
        <w:t xml:space="preserve"> </w:t>
      </w:r>
    </w:p>
    <w:p w14:paraId="766E5A1A" w14:textId="0421E0FC" w:rsidR="000E1A8E" w:rsidRDefault="000E1A8E" w:rsidP="000E1A8E">
      <w:pPr>
        <w:pStyle w:val="Prrafodelista"/>
        <w:numPr>
          <w:ilvl w:val="1"/>
          <w:numId w:val="1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 - - </w:t>
      </w:r>
      <w:proofErr w:type="spellStart"/>
      <w:r>
        <w:t>hard</w:t>
      </w:r>
      <w:proofErr w:type="spellEnd"/>
      <w:r>
        <w:t xml:space="preserve"> “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”  “OJO con este comando porque no podemos volver atrás se borra todo el </w:t>
      </w:r>
      <w:proofErr w:type="spellStart"/>
      <w:r>
        <w:t>commit</w:t>
      </w:r>
      <w:proofErr w:type="spellEnd"/>
    </w:p>
    <w:p w14:paraId="73DBB447" w14:textId="77777777" w:rsidR="000E1A8E" w:rsidRDefault="000E1A8E" w:rsidP="000E1A8E">
      <w:pPr>
        <w:pStyle w:val="Prrafodelista"/>
        <w:numPr>
          <w:ilvl w:val="0"/>
          <w:numId w:val="1"/>
        </w:numPr>
      </w:pPr>
    </w:p>
    <w:p w14:paraId="21F2663F" w14:textId="3A64312E" w:rsidR="000E1A8E" w:rsidRDefault="000E1A8E" w:rsidP="000E1A8E"/>
    <w:p w14:paraId="7E452B1D" w14:textId="0C3A8C42" w:rsidR="00EB4F4E" w:rsidRDefault="005F262D" w:rsidP="00EB4F4E">
      <w:r>
        <w:t>Esto es una prueba</w:t>
      </w:r>
    </w:p>
    <w:p w14:paraId="3D238210" w14:textId="77777777" w:rsidR="005F262D" w:rsidRPr="00EB4F4E" w:rsidRDefault="005F262D" w:rsidP="00EB4F4E"/>
    <w:sectPr w:rsidR="005F262D" w:rsidRPr="00EB4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E6A"/>
    <w:multiLevelType w:val="hybridMultilevel"/>
    <w:tmpl w:val="EA044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03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ED"/>
    <w:rsid w:val="000E1A8E"/>
    <w:rsid w:val="00195D2A"/>
    <w:rsid w:val="00291417"/>
    <w:rsid w:val="004C6BED"/>
    <w:rsid w:val="005F262D"/>
    <w:rsid w:val="006C1F96"/>
    <w:rsid w:val="00A92877"/>
    <w:rsid w:val="00BB5563"/>
    <w:rsid w:val="00DD4353"/>
    <w:rsid w:val="00EB4F4E"/>
    <w:rsid w:val="00F71161"/>
    <w:rsid w:val="00F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2ACE7"/>
  <w15:chartTrackingRefBased/>
  <w15:docId w15:val="{ED53D61B-7E5C-714E-9698-5D32CA2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Baldasin</dc:creator>
  <cp:keywords/>
  <dc:description/>
  <cp:lastModifiedBy>Fernando Baldasin</cp:lastModifiedBy>
  <cp:revision>6</cp:revision>
  <dcterms:created xsi:type="dcterms:W3CDTF">2023-02-21T00:01:00Z</dcterms:created>
  <dcterms:modified xsi:type="dcterms:W3CDTF">2023-03-16T18:52:00Z</dcterms:modified>
</cp:coreProperties>
</file>