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FB" w:rsidRDefault="004136FB">
      <w:r>
        <w:t>1. Right click the CSV File then Open with Excel Application. Select Choose default program then select Excel if application is not available in the default list.</w:t>
      </w:r>
    </w:p>
    <w:p w:rsidR="004136FB" w:rsidRDefault="004136FB">
      <w:r>
        <w:rPr>
          <w:noProof/>
        </w:rPr>
        <w:drawing>
          <wp:inline distT="0" distB="0" distL="0" distR="0">
            <wp:extent cx="3877089" cy="2376575"/>
            <wp:effectExtent l="19050" t="0" r="911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13" cy="237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FB" w:rsidRDefault="004136FB"/>
    <w:p w:rsidR="005D50CB" w:rsidRDefault="00672274">
      <w:r>
        <w:t xml:space="preserve">2. Put your answer in COLUMN </w:t>
      </w:r>
      <w:r w:rsidRPr="00672274">
        <w:rPr>
          <w:b/>
        </w:rPr>
        <w:t>J</w:t>
      </w:r>
    </w:p>
    <w:p w:rsidR="005D50CB" w:rsidRDefault="00672274">
      <w:r>
        <w:rPr>
          <w:noProof/>
        </w:rPr>
        <w:drawing>
          <wp:inline distT="0" distB="0" distL="0" distR="0">
            <wp:extent cx="6854190" cy="72326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0CB" w:rsidRDefault="00CE71D8">
      <w:pPr>
        <w:rPr>
          <w:sz w:val="24"/>
        </w:rPr>
      </w:pPr>
      <w:r>
        <w:t>3</w:t>
      </w:r>
      <w:r w:rsidR="005D50CB">
        <w:t xml:space="preserve">. </w:t>
      </w:r>
      <w:r w:rsidR="005D50CB" w:rsidRPr="005D50CB">
        <w:rPr>
          <w:b/>
          <w:color w:val="FF0000"/>
        </w:rPr>
        <w:t>TAKE NOTE</w:t>
      </w:r>
      <w:r w:rsidR="005D50CB">
        <w:rPr>
          <w:b/>
          <w:color w:val="FF0000"/>
        </w:rPr>
        <w:t xml:space="preserve"> </w:t>
      </w:r>
      <w:r w:rsidR="005D50CB">
        <w:rPr>
          <w:b/>
        </w:rPr>
        <w:t xml:space="preserve">: </w:t>
      </w:r>
      <w:r w:rsidR="005D50CB">
        <w:t xml:space="preserve">DO NOT CHANGE ANYTHING IN THE FILE. JUST PUT YOUR ANSWER IN THE ReplyDeliveryDate in </w:t>
      </w:r>
      <w:r w:rsidR="005D50CB" w:rsidRPr="005D50CB">
        <w:rPr>
          <w:b/>
        </w:rPr>
        <w:t xml:space="preserve">COLUMN </w:t>
      </w:r>
      <w:r w:rsidR="005D50CB" w:rsidRPr="005D50CB">
        <w:rPr>
          <w:b/>
          <w:sz w:val="44"/>
        </w:rPr>
        <w:t>J</w:t>
      </w:r>
      <w:r w:rsidR="005D50CB">
        <w:rPr>
          <w:b/>
          <w:sz w:val="32"/>
        </w:rPr>
        <w:t xml:space="preserve">. </w:t>
      </w:r>
      <w:r w:rsidR="005D50CB">
        <w:rPr>
          <w:sz w:val="24"/>
        </w:rPr>
        <w:t>DO NOT PUT ANY FORMAT LIKE "BORDER, COLOR ETC.". JUST</w:t>
      </w:r>
      <w:r w:rsidR="00464839">
        <w:rPr>
          <w:sz w:val="24"/>
        </w:rPr>
        <w:t xml:space="preserve"> PUT YOUR</w:t>
      </w:r>
      <w:r w:rsidR="005D50CB">
        <w:rPr>
          <w:sz w:val="24"/>
        </w:rPr>
        <w:t xml:space="preserve"> ANSWER IN THE ReplyDeliveryDate in </w:t>
      </w:r>
      <w:r w:rsidR="005D50CB" w:rsidRPr="005D50CB">
        <w:rPr>
          <w:b/>
        </w:rPr>
        <w:t xml:space="preserve">COLUMN </w:t>
      </w:r>
      <w:r w:rsidR="005D50CB" w:rsidRPr="005D50CB">
        <w:rPr>
          <w:b/>
          <w:sz w:val="44"/>
        </w:rPr>
        <w:t>J</w:t>
      </w:r>
      <w:r w:rsidR="005D50CB">
        <w:rPr>
          <w:b/>
          <w:sz w:val="44"/>
        </w:rPr>
        <w:t xml:space="preserve">. </w:t>
      </w:r>
      <w:r w:rsidR="005D50CB">
        <w:rPr>
          <w:sz w:val="24"/>
        </w:rPr>
        <w:t>THANK YOU!</w:t>
      </w:r>
    </w:p>
    <w:p w:rsidR="005D50CB" w:rsidRDefault="00CE71D8">
      <w:r>
        <w:t>4</w:t>
      </w:r>
      <w:r w:rsidR="005D50CB">
        <w:t xml:space="preserve">. </w:t>
      </w:r>
      <w:r w:rsidR="0019342E">
        <w:t>Click SAVE after your updates. Click yes when dialog below will appear.</w:t>
      </w:r>
    </w:p>
    <w:p w:rsidR="0019342E" w:rsidRDefault="0019342E">
      <w:r>
        <w:rPr>
          <w:noProof/>
        </w:rPr>
        <w:drawing>
          <wp:inline distT="0" distB="0" distL="0" distR="0">
            <wp:extent cx="6858000" cy="12858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C2" w:rsidRDefault="00E938C2">
      <w:r>
        <w:br/>
      </w:r>
    </w:p>
    <w:p w:rsidR="00E938C2" w:rsidRDefault="00E938C2">
      <w:r>
        <w:br w:type="page"/>
      </w:r>
    </w:p>
    <w:p w:rsidR="0019342E" w:rsidRDefault="00E938C2">
      <w:r>
        <w:lastRenderedPageBreak/>
        <w:t>5. Click the Close Button and Click Yes if you ask if you want to save changes.</w:t>
      </w:r>
    </w:p>
    <w:p w:rsidR="00E938C2" w:rsidRDefault="00E938C2">
      <w:r>
        <w:rPr>
          <w:noProof/>
        </w:rPr>
        <w:drawing>
          <wp:inline distT="0" distB="0" distL="0" distR="0">
            <wp:extent cx="6845935" cy="33477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C2" w:rsidRPr="005D50CB" w:rsidRDefault="00E938C2"/>
    <w:p w:rsidR="00023E76" w:rsidRDefault="00E938C2">
      <w:r>
        <w:t>6. SaveAs the file. Click YES to overwrite the existing CSV File</w:t>
      </w:r>
      <w:r w:rsidR="002F4A4B">
        <w:t xml:space="preserve"> or Save into your preffered location if you want</w:t>
      </w:r>
      <w:r>
        <w:t>.</w:t>
      </w:r>
    </w:p>
    <w:p w:rsidR="00E938C2" w:rsidRDefault="00E938C2">
      <w:r>
        <w:rPr>
          <w:noProof/>
        </w:rPr>
        <w:drawing>
          <wp:inline distT="0" distB="0" distL="0" distR="0">
            <wp:extent cx="4664268" cy="3062411"/>
            <wp:effectExtent l="19050" t="0" r="298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68" cy="30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26" w:rsidRDefault="00B27526">
      <w:r w:rsidRPr="00B27526">
        <w:drawing>
          <wp:inline distT="0" distB="0" distL="0" distR="0">
            <wp:extent cx="6858000" cy="1285875"/>
            <wp:effectExtent l="19050" t="0" r="0" b="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C2" w:rsidRDefault="00E938C2">
      <w:r>
        <w:lastRenderedPageBreak/>
        <w:t>7. You can now send it back to REPI by replying to the original email. Again, like what you</w:t>
      </w:r>
      <w:r w:rsidR="00AA6D90">
        <w:t xml:space="preserve"> usually</w:t>
      </w:r>
      <w:r>
        <w:t xml:space="preserve"> did in RFQ Email Request, do not put anything in the email and just </w:t>
      </w:r>
      <w:r w:rsidR="00AA6D90">
        <w:t>attached</w:t>
      </w:r>
      <w:r>
        <w:t xml:space="preserve"> your completed CSV File and your PDF File attachment if there is any.</w:t>
      </w:r>
    </w:p>
    <w:sectPr w:rsidR="00E938C2" w:rsidSect="00023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23E76"/>
    <w:rsid w:val="00023E76"/>
    <w:rsid w:val="0019342E"/>
    <w:rsid w:val="002F4A4B"/>
    <w:rsid w:val="004136FB"/>
    <w:rsid w:val="00464839"/>
    <w:rsid w:val="004A0C27"/>
    <w:rsid w:val="005D1058"/>
    <w:rsid w:val="005D50CB"/>
    <w:rsid w:val="00672274"/>
    <w:rsid w:val="00AA6D90"/>
    <w:rsid w:val="00B27526"/>
    <w:rsid w:val="00CE71D8"/>
    <w:rsid w:val="00E9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DreiYazzi</cp:lastModifiedBy>
  <cp:revision>11</cp:revision>
  <dcterms:created xsi:type="dcterms:W3CDTF">2019-09-16T03:09:00Z</dcterms:created>
  <dcterms:modified xsi:type="dcterms:W3CDTF">2019-09-16T10:26:00Z</dcterms:modified>
</cp:coreProperties>
</file>