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DEF2" w14:textId="61302318" w:rsidR="00526D0F" w:rsidRPr="00526D0F" w:rsidRDefault="00526D0F" w:rsidP="00526D0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Stories</w:t>
      </w:r>
    </w:p>
    <w:p w14:paraId="11B4D85D" w14:textId="77777777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Registrazione Account</w:t>
      </w:r>
    </w:p>
    <w:p w14:paraId="61DD115E" w14:textId="00E801E7" w:rsidR="00526D0F" w:rsidRPr="00311926" w:rsidRDefault="004579F4" w:rsidP="00526D0F">
      <w:pPr>
        <w:spacing w:after="0"/>
        <w:jc w:val="both"/>
        <w:rPr>
          <w:sz w:val="24"/>
          <w:szCs w:val="24"/>
        </w:rPr>
      </w:pPr>
      <w:r w:rsidRPr="004579F4">
        <w:rPr>
          <w:sz w:val="24"/>
          <w:szCs w:val="24"/>
        </w:rPr>
        <w:t>Il sistema deve consentire a un utente di creare un nuovo account Cliente sulla piattaforma, in modo che possa usufruire delle funzionalità disponibili.</w:t>
      </w: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62C3588F" w14:textId="77777777" w:rsidTr="007E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shd w:val="clear" w:color="auto" w:fill="D4AF37"/>
            <w:hideMark/>
          </w:tcPr>
          <w:p w14:paraId="78F03C14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RF1.1</w:t>
            </w:r>
          </w:p>
        </w:tc>
        <w:tc>
          <w:tcPr>
            <w:tcW w:w="3588" w:type="dxa"/>
            <w:shd w:val="clear" w:color="auto" w:fill="D4AF37"/>
            <w:hideMark/>
          </w:tcPr>
          <w:p w14:paraId="333DD1EA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shd w:val="clear" w:color="auto" w:fill="D4AF37"/>
            <w:hideMark/>
          </w:tcPr>
          <w:p w14:paraId="65AAC137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Registrazione</w:t>
            </w:r>
          </w:p>
        </w:tc>
      </w:tr>
      <w:tr w:rsidR="00526D0F" w14:paraId="58E9F6F8" w14:textId="77777777" w:rsidTr="0045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2" w:type="dxa"/>
            <w:gridSpan w:val="3"/>
            <w:hideMark/>
          </w:tcPr>
          <w:p w14:paraId="7B295045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</w:t>
            </w:r>
            <w:r>
              <w:rPr>
                <w:b w:val="0"/>
                <w:bCs w:val="0"/>
                <w:sz w:val="24"/>
                <w:szCs w:val="24"/>
              </w:rPr>
              <w:t>utente non registrato,</w:t>
            </w:r>
          </w:p>
          <w:p w14:paraId="7AF95D9A" w14:textId="0D8CAAA2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 xml:space="preserve">poter </w:t>
            </w:r>
            <w:r w:rsidR="004579F4">
              <w:rPr>
                <w:b w:val="0"/>
                <w:bCs w:val="0"/>
                <w:sz w:val="24"/>
                <w:szCs w:val="24"/>
              </w:rPr>
              <w:t>avere la possibilità di creare un nuovo account Cliente sulla piattaforma Car-Zone</w:t>
            </w:r>
            <w:r>
              <w:rPr>
                <w:b w:val="0"/>
                <w:bCs w:val="0"/>
                <w:sz w:val="24"/>
                <w:szCs w:val="24"/>
              </w:rPr>
              <w:t>,</w:t>
            </w:r>
          </w:p>
          <w:p w14:paraId="4B88C492" w14:textId="25B99258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così </w:t>
            </w:r>
            <w:r>
              <w:rPr>
                <w:b w:val="0"/>
                <w:bCs w:val="0"/>
                <w:sz w:val="24"/>
                <w:szCs w:val="24"/>
              </w:rPr>
              <w:t>posso r</w:t>
            </w:r>
            <w:r w:rsidR="00311926">
              <w:rPr>
                <w:b w:val="0"/>
                <w:bCs w:val="0"/>
                <w:sz w:val="24"/>
                <w:szCs w:val="24"/>
              </w:rPr>
              <w:t>ichiedere ed avere</w:t>
            </w:r>
            <w:r>
              <w:rPr>
                <w:b w:val="0"/>
                <w:bCs w:val="0"/>
                <w:sz w:val="24"/>
                <w:szCs w:val="24"/>
              </w:rPr>
              <w:t xml:space="preserve"> un preventivo</w:t>
            </w:r>
            <w:r w:rsidR="00311926">
              <w:rPr>
                <w:b w:val="0"/>
                <w:bCs w:val="0"/>
                <w:sz w:val="24"/>
                <w:szCs w:val="24"/>
              </w:rPr>
              <w:t xml:space="preserve"> sull’auto che mi interessa</w:t>
            </w:r>
            <w:r>
              <w:rPr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14:paraId="7F70E4B9" w14:textId="77777777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290383E5" w14:textId="2AE3D17A" w:rsidR="00526D0F" w:rsidRPr="00311926" w:rsidRDefault="00311926" w:rsidP="00526D0F">
      <w:pPr>
        <w:spacing w:after="0"/>
        <w:jc w:val="both"/>
        <w:rPr>
          <w:sz w:val="24"/>
          <w:szCs w:val="24"/>
          <w:u w:val="single"/>
        </w:rPr>
      </w:pPr>
      <w:r w:rsidRPr="00311926">
        <w:rPr>
          <w:sz w:val="24"/>
          <w:szCs w:val="24"/>
        </w:rPr>
        <w:t>Il sistema deve consentire all'utente di accedere alla piattaforma e di offrire funzionalità specifiche in base al tipo di account posseduto.</w:t>
      </w: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79F5288F" w14:textId="77777777" w:rsidTr="007E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D4AF37"/>
            <w:hideMark/>
          </w:tcPr>
          <w:p w14:paraId="06E7B73F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RF2.1</w:t>
            </w:r>
          </w:p>
        </w:tc>
        <w:tc>
          <w:tcPr>
            <w:tcW w:w="3588" w:type="dxa"/>
            <w:shd w:val="clear" w:color="auto" w:fill="D4AF37"/>
            <w:hideMark/>
          </w:tcPr>
          <w:p w14:paraId="026D9135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shd w:val="clear" w:color="auto" w:fill="D4AF37"/>
            <w:hideMark/>
          </w:tcPr>
          <w:p w14:paraId="40683CE6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Login</w:t>
            </w:r>
          </w:p>
        </w:tc>
      </w:tr>
      <w:tr w:rsidR="00526D0F" w14:paraId="54134D2A" w14:textId="77777777" w:rsidTr="0045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hideMark/>
          </w:tcPr>
          <w:p w14:paraId="4D21E119" w14:textId="77777777" w:rsidR="00526D0F" w:rsidRDefault="00526D0F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b w:val="0"/>
                <w:bCs w:val="0"/>
                <w:sz w:val="24"/>
                <w:szCs w:val="24"/>
              </w:rPr>
              <w:t xml:space="preserve"> utente,</w:t>
            </w:r>
          </w:p>
          <w:p w14:paraId="27C54C55" w14:textId="53611484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 w:rsidR="002E2908">
              <w:rPr>
                <w:b w:val="0"/>
                <w:bCs w:val="0"/>
                <w:sz w:val="24"/>
                <w:szCs w:val="24"/>
              </w:rPr>
              <w:t>avere la possibilità di accedere alla</w:t>
            </w:r>
            <w:r>
              <w:rPr>
                <w:b w:val="0"/>
                <w:bCs w:val="0"/>
                <w:sz w:val="24"/>
                <w:szCs w:val="24"/>
              </w:rPr>
              <w:t xml:space="preserve"> piattaforma </w:t>
            </w:r>
            <w:r w:rsidR="00042F92">
              <w:rPr>
                <w:b w:val="0"/>
                <w:bCs w:val="0"/>
                <w:sz w:val="24"/>
                <w:szCs w:val="24"/>
              </w:rPr>
              <w:t>Car-Zone</w:t>
            </w:r>
            <w:r>
              <w:rPr>
                <w:b w:val="0"/>
                <w:bCs w:val="0"/>
                <w:sz w:val="24"/>
                <w:szCs w:val="24"/>
              </w:rPr>
              <w:t>,</w:t>
            </w:r>
          </w:p>
          <w:p w14:paraId="570E20F5" w14:textId="09BD91E7" w:rsidR="00526D0F" w:rsidRDefault="00526D0F" w:rsidP="00843FD6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</w:t>
            </w:r>
            <w:proofErr w:type="spellStart"/>
            <w:r w:rsidR="00843FD6">
              <w:rPr>
                <w:b w:val="0"/>
                <w:bCs w:val="0"/>
                <w:sz w:val="24"/>
                <w:szCs w:val="24"/>
              </w:rPr>
              <w:t>perché</w:t>
            </w:r>
            <w:proofErr w:type="spellEnd"/>
            <w:r w:rsidR="00843FD6">
              <w:rPr>
                <w:b w:val="0"/>
                <w:bCs w:val="0"/>
                <w:sz w:val="24"/>
                <w:szCs w:val="24"/>
              </w:rPr>
              <w:t xml:space="preserve"> in questo modo posso usare le funzionalità disponibili sulla piattaforma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  <w:r w:rsidR="00843FD6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</w:tbl>
    <w:p w14:paraId="0115B924" w14:textId="77777777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 account</w:t>
      </w:r>
    </w:p>
    <w:p w14:paraId="396C5C77" w14:textId="5E92172C" w:rsidR="00526D0F" w:rsidRPr="00817C8D" w:rsidRDefault="00817C8D" w:rsidP="00526D0F">
      <w:pPr>
        <w:spacing w:after="0"/>
        <w:jc w:val="both"/>
        <w:rPr>
          <w:sz w:val="24"/>
          <w:szCs w:val="24"/>
          <w:u w:val="single"/>
        </w:rPr>
      </w:pPr>
      <w:r w:rsidRPr="00817C8D">
        <w:rPr>
          <w:sz w:val="24"/>
          <w:szCs w:val="24"/>
        </w:rPr>
        <w:t>Il sistema deve consentire all'utente di aggiornare i dati personali associati al proprio account.</w:t>
      </w: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6CD07554" w14:textId="77777777" w:rsidTr="007E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shd w:val="clear" w:color="auto" w:fill="D4AF37"/>
            <w:hideMark/>
          </w:tcPr>
          <w:p w14:paraId="0D241887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RF3.1</w:t>
            </w:r>
          </w:p>
        </w:tc>
        <w:tc>
          <w:tcPr>
            <w:tcW w:w="3588" w:type="dxa"/>
            <w:shd w:val="clear" w:color="auto" w:fill="D4AF37"/>
            <w:hideMark/>
          </w:tcPr>
          <w:p w14:paraId="3CCDA313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Media</w:t>
            </w:r>
          </w:p>
        </w:tc>
        <w:tc>
          <w:tcPr>
            <w:tcW w:w="3588" w:type="dxa"/>
            <w:shd w:val="clear" w:color="auto" w:fill="D4AF37"/>
            <w:hideMark/>
          </w:tcPr>
          <w:p w14:paraId="37F5D3F0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Modifica Account</w:t>
            </w:r>
          </w:p>
        </w:tc>
      </w:tr>
      <w:tr w:rsidR="00526D0F" w14:paraId="711FA7E8" w14:textId="77777777" w:rsidTr="0045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2" w:type="dxa"/>
            <w:gridSpan w:val="3"/>
            <w:hideMark/>
          </w:tcPr>
          <w:p w14:paraId="1431FAE0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b w:val="0"/>
                <w:bCs w:val="0"/>
                <w:sz w:val="24"/>
                <w:szCs w:val="24"/>
              </w:rPr>
              <w:t xml:space="preserve"> utente,</w:t>
            </w:r>
          </w:p>
          <w:p w14:paraId="70F9C760" w14:textId="77777777" w:rsidR="0001346F" w:rsidRDefault="00526D0F" w:rsidP="000134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 w:rsidR="0001346F" w:rsidRPr="0001346F">
              <w:rPr>
                <w:b w:val="0"/>
                <w:bCs w:val="0"/>
                <w:sz w:val="24"/>
                <w:szCs w:val="24"/>
              </w:rPr>
              <w:t>avere la possibilità di aggiornare le informazioni che ho fornito nel mio account</w:t>
            </w:r>
            <w:r w:rsidR="0001346F">
              <w:rPr>
                <w:b w:val="0"/>
                <w:bCs w:val="0"/>
                <w:sz w:val="24"/>
                <w:szCs w:val="24"/>
              </w:rPr>
              <w:t>,</w:t>
            </w:r>
          </w:p>
          <w:p w14:paraId="1F14842E" w14:textId="1115A509" w:rsidR="00526D0F" w:rsidRDefault="00526D0F" w:rsidP="0001346F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sz w:val="24"/>
                <w:szCs w:val="24"/>
              </w:rPr>
              <w:t xml:space="preserve">PERCHÉ </w:t>
            </w:r>
            <w:r w:rsidR="0001346F">
              <w:rPr>
                <w:b w:val="0"/>
                <w:bCs w:val="0"/>
              </w:rPr>
              <w:t>ora sono diversi da quelli attualmente visualizzati nel mio profilo.</w:t>
            </w:r>
            <w:r w:rsidR="0001346F" w:rsidRPr="0001346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</w:tr>
    </w:tbl>
    <w:p w14:paraId="5BAE1A1B" w14:textId="1FE88C55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Ordine</w:t>
      </w:r>
    </w:p>
    <w:p w14:paraId="412C6390" w14:textId="3CDB02D8" w:rsidR="00526D0F" w:rsidRDefault="00473138" w:rsidP="00526D0F">
      <w:pPr>
        <w:spacing w:after="0"/>
        <w:jc w:val="both"/>
        <w:rPr>
          <w:sz w:val="24"/>
          <w:szCs w:val="24"/>
        </w:rPr>
      </w:pPr>
      <w:r w:rsidRPr="00473138">
        <w:rPr>
          <w:sz w:val="24"/>
          <w:szCs w:val="24"/>
        </w:rPr>
        <w:t>Il sistema deve consentire a un Cliente della piattaforma di confermare l'ordine di un veicolo selezionato, in modo da inviarlo al consulente per l'approvazione.</w:t>
      </w: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22716AE5" w14:textId="77777777" w:rsidTr="007E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shd w:val="clear" w:color="auto" w:fill="D4AF37"/>
            <w:hideMark/>
          </w:tcPr>
          <w:p w14:paraId="5EF4586A" w14:textId="70905F2B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RF4.</w:t>
            </w:r>
            <w:r w:rsidR="00074BB8">
              <w:rPr>
                <w:sz w:val="24"/>
                <w:szCs w:val="24"/>
              </w:rPr>
              <w:t>2</w:t>
            </w:r>
          </w:p>
        </w:tc>
        <w:tc>
          <w:tcPr>
            <w:tcW w:w="3588" w:type="dxa"/>
            <w:shd w:val="clear" w:color="auto" w:fill="D4AF37"/>
            <w:hideMark/>
          </w:tcPr>
          <w:p w14:paraId="5EF0B0D3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shd w:val="clear" w:color="auto" w:fill="D4AF37"/>
            <w:hideMark/>
          </w:tcPr>
          <w:p w14:paraId="52BC7215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Conferma Ordine</w:t>
            </w:r>
          </w:p>
        </w:tc>
      </w:tr>
      <w:tr w:rsidR="00526D0F" w14:paraId="094AADAE" w14:textId="77777777" w:rsidTr="0045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2" w:type="dxa"/>
            <w:gridSpan w:val="3"/>
            <w:hideMark/>
          </w:tcPr>
          <w:p w14:paraId="741E8FCE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</w:t>
            </w:r>
            <w:r>
              <w:rPr>
                <w:b w:val="0"/>
                <w:bCs w:val="0"/>
                <w:sz w:val="24"/>
                <w:szCs w:val="24"/>
              </w:rPr>
              <w:t>cliente,</w:t>
            </w:r>
          </w:p>
          <w:p w14:paraId="537FD004" w14:textId="0234EDBC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 xml:space="preserve">avere </w:t>
            </w:r>
            <w:r w:rsidR="00657AD8">
              <w:rPr>
                <w:b w:val="0"/>
                <w:bCs w:val="0"/>
                <w:sz w:val="24"/>
                <w:szCs w:val="24"/>
              </w:rPr>
              <w:t>la facoltà di convalidare un ordine sulla piattaforma Car-Zone</w:t>
            </w:r>
            <w:r>
              <w:rPr>
                <w:b w:val="0"/>
                <w:bCs w:val="0"/>
                <w:sz w:val="24"/>
                <w:szCs w:val="24"/>
              </w:rPr>
              <w:t>,</w:t>
            </w:r>
          </w:p>
          <w:p w14:paraId="695BFECB" w14:textId="72F189E5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</w:t>
            </w:r>
            <w:r>
              <w:rPr>
                <w:b w:val="0"/>
                <w:bCs w:val="0"/>
                <w:sz w:val="24"/>
                <w:szCs w:val="24"/>
              </w:rPr>
              <w:t>così posso</w:t>
            </w:r>
            <w:r w:rsidR="003C52C2">
              <w:rPr>
                <w:b w:val="0"/>
                <w:bCs w:val="0"/>
                <w:sz w:val="24"/>
                <w:szCs w:val="24"/>
              </w:rPr>
              <w:t xml:space="preserve"> avviare il processo di approvazione del mio ordine e acquistare l’auto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1F2F92BF" w14:textId="2009E8DD" w:rsidR="00074BB8" w:rsidRDefault="00074BB8" w:rsidP="00074BB8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Richiesta Preventivo</w:t>
      </w:r>
    </w:p>
    <w:p w14:paraId="7F1D7DD4" w14:textId="4971E3FB" w:rsidR="00074BB8" w:rsidRDefault="003C6384" w:rsidP="00074BB8">
      <w:pPr>
        <w:spacing w:after="0"/>
        <w:jc w:val="both"/>
        <w:rPr>
          <w:sz w:val="24"/>
          <w:szCs w:val="24"/>
        </w:rPr>
      </w:pPr>
      <w:r w:rsidRPr="003C6384">
        <w:rPr>
          <w:sz w:val="24"/>
          <w:szCs w:val="24"/>
        </w:rPr>
        <w:t>Il sistema deve consentire a un Cliente della piattaforma di richiedere un preventivo per l’auto desiderata, includendo tutti gli optional disponibili per quel modello.</w:t>
      </w: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074BB8" w14:paraId="3AC9086A" w14:textId="77777777" w:rsidTr="007E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D4AF37"/>
            <w:hideMark/>
          </w:tcPr>
          <w:p w14:paraId="2971230E" w14:textId="77777777" w:rsidR="00074BB8" w:rsidRDefault="00074BB8" w:rsidP="00EA0C9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RF4.3</w:t>
            </w:r>
          </w:p>
        </w:tc>
        <w:tc>
          <w:tcPr>
            <w:tcW w:w="3588" w:type="dxa"/>
            <w:shd w:val="clear" w:color="auto" w:fill="D4AF37"/>
            <w:hideMark/>
          </w:tcPr>
          <w:p w14:paraId="745A9F6F" w14:textId="77777777" w:rsidR="00074BB8" w:rsidRDefault="00074BB8" w:rsidP="00EA0C98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shd w:val="clear" w:color="auto" w:fill="D4AF37"/>
            <w:hideMark/>
          </w:tcPr>
          <w:p w14:paraId="53A34CE0" w14:textId="0AE4D91A" w:rsidR="00074BB8" w:rsidRDefault="00074BB8" w:rsidP="00EA0C98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1D11AC">
              <w:rPr>
                <w:sz w:val="24"/>
                <w:szCs w:val="24"/>
              </w:rPr>
              <w:t>Richiesta Preventivo</w:t>
            </w:r>
          </w:p>
        </w:tc>
      </w:tr>
      <w:tr w:rsidR="00074BB8" w14:paraId="14C7C982" w14:textId="77777777" w:rsidTr="0045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hideMark/>
          </w:tcPr>
          <w:p w14:paraId="4D549895" w14:textId="77777777" w:rsidR="00074BB8" w:rsidRDefault="00074BB8" w:rsidP="00EA0C98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</w:t>
            </w:r>
            <w:r>
              <w:rPr>
                <w:b w:val="0"/>
                <w:bCs w:val="0"/>
                <w:sz w:val="24"/>
                <w:szCs w:val="24"/>
              </w:rPr>
              <w:t>cliente,</w:t>
            </w:r>
          </w:p>
          <w:p w14:paraId="416E704F" w14:textId="25D10719" w:rsidR="00074BB8" w:rsidRDefault="00074BB8" w:rsidP="00EA0C98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 w:rsidR="004533F7">
              <w:rPr>
                <w:b w:val="0"/>
                <w:bCs w:val="0"/>
                <w:sz w:val="24"/>
                <w:szCs w:val="24"/>
              </w:rPr>
              <w:t>poter chiedere</w:t>
            </w:r>
            <w:r w:rsidR="001D11AC">
              <w:rPr>
                <w:b w:val="0"/>
                <w:bCs w:val="0"/>
                <w:sz w:val="24"/>
                <w:szCs w:val="24"/>
              </w:rPr>
              <w:t xml:space="preserve"> un preventivo</w:t>
            </w:r>
            <w:r w:rsidR="004533F7">
              <w:rPr>
                <w:b w:val="0"/>
                <w:bCs w:val="0"/>
                <w:sz w:val="24"/>
                <w:szCs w:val="24"/>
              </w:rPr>
              <w:t xml:space="preserve"> per </w:t>
            </w:r>
            <w:r w:rsidR="001D11AC">
              <w:rPr>
                <w:b w:val="0"/>
                <w:bCs w:val="0"/>
                <w:sz w:val="24"/>
                <w:szCs w:val="24"/>
              </w:rPr>
              <w:t>un’auto</w:t>
            </w:r>
            <w:r>
              <w:rPr>
                <w:b w:val="0"/>
                <w:bCs w:val="0"/>
                <w:sz w:val="24"/>
                <w:szCs w:val="24"/>
              </w:rPr>
              <w:t>,</w:t>
            </w:r>
          </w:p>
          <w:p w14:paraId="44D75AEB" w14:textId="2AD90188" w:rsidR="00074BB8" w:rsidRDefault="00074BB8" w:rsidP="00EA0C98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</w:t>
            </w:r>
            <w:r w:rsidR="004533F7">
              <w:rPr>
                <w:b w:val="0"/>
                <w:bCs w:val="0"/>
                <w:sz w:val="24"/>
                <w:szCs w:val="24"/>
              </w:rPr>
              <w:t>in questo modo posso conoscere il costo stimato dell’acquisto che intendo effettuare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C7A17E6" w14:textId="13492E3A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Stipulazione preventivo</w:t>
      </w:r>
    </w:p>
    <w:p w14:paraId="32F3B1CA" w14:textId="6EAA1CB2" w:rsidR="00526D0F" w:rsidRDefault="005035C9" w:rsidP="00526D0F">
      <w:pPr>
        <w:spacing w:after="0"/>
        <w:jc w:val="both"/>
        <w:rPr>
          <w:sz w:val="24"/>
          <w:szCs w:val="24"/>
        </w:rPr>
      </w:pPr>
      <w:r w:rsidRPr="005035C9">
        <w:rPr>
          <w:sz w:val="24"/>
          <w:szCs w:val="24"/>
        </w:rPr>
        <w:t>Il sistema deve permettere a un Consulente di preparare un preventivo su richiesta di un cliente.</w:t>
      </w: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57FD42B9" w14:textId="77777777" w:rsidTr="007E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D4AF37"/>
            <w:hideMark/>
          </w:tcPr>
          <w:p w14:paraId="49F8670D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RF5.5</w:t>
            </w:r>
          </w:p>
        </w:tc>
        <w:tc>
          <w:tcPr>
            <w:tcW w:w="3588" w:type="dxa"/>
            <w:shd w:val="clear" w:color="auto" w:fill="D4AF37"/>
            <w:hideMark/>
          </w:tcPr>
          <w:p w14:paraId="5996414D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shd w:val="clear" w:color="auto" w:fill="D4AF37"/>
            <w:hideMark/>
          </w:tcPr>
          <w:p w14:paraId="7454102B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Stipulazione Preventivo</w:t>
            </w:r>
          </w:p>
        </w:tc>
      </w:tr>
      <w:tr w:rsidR="00526D0F" w14:paraId="1A495998" w14:textId="77777777" w:rsidTr="0045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hideMark/>
          </w:tcPr>
          <w:p w14:paraId="29F58BD9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</w:t>
            </w:r>
            <w:r>
              <w:rPr>
                <w:b w:val="0"/>
                <w:bCs w:val="0"/>
                <w:sz w:val="24"/>
                <w:szCs w:val="24"/>
              </w:rPr>
              <w:t>consulente,</w:t>
            </w:r>
          </w:p>
          <w:p w14:paraId="4C02D91A" w14:textId="38B81BE5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 w:rsidR="005035C9">
              <w:rPr>
                <w:b w:val="0"/>
                <w:bCs w:val="0"/>
                <w:sz w:val="24"/>
                <w:szCs w:val="24"/>
              </w:rPr>
              <w:t>avere la possibil</w:t>
            </w:r>
            <w:r w:rsidR="00A149A5">
              <w:rPr>
                <w:b w:val="0"/>
                <w:bCs w:val="0"/>
                <w:sz w:val="24"/>
                <w:szCs w:val="24"/>
              </w:rPr>
              <w:t>i</w:t>
            </w:r>
            <w:r w:rsidR="005035C9">
              <w:rPr>
                <w:b w:val="0"/>
                <w:bCs w:val="0"/>
                <w:sz w:val="24"/>
                <w:szCs w:val="24"/>
              </w:rPr>
              <w:t xml:space="preserve">tà di </w:t>
            </w:r>
            <w:r w:rsidR="00A149A5">
              <w:rPr>
                <w:b w:val="0"/>
                <w:bCs w:val="0"/>
                <w:sz w:val="24"/>
                <w:szCs w:val="24"/>
              </w:rPr>
              <w:t>creare un preventivo per il modello di auto richiesto</w:t>
            </w:r>
            <w:r>
              <w:rPr>
                <w:b w:val="0"/>
                <w:bCs w:val="0"/>
                <w:sz w:val="24"/>
                <w:szCs w:val="24"/>
              </w:rPr>
              <w:t>,</w:t>
            </w:r>
          </w:p>
          <w:p w14:paraId="244F890C" w14:textId="21668C5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</w:t>
            </w:r>
            <w:r w:rsidR="00611B7E">
              <w:rPr>
                <w:b w:val="0"/>
                <w:bCs w:val="0"/>
                <w:sz w:val="24"/>
                <w:szCs w:val="24"/>
              </w:rPr>
              <w:t>in questo modo posso inviarlo al cliente, consentendogli di esaminare l’offerta preparata</w:t>
            </w:r>
            <w:r>
              <w:rPr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14:paraId="6F2A2DE2" w14:textId="77777777" w:rsidR="000E42C3" w:rsidRDefault="000E42C3" w:rsidP="00526D0F">
      <w:pPr>
        <w:spacing w:before="240" w:after="0"/>
        <w:jc w:val="both"/>
        <w:rPr>
          <w:b/>
          <w:bCs/>
          <w:sz w:val="28"/>
          <w:szCs w:val="28"/>
        </w:rPr>
      </w:pPr>
    </w:p>
    <w:p w14:paraId="374DB193" w14:textId="77777777" w:rsidR="005035C9" w:rsidRDefault="005035C9" w:rsidP="00526D0F">
      <w:pPr>
        <w:spacing w:before="240" w:after="0"/>
        <w:jc w:val="both"/>
        <w:rPr>
          <w:b/>
          <w:bCs/>
          <w:sz w:val="28"/>
          <w:szCs w:val="28"/>
        </w:rPr>
      </w:pPr>
    </w:p>
    <w:p w14:paraId="6D082A9C" w14:textId="0F1BC47D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Aggiunta Auto al Catalogo</w:t>
      </w:r>
    </w:p>
    <w:p w14:paraId="6D578BF2" w14:textId="5215A9AF" w:rsidR="00526D0F" w:rsidRDefault="00D17077" w:rsidP="00526D0F">
      <w:pPr>
        <w:spacing w:after="0"/>
        <w:jc w:val="both"/>
        <w:rPr>
          <w:sz w:val="24"/>
          <w:szCs w:val="24"/>
        </w:rPr>
      </w:pPr>
      <w:r w:rsidRPr="00D17077">
        <w:rPr>
          <w:sz w:val="24"/>
          <w:szCs w:val="24"/>
        </w:rPr>
        <w:t>Il sistema deve consentire a un Amministratore di inserire nuove auto nel catalogo, affinché siano disponibili e visibili per gli utenti.</w:t>
      </w: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78B9B2C0" w14:textId="77777777" w:rsidTr="007E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D4AF37"/>
            <w:hideMark/>
          </w:tcPr>
          <w:p w14:paraId="52A0A4B2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RF5.1</w:t>
            </w:r>
          </w:p>
        </w:tc>
        <w:tc>
          <w:tcPr>
            <w:tcW w:w="3588" w:type="dxa"/>
            <w:shd w:val="clear" w:color="auto" w:fill="D4AF37"/>
            <w:hideMark/>
          </w:tcPr>
          <w:p w14:paraId="77DB1C26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shd w:val="clear" w:color="auto" w:fill="D4AF37"/>
            <w:hideMark/>
          </w:tcPr>
          <w:p w14:paraId="2BD3D5B1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Aggiunta auto al catalogo</w:t>
            </w:r>
          </w:p>
        </w:tc>
      </w:tr>
      <w:tr w:rsidR="00526D0F" w14:paraId="671BC605" w14:textId="77777777" w:rsidTr="0045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hideMark/>
          </w:tcPr>
          <w:p w14:paraId="070B6C96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</w:t>
            </w:r>
            <w:r>
              <w:rPr>
                <w:b w:val="0"/>
                <w:bCs w:val="0"/>
                <w:sz w:val="24"/>
                <w:szCs w:val="24"/>
              </w:rPr>
              <w:t>amministratore,</w:t>
            </w:r>
          </w:p>
          <w:p w14:paraId="5C515B48" w14:textId="4AB245AC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 w:rsidR="00C17BBB">
              <w:rPr>
                <w:b w:val="0"/>
                <w:bCs w:val="0"/>
                <w:sz w:val="24"/>
                <w:szCs w:val="24"/>
              </w:rPr>
              <w:t>avere la possibilità di inserire una nuova auto nel catalogo delle auto disponibili</w:t>
            </w:r>
            <w:r>
              <w:rPr>
                <w:b w:val="0"/>
                <w:bCs w:val="0"/>
                <w:sz w:val="24"/>
                <w:szCs w:val="24"/>
              </w:rPr>
              <w:t>,</w:t>
            </w:r>
          </w:p>
          <w:p w14:paraId="3827BA1D" w14:textId="4261D016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</w:t>
            </w:r>
            <w:r w:rsidR="00576ABE">
              <w:rPr>
                <w:b w:val="0"/>
                <w:bCs w:val="0"/>
                <w:sz w:val="24"/>
                <w:szCs w:val="24"/>
              </w:rPr>
              <w:t>in questo modo posso offrire agli utenti della piattaforma una selezione più ampia</w:t>
            </w:r>
            <w:r w:rsidR="00306569">
              <w:rPr>
                <w:b w:val="0"/>
                <w:bCs w:val="0"/>
                <w:sz w:val="24"/>
                <w:szCs w:val="24"/>
              </w:rPr>
              <w:t xml:space="preserve"> di auto tra cui scegliere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A1266E7" w14:textId="77777777" w:rsidR="00F6487B" w:rsidRDefault="00F6487B" w:rsidP="00526D0F"/>
    <w:sectPr w:rsidR="00F6487B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0B"/>
    <w:rsid w:val="0001346F"/>
    <w:rsid w:val="00014E0B"/>
    <w:rsid w:val="00042F92"/>
    <w:rsid w:val="00074BB8"/>
    <w:rsid w:val="000E42C3"/>
    <w:rsid w:val="00105D4D"/>
    <w:rsid w:val="001D11AC"/>
    <w:rsid w:val="002E2908"/>
    <w:rsid w:val="00306569"/>
    <w:rsid w:val="00311926"/>
    <w:rsid w:val="003C52C2"/>
    <w:rsid w:val="003C6384"/>
    <w:rsid w:val="004533F7"/>
    <w:rsid w:val="004579F4"/>
    <w:rsid w:val="00473138"/>
    <w:rsid w:val="005035C9"/>
    <w:rsid w:val="00526D0F"/>
    <w:rsid w:val="0055505F"/>
    <w:rsid w:val="00576ABE"/>
    <w:rsid w:val="00611B7E"/>
    <w:rsid w:val="00657AD8"/>
    <w:rsid w:val="006C6389"/>
    <w:rsid w:val="0072230C"/>
    <w:rsid w:val="007C5B50"/>
    <w:rsid w:val="007E275D"/>
    <w:rsid w:val="00817C8D"/>
    <w:rsid w:val="00843FD6"/>
    <w:rsid w:val="008911D1"/>
    <w:rsid w:val="0097477B"/>
    <w:rsid w:val="00A149A5"/>
    <w:rsid w:val="00C07F0A"/>
    <w:rsid w:val="00C17BBB"/>
    <w:rsid w:val="00D17077"/>
    <w:rsid w:val="00EA36DE"/>
    <w:rsid w:val="00F6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0DC0"/>
  <w15:chartTrackingRefBased/>
  <w15:docId w15:val="{7509EFC4-2226-4DAF-838F-A5F7EE2E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6D0F"/>
    <w:pPr>
      <w:spacing w:after="160" w:line="256" w:lineRule="auto"/>
      <w:jc w:val="left"/>
    </w:pPr>
    <w:rPr>
      <w:rFonts w:asciiTheme="minorHAnsi" w:hAnsiTheme="minorHAnsi" w:cstheme="min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526D0F"/>
    <w:pPr>
      <w:spacing w:line="240" w:lineRule="auto"/>
      <w:jc w:val="left"/>
    </w:pPr>
    <w:rPr>
      <w:rFonts w:asciiTheme="minorHAnsi" w:hAnsiTheme="minorHAnsi" w:cstheme="minorBidi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gliatab4">
    <w:name w:val="Grid Table 4"/>
    <w:basedOn w:val="Tabellanormale"/>
    <w:uiPriority w:val="49"/>
    <w:rsid w:val="004579F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843F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1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1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2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1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1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8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93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4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4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4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1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93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55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5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9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1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9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5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9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4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0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7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5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5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5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7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0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9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8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2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1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36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0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3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1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6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7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6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8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2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7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89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0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6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46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5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9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1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9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3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3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8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7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1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0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4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7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2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5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2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9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3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2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79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6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v28116</cp:lastModifiedBy>
  <cp:revision>2</cp:revision>
  <cp:lastPrinted>2020-12-04T10:42:00Z</cp:lastPrinted>
  <dcterms:created xsi:type="dcterms:W3CDTF">2024-10-27T16:43:00Z</dcterms:created>
  <dcterms:modified xsi:type="dcterms:W3CDTF">2024-10-27T16:43:00Z</dcterms:modified>
</cp:coreProperties>
</file>