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49AAA" w14:textId="3FA5800E" w:rsidR="00446C7E" w:rsidRDefault="00446C7E" w:rsidP="00237170">
      <w:pPr>
        <w:bidi/>
        <w:spacing w:after="0"/>
        <w:rPr>
          <w:rFonts w:ascii="IRANSans" w:hAnsi="IRANSans" w:cs="IRANSans"/>
          <w:b/>
          <w:bCs/>
          <w:color w:val="1F3864" w:themeColor="accent1" w:themeShade="80"/>
          <w:lang w:bidi="fa-IR"/>
        </w:rPr>
      </w:pPr>
      <w:r w:rsidRPr="00CC4A55">
        <w:rPr>
          <w:rFonts w:ascii="IRANSans" w:hAnsi="IRANSans" w:cs="IRANSans" w:hint="cs"/>
          <w:b/>
          <w:bCs/>
          <w:color w:val="1F3864" w:themeColor="accent1" w:themeShade="80"/>
          <w:rtl/>
          <w:lang w:bidi="fa-IR"/>
        </w:rPr>
        <w:t>رابط کاربری (</w:t>
      </w:r>
      <w:r w:rsidRPr="00CC4A55">
        <w:rPr>
          <w:rFonts w:ascii="IRANSans" w:hAnsi="IRANSans" w:cs="IRANSans"/>
          <w:b/>
          <w:bCs/>
          <w:color w:val="1F3864" w:themeColor="accent1" w:themeShade="80"/>
          <w:lang w:bidi="fa-IR"/>
        </w:rPr>
        <w:t>UI</w:t>
      </w:r>
      <w:r w:rsidRPr="00CC4A55">
        <w:rPr>
          <w:rFonts w:ascii="IRANSans" w:hAnsi="IRANSans" w:cs="IRANSans" w:hint="cs"/>
          <w:b/>
          <w:bCs/>
          <w:color w:val="1F3864" w:themeColor="accent1" w:themeShade="80"/>
          <w:rtl/>
          <w:lang w:bidi="fa-IR"/>
        </w:rPr>
        <w:t>)</w:t>
      </w:r>
    </w:p>
    <w:p w14:paraId="4B2E6510" w14:textId="01ABDD0E" w:rsidR="00237170" w:rsidRPr="00237170" w:rsidRDefault="00237170" w:rsidP="00237170">
      <w:pPr>
        <w:bidi/>
        <w:spacing w:after="0"/>
        <w:rPr>
          <w:rFonts w:ascii="IRANSans" w:hAnsi="IRANSans" w:cs="IRANSans"/>
          <w:color w:val="7F7F7F" w:themeColor="text1" w:themeTint="80"/>
          <w:sz w:val="18"/>
          <w:szCs w:val="18"/>
          <w:rtl/>
          <w:lang w:bidi="fa-IR"/>
        </w:rPr>
      </w:pPr>
      <w:r w:rsidRPr="00237170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>شامل</w:t>
      </w:r>
      <w:r w:rsidR="00385739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 دیزاین</w:t>
      </w:r>
      <w:r w:rsidRPr="00237170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 </w:t>
      </w:r>
      <w:r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فرم ها، صفحات، عکس ها، پنل ها و ... </w:t>
      </w:r>
      <w:r w:rsidRPr="00237170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>توسط گرافیست</w:t>
      </w:r>
      <w:r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 است. </w:t>
      </w:r>
    </w:p>
    <w:tbl>
      <w:tblPr>
        <w:tblStyle w:val="TableGridLight"/>
        <w:bidiVisual/>
        <w:tblW w:w="9024" w:type="dxa"/>
        <w:tblLook w:val="04A0" w:firstRow="1" w:lastRow="0" w:firstColumn="1" w:lastColumn="0" w:noHBand="0" w:noVBand="1"/>
      </w:tblPr>
      <w:tblGrid>
        <w:gridCol w:w="672"/>
        <w:gridCol w:w="6300"/>
        <w:gridCol w:w="1166"/>
        <w:gridCol w:w="886"/>
      </w:tblGrid>
      <w:tr w:rsidR="00A55B6A" w:rsidRPr="00F04513" w14:paraId="12320BEB" w14:textId="77777777" w:rsidTr="00A55B6A">
        <w:trPr>
          <w:trHeight w:val="432"/>
        </w:trPr>
        <w:tc>
          <w:tcPr>
            <w:tcW w:w="672" w:type="dxa"/>
            <w:shd w:val="clear" w:color="auto" w:fill="D9E2F3" w:themeFill="accent1" w:themeFillTint="33"/>
            <w:vAlign w:val="center"/>
          </w:tcPr>
          <w:p w14:paraId="74FEA375" w14:textId="2AE31615" w:rsidR="00A55B6A" w:rsidRPr="00F04513" w:rsidRDefault="00A55B6A" w:rsidP="00F04513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7D1B404" w14:textId="46146355" w:rsidR="00A55B6A" w:rsidRPr="00F04513" w:rsidRDefault="00A55B6A" w:rsidP="00F04513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توضیحات</w:t>
            </w:r>
          </w:p>
        </w:tc>
        <w:tc>
          <w:tcPr>
            <w:tcW w:w="1166" w:type="dxa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6735F14" w14:textId="39EF93F2" w:rsidR="00A55B6A" w:rsidRPr="00F04513" w:rsidRDefault="00A55B6A" w:rsidP="00020174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پلتفرم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shd w:val="clear" w:color="auto" w:fill="D9E2F3" w:themeFill="accent1" w:themeFillTint="33"/>
            <w:vAlign w:val="center"/>
          </w:tcPr>
          <w:p w14:paraId="2C8BFE7A" w14:textId="11E5C2EB" w:rsidR="00A55B6A" w:rsidRPr="00F04513" w:rsidRDefault="00A55B6A" w:rsidP="005A5A3F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زمان (ساعت)</w:t>
            </w:r>
          </w:p>
        </w:tc>
      </w:tr>
      <w:tr w:rsidR="00A55B6A" w:rsidRPr="00F04513" w14:paraId="0F58EF5E" w14:textId="77777777" w:rsidTr="00A55B6A">
        <w:trPr>
          <w:trHeight w:val="288"/>
        </w:trPr>
        <w:tc>
          <w:tcPr>
            <w:tcW w:w="672" w:type="dxa"/>
            <w:tcBorders>
              <w:top w:val="single" w:sz="4" w:space="0" w:color="auto"/>
            </w:tcBorders>
            <w:vAlign w:val="center"/>
          </w:tcPr>
          <w:p w14:paraId="175F90E3" w14:textId="00925F6F" w:rsidR="00A55B6A" w:rsidRPr="00237170" w:rsidRDefault="00A55B6A" w:rsidP="0002017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48460970" w14:textId="30E32361" w:rsidR="00A55B6A" w:rsidRPr="00237170" w:rsidRDefault="00A55B6A" w:rsidP="00020174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طراحی </w:t>
            </w: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header</w:t>
            </w: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و </w:t>
            </w: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tab view</w:t>
            </w:r>
          </w:p>
        </w:tc>
        <w:tc>
          <w:tcPr>
            <w:tcW w:w="1166" w:type="dxa"/>
            <w:tcBorders>
              <w:right w:val="single" w:sz="4" w:space="0" w:color="auto"/>
            </w:tcBorders>
            <w:vAlign w:val="center"/>
          </w:tcPr>
          <w:p w14:paraId="48F861FA" w14:textId="6A42E1BC" w:rsidR="00A55B6A" w:rsidRPr="00020174" w:rsidRDefault="00A55B6A" w:rsidP="00020174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41E4F7A3" w14:textId="0FEAC404" w:rsidR="00A55B6A" w:rsidRPr="00D36513" w:rsidRDefault="00A55B6A" w:rsidP="00020174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</w:t>
            </w:r>
          </w:p>
        </w:tc>
      </w:tr>
      <w:tr w:rsidR="00A55B6A" w:rsidRPr="00F04513" w14:paraId="7FD53634" w14:textId="77777777" w:rsidTr="00A55B6A">
        <w:trPr>
          <w:trHeight w:val="288"/>
        </w:trPr>
        <w:tc>
          <w:tcPr>
            <w:tcW w:w="672" w:type="dxa"/>
            <w:tcBorders>
              <w:top w:val="single" w:sz="4" w:space="0" w:color="auto"/>
            </w:tcBorders>
            <w:vAlign w:val="center"/>
          </w:tcPr>
          <w:p w14:paraId="1F042BEF" w14:textId="0A63CE9D" w:rsidR="00A55B6A" w:rsidRPr="00237170" w:rsidRDefault="00A55B6A" w:rsidP="0002017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7E163BB9" w14:textId="6953E8DA" w:rsidR="00A55B6A" w:rsidRPr="00237170" w:rsidRDefault="00A55B6A" w:rsidP="00020174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طراحی صفحه </w:t>
            </w: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splash</w:t>
            </w:r>
          </w:p>
        </w:tc>
        <w:tc>
          <w:tcPr>
            <w:tcW w:w="1166" w:type="dxa"/>
            <w:tcBorders>
              <w:right w:val="single" w:sz="4" w:space="0" w:color="auto"/>
            </w:tcBorders>
            <w:vAlign w:val="center"/>
          </w:tcPr>
          <w:p w14:paraId="20D3DBEC" w14:textId="22DAEAB3" w:rsidR="00A55B6A" w:rsidRPr="00020174" w:rsidRDefault="00A55B6A" w:rsidP="00020174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rtl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35FE287C" w14:textId="2BBA13FF" w:rsidR="00A55B6A" w:rsidRPr="00D36513" w:rsidRDefault="00A55B6A" w:rsidP="00020174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</w:tr>
      <w:tr w:rsidR="00A55B6A" w:rsidRPr="00F04513" w14:paraId="3960A669" w14:textId="77777777" w:rsidTr="00A55B6A">
        <w:trPr>
          <w:trHeight w:val="288"/>
        </w:trPr>
        <w:tc>
          <w:tcPr>
            <w:tcW w:w="672" w:type="dxa"/>
            <w:tcBorders>
              <w:top w:val="single" w:sz="4" w:space="0" w:color="auto"/>
            </w:tcBorders>
            <w:vAlign w:val="center"/>
          </w:tcPr>
          <w:p w14:paraId="4A2916DC" w14:textId="31FA13BC" w:rsidR="00A55B6A" w:rsidRPr="00237170" w:rsidRDefault="00A55B6A" w:rsidP="0002017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255EBF81" w14:textId="6A233850" w:rsidR="00A55B6A" w:rsidRPr="00237170" w:rsidRDefault="00A55B6A" w:rsidP="00020174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طراحی صفحه ثبت نام</w:t>
            </w:r>
          </w:p>
        </w:tc>
        <w:tc>
          <w:tcPr>
            <w:tcW w:w="1166" w:type="dxa"/>
            <w:tcBorders>
              <w:right w:val="single" w:sz="4" w:space="0" w:color="auto"/>
            </w:tcBorders>
            <w:vAlign w:val="center"/>
          </w:tcPr>
          <w:p w14:paraId="51E3C1EE" w14:textId="436AA31A" w:rsidR="00A55B6A" w:rsidRPr="00020174" w:rsidRDefault="00A55B6A" w:rsidP="00020174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rtl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3EE57993" w14:textId="76E4B5AA" w:rsidR="00A55B6A" w:rsidRPr="00D36513" w:rsidRDefault="00A55B6A" w:rsidP="00020174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3</w:t>
            </w:r>
          </w:p>
        </w:tc>
      </w:tr>
      <w:tr w:rsidR="00A55B6A" w:rsidRPr="00F04513" w14:paraId="5D5CA6DB" w14:textId="77777777" w:rsidTr="00A55B6A">
        <w:trPr>
          <w:trHeight w:val="288"/>
        </w:trPr>
        <w:tc>
          <w:tcPr>
            <w:tcW w:w="672" w:type="dxa"/>
            <w:tcBorders>
              <w:top w:val="single" w:sz="4" w:space="0" w:color="auto"/>
            </w:tcBorders>
            <w:vAlign w:val="center"/>
          </w:tcPr>
          <w:p w14:paraId="1C858250" w14:textId="61D3E933" w:rsidR="00A55B6A" w:rsidRPr="00237170" w:rsidRDefault="00A55B6A" w:rsidP="0002017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48E5049D" w14:textId="7E64AA01" w:rsidR="00A55B6A" w:rsidRPr="00237170" w:rsidRDefault="00A55B6A" w:rsidP="00020174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طراحی صفحه ورود</w:t>
            </w:r>
          </w:p>
        </w:tc>
        <w:tc>
          <w:tcPr>
            <w:tcW w:w="1166" w:type="dxa"/>
            <w:tcBorders>
              <w:right w:val="single" w:sz="4" w:space="0" w:color="auto"/>
            </w:tcBorders>
            <w:vAlign w:val="center"/>
          </w:tcPr>
          <w:p w14:paraId="1FEBF7C7" w14:textId="6D00009F" w:rsidR="00A55B6A" w:rsidRPr="00020174" w:rsidRDefault="00A55B6A" w:rsidP="00020174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rtl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14EED4CD" w14:textId="710F6D4E" w:rsidR="00A55B6A" w:rsidRPr="00D36513" w:rsidRDefault="00A55B6A" w:rsidP="00020174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</w:tr>
      <w:tr w:rsidR="00A55B6A" w:rsidRPr="00F04513" w14:paraId="1539836E" w14:textId="77777777" w:rsidTr="00A55B6A">
        <w:trPr>
          <w:trHeight w:val="288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1D53AB" w14:textId="19A6402E" w:rsidR="00A55B6A" w:rsidRPr="00237170" w:rsidRDefault="00A55B6A" w:rsidP="0002017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551F9C2A" w14:textId="758E787D" w:rsidR="00A55B6A" w:rsidRPr="00237170" w:rsidRDefault="00A55B6A" w:rsidP="00020174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طراحی صفحه خانه</w:t>
            </w:r>
          </w:p>
        </w:tc>
        <w:tc>
          <w:tcPr>
            <w:tcW w:w="1166" w:type="dxa"/>
            <w:tcBorders>
              <w:right w:val="single" w:sz="4" w:space="0" w:color="auto"/>
            </w:tcBorders>
            <w:vAlign w:val="center"/>
          </w:tcPr>
          <w:p w14:paraId="400D6227" w14:textId="3424CE58" w:rsidR="00A55B6A" w:rsidRPr="00020174" w:rsidRDefault="00A55B6A" w:rsidP="00020174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38B6D751" w14:textId="434A2EEB" w:rsidR="00A55B6A" w:rsidRPr="00D36513" w:rsidRDefault="00A55B6A" w:rsidP="00020174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4</w:t>
            </w:r>
          </w:p>
        </w:tc>
      </w:tr>
      <w:tr w:rsidR="00A55B6A" w:rsidRPr="00F04513" w14:paraId="052F504F" w14:textId="77777777" w:rsidTr="00A55B6A">
        <w:trPr>
          <w:trHeight w:val="288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7861D6" w14:textId="19F8DD0F" w:rsidR="00A55B6A" w:rsidRPr="00237170" w:rsidRDefault="00A55B6A" w:rsidP="0002017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004E1E05" w14:textId="33611E43" w:rsidR="00A55B6A" w:rsidRPr="00237170" w:rsidRDefault="00A55B6A" w:rsidP="00020174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طراحی صفحه تنظیمات حساب کاربری</w:t>
            </w:r>
          </w:p>
        </w:tc>
        <w:tc>
          <w:tcPr>
            <w:tcW w:w="1166" w:type="dxa"/>
            <w:tcBorders>
              <w:right w:val="single" w:sz="4" w:space="0" w:color="auto"/>
            </w:tcBorders>
            <w:vAlign w:val="center"/>
          </w:tcPr>
          <w:p w14:paraId="243D7AF8" w14:textId="030CE61B" w:rsidR="00A55B6A" w:rsidRPr="00020174" w:rsidRDefault="00A55B6A" w:rsidP="00020174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4FE26009" w14:textId="0645B6D3" w:rsidR="00A55B6A" w:rsidRPr="00D36513" w:rsidRDefault="00A55B6A" w:rsidP="00020174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3</w:t>
            </w:r>
          </w:p>
        </w:tc>
      </w:tr>
      <w:tr w:rsidR="00A55B6A" w:rsidRPr="00F04513" w14:paraId="3A96D124" w14:textId="77777777" w:rsidTr="00A55B6A">
        <w:trPr>
          <w:trHeight w:val="288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2276DA" w14:textId="7B4552B3" w:rsidR="00A55B6A" w:rsidRPr="00237170" w:rsidRDefault="00A55B6A" w:rsidP="0002017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0A364152" w14:textId="10EF9F49" w:rsidR="00A55B6A" w:rsidRPr="00237170" w:rsidRDefault="00A55B6A" w:rsidP="00020174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طراحی صفحه</w:t>
            </w: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مشاهده حساب ها</w:t>
            </w:r>
          </w:p>
        </w:tc>
        <w:tc>
          <w:tcPr>
            <w:tcW w:w="1166" w:type="dxa"/>
            <w:tcBorders>
              <w:right w:val="single" w:sz="4" w:space="0" w:color="auto"/>
            </w:tcBorders>
            <w:vAlign w:val="center"/>
          </w:tcPr>
          <w:p w14:paraId="31C9B632" w14:textId="20E44F03" w:rsidR="00A55B6A" w:rsidRPr="00020174" w:rsidRDefault="00A55B6A" w:rsidP="00020174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rtl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2A83F113" w14:textId="4A0225E0" w:rsidR="00A55B6A" w:rsidRPr="00D36513" w:rsidRDefault="00A55B6A" w:rsidP="00020174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</w:tr>
      <w:tr w:rsidR="00A55B6A" w:rsidRPr="00F04513" w14:paraId="7CE81CBF" w14:textId="77777777" w:rsidTr="00A55B6A">
        <w:trPr>
          <w:trHeight w:val="288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7933FF" w14:textId="2D829D75" w:rsidR="00A55B6A" w:rsidRPr="00237170" w:rsidRDefault="00A55B6A" w:rsidP="0002017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17CCA471" w14:textId="65B9F887" w:rsidR="00A55B6A" w:rsidRPr="00237170" w:rsidRDefault="00A55B6A" w:rsidP="00020174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گردش حساب</w:t>
            </w:r>
          </w:p>
        </w:tc>
        <w:tc>
          <w:tcPr>
            <w:tcW w:w="1166" w:type="dxa"/>
            <w:tcBorders>
              <w:right w:val="single" w:sz="4" w:space="0" w:color="auto"/>
            </w:tcBorders>
            <w:vAlign w:val="center"/>
          </w:tcPr>
          <w:p w14:paraId="435B363A" w14:textId="71B7D837" w:rsidR="00A55B6A" w:rsidRPr="00020174" w:rsidRDefault="00A55B6A" w:rsidP="00020174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41A32710" w14:textId="4F73D04D" w:rsidR="00A55B6A" w:rsidRPr="00D36513" w:rsidRDefault="00A55B6A" w:rsidP="00020174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</w:tr>
      <w:tr w:rsidR="00A55B6A" w:rsidRPr="00F04513" w14:paraId="62A4B613" w14:textId="77777777" w:rsidTr="00A55B6A">
        <w:trPr>
          <w:trHeight w:val="288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3F9A35" w14:textId="06DF51DF" w:rsidR="00A55B6A" w:rsidRPr="00237170" w:rsidRDefault="00A55B6A" w:rsidP="0002017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9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010BDFB7" w14:textId="0A1EFB7B" w:rsidR="00A55B6A" w:rsidRPr="00237170" w:rsidRDefault="00A55B6A" w:rsidP="00020174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افتتاح حساب آب‌وندی</w:t>
            </w:r>
          </w:p>
        </w:tc>
        <w:tc>
          <w:tcPr>
            <w:tcW w:w="1166" w:type="dxa"/>
            <w:tcBorders>
              <w:right w:val="single" w:sz="4" w:space="0" w:color="auto"/>
            </w:tcBorders>
            <w:vAlign w:val="center"/>
          </w:tcPr>
          <w:p w14:paraId="52C3A2C8" w14:textId="34EEBAAE" w:rsidR="00A55B6A" w:rsidRPr="00020174" w:rsidRDefault="00A55B6A" w:rsidP="00020174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36A72793" w14:textId="290AF038" w:rsidR="00A55B6A" w:rsidRPr="00D36513" w:rsidRDefault="00A55B6A" w:rsidP="00020174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</w:tr>
      <w:tr w:rsidR="00A55B6A" w:rsidRPr="00F04513" w14:paraId="5AC0A275" w14:textId="77777777" w:rsidTr="00A55B6A">
        <w:trPr>
          <w:trHeight w:val="288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472030" w14:textId="06A32A25" w:rsidR="00A55B6A" w:rsidRPr="00237170" w:rsidRDefault="00A55B6A" w:rsidP="0002017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10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29AA83A4" w14:textId="3C5701BA" w:rsidR="00A55B6A" w:rsidRPr="00237170" w:rsidRDefault="00A55B6A" w:rsidP="00020174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انتقال شارژ از حساب</w:t>
            </w:r>
          </w:p>
        </w:tc>
        <w:tc>
          <w:tcPr>
            <w:tcW w:w="1166" w:type="dxa"/>
            <w:tcBorders>
              <w:right w:val="single" w:sz="4" w:space="0" w:color="auto"/>
            </w:tcBorders>
            <w:vAlign w:val="center"/>
          </w:tcPr>
          <w:p w14:paraId="2E387EDE" w14:textId="457C7310" w:rsidR="00A55B6A" w:rsidRPr="00020174" w:rsidRDefault="00A55B6A" w:rsidP="00020174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22113593" w14:textId="23AE4A72" w:rsidR="00A55B6A" w:rsidRPr="00D36513" w:rsidRDefault="00A55B6A" w:rsidP="00020174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</w:tr>
      <w:tr w:rsidR="00A55B6A" w:rsidRPr="00F04513" w14:paraId="56E6CEE8" w14:textId="77777777" w:rsidTr="00A55B6A">
        <w:trPr>
          <w:trHeight w:val="288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96AA77" w14:textId="2A4D5016" w:rsidR="00A55B6A" w:rsidRPr="00237170" w:rsidRDefault="00A55B6A" w:rsidP="0002017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11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1C16683B" w14:textId="07D516A0" w:rsidR="00A55B6A" w:rsidRPr="00237170" w:rsidRDefault="00A55B6A" w:rsidP="00020174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گزارش وضعیت بانک</w:t>
            </w:r>
          </w:p>
        </w:tc>
        <w:tc>
          <w:tcPr>
            <w:tcW w:w="1166" w:type="dxa"/>
            <w:tcBorders>
              <w:right w:val="single" w:sz="4" w:space="0" w:color="auto"/>
            </w:tcBorders>
            <w:vAlign w:val="center"/>
          </w:tcPr>
          <w:p w14:paraId="416B94DA" w14:textId="5256FC16" w:rsidR="00A55B6A" w:rsidRPr="00020174" w:rsidRDefault="00A55B6A" w:rsidP="00020174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2CE9B139" w14:textId="3A8BA984" w:rsidR="00A55B6A" w:rsidRPr="00D36513" w:rsidRDefault="00A55B6A" w:rsidP="00020174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3</w:t>
            </w:r>
          </w:p>
        </w:tc>
      </w:tr>
      <w:tr w:rsidR="00A55B6A" w:rsidRPr="00F04513" w14:paraId="0F68CAB6" w14:textId="77777777" w:rsidTr="00A55B6A">
        <w:trPr>
          <w:trHeight w:val="288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E8C396" w14:textId="4C04CF53" w:rsidR="00A55B6A" w:rsidRPr="00237170" w:rsidRDefault="00A55B6A" w:rsidP="0002017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12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37A43992" w14:textId="176D3AC0" w:rsidR="00A55B6A" w:rsidRPr="00237170" w:rsidRDefault="00A55B6A" w:rsidP="00020174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پیام ها و هشدار ها</w:t>
            </w:r>
          </w:p>
        </w:tc>
        <w:tc>
          <w:tcPr>
            <w:tcW w:w="1166" w:type="dxa"/>
            <w:tcBorders>
              <w:right w:val="single" w:sz="4" w:space="0" w:color="auto"/>
            </w:tcBorders>
            <w:vAlign w:val="center"/>
          </w:tcPr>
          <w:p w14:paraId="43CD5F74" w14:textId="6E11B893" w:rsidR="00A55B6A" w:rsidRPr="00020174" w:rsidRDefault="00A55B6A" w:rsidP="00020174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rtl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501B147C" w14:textId="792A41F9" w:rsidR="00A55B6A" w:rsidRPr="00D36513" w:rsidRDefault="00A55B6A" w:rsidP="00020174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</w:t>
            </w:r>
          </w:p>
        </w:tc>
      </w:tr>
      <w:tr w:rsidR="00A55B6A" w:rsidRPr="00F04513" w14:paraId="20041AA4" w14:textId="77777777" w:rsidTr="00A55B6A">
        <w:trPr>
          <w:trHeight w:val="288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426F88" w14:textId="1DF21086" w:rsidR="00A55B6A" w:rsidRPr="00237170" w:rsidRDefault="00A55B6A" w:rsidP="00F12EE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13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2DBD92D1" w14:textId="6C744B51" w:rsidR="00A55B6A" w:rsidRPr="00237170" w:rsidRDefault="00A55B6A" w:rsidP="00F12EE4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 xml:space="preserve">طراحی صفحه </w:t>
            </w: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اصلی یا </w:t>
            </w: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landing page</w:t>
            </w:r>
          </w:p>
        </w:tc>
        <w:tc>
          <w:tcPr>
            <w:tcW w:w="1166" w:type="dxa"/>
            <w:tcBorders>
              <w:right w:val="single" w:sz="4" w:space="0" w:color="auto"/>
            </w:tcBorders>
            <w:vAlign w:val="center"/>
          </w:tcPr>
          <w:p w14:paraId="5CB630AB" w14:textId="35231D70" w:rsidR="00A55B6A" w:rsidRPr="00020174" w:rsidRDefault="00A55B6A" w:rsidP="00F12EE4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5475FAAB" w14:textId="484ED484" w:rsidR="00A55B6A" w:rsidRDefault="00A55B6A" w:rsidP="00F12EE4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5</w:t>
            </w:r>
          </w:p>
        </w:tc>
      </w:tr>
      <w:tr w:rsidR="00A55B6A" w:rsidRPr="00F04513" w14:paraId="583FC0D9" w14:textId="77777777" w:rsidTr="00A55B6A">
        <w:trPr>
          <w:trHeight w:val="288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0CA50D" w14:textId="3A0A003D" w:rsidR="00A55B6A" w:rsidRPr="00237170" w:rsidRDefault="00A55B6A" w:rsidP="008E287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14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7724BFF5" w14:textId="4F841E3F" w:rsidR="00A55B6A" w:rsidRPr="00237170" w:rsidRDefault="00A55B6A" w:rsidP="008E2871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طراحی صفحه ورود</w:t>
            </w: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و ثبت نام</w:t>
            </w:r>
          </w:p>
        </w:tc>
        <w:tc>
          <w:tcPr>
            <w:tcW w:w="1166" w:type="dxa"/>
            <w:tcBorders>
              <w:right w:val="single" w:sz="4" w:space="0" w:color="auto"/>
            </w:tcBorders>
          </w:tcPr>
          <w:p w14:paraId="57E50AD8" w14:textId="1E45BEAA" w:rsidR="00A55B6A" w:rsidRPr="00020174" w:rsidRDefault="00A55B6A" w:rsidP="008E2871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08DDEF97" w14:textId="4E13953D" w:rsidR="00A55B6A" w:rsidRDefault="00A55B6A" w:rsidP="008E2871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</w:tr>
      <w:tr w:rsidR="00A55B6A" w:rsidRPr="00F04513" w14:paraId="2509EDDE" w14:textId="77777777" w:rsidTr="00A55B6A">
        <w:trPr>
          <w:trHeight w:val="288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49A6B1" w14:textId="4F5C407F" w:rsidR="00A55B6A" w:rsidRPr="00237170" w:rsidRDefault="00A55B6A" w:rsidP="008E287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15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378CAC44" w14:textId="2697005A" w:rsidR="00A55B6A" w:rsidRPr="00237170" w:rsidRDefault="00A55B6A" w:rsidP="008E2871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داشبورد کاربران</w:t>
            </w:r>
          </w:p>
        </w:tc>
        <w:tc>
          <w:tcPr>
            <w:tcW w:w="1166" w:type="dxa"/>
            <w:tcBorders>
              <w:right w:val="single" w:sz="4" w:space="0" w:color="auto"/>
            </w:tcBorders>
          </w:tcPr>
          <w:p w14:paraId="2AB98FFC" w14:textId="74B04CC8" w:rsidR="00A55B6A" w:rsidRPr="00020174" w:rsidRDefault="00A55B6A" w:rsidP="008E2871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2BD583E0" w14:textId="6B29D024" w:rsidR="00A55B6A" w:rsidRDefault="00A55B6A" w:rsidP="008E2871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</w:tr>
      <w:tr w:rsidR="00A55B6A" w:rsidRPr="00F04513" w14:paraId="525E931D" w14:textId="77777777" w:rsidTr="00A55B6A">
        <w:trPr>
          <w:trHeight w:val="288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FF3272" w14:textId="5CF218F2" w:rsidR="00A55B6A" w:rsidRPr="00237170" w:rsidRDefault="00A55B6A" w:rsidP="008E287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16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083F39A0" w14:textId="4B68E390" w:rsidR="00A55B6A" w:rsidRPr="00237170" w:rsidRDefault="00A55B6A" w:rsidP="008E2871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داشبورد ادمین</w:t>
            </w:r>
          </w:p>
        </w:tc>
        <w:tc>
          <w:tcPr>
            <w:tcW w:w="1166" w:type="dxa"/>
            <w:tcBorders>
              <w:right w:val="single" w:sz="4" w:space="0" w:color="auto"/>
            </w:tcBorders>
          </w:tcPr>
          <w:p w14:paraId="7C926C7D" w14:textId="2A7E8A5F" w:rsidR="00A55B6A" w:rsidRPr="00020174" w:rsidRDefault="00A55B6A" w:rsidP="008E2871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1858EE8D" w14:textId="630486D1" w:rsidR="00A55B6A" w:rsidRDefault="00A55B6A" w:rsidP="008E2871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3</w:t>
            </w:r>
          </w:p>
        </w:tc>
      </w:tr>
      <w:tr w:rsidR="00A55B6A" w:rsidRPr="00F04513" w14:paraId="57768AF4" w14:textId="77777777" w:rsidTr="00A55B6A">
        <w:trPr>
          <w:trHeight w:val="288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B6B28B" w14:textId="67609926" w:rsidR="00A55B6A" w:rsidRPr="00237170" w:rsidRDefault="00A55B6A" w:rsidP="008E287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17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70EC7A46" w14:textId="5D6C4F26" w:rsidR="00A55B6A" w:rsidRPr="00237170" w:rsidRDefault="00A55B6A" w:rsidP="008E2871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کنترل کاربران (ادمین)</w:t>
            </w:r>
          </w:p>
        </w:tc>
        <w:tc>
          <w:tcPr>
            <w:tcW w:w="1166" w:type="dxa"/>
            <w:tcBorders>
              <w:right w:val="single" w:sz="4" w:space="0" w:color="auto"/>
            </w:tcBorders>
          </w:tcPr>
          <w:p w14:paraId="3B1BD254" w14:textId="538F1FC6" w:rsidR="00A55B6A" w:rsidRPr="00020174" w:rsidRDefault="00A55B6A" w:rsidP="008E2871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3560C6F2" w14:textId="2A7F4548" w:rsidR="00A55B6A" w:rsidRDefault="00A55B6A" w:rsidP="008E2871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</w:tr>
      <w:tr w:rsidR="00A55B6A" w:rsidRPr="00F04513" w14:paraId="6EE26311" w14:textId="77777777" w:rsidTr="00A55B6A">
        <w:trPr>
          <w:trHeight w:val="288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4947C8" w14:textId="58815B60" w:rsidR="00A55B6A" w:rsidRPr="00237170" w:rsidRDefault="00A55B6A" w:rsidP="008E287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18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4853B28D" w14:textId="435A72A9" w:rsidR="00A55B6A" w:rsidRPr="00237170" w:rsidRDefault="00A55B6A" w:rsidP="008E2871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کنترل حساب های کاربران (ادمین)</w:t>
            </w:r>
          </w:p>
        </w:tc>
        <w:tc>
          <w:tcPr>
            <w:tcW w:w="1166" w:type="dxa"/>
            <w:tcBorders>
              <w:right w:val="single" w:sz="4" w:space="0" w:color="auto"/>
            </w:tcBorders>
          </w:tcPr>
          <w:p w14:paraId="4DF59E78" w14:textId="34C2D0C9" w:rsidR="00A55B6A" w:rsidRPr="00020174" w:rsidRDefault="00A55B6A" w:rsidP="008E2871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62CD33DD" w14:textId="25F48A6C" w:rsidR="00A55B6A" w:rsidRDefault="00A55B6A" w:rsidP="008E2871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</w:tr>
      <w:tr w:rsidR="00A55B6A" w:rsidRPr="00F04513" w14:paraId="7F467DFC" w14:textId="77777777" w:rsidTr="00A55B6A">
        <w:trPr>
          <w:trHeight w:val="288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204B39" w14:textId="61418253" w:rsidR="00A55B6A" w:rsidRPr="00237170" w:rsidRDefault="00A55B6A" w:rsidP="008E287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19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48F2B022" w14:textId="00C9F442" w:rsidR="00A55B6A" w:rsidRPr="00237170" w:rsidRDefault="00A55B6A" w:rsidP="008E2871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فرم افزودن حساب چاه (ادمین)</w:t>
            </w:r>
          </w:p>
        </w:tc>
        <w:tc>
          <w:tcPr>
            <w:tcW w:w="1166" w:type="dxa"/>
            <w:tcBorders>
              <w:right w:val="single" w:sz="4" w:space="0" w:color="auto"/>
            </w:tcBorders>
          </w:tcPr>
          <w:p w14:paraId="215BEDCF" w14:textId="30D09167" w:rsidR="00A55B6A" w:rsidRPr="00020174" w:rsidRDefault="00A55B6A" w:rsidP="008E2871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5EBECF6D" w14:textId="316F0ADB" w:rsidR="00A55B6A" w:rsidRDefault="00A55B6A" w:rsidP="008E2871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</w:tr>
      <w:tr w:rsidR="00A55B6A" w:rsidRPr="00F04513" w14:paraId="647673AA" w14:textId="77777777" w:rsidTr="00A55B6A">
        <w:trPr>
          <w:trHeight w:val="288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7A5B08" w14:textId="6D4AE5CD" w:rsidR="00A55B6A" w:rsidRPr="00237170" w:rsidRDefault="00A55B6A" w:rsidP="008E287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20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6402FDB2" w14:textId="64D256A5" w:rsidR="00A55B6A" w:rsidRPr="00237170" w:rsidRDefault="00A55B6A" w:rsidP="008E2871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ویرایش حساب کاربران</w:t>
            </w:r>
          </w:p>
        </w:tc>
        <w:tc>
          <w:tcPr>
            <w:tcW w:w="1166" w:type="dxa"/>
            <w:tcBorders>
              <w:right w:val="single" w:sz="4" w:space="0" w:color="auto"/>
            </w:tcBorders>
          </w:tcPr>
          <w:p w14:paraId="61CB93EB" w14:textId="4C66E2DA" w:rsidR="00A55B6A" w:rsidRPr="00020174" w:rsidRDefault="00A55B6A" w:rsidP="008E2871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59F67AAE" w14:textId="5FA01B82" w:rsidR="00A55B6A" w:rsidRDefault="00A55B6A" w:rsidP="008E2871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</w:tr>
      <w:tr w:rsidR="00A55B6A" w:rsidRPr="00F04513" w14:paraId="3A99A2E5" w14:textId="77777777" w:rsidTr="00A55B6A">
        <w:trPr>
          <w:trHeight w:val="288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398DB6" w14:textId="6DBB9DA5" w:rsidR="00A55B6A" w:rsidRPr="00237170" w:rsidRDefault="00A55B6A" w:rsidP="008E287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21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6AFE72BB" w14:textId="352738D4" w:rsidR="00A55B6A" w:rsidRPr="00237170" w:rsidRDefault="00A55B6A" w:rsidP="008E2871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درباره ما</w:t>
            </w:r>
          </w:p>
        </w:tc>
        <w:tc>
          <w:tcPr>
            <w:tcW w:w="1166" w:type="dxa"/>
            <w:tcBorders>
              <w:right w:val="single" w:sz="4" w:space="0" w:color="auto"/>
            </w:tcBorders>
          </w:tcPr>
          <w:p w14:paraId="3E845443" w14:textId="22199525" w:rsidR="00A55B6A" w:rsidRPr="00020174" w:rsidRDefault="00A55B6A" w:rsidP="008E2871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75A17091" w14:textId="22FC4CE3" w:rsidR="00A55B6A" w:rsidRDefault="00A55B6A" w:rsidP="008E2871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4</w:t>
            </w:r>
          </w:p>
        </w:tc>
      </w:tr>
      <w:tr w:rsidR="00A55B6A" w:rsidRPr="00F04513" w14:paraId="6EC9E384" w14:textId="77777777" w:rsidTr="00A55B6A">
        <w:trPr>
          <w:trHeight w:val="288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4302F8" w14:textId="0CFEED54" w:rsidR="00A55B6A" w:rsidRPr="00237170" w:rsidRDefault="00A55B6A" w:rsidP="008E287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22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02D59BFF" w14:textId="27DE05BD" w:rsidR="00A55B6A" w:rsidRPr="00237170" w:rsidRDefault="00A55B6A" w:rsidP="008E2871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تماس با ما</w:t>
            </w:r>
          </w:p>
        </w:tc>
        <w:tc>
          <w:tcPr>
            <w:tcW w:w="1166" w:type="dxa"/>
            <w:tcBorders>
              <w:right w:val="single" w:sz="4" w:space="0" w:color="auto"/>
            </w:tcBorders>
          </w:tcPr>
          <w:p w14:paraId="57CE2615" w14:textId="4A7B7F03" w:rsidR="00A55B6A" w:rsidRPr="00020174" w:rsidRDefault="00A55B6A" w:rsidP="008E2871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1A97CB8F" w14:textId="3152635D" w:rsidR="00A55B6A" w:rsidRDefault="00A55B6A" w:rsidP="008E2871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</w:tr>
      <w:tr w:rsidR="00A55B6A" w:rsidRPr="00F04513" w14:paraId="6CF9BDE1" w14:textId="77777777" w:rsidTr="00A55B6A">
        <w:trPr>
          <w:trHeight w:val="288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575EBA" w14:textId="6F42B3FD" w:rsidR="00A55B6A" w:rsidRPr="00237170" w:rsidRDefault="00A55B6A" w:rsidP="008E287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23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73D9D8D0" w14:textId="7DD660EC" w:rsidR="00A55B6A" w:rsidRPr="00237170" w:rsidRDefault="00A55B6A" w:rsidP="008E2871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طراحی صفحه معرفی اپلیکیشن (طراحی </w:t>
            </w: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mockup</w:t>
            </w: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و آموزش استفاده)</w:t>
            </w:r>
          </w:p>
        </w:tc>
        <w:tc>
          <w:tcPr>
            <w:tcW w:w="1166" w:type="dxa"/>
            <w:tcBorders>
              <w:right w:val="single" w:sz="4" w:space="0" w:color="auto"/>
            </w:tcBorders>
          </w:tcPr>
          <w:p w14:paraId="075F9C33" w14:textId="7EC4765F" w:rsidR="00A55B6A" w:rsidRPr="00020174" w:rsidRDefault="00A55B6A" w:rsidP="008E2871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79F81515" w14:textId="7BA11A43" w:rsidR="00A55B6A" w:rsidRDefault="00A55B6A" w:rsidP="008E2871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5</w:t>
            </w:r>
          </w:p>
        </w:tc>
      </w:tr>
      <w:tr w:rsidR="00A55B6A" w:rsidRPr="00F04513" w14:paraId="57B4C875" w14:textId="77777777" w:rsidTr="00A55B6A">
        <w:trPr>
          <w:trHeight w:val="288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E6FA02" w14:textId="309CB526" w:rsidR="00A55B6A" w:rsidRPr="00237170" w:rsidRDefault="00A55B6A" w:rsidP="008E287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24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7B11E8D4" w14:textId="01AC0E13" w:rsidR="00A55B6A" w:rsidRPr="00237170" w:rsidRDefault="00A55B6A" w:rsidP="008E2871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گزارش وضعیت بانک</w:t>
            </w:r>
          </w:p>
        </w:tc>
        <w:tc>
          <w:tcPr>
            <w:tcW w:w="1166" w:type="dxa"/>
            <w:tcBorders>
              <w:right w:val="single" w:sz="4" w:space="0" w:color="auto"/>
            </w:tcBorders>
          </w:tcPr>
          <w:p w14:paraId="791DFF81" w14:textId="51FE0403" w:rsidR="00A55B6A" w:rsidRPr="00020174" w:rsidRDefault="00A55B6A" w:rsidP="008E2871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0EDFE6B0" w14:textId="430E7353" w:rsidR="00A55B6A" w:rsidRDefault="00A55B6A" w:rsidP="008E2871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</w:tr>
      <w:tr w:rsidR="00A55B6A" w:rsidRPr="00F04513" w14:paraId="5CA14842" w14:textId="77777777" w:rsidTr="00A55B6A">
        <w:trPr>
          <w:trHeight w:val="288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024AAF" w14:textId="170D0030" w:rsidR="00A55B6A" w:rsidRPr="00237170" w:rsidRDefault="00A55B6A" w:rsidP="008E287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25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60F7F842" w14:textId="67B0A0D0" w:rsidR="00A55B6A" w:rsidRPr="00237170" w:rsidRDefault="00A55B6A" w:rsidP="008E2871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پیام ها و هشدار ها</w:t>
            </w:r>
          </w:p>
        </w:tc>
        <w:tc>
          <w:tcPr>
            <w:tcW w:w="1166" w:type="dxa"/>
            <w:tcBorders>
              <w:right w:val="single" w:sz="4" w:space="0" w:color="auto"/>
            </w:tcBorders>
          </w:tcPr>
          <w:p w14:paraId="23FBF044" w14:textId="18ECB757" w:rsidR="00A55B6A" w:rsidRPr="00020174" w:rsidRDefault="00A55B6A" w:rsidP="008E2871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133D36F3" w14:textId="1C6B0FDF" w:rsidR="00A55B6A" w:rsidRDefault="00A55B6A" w:rsidP="008E2871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</w:tr>
      <w:tr w:rsidR="004F1A3E" w:rsidRPr="00F04513" w14:paraId="676E2A9C" w14:textId="77777777" w:rsidTr="00A55B6A">
        <w:trPr>
          <w:trHeight w:val="288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0163D7" w14:textId="77777777" w:rsidR="004F1A3E" w:rsidRPr="00237170" w:rsidRDefault="004F1A3E" w:rsidP="008E287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53601B87" w14:textId="77777777" w:rsidR="004F1A3E" w:rsidRPr="00237170" w:rsidRDefault="004F1A3E" w:rsidP="008E2871">
            <w:pPr>
              <w:bidi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</w:p>
        </w:tc>
        <w:tc>
          <w:tcPr>
            <w:tcW w:w="1166" w:type="dxa"/>
            <w:tcBorders>
              <w:right w:val="single" w:sz="4" w:space="0" w:color="auto"/>
            </w:tcBorders>
          </w:tcPr>
          <w:p w14:paraId="290CDD84" w14:textId="77777777" w:rsidR="004F1A3E" w:rsidRPr="00A24739" w:rsidRDefault="004F1A3E" w:rsidP="008E2871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6D9AD1C3" w14:textId="77777777" w:rsidR="004F1A3E" w:rsidRDefault="004F1A3E" w:rsidP="008E2871">
            <w:pPr>
              <w:bidi/>
              <w:jc w:val="center"/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</w:pPr>
          </w:p>
        </w:tc>
      </w:tr>
      <w:tr w:rsidR="00A55B6A" w:rsidRPr="00F04513" w14:paraId="0EAF2A94" w14:textId="77777777" w:rsidTr="00A55B6A">
        <w:trPr>
          <w:trHeight w:val="288"/>
        </w:trPr>
        <w:tc>
          <w:tcPr>
            <w:tcW w:w="672" w:type="dxa"/>
            <w:vAlign w:val="center"/>
          </w:tcPr>
          <w:p w14:paraId="69477BB3" w14:textId="7E200891" w:rsidR="00A55B6A" w:rsidRPr="00D438B7" w:rsidRDefault="00A55B6A" w:rsidP="003F733B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7466" w:type="dxa"/>
            <w:gridSpan w:val="2"/>
            <w:tcBorders>
              <w:right w:val="single" w:sz="4" w:space="0" w:color="auto"/>
            </w:tcBorders>
            <w:vAlign w:val="center"/>
          </w:tcPr>
          <w:p w14:paraId="44FF1E51" w14:textId="0734700C" w:rsidR="00A55B6A" w:rsidRPr="00D438B7" w:rsidRDefault="00A55B6A" w:rsidP="003F733B">
            <w:pPr>
              <w:bidi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D438B7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مجموع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63628B2F" w14:textId="427906B9" w:rsidR="00A55B6A" w:rsidRPr="00D438B7" w:rsidRDefault="00A55B6A" w:rsidP="003F733B">
            <w:pPr>
              <w:bidi/>
              <w:jc w:val="center"/>
              <w:rPr>
                <w:rFonts w:ascii="IRANSans" w:hAnsi="IRANSans" w:cs="IRANSans"/>
                <w:b/>
                <w:bCs/>
                <w:color w:val="0070C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b/>
                <w:bCs/>
                <w:color w:val="0070C0"/>
                <w:sz w:val="16"/>
                <w:szCs w:val="16"/>
                <w:lang w:bidi="fa-IR"/>
              </w:rPr>
              <w:t>62</w:t>
            </w:r>
          </w:p>
        </w:tc>
      </w:tr>
    </w:tbl>
    <w:p w14:paraId="50E53E10" w14:textId="7806F40A" w:rsidR="00EE6AFA" w:rsidRDefault="00EE6AFA" w:rsidP="00AF0427">
      <w:pPr>
        <w:bidi/>
        <w:rPr>
          <w:rFonts w:ascii="IRANSans" w:hAnsi="IRANSans" w:cs="IRANSans"/>
          <w:b/>
          <w:bCs/>
          <w:color w:val="1F3864" w:themeColor="accent1" w:themeShade="80"/>
          <w:sz w:val="28"/>
          <w:szCs w:val="28"/>
          <w:rtl/>
          <w:lang w:bidi="fa-IR"/>
        </w:rPr>
      </w:pPr>
    </w:p>
    <w:p w14:paraId="677171B3" w14:textId="223451A3" w:rsidR="00AF0427" w:rsidRDefault="00AF0427" w:rsidP="005D5194">
      <w:pPr>
        <w:bidi/>
        <w:rPr>
          <w:rFonts w:ascii="IRANSans" w:hAnsi="IRANSans" w:cs="IRANSans"/>
          <w:b/>
          <w:bCs/>
          <w:color w:val="1F3864" w:themeColor="accent1" w:themeShade="80"/>
          <w:rtl/>
          <w:lang w:bidi="fa-IR"/>
        </w:rPr>
      </w:pPr>
      <w:r>
        <w:rPr>
          <w:rFonts w:ascii="IRANSans" w:hAnsi="IRANSans" w:cs="IRANSans" w:hint="cs"/>
          <w:b/>
          <w:bCs/>
          <w:color w:val="1F3864" w:themeColor="accent1" w:themeShade="80"/>
          <w:rtl/>
          <w:lang w:bidi="fa-IR"/>
        </w:rPr>
        <w:t xml:space="preserve">تجربه </w:t>
      </w:r>
      <w:r w:rsidRPr="00CC4A55">
        <w:rPr>
          <w:rFonts w:ascii="IRANSans" w:hAnsi="IRANSans" w:cs="IRANSans" w:hint="cs"/>
          <w:b/>
          <w:bCs/>
          <w:color w:val="1F3864" w:themeColor="accent1" w:themeShade="80"/>
          <w:rtl/>
          <w:lang w:bidi="fa-IR"/>
        </w:rPr>
        <w:t>کاربری (</w:t>
      </w:r>
      <w:r w:rsidRPr="00CC4A55">
        <w:rPr>
          <w:rFonts w:ascii="IRANSans" w:hAnsi="IRANSans" w:cs="IRANSans"/>
          <w:b/>
          <w:bCs/>
          <w:color w:val="1F3864" w:themeColor="accent1" w:themeShade="80"/>
          <w:lang w:bidi="fa-IR"/>
        </w:rPr>
        <w:t>U</w:t>
      </w:r>
      <w:r>
        <w:rPr>
          <w:rFonts w:ascii="IRANSans" w:hAnsi="IRANSans" w:cs="IRANSans"/>
          <w:b/>
          <w:bCs/>
          <w:color w:val="1F3864" w:themeColor="accent1" w:themeShade="80"/>
          <w:lang w:bidi="fa-IR"/>
        </w:rPr>
        <w:t>X</w:t>
      </w:r>
      <w:r w:rsidRPr="00CC4A55">
        <w:rPr>
          <w:rFonts w:ascii="IRANSans" w:hAnsi="IRANSans" w:cs="IRANSans" w:hint="cs"/>
          <w:b/>
          <w:bCs/>
          <w:color w:val="1F3864" w:themeColor="accent1" w:themeShade="80"/>
          <w:rtl/>
          <w:lang w:bidi="fa-IR"/>
        </w:rPr>
        <w:t>)</w:t>
      </w:r>
    </w:p>
    <w:p w14:paraId="50DDA82B" w14:textId="0F2854C8" w:rsidR="00880E5C" w:rsidRPr="00880E5C" w:rsidRDefault="00880E5C" w:rsidP="000716BB">
      <w:pPr>
        <w:bidi/>
        <w:spacing w:after="0"/>
        <w:jc w:val="both"/>
        <w:rPr>
          <w:rFonts w:ascii="IRANSans" w:hAnsi="IRANSans" w:cs="IRANSans"/>
          <w:color w:val="7F7F7F" w:themeColor="text1" w:themeTint="80"/>
          <w:sz w:val="18"/>
          <w:szCs w:val="18"/>
          <w:lang w:bidi="fa-IR"/>
        </w:rPr>
      </w:pPr>
      <w:r w:rsidRPr="00237170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>شامل</w:t>
      </w:r>
      <w:r w:rsidR="0085159F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 سازماندهی</w:t>
      </w:r>
      <w:r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 </w:t>
      </w:r>
      <w:r w:rsidR="0085159F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>فرم ها، صفحات، عکس ها، پنل ها و ... طراحی شده توسط گرافیست و مشخص کردن نحوه استفاده از آنها.</w:t>
      </w:r>
    </w:p>
    <w:tbl>
      <w:tblPr>
        <w:tblStyle w:val="TableGridLight"/>
        <w:bidiVisual/>
        <w:tblW w:w="9013" w:type="dxa"/>
        <w:tblLook w:val="04A0" w:firstRow="1" w:lastRow="0" w:firstColumn="1" w:lastColumn="0" w:noHBand="0" w:noVBand="1"/>
      </w:tblPr>
      <w:tblGrid>
        <w:gridCol w:w="671"/>
        <w:gridCol w:w="7455"/>
        <w:gridCol w:w="887"/>
      </w:tblGrid>
      <w:tr w:rsidR="00A55B6A" w:rsidRPr="00F04513" w14:paraId="54510D81" w14:textId="77777777" w:rsidTr="00A55B6A">
        <w:trPr>
          <w:trHeight w:val="440"/>
        </w:trPr>
        <w:tc>
          <w:tcPr>
            <w:tcW w:w="671" w:type="dxa"/>
            <w:shd w:val="clear" w:color="auto" w:fill="D9E2F3" w:themeFill="accent1" w:themeFillTint="33"/>
            <w:vAlign w:val="center"/>
          </w:tcPr>
          <w:p w14:paraId="44DCDAF2" w14:textId="0DA81555" w:rsidR="00A55B6A" w:rsidRPr="00F04513" w:rsidRDefault="00A55B6A" w:rsidP="00EA6E74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7455" w:type="dxa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7C84DF4" w14:textId="77777777" w:rsidR="00A55B6A" w:rsidRPr="00F04513" w:rsidRDefault="00A55B6A" w:rsidP="00EA6E74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توضیحات</w:t>
            </w:r>
          </w:p>
        </w:tc>
        <w:tc>
          <w:tcPr>
            <w:tcW w:w="887" w:type="dxa"/>
            <w:shd w:val="clear" w:color="auto" w:fill="D9E2F3" w:themeFill="accent1" w:themeFillTint="33"/>
            <w:vAlign w:val="center"/>
          </w:tcPr>
          <w:p w14:paraId="19A540D0" w14:textId="3DA2A324" w:rsidR="00A55B6A" w:rsidRPr="00F04513" w:rsidRDefault="00A55B6A" w:rsidP="00520997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زمان (ساعت)</w:t>
            </w:r>
          </w:p>
        </w:tc>
      </w:tr>
      <w:tr w:rsidR="00A55B6A" w:rsidRPr="00F04513" w14:paraId="06B61988" w14:textId="77777777" w:rsidTr="00A55B6A">
        <w:trPr>
          <w:trHeight w:val="293"/>
        </w:trPr>
        <w:tc>
          <w:tcPr>
            <w:tcW w:w="671" w:type="dxa"/>
            <w:tcBorders>
              <w:top w:val="single" w:sz="4" w:space="0" w:color="auto"/>
            </w:tcBorders>
            <w:vAlign w:val="center"/>
          </w:tcPr>
          <w:p w14:paraId="447FE169" w14:textId="42FCD32C" w:rsidR="00A55B6A" w:rsidRPr="00237170" w:rsidRDefault="00A55B6A" w:rsidP="00EA6E7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7455" w:type="dxa"/>
            <w:tcBorders>
              <w:right w:val="single" w:sz="4" w:space="0" w:color="auto"/>
            </w:tcBorders>
            <w:vAlign w:val="center"/>
          </w:tcPr>
          <w:p w14:paraId="78F740EC" w14:textId="001CD3A3" w:rsidR="00A55B6A" w:rsidRPr="00237170" w:rsidRDefault="00A55B6A" w:rsidP="00EA6E74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بازبینی اولیه و یافتن ایرادات و مشکلات. تهیه لیست تغییرات.</w:t>
            </w:r>
          </w:p>
        </w:tc>
        <w:tc>
          <w:tcPr>
            <w:tcW w:w="887" w:type="dxa"/>
            <w:vAlign w:val="center"/>
          </w:tcPr>
          <w:p w14:paraId="625C3A2E" w14:textId="69FE20DE" w:rsidR="00A55B6A" w:rsidRPr="00BC3A56" w:rsidRDefault="00A55B6A" w:rsidP="00520997">
            <w:pPr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3</w:t>
            </w:r>
          </w:p>
        </w:tc>
      </w:tr>
      <w:tr w:rsidR="00A55B6A" w:rsidRPr="00F04513" w14:paraId="18D6FFCA" w14:textId="77777777" w:rsidTr="00A55B6A">
        <w:trPr>
          <w:trHeight w:val="293"/>
        </w:trPr>
        <w:tc>
          <w:tcPr>
            <w:tcW w:w="671" w:type="dxa"/>
            <w:tcBorders>
              <w:top w:val="single" w:sz="4" w:space="0" w:color="auto"/>
            </w:tcBorders>
            <w:vAlign w:val="center"/>
          </w:tcPr>
          <w:p w14:paraId="12FE1C66" w14:textId="309A7913" w:rsidR="00A55B6A" w:rsidRPr="00237170" w:rsidRDefault="00A55B6A" w:rsidP="00EA6E7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7455" w:type="dxa"/>
            <w:tcBorders>
              <w:right w:val="single" w:sz="4" w:space="0" w:color="auto"/>
            </w:tcBorders>
            <w:vAlign w:val="center"/>
          </w:tcPr>
          <w:p w14:paraId="39942C0E" w14:textId="298CB9BE" w:rsidR="00A55B6A" w:rsidRPr="00237170" w:rsidRDefault="00A55B6A" w:rsidP="00EA6E74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اعمال تغییرات اولیه (به ازای هر صفحه)</w:t>
            </w:r>
          </w:p>
        </w:tc>
        <w:tc>
          <w:tcPr>
            <w:tcW w:w="887" w:type="dxa"/>
            <w:vAlign w:val="center"/>
          </w:tcPr>
          <w:p w14:paraId="7866EFC0" w14:textId="42274A9E" w:rsidR="00A55B6A" w:rsidRPr="00BC3A56" w:rsidRDefault="00A55B6A" w:rsidP="00520997">
            <w:pPr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5</w:t>
            </w:r>
          </w:p>
        </w:tc>
      </w:tr>
      <w:tr w:rsidR="00A55B6A" w:rsidRPr="00F04513" w14:paraId="2EC13274" w14:textId="77777777" w:rsidTr="00A55B6A">
        <w:trPr>
          <w:trHeight w:val="293"/>
        </w:trPr>
        <w:tc>
          <w:tcPr>
            <w:tcW w:w="671" w:type="dxa"/>
            <w:tcBorders>
              <w:top w:val="single" w:sz="4" w:space="0" w:color="auto"/>
            </w:tcBorders>
            <w:vAlign w:val="center"/>
          </w:tcPr>
          <w:p w14:paraId="0B1FA813" w14:textId="3123881F" w:rsidR="00A55B6A" w:rsidRPr="00237170" w:rsidRDefault="00A55B6A" w:rsidP="00B06FA8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7455" w:type="dxa"/>
            <w:tcBorders>
              <w:right w:val="single" w:sz="4" w:space="0" w:color="auto"/>
            </w:tcBorders>
            <w:vAlign w:val="center"/>
          </w:tcPr>
          <w:p w14:paraId="587FA383" w14:textId="4D60B587" w:rsidR="00A55B6A" w:rsidRPr="00237170" w:rsidRDefault="00A55B6A" w:rsidP="00B06FA8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بازبینی ثانویه و یافتن ایرادات و مشکلات. تهیه لیست تغییرات.</w:t>
            </w:r>
          </w:p>
        </w:tc>
        <w:tc>
          <w:tcPr>
            <w:tcW w:w="887" w:type="dxa"/>
            <w:vAlign w:val="center"/>
          </w:tcPr>
          <w:p w14:paraId="0564D471" w14:textId="09F72D86" w:rsidR="00A55B6A" w:rsidRPr="00BC3A56" w:rsidRDefault="00A55B6A" w:rsidP="00B06FA8">
            <w:pPr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3</w:t>
            </w:r>
          </w:p>
        </w:tc>
      </w:tr>
      <w:tr w:rsidR="00A55B6A" w:rsidRPr="00F04513" w14:paraId="497F40BD" w14:textId="77777777" w:rsidTr="00A55B6A">
        <w:trPr>
          <w:trHeight w:val="293"/>
        </w:trPr>
        <w:tc>
          <w:tcPr>
            <w:tcW w:w="671" w:type="dxa"/>
            <w:tcBorders>
              <w:top w:val="single" w:sz="4" w:space="0" w:color="auto"/>
            </w:tcBorders>
            <w:vAlign w:val="center"/>
          </w:tcPr>
          <w:p w14:paraId="44B9696D" w14:textId="3B29EC45" w:rsidR="00A55B6A" w:rsidRPr="00237170" w:rsidRDefault="00A55B6A" w:rsidP="00B06FA8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7455" w:type="dxa"/>
            <w:tcBorders>
              <w:right w:val="single" w:sz="4" w:space="0" w:color="auto"/>
            </w:tcBorders>
            <w:vAlign w:val="center"/>
          </w:tcPr>
          <w:p w14:paraId="180E59E9" w14:textId="33C2708B" w:rsidR="00A55B6A" w:rsidRPr="00237170" w:rsidRDefault="00A55B6A" w:rsidP="00B06FA8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اعمال تغییرات ثانویه (به ازای هر صفحه)</w:t>
            </w:r>
          </w:p>
        </w:tc>
        <w:tc>
          <w:tcPr>
            <w:tcW w:w="887" w:type="dxa"/>
            <w:vAlign w:val="center"/>
          </w:tcPr>
          <w:p w14:paraId="34EFAB96" w14:textId="093F7919" w:rsidR="00A55B6A" w:rsidRPr="00BC3A56" w:rsidRDefault="00A55B6A" w:rsidP="00B06FA8">
            <w:pPr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5</w:t>
            </w:r>
          </w:p>
        </w:tc>
      </w:tr>
    </w:tbl>
    <w:p w14:paraId="4AFC8142" w14:textId="77777777" w:rsidR="00AA4E91" w:rsidRDefault="00AA4E91" w:rsidP="004B479F">
      <w:pPr>
        <w:bidi/>
        <w:spacing w:after="0"/>
        <w:rPr>
          <w:rFonts w:ascii="IRANSans" w:hAnsi="IRANSans" w:cs="IRANSans"/>
          <w:b/>
          <w:bCs/>
          <w:color w:val="1F3864" w:themeColor="accent1" w:themeShade="80"/>
          <w:lang w:bidi="fa-IR"/>
        </w:rPr>
      </w:pPr>
    </w:p>
    <w:p w14:paraId="5C151FF1" w14:textId="77777777" w:rsidR="00AA4E91" w:rsidRDefault="00AA4E91">
      <w:pPr>
        <w:rPr>
          <w:rFonts w:ascii="IRANSans" w:hAnsi="IRANSans" w:cs="IRANSans"/>
          <w:b/>
          <w:bCs/>
          <w:color w:val="1F3864" w:themeColor="accent1" w:themeShade="80"/>
          <w:lang w:bidi="fa-IR"/>
        </w:rPr>
      </w:pPr>
      <w:r>
        <w:rPr>
          <w:rFonts w:ascii="IRANSans" w:hAnsi="IRANSans" w:cs="IRANSans"/>
          <w:b/>
          <w:bCs/>
          <w:color w:val="1F3864" w:themeColor="accent1" w:themeShade="80"/>
          <w:lang w:bidi="fa-IR"/>
        </w:rPr>
        <w:br w:type="page"/>
      </w:r>
    </w:p>
    <w:p w14:paraId="62AE5355" w14:textId="53F794D2" w:rsidR="004B479F" w:rsidRDefault="00281063" w:rsidP="004B479F">
      <w:pPr>
        <w:bidi/>
        <w:spacing w:after="0"/>
        <w:rPr>
          <w:rFonts w:ascii="IRANSans" w:hAnsi="IRANSans" w:cs="IRANSans"/>
          <w:b/>
          <w:bCs/>
          <w:color w:val="1F3864" w:themeColor="accent1" w:themeShade="80"/>
          <w:rtl/>
          <w:lang w:bidi="fa-IR"/>
        </w:rPr>
      </w:pPr>
      <w:r>
        <w:rPr>
          <w:rFonts w:ascii="IRANSans" w:hAnsi="IRANSans" w:cs="IRANSans"/>
          <w:b/>
          <w:bCs/>
          <w:color w:val="1F3864" w:themeColor="accent1" w:themeShade="80"/>
          <w:lang w:bidi="fa-IR"/>
        </w:rPr>
        <w:lastRenderedPageBreak/>
        <w:t>Front</w:t>
      </w:r>
      <w:r w:rsidR="004B479F">
        <w:rPr>
          <w:rFonts w:ascii="IRANSans" w:hAnsi="IRANSans" w:cs="IRANSans"/>
          <w:b/>
          <w:bCs/>
          <w:color w:val="1F3864" w:themeColor="accent1" w:themeShade="80"/>
          <w:lang w:bidi="fa-IR"/>
        </w:rPr>
        <w:t>-End</w:t>
      </w:r>
    </w:p>
    <w:p w14:paraId="54BFCE20" w14:textId="049B8FBB" w:rsidR="004B479F" w:rsidRPr="00880E5C" w:rsidRDefault="004B479F" w:rsidP="000716BB">
      <w:pPr>
        <w:bidi/>
        <w:spacing w:after="0"/>
        <w:jc w:val="both"/>
        <w:rPr>
          <w:rFonts w:ascii="IRANSans" w:hAnsi="IRANSans" w:cs="IRANSans"/>
          <w:color w:val="7F7F7F" w:themeColor="text1" w:themeTint="80"/>
          <w:sz w:val="18"/>
          <w:szCs w:val="18"/>
          <w:rtl/>
          <w:lang w:bidi="fa-IR"/>
        </w:rPr>
      </w:pPr>
      <w:r w:rsidRPr="00237170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>شامل</w:t>
      </w:r>
      <w:r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 </w:t>
      </w:r>
      <w:r w:rsidR="0018233C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>برنامه</w:t>
      </w:r>
      <w:r w:rsidR="00544770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 نویسی قسمت ظاهری از روی صفحات طراحی شده در قسمت </w:t>
      </w:r>
      <w:r w:rsidR="00544770">
        <w:rPr>
          <w:rFonts w:ascii="IRANSans" w:hAnsi="IRANSans" w:cs="IRANSans"/>
          <w:color w:val="7F7F7F" w:themeColor="text1" w:themeTint="80"/>
          <w:sz w:val="18"/>
          <w:szCs w:val="18"/>
          <w:lang w:bidi="fa-IR"/>
        </w:rPr>
        <w:t>UI</w:t>
      </w:r>
      <w:r w:rsidR="00544770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 توسط گرافیست و با در نظر گرفتن مواردی که در </w:t>
      </w:r>
      <w:r w:rsidR="00544770">
        <w:rPr>
          <w:rFonts w:ascii="IRANSans" w:hAnsi="IRANSans" w:cs="IRANSans"/>
          <w:color w:val="7F7F7F" w:themeColor="text1" w:themeTint="80"/>
          <w:sz w:val="18"/>
          <w:szCs w:val="18"/>
          <w:lang w:bidi="fa-IR"/>
        </w:rPr>
        <w:t>UX</w:t>
      </w:r>
      <w:r w:rsidR="00544770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 سازماندهی شده. </w:t>
      </w:r>
    </w:p>
    <w:tbl>
      <w:tblPr>
        <w:tblStyle w:val="TableGridLight"/>
        <w:bidiVisual/>
        <w:tblW w:w="9005" w:type="dxa"/>
        <w:tblLook w:val="04A0" w:firstRow="1" w:lastRow="0" w:firstColumn="1" w:lastColumn="0" w:noHBand="0" w:noVBand="1"/>
      </w:tblPr>
      <w:tblGrid>
        <w:gridCol w:w="671"/>
        <w:gridCol w:w="6314"/>
        <w:gridCol w:w="1135"/>
        <w:gridCol w:w="885"/>
      </w:tblGrid>
      <w:tr w:rsidR="00A55B6A" w:rsidRPr="00F04513" w14:paraId="3CBCF4DC" w14:textId="77777777" w:rsidTr="00A55B6A">
        <w:trPr>
          <w:trHeight w:val="431"/>
        </w:trPr>
        <w:tc>
          <w:tcPr>
            <w:tcW w:w="671" w:type="dxa"/>
            <w:shd w:val="clear" w:color="auto" w:fill="D9E2F3" w:themeFill="accent1" w:themeFillTint="33"/>
            <w:vAlign w:val="center"/>
          </w:tcPr>
          <w:p w14:paraId="5D539131" w14:textId="77777777" w:rsidR="00A55B6A" w:rsidRPr="00F04513" w:rsidRDefault="00A55B6A" w:rsidP="007D4437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9F5F065" w14:textId="77777777" w:rsidR="00A55B6A" w:rsidRPr="00F04513" w:rsidRDefault="00A55B6A" w:rsidP="00A6354F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توضیحات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48D1A2" w14:textId="6EF6F932" w:rsidR="00A55B6A" w:rsidRPr="00F04513" w:rsidRDefault="00A55B6A" w:rsidP="00A6354F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پلتفرم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shd w:val="clear" w:color="auto" w:fill="D9E2F3" w:themeFill="accent1" w:themeFillTint="33"/>
            <w:vAlign w:val="center"/>
          </w:tcPr>
          <w:p w14:paraId="1B144C9A" w14:textId="64A2CABE" w:rsidR="00A55B6A" w:rsidRPr="00F04513" w:rsidRDefault="00A55B6A" w:rsidP="00A6354F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زمان (ساعت)</w:t>
            </w:r>
          </w:p>
        </w:tc>
      </w:tr>
      <w:tr w:rsidR="00A55B6A" w:rsidRPr="00F04513" w14:paraId="57270670" w14:textId="77777777" w:rsidTr="00A55B6A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vAlign w:val="center"/>
          </w:tcPr>
          <w:p w14:paraId="724BFA55" w14:textId="6E180497" w:rsidR="00A55B6A" w:rsidRPr="00237170" w:rsidRDefault="00A55B6A" w:rsidP="007D443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67CF7A2D" w14:textId="7153B411" w:rsidR="00A55B6A" w:rsidRPr="00A22917" w:rsidRDefault="00A55B6A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ساخت صفحه </w:t>
            </w:r>
            <w:r w:rsidRPr="00A22917">
              <w:rPr>
                <w:rFonts w:ascii="IRANSans" w:hAnsi="IRANSans" w:cs="IRANSans"/>
                <w:sz w:val="16"/>
                <w:szCs w:val="16"/>
                <w:lang w:bidi="fa-IR"/>
              </w:rPr>
              <w:t>splash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1F62A7FB" w14:textId="6B71102D" w:rsidR="00A55B6A" w:rsidRPr="00237170" w:rsidRDefault="00A55B6A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1D8EEE63" w14:textId="25A97B82" w:rsidR="00A55B6A" w:rsidRPr="00D36513" w:rsidRDefault="00A55B6A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2</w:t>
            </w:r>
          </w:p>
        </w:tc>
      </w:tr>
      <w:tr w:rsidR="00A55B6A" w:rsidRPr="00F04513" w14:paraId="145C070A" w14:textId="77777777" w:rsidTr="00A55B6A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vAlign w:val="center"/>
          </w:tcPr>
          <w:p w14:paraId="0F2ED9E5" w14:textId="6950EB36" w:rsidR="00A55B6A" w:rsidRPr="00237170" w:rsidRDefault="00A55B6A" w:rsidP="007D443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1369EC8D" w14:textId="29613537" w:rsidR="00A55B6A" w:rsidRPr="00A22917" w:rsidRDefault="00A55B6A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ساخت </w:t>
            </w:r>
            <w:r w:rsidRPr="00A22917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صفحه ثبت نام</w:t>
            </w: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و ثبت نام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48D15A4B" w14:textId="51C9A9F3" w:rsidR="00A55B6A" w:rsidRPr="00237170" w:rsidRDefault="00A55B6A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61A4A633" w14:textId="3938B2C1" w:rsidR="00A55B6A" w:rsidRPr="00D36513" w:rsidRDefault="00A55B6A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4</w:t>
            </w:r>
          </w:p>
        </w:tc>
      </w:tr>
      <w:tr w:rsidR="00A55B6A" w:rsidRPr="00F04513" w14:paraId="2630E5F7" w14:textId="77777777" w:rsidTr="00A55B6A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vAlign w:val="center"/>
          </w:tcPr>
          <w:p w14:paraId="061AD881" w14:textId="5E06EB87" w:rsidR="00A55B6A" w:rsidRPr="00237170" w:rsidRDefault="00A55B6A" w:rsidP="007D443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4EF07AA5" w14:textId="5EE9F4C9" w:rsidR="00A55B6A" w:rsidRPr="00A22917" w:rsidRDefault="00A55B6A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ساخت </w:t>
            </w:r>
            <w:r w:rsidRPr="00A22917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صفحه خانه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1A74B65A" w14:textId="7765028A" w:rsidR="00A55B6A" w:rsidRPr="00237170" w:rsidRDefault="00A55B6A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7A9DE51A" w14:textId="420E4662" w:rsidR="00A55B6A" w:rsidRPr="00D36513" w:rsidRDefault="00A55B6A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5</w:t>
            </w:r>
          </w:p>
        </w:tc>
      </w:tr>
      <w:tr w:rsidR="00A55B6A" w:rsidRPr="00F04513" w14:paraId="6725D19E" w14:textId="77777777" w:rsidTr="00A55B6A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vAlign w:val="center"/>
          </w:tcPr>
          <w:p w14:paraId="33A5ED69" w14:textId="4A8679E0" w:rsidR="00A55B6A" w:rsidRPr="00237170" w:rsidRDefault="00A55B6A" w:rsidP="007D443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7F91B32D" w14:textId="0A61DC87" w:rsidR="00A55B6A" w:rsidRPr="00A22917" w:rsidRDefault="00A55B6A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ساخت </w:t>
            </w:r>
            <w:r w:rsidRPr="00A22917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صفحه تنظیمات حساب کاربری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489602E5" w14:textId="6B2EB51D" w:rsidR="00A55B6A" w:rsidRPr="00237170" w:rsidRDefault="00A55B6A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1393C3FB" w14:textId="2C5C2B58" w:rsidR="00A55B6A" w:rsidRPr="00D36513" w:rsidRDefault="00A55B6A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3</w:t>
            </w:r>
          </w:p>
        </w:tc>
      </w:tr>
      <w:tr w:rsidR="00A55B6A" w:rsidRPr="00F04513" w14:paraId="496ACE14" w14:textId="77777777" w:rsidTr="00A55B6A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vAlign w:val="center"/>
          </w:tcPr>
          <w:p w14:paraId="386635E6" w14:textId="23FE6C6E" w:rsidR="00A55B6A" w:rsidRPr="00237170" w:rsidRDefault="00A55B6A" w:rsidP="007D443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442E7A31" w14:textId="265A2AFE" w:rsidR="00A55B6A" w:rsidRPr="00A22917" w:rsidRDefault="00A55B6A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ساخت </w:t>
            </w:r>
            <w:r w:rsidRPr="00A22917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صفحه</w:t>
            </w: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مشاهده حساب ها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7ED6F431" w14:textId="5A1237BF" w:rsidR="00A55B6A" w:rsidRPr="00237170" w:rsidRDefault="00A55B6A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46128823" w14:textId="66F7A762" w:rsidR="00A55B6A" w:rsidRPr="00D36513" w:rsidRDefault="00A55B6A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3</w:t>
            </w:r>
          </w:p>
        </w:tc>
      </w:tr>
      <w:tr w:rsidR="00A55B6A" w:rsidRPr="00F04513" w14:paraId="01546534" w14:textId="77777777" w:rsidTr="00A55B6A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vAlign w:val="center"/>
          </w:tcPr>
          <w:p w14:paraId="7DC6DCFC" w14:textId="72927A92" w:rsidR="00A55B6A" w:rsidRPr="00237170" w:rsidRDefault="00A55B6A" w:rsidP="007D443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51189E5D" w14:textId="644DEABE" w:rsidR="00A55B6A" w:rsidRPr="00A22917" w:rsidRDefault="00A55B6A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ساخت صفحه گردش حساب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2885D511" w14:textId="5115526E" w:rsidR="00A55B6A" w:rsidRPr="00237170" w:rsidRDefault="00A55B6A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38804880" w14:textId="45DD4154" w:rsidR="00A55B6A" w:rsidRPr="00D36513" w:rsidRDefault="00A55B6A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3</w:t>
            </w:r>
          </w:p>
        </w:tc>
      </w:tr>
      <w:tr w:rsidR="00A55B6A" w:rsidRPr="00F04513" w14:paraId="5F00EE32" w14:textId="77777777" w:rsidTr="00A55B6A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vAlign w:val="center"/>
          </w:tcPr>
          <w:p w14:paraId="72B33637" w14:textId="78751F3B" w:rsidR="00A55B6A" w:rsidRPr="00237170" w:rsidRDefault="00A55B6A" w:rsidP="007D443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6033D404" w14:textId="7DE2F38D" w:rsidR="00A55B6A" w:rsidRPr="00A22917" w:rsidRDefault="00A55B6A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ساخت صفحه افتتاح حساب آب‌وندی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0432D255" w14:textId="6A73773F" w:rsidR="00A55B6A" w:rsidRPr="00237170" w:rsidRDefault="00A55B6A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3F5976FE" w14:textId="54200E7A" w:rsidR="00A55B6A" w:rsidRPr="00D36513" w:rsidRDefault="00A55B6A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3</w:t>
            </w:r>
          </w:p>
        </w:tc>
      </w:tr>
      <w:tr w:rsidR="00A55B6A" w:rsidRPr="00F04513" w14:paraId="14846CBE" w14:textId="77777777" w:rsidTr="00A55B6A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vAlign w:val="center"/>
          </w:tcPr>
          <w:p w14:paraId="245867DE" w14:textId="403C25BA" w:rsidR="00A55B6A" w:rsidRPr="00237170" w:rsidRDefault="00A55B6A" w:rsidP="007D443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9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6E957B66" w14:textId="361590F8" w:rsidR="00A55B6A" w:rsidRPr="00A22917" w:rsidRDefault="00A55B6A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ساخت صفحه انتقال شارژ از حساب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534FBE0B" w14:textId="569281CD" w:rsidR="00A55B6A" w:rsidRPr="00237170" w:rsidRDefault="00A55B6A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77ABEA64" w14:textId="6CD84BCA" w:rsidR="00A55B6A" w:rsidRPr="00D36513" w:rsidRDefault="00A55B6A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3</w:t>
            </w:r>
          </w:p>
        </w:tc>
      </w:tr>
      <w:tr w:rsidR="00A55B6A" w:rsidRPr="00F04513" w14:paraId="7D8D5F92" w14:textId="77777777" w:rsidTr="00A55B6A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vAlign w:val="center"/>
          </w:tcPr>
          <w:p w14:paraId="6FE3B542" w14:textId="4BC47ECD" w:rsidR="00A55B6A" w:rsidRPr="00237170" w:rsidRDefault="00A55B6A" w:rsidP="007D443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10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0DAD9F56" w14:textId="445686FF" w:rsidR="00A55B6A" w:rsidRPr="00A22917" w:rsidRDefault="00A55B6A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ساخت صفحه گزارش وضعیت بانک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65B677AE" w14:textId="047FE0D9" w:rsidR="00A55B6A" w:rsidRPr="00237170" w:rsidRDefault="00A55B6A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58C6718B" w14:textId="40E06CAF" w:rsidR="00A55B6A" w:rsidRPr="00D36513" w:rsidRDefault="00A55B6A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3</w:t>
            </w:r>
          </w:p>
        </w:tc>
      </w:tr>
      <w:tr w:rsidR="00A55B6A" w:rsidRPr="00F04513" w14:paraId="50285FCA" w14:textId="77777777" w:rsidTr="00A55B6A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vAlign w:val="center"/>
          </w:tcPr>
          <w:p w14:paraId="6FFC7F31" w14:textId="00A3D539" w:rsidR="00A55B6A" w:rsidRPr="00237170" w:rsidRDefault="00A55B6A" w:rsidP="007D443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11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44A86786" w14:textId="13C6A18C" w:rsidR="00A55B6A" w:rsidRPr="00A22917" w:rsidRDefault="00A55B6A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ساخت پیام ها و هشدار ها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7A6A3DBA" w14:textId="31E6A104" w:rsidR="00A55B6A" w:rsidRPr="00237170" w:rsidRDefault="00A55B6A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0B9848BD" w14:textId="08DB9872" w:rsidR="00A55B6A" w:rsidRPr="00D36513" w:rsidRDefault="00A55B6A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</w:t>
            </w:r>
          </w:p>
        </w:tc>
      </w:tr>
      <w:tr w:rsidR="00A55B6A" w:rsidRPr="00F04513" w14:paraId="7B6C1753" w14:textId="77777777" w:rsidTr="00A55B6A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vAlign w:val="center"/>
          </w:tcPr>
          <w:p w14:paraId="39792FEA" w14:textId="78FF5E73" w:rsidR="00A55B6A" w:rsidRPr="00237170" w:rsidRDefault="00A55B6A" w:rsidP="007D443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12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792FF18E" w14:textId="4293818D" w:rsidR="00A55B6A" w:rsidRPr="00A22917" w:rsidRDefault="00A55B6A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ساخت </w:t>
            </w:r>
            <w:r w:rsidRPr="00A22917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 xml:space="preserve">صفحه </w:t>
            </w: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اصلی یا </w:t>
            </w:r>
            <w:r w:rsidRPr="00A22917">
              <w:rPr>
                <w:rFonts w:ascii="IRANSans" w:hAnsi="IRANSans" w:cs="IRANSans"/>
                <w:sz w:val="16"/>
                <w:szCs w:val="16"/>
                <w:lang w:bidi="fa-IR"/>
              </w:rPr>
              <w:t>landing page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27838E0B" w14:textId="33909F93" w:rsidR="00A55B6A" w:rsidRPr="00237170" w:rsidRDefault="00A55B6A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3F52D4B7" w14:textId="7CAE4A3E" w:rsidR="00A55B6A" w:rsidRPr="00D36513" w:rsidRDefault="00A55B6A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6</w:t>
            </w:r>
          </w:p>
        </w:tc>
      </w:tr>
      <w:tr w:rsidR="00A55B6A" w:rsidRPr="00F04513" w14:paraId="3878CC64" w14:textId="77777777" w:rsidTr="00A55B6A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vAlign w:val="center"/>
          </w:tcPr>
          <w:p w14:paraId="77128574" w14:textId="1E116DCF" w:rsidR="00A55B6A" w:rsidRPr="00237170" w:rsidRDefault="00A55B6A" w:rsidP="007D443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13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1C96AE96" w14:textId="6B2FC112" w:rsidR="00A55B6A" w:rsidRPr="00A22917" w:rsidRDefault="00A55B6A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ساخت </w:t>
            </w:r>
            <w:r w:rsidRPr="00A22917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صفحه ورود</w:t>
            </w: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و ثبت نام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3FD2799A" w14:textId="782B1BE3" w:rsidR="00A55B6A" w:rsidRPr="00237170" w:rsidRDefault="00A55B6A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5BB480E4" w14:textId="35AF1200" w:rsidR="00A55B6A" w:rsidRPr="00D36513" w:rsidRDefault="00A55B6A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3</w:t>
            </w:r>
          </w:p>
        </w:tc>
      </w:tr>
      <w:tr w:rsidR="00A55B6A" w:rsidRPr="00F04513" w14:paraId="2484B48D" w14:textId="77777777" w:rsidTr="00A55B6A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vAlign w:val="center"/>
          </w:tcPr>
          <w:p w14:paraId="6C38A511" w14:textId="46600A69" w:rsidR="00A55B6A" w:rsidRPr="00237170" w:rsidRDefault="00A55B6A" w:rsidP="007D443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14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5421615B" w14:textId="2AF4586A" w:rsidR="00A55B6A" w:rsidRPr="00A22917" w:rsidRDefault="00A55B6A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ساخت صفحه داشبورد کاربران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450F734C" w14:textId="74FC4F57" w:rsidR="00A55B6A" w:rsidRPr="00237170" w:rsidRDefault="00A55B6A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1FA0B45B" w14:textId="044F07E0" w:rsidR="00A55B6A" w:rsidRPr="00D36513" w:rsidRDefault="00A55B6A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4</w:t>
            </w:r>
          </w:p>
        </w:tc>
      </w:tr>
      <w:tr w:rsidR="00A55B6A" w:rsidRPr="00F04513" w14:paraId="69276230" w14:textId="77777777" w:rsidTr="00A55B6A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vAlign w:val="center"/>
          </w:tcPr>
          <w:p w14:paraId="28992248" w14:textId="544B2FE3" w:rsidR="00A55B6A" w:rsidRPr="00237170" w:rsidRDefault="00A55B6A" w:rsidP="007D443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15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15C4DDB4" w14:textId="0D6EDE5F" w:rsidR="00A55B6A" w:rsidRPr="00A22917" w:rsidRDefault="00A55B6A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ساخت صفحه داشبورد ادمین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5B9D85AC" w14:textId="44905CE8" w:rsidR="00A55B6A" w:rsidRPr="00237170" w:rsidRDefault="00A55B6A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3C7A090C" w14:textId="782E0131" w:rsidR="00A55B6A" w:rsidRPr="00D36513" w:rsidRDefault="00A55B6A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5</w:t>
            </w:r>
          </w:p>
        </w:tc>
      </w:tr>
      <w:tr w:rsidR="00A55B6A" w:rsidRPr="00F04513" w14:paraId="5F30B18C" w14:textId="77777777" w:rsidTr="00A55B6A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vAlign w:val="center"/>
          </w:tcPr>
          <w:p w14:paraId="7F7DC6ED" w14:textId="32918637" w:rsidR="00A55B6A" w:rsidRPr="00237170" w:rsidRDefault="00A55B6A" w:rsidP="007D443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16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1745814A" w14:textId="7E789946" w:rsidR="00A55B6A" w:rsidRPr="00A22917" w:rsidRDefault="00A55B6A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ساخت صفحه کنترل کاربران (ادمین)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549A3532" w14:textId="0701C7B9" w:rsidR="00A55B6A" w:rsidRPr="00237170" w:rsidRDefault="00A55B6A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607DABDA" w14:textId="2E02D215" w:rsidR="00A55B6A" w:rsidRPr="00D36513" w:rsidRDefault="00A55B6A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4</w:t>
            </w:r>
          </w:p>
        </w:tc>
      </w:tr>
      <w:tr w:rsidR="00A55B6A" w:rsidRPr="00F04513" w14:paraId="348026B0" w14:textId="77777777" w:rsidTr="00A55B6A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vAlign w:val="center"/>
          </w:tcPr>
          <w:p w14:paraId="0C90D358" w14:textId="2F9E2FEA" w:rsidR="00A55B6A" w:rsidRPr="00237170" w:rsidRDefault="00A55B6A" w:rsidP="007D443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17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2B088128" w14:textId="69F238D7" w:rsidR="00A55B6A" w:rsidRPr="00A22917" w:rsidRDefault="00A55B6A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ساخت صفحه کنترل حساب های کاربران (ادمین)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6219E20C" w14:textId="00479A2B" w:rsidR="00A55B6A" w:rsidRPr="00237170" w:rsidRDefault="00A55B6A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004F9920" w14:textId="3109A949" w:rsidR="00A55B6A" w:rsidRPr="00D36513" w:rsidRDefault="00A55B6A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4</w:t>
            </w:r>
          </w:p>
        </w:tc>
      </w:tr>
      <w:tr w:rsidR="00A55B6A" w:rsidRPr="00F04513" w14:paraId="6E18F9FF" w14:textId="77777777" w:rsidTr="00A55B6A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vAlign w:val="center"/>
          </w:tcPr>
          <w:p w14:paraId="3E151D13" w14:textId="51B667DA" w:rsidR="00A55B6A" w:rsidRPr="00237170" w:rsidRDefault="00A55B6A" w:rsidP="007D443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18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4B0948EE" w14:textId="79568FA6" w:rsidR="00A55B6A" w:rsidRPr="00A22917" w:rsidRDefault="00A55B6A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ساخت فرم افزودن حساب چاه (ادمین)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71B4DADD" w14:textId="5305BD14" w:rsidR="00A55B6A" w:rsidRPr="00237170" w:rsidRDefault="00A55B6A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3E3FA2EF" w14:textId="28EDBA70" w:rsidR="00A55B6A" w:rsidRPr="00D36513" w:rsidRDefault="00A55B6A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3</w:t>
            </w:r>
          </w:p>
        </w:tc>
      </w:tr>
      <w:tr w:rsidR="00A55B6A" w:rsidRPr="00F04513" w14:paraId="1A63C3CA" w14:textId="77777777" w:rsidTr="00A55B6A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vAlign w:val="center"/>
          </w:tcPr>
          <w:p w14:paraId="7379F389" w14:textId="6A7CF993" w:rsidR="00A55B6A" w:rsidRPr="00237170" w:rsidRDefault="00A55B6A" w:rsidP="007D443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19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2880BB7E" w14:textId="70C960B8" w:rsidR="00A55B6A" w:rsidRPr="00A22917" w:rsidRDefault="00A55B6A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ساخت صفحه ویرایش حساب کاربران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66045EF1" w14:textId="076DA3CF" w:rsidR="00A55B6A" w:rsidRPr="00237170" w:rsidRDefault="00A55B6A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6DA599D3" w14:textId="4316197A" w:rsidR="00A55B6A" w:rsidRPr="00D36513" w:rsidRDefault="00A55B6A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3</w:t>
            </w:r>
          </w:p>
        </w:tc>
      </w:tr>
      <w:tr w:rsidR="00A55B6A" w:rsidRPr="00F04513" w14:paraId="4B20F2F6" w14:textId="77777777" w:rsidTr="00A55B6A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vAlign w:val="center"/>
          </w:tcPr>
          <w:p w14:paraId="50EABD7E" w14:textId="4CAEC817" w:rsidR="00A55B6A" w:rsidRPr="00237170" w:rsidRDefault="00A55B6A" w:rsidP="007D443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20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587461C4" w14:textId="54CBF0DF" w:rsidR="00A55B6A" w:rsidRPr="00A22917" w:rsidRDefault="00A55B6A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ساخت صفحه درباره ما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0D105F0F" w14:textId="4F871878" w:rsidR="00A55B6A" w:rsidRPr="00237170" w:rsidRDefault="00A55B6A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03D771A0" w14:textId="41DC3F67" w:rsidR="00A55B6A" w:rsidRPr="00D36513" w:rsidRDefault="00A55B6A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3</w:t>
            </w:r>
          </w:p>
        </w:tc>
      </w:tr>
      <w:tr w:rsidR="00A55B6A" w:rsidRPr="00F04513" w14:paraId="535331B0" w14:textId="77777777" w:rsidTr="00A55B6A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vAlign w:val="center"/>
          </w:tcPr>
          <w:p w14:paraId="312F1596" w14:textId="51E03733" w:rsidR="00A55B6A" w:rsidRPr="00237170" w:rsidRDefault="00A55B6A" w:rsidP="007D443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21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765BD915" w14:textId="0FB985F8" w:rsidR="00A55B6A" w:rsidRPr="00A22917" w:rsidRDefault="00A55B6A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ساخت صفحه تماس با ما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6B129C0C" w14:textId="5874D723" w:rsidR="00A55B6A" w:rsidRPr="00237170" w:rsidRDefault="00A55B6A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3CA3E04F" w14:textId="39792357" w:rsidR="00A55B6A" w:rsidRPr="00D36513" w:rsidRDefault="00A55B6A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3</w:t>
            </w:r>
          </w:p>
        </w:tc>
      </w:tr>
      <w:tr w:rsidR="00A55B6A" w:rsidRPr="00F04513" w14:paraId="35554A1C" w14:textId="77777777" w:rsidTr="00A55B6A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vAlign w:val="center"/>
          </w:tcPr>
          <w:p w14:paraId="24B31D42" w14:textId="4FDE1395" w:rsidR="00A55B6A" w:rsidRPr="00237170" w:rsidRDefault="00A55B6A" w:rsidP="007D443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22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067624F4" w14:textId="719CFE08" w:rsidR="00A55B6A" w:rsidRPr="00A22917" w:rsidRDefault="00A55B6A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ساخت صفحه معرفی اپلیکیشن (طراحی </w:t>
            </w:r>
            <w:r w:rsidRPr="00A22917">
              <w:rPr>
                <w:rFonts w:ascii="IRANSans" w:hAnsi="IRANSans" w:cs="IRANSans"/>
                <w:sz w:val="16"/>
                <w:szCs w:val="16"/>
                <w:lang w:bidi="fa-IR"/>
              </w:rPr>
              <w:t>mockup</w:t>
            </w: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و آموزش استفاده)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7881FDDA" w14:textId="307DA882" w:rsidR="00A55B6A" w:rsidRPr="00237170" w:rsidRDefault="00A55B6A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7D744C0D" w14:textId="774DA109" w:rsidR="00A55B6A" w:rsidRPr="00D36513" w:rsidRDefault="00A55B6A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3</w:t>
            </w:r>
          </w:p>
        </w:tc>
      </w:tr>
      <w:tr w:rsidR="00A55B6A" w:rsidRPr="00F04513" w14:paraId="05A367A3" w14:textId="77777777" w:rsidTr="00A55B6A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vAlign w:val="center"/>
          </w:tcPr>
          <w:p w14:paraId="02D80EFE" w14:textId="0572E6A0" w:rsidR="00A55B6A" w:rsidRPr="00237170" w:rsidRDefault="00A55B6A" w:rsidP="007D443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23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35C3C91E" w14:textId="25EE9771" w:rsidR="00A55B6A" w:rsidRPr="00A22917" w:rsidRDefault="00A55B6A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ساخت صفحه گزارش وضعیت بانک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6C5A9FA3" w14:textId="196B03FA" w:rsidR="00A55B6A" w:rsidRPr="00237170" w:rsidRDefault="00A55B6A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33074923" w14:textId="7827CDB4" w:rsidR="00A55B6A" w:rsidRPr="00D36513" w:rsidRDefault="00A55B6A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3</w:t>
            </w:r>
          </w:p>
        </w:tc>
      </w:tr>
      <w:tr w:rsidR="00A55B6A" w:rsidRPr="00F04513" w14:paraId="1FE5A332" w14:textId="77777777" w:rsidTr="00A55B6A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vAlign w:val="center"/>
          </w:tcPr>
          <w:p w14:paraId="6B03DE79" w14:textId="1C54C9B3" w:rsidR="00A55B6A" w:rsidRPr="00237170" w:rsidRDefault="00A55B6A" w:rsidP="007D443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24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0E7AB548" w14:textId="74BFF32F" w:rsidR="00A55B6A" w:rsidRPr="00A22917" w:rsidRDefault="00A55B6A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ساخت پیام ها و هشدار ها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631E5275" w14:textId="219A28A2" w:rsidR="00A55B6A" w:rsidRPr="00237170" w:rsidRDefault="00A55B6A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14893F3C" w14:textId="5F1BDC6D" w:rsidR="00A55B6A" w:rsidRPr="00D36513" w:rsidRDefault="00A55B6A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</w:t>
            </w:r>
          </w:p>
        </w:tc>
      </w:tr>
      <w:tr w:rsidR="00A55B6A" w:rsidRPr="00F04513" w14:paraId="73D00255" w14:textId="77777777" w:rsidTr="00A55B6A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vAlign w:val="center"/>
          </w:tcPr>
          <w:p w14:paraId="171A8EF8" w14:textId="571C99B1" w:rsidR="00A55B6A" w:rsidRDefault="00A55B6A" w:rsidP="00A2291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25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70EB7E0F" w14:textId="2B57AA55" w:rsidR="00A55B6A" w:rsidRPr="00A22917" w:rsidRDefault="00A55B6A" w:rsidP="00A22917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انتقال بین صفحات با استفاده از </w:t>
            </w:r>
            <w:r w:rsidRPr="00A22917">
              <w:rPr>
                <w:rFonts w:ascii="IRANSans" w:hAnsi="IRANSans" w:cs="IRANSans"/>
                <w:sz w:val="16"/>
                <w:szCs w:val="16"/>
                <w:lang w:bidi="fa-IR"/>
              </w:rPr>
              <w:t>react navigation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154FE79C" w14:textId="3943821D" w:rsidR="00A55B6A" w:rsidRPr="00A24739" w:rsidRDefault="00A55B6A" w:rsidP="00A22917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3574FD5A" w14:textId="378B2B70" w:rsidR="00A55B6A" w:rsidRPr="00D36513" w:rsidRDefault="00A55B6A" w:rsidP="00A22917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</w:tr>
      <w:tr w:rsidR="00A55B6A" w:rsidRPr="00F04513" w14:paraId="2BB34C22" w14:textId="77777777" w:rsidTr="00A55B6A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vAlign w:val="center"/>
          </w:tcPr>
          <w:p w14:paraId="4967C02D" w14:textId="7BEF01E4" w:rsidR="00A55B6A" w:rsidRDefault="00A55B6A" w:rsidP="00A2291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26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2C444EE6" w14:textId="5D2E3739" w:rsidR="00A55B6A" w:rsidRPr="00A22917" w:rsidRDefault="00A55B6A" w:rsidP="00A22917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نمایش تب ها با استفاده از </w:t>
            </w:r>
            <w:r w:rsidRPr="00A22917">
              <w:rPr>
                <w:rFonts w:ascii="IRANSans" w:hAnsi="IRANSans" w:cs="IRANSans"/>
                <w:sz w:val="16"/>
                <w:szCs w:val="16"/>
                <w:lang w:bidi="fa-IR"/>
              </w:rPr>
              <w:t>react navigation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53938B25" w14:textId="6DE36375" w:rsidR="00A55B6A" w:rsidRPr="00A24739" w:rsidRDefault="00A55B6A" w:rsidP="00A22917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5E4DF01E" w14:textId="4A1D136A" w:rsidR="00A55B6A" w:rsidRPr="00D36513" w:rsidRDefault="00A55B6A" w:rsidP="00A22917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</w:tr>
      <w:tr w:rsidR="00A55B6A" w:rsidRPr="00F04513" w14:paraId="731BA6A0" w14:textId="77777777" w:rsidTr="00A55B6A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vAlign w:val="center"/>
          </w:tcPr>
          <w:p w14:paraId="4AB1766E" w14:textId="7C05F783" w:rsidR="00A55B6A" w:rsidRDefault="00A55B6A" w:rsidP="00A2291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27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15193933" w14:textId="51097653" w:rsidR="00A55B6A" w:rsidRPr="00A22917" w:rsidRDefault="00A55B6A" w:rsidP="00A22917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انتخاب فونت ها و آیکون ها و افزودن آن ها به پروژه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03B407D6" w14:textId="476B5FF0" w:rsidR="00A55B6A" w:rsidRPr="00A24739" w:rsidRDefault="00A55B6A" w:rsidP="00A22917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2C9D59F6" w14:textId="0D925BE7" w:rsidR="00A55B6A" w:rsidRPr="00D36513" w:rsidRDefault="00A55B6A" w:rsidP="00A22917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</w:t>
            </w:r>
          </w:p>
        </w:tc>
      </w:tr>
      <w:tr w:rsidR="004F1A3E" w:rsidRPr="00F04513" w14:paraId="7AD3D4D4" w14:textId="77777777" w:rsidTr="00A55B6A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vAlign w:val="center"/>
          </w:tcPr>
          <w:p w14:paraId="7F27B947" w14:textId="77777777" w:rsidR="004F1A3E" w:rsidRDefault="004F1A3E" w:rsidP="00A22917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31FBE2BD" w14:textId="77777777" w:rsidR="004F1A3E" w:rsidRPr="00A22917" w:rsidRDefault="004F1A3E" w:rsidP="00A22917">
            <w:pPr>
              <w:bidi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27362F93" w14:textId="77777777" w:rsidR="004F1A3E" w:rsidRPr="00020174" w:rsidRDefault="004F1A3E" w:rsidP="00A22917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64CBD5BE" w14:textId="77777777" w:rsidR="004F1A3E" w:rsidRDefault="004F1A3E" w:rsidP="00A22917">
            <w:pPr>
              <w:bidi/>
              <w:jc w:val="center"/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</w:pPr>
          </w:p>
        </w:tc>
      </w:tr>
      <w:tr w:rsidR="00A55B6A" w:rsidRPr="00F04513" w14:paraId="5804E0A2" w14:textId="77777777" w:rsidTr="00A55B6A">
        <w:trPr>
          <w:trHeight w:val="287"/>
        </w:trPr>
        <w:tc>
          <w:tcPr>
            <w:tcW w:w="671" w:type="dxa"/>
            <w:vAlign w:val="center"/>
          </w:tcPr>
          <w:p w14:paraId="4AC9BEA2" w14:textId="77777777" w:rsidR="00A55B6A" w:rsidRPr="00D438B7" w:rsidRDefault="00A55B6A" w:rsidP="00F458C0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7449" w:type="dxa"/>
            <w:gridSpan w:val="2"/>
            <w:tcBorders>
              <w:right w:val="single" w:sz="4" w:space="0" w:color="auto"/>
            </w:tcBorders>
            <w:vAlign w:val="center"/>
          </w:tcPr>
          <w:p w14:paraId="38A330E2" w14:textId="77777777" w:rsidR="00A55B6A" w:rsidRPr="00D438B7" w:rsidRDefault="00A55B6A" w:rsidP="000032EF">
            <w:pPr>
              <w:bidi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D438B7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مجموع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67971462" w14:textId="36EF4DF0" w:rsidR="00A55B6A" w:rsidRPr="00D438B7" w:rsidRDefault="00A55B6A" w:rsidP="00F458C0">
            <w:pPr>
              <w:bidi/>
              <w:jc w:val="center"/>
              <w:rPr>
                <w:rFonts w:ascii="IRANSans" w:hAnsi="IRANSans" w:cs="IRANSans"/>
                <w:b/>
                <w:bCs/>
                <w:color w:val="0070C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70C0"/>
                <w:sz w:val="16"/>
                <w:szCs w:val="16"/>
                <w:rtl/>
                <w:lang w:bidi="fa-IR"/>
              </w:rPr>
              <w:t>80</w:t>
            </w:r>
          </w:p>
        </w:tc>
      </w:tr>
    </w:tbl>
    <w:p w14:paraId="638CAF4C" w14:textId="77777777" w:rsidR="001B052A" w:rsidRDefault="001B052A">
      <w:pPr>
        <w:rPr>
          <w:rFonts w:ascii="IRANSans" w:hAnsi="IRANSans" w:cs="IRANSans"/>
          <w:b/>
          <w:bCs/>
          <w:color w:val="1F3864" w:themeColor="accent1" w:themeShade="80"/>
          <w:lang w:bidi="fa-IR"/>
        </w:rPr>
      </w:pPr>
      <w:r>
        <w:rPr>
          <w:rFonts w:ascii="IRANSans" w:hAnsi="IRANSans" w:cs="IRANSans"/>
          <w:b/>
          <w:bCs/>
          <w:color w:val="1F3864" w:themeColor="accent1" w:themeShade="80"/>
          <w:lang w:bidi="fa-IR"/>
        </w:rPr>
        <w:br w:type="page"/>
      </w:r>
    </w:p>
    <w:p w14:paraId="5B4AB114" w14:textId="3EE254CB" w:rsidR="004B479F" w:rsidRDefault="00281063" w:rsidP="004B479F">
      <w:pPr>
        <w:bidi/>
        <w:spacing w:after="0"/>
        <w:rPr>
          <w:rFonts w:ascii="IRANSans" w:hAnsi="IRANSans" w:cs="IRANSans"/>
          <w:b/>
          <w:bCs/>
          <w:color w:val="1F3864" w:themeColor="accent1" w:themeShade="80"/>
          <w:rtl/>
          <w:lang w:bidi="fa-IR"/>
        </w:rPr>
      </w:pPr>
      <w:r>
        <w:rPr>
          <w:rFonts w:ascii="IRANSans" w:hAnsi="IRANSans" w:cs="IRANSans"/>
          <w:b/>
          <w:bCs/>
          <w:color w:val="1F3864" w:themeColor="accent1" w:themeShade="80"/>
          <w:lang w:bidi="fa-IR"/>
        </w:rPr>
        <w:lastRenderedPageBreak/>
        <w:t>Back</w:t>
      </w:r>
      <w:r w:rsidR="004B479F">
        <w:rPr>
          <w:rFonts w:ascii="IRANSans" w:hAnsi="IRANSans" w:cs="IRANSans"/>
          <w:b/>
          <w:bCs/>
          <w:color w:val="1F3864" w:themeColor="accent1" w:themeShade="80"/>
          <w:lang w:bidi="fa-IR"/>
        </w:rPr>
        <w:t>-End</w:t>
      </w:r>
    </w:p>
    <w:p w14:paraId="5B784460" w14:textId="073D3B94" w:rsidR="004B479F" w:rsidRPr="00880E5C" w:rsidRDefault="004B479F" w:rsidP="001547A1">
      <w:pPr>
        <w:bidi/>
        <w:spacing w:after="0"/>
        <w:jc w:val="both"/>
        <w:rPr>
          <w:rFonts w:ascii="IRANSans" w:hAnsi="IRANSans" w:cs="IRANSans"/>
          <w:color w:val="7F7F7F" w:themeColor="text1" w:themeTint="80"/>
          <w:sz w:val="18"/>
          <w:szCs w:val="18"/>
          <w:rtl/>
          <w:lang w:bidi="fa-IR"/>
        </w:rPr>
      </w:pPr>
      <w:r w:rsidRPr="00237170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>شامل</w:t>
      </w:r>
      <w:r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 </w:t>
      </w:r>
      <w:r w:rsidR="001547A1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برنامه نویسی قسمت سرور، رسیدگی به درخواست های </w:t>
      </w:r>
      <w:r w:rsidR="001547A1">
        <w:rPr>
          <w:rFonts w:ascii="IRANSans" w:hAnsi="IRANSans" w:cs="IRANSans"/>
          <w:color w:val="7F7F7F" w:themeColor="text1" w:themeTint="80"/>
          <w:sz w:val="18"/>
          <w:szCs w:val="18"/>
          <w:lang w:bidi="fa-IR"/>
        </w:rPr>
        <w:t>http</w:t>
      </w:r>
      <w:r w:rsidR="001547A1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 و </w:t>
      </w:r>
      <w:r w:rsidR="001547A1">
        <w:rPr>
          <w:rFonts w:ascii="IRANSans" w:hAnsi="IRANSans" w:cs="IRANSans"/>
          <w:color w:val="7F7F7F" w:themeColor="text1" w:themeTint="80"/>
          <w:sz w:val="18"/>
          <w:szCs w:val="18"/>
          <w:lang w:bidi="fa-IR"/>
        </w:rPr>
        <w:t>https</w:t>
      </w:r>
      <w:r w:rsidR="001547A1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>، اتصال به پایگاه داده، تعریف مدل‌های داده ها (مانند کاربران، حساب‌ها و ...)، مدیریت مسیرها و پیچیدگی حل مسئله می‌باشد.</w:t>
      </w:r>
    </w:p>
    <w:tbl>
      <w:tblPr>
        <w:tblStyle w:val="TableGridLight"/>
        <w:bidiVisual/>
        <w:tblW w:w="9023" w:type="dxa"/>
        <w:tblLook w:val="04A0" w:firstRow="1" w:lastRow="0" w:firstColumn="1" w:lastColumn="0" w:noHBand="0" w:noVBand="1"/>
      </w:tblPr>
      <w:tblGrid>
        <w:gridCol w:w="675"/>
        <w:gridCol w:w="7460"/>
        <w:gridCol w:w="888"/>
      </w:tblGrid>
      <w:tr w:rsidR="007F430F" w:rsidRPr="00F04513" w14:paraId="4A4EA634" w14:textId="77777777" w:rsidTr="007F430F">
        <w:trPr>
          <w:trHeight w:val="439"/>
        </w:trPr>
        <w:tc>
          <w:tcPr>
            <w:tcW w:w="675" w:type="dxa"/>
            <w:shd w:val="clear" w:color="auto" w:fill="D9E2F3" w:themeFill="accent1" w:themeFillTint="33"/>
            <w:vAlign w:val="center"/>
          </w:tcPr>
          <w:p w14:paraId="2FE3F73C" w14:textId="77777777" w:rsidR="007F430F" w:rsidRPr="00F04513" w:rsidRDefault="007F430F" w:rsidP="008B1389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7460" w:type="dxa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79082E6" w14:textId="77777777" w:rsidR="007F430F" w:rsidRPr="00F04513" w:rsidRDefault="007F430F" w:rsidP="008B1389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توضیحات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shd w:val="clear" w:color="auto" w:fill="D9E2F3" w:themeFill="accent1" w:themeFillTint="33"/>
            <w:vAlign w:val="center"/>
          </w:tcPr>
          <w:p w14:paraId="5DFAA40B" w14:textId="77777777" w:rsidR="007F430F" w:rsidRPr="00F04513" w:rsidRDefault="007F430F" w:rsidP="008B1389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زمان (ساعت)</w:t>
            </w:r>
          </w:p>
        </w:tc>
      </w:tr>
      <w:tr w:rsidR="007F430F" w:rsidRPr="00F04513" w14:paraId="4468B221" w14:textId="77777777" w:rsidTr="007F430F">
        <w:trPr>
          <w:trHeight w:val="292"/>
        </w:trPr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464AEF6F" w14:textId="77777777" w:rsidR="007F430F" w:rsidRPr="00237170" w:rsidRDefault="007F430F" w:rsidP="00FB761E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7460" w:type="dxa"/>
            <w:tcBorders>
              <w:right w:val="single" w:sz="4" w:space="0" w:color="auto"/>
            </w:tcBorders>
            <w:vAlign w:val="center"/>
          </w:tcPr>
          <w:p w14:paraId="43D0474C" w14:textId="514F87C1" w:rsidR="007F430F" w:rsidRPr="003628D8" w:rsidRDefault="007F430F" w:rsidP="00FB761E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3628D8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تعریف مدل های کاربر و حساب های چاه، چاه‌وندی، آب‌وندی (</w:t>
            </w:r>
            <w:r w:rsidRPr="003628D8">
              <w:rPr>
                <w:rFonts w:ascii="IRANSans" w:hAnsi="IRANSans" w:cs="IRANSans"/>
                <w:sz w:val="16"/>
                <w:szCs w:val="16"/>
                <w:lang w:bidi="fa-IR"/>
              </w:rPr>
              <w:t>Schemas</w:t>
            </w:r>
            <w:r w:rsidRPr="003628D8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)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vAlign w:val="center"/>
          </w:tcPr>
          <w:p w14:paraId="284BFD83" w14:textId="7DE7C52A" w:rsidR="007F430F" w:rsidRPr="00D36513" w:rsidRDefault="007F430F" w:rsidP="00FB761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6</w:t>
            </w:r>
          </w:p>
        </w:tc>
      </w:tr>
      <w:tr w:rsidR="007F430F" w:rsidRPr="00F04513" w14:paraId="1F86AA46" w14:textId="77777777" w:rsidTr="007F430F">
        <w:trPr>
          <w:trHeight w:val="292"/>
        </w:trPr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5EE3B6EA" w14:textId="732316AF" w:rsidR="007F430F" w:rsidRPr="00237170" w:rsidRDefault="007F430F" w:rsidP="00FB761E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7460" w:type="dxa"/>
            <w:tcBorders>
              <w:right w:val="single" w:sz="4" w:space="0" w:color="auto"/>
            </w:tcBorders>
            <w:vAlign w:val="center"/>
          </w:tcPr>
          <w:p w14:paraId="60ED2A43" w14:textId="093DBFFC" w:rsidR="007F430F" w:rsidRPr="003628D8" w:rsidRDefault="007F430F" w:rsidP="00FB761E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3628D8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اتصال به دیتابیس </w:t>
            </w: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Mongodb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vAlign w:val="center"/>
          </w:tcPr>
          <w:p w14:paraId="057B44D4" w14:textId="7E525521" w:rsidR="007F430F" w:rsidRPr="00D36513" w:rsidRDefault="007F430F" w:rsidP="00FB761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3</w:t>
            </w:r>
          </w:p>
        </w:tc>
      </w:tr>
      <w:tr w:rsidR="007F430F" w:rsidRPr="00F04513" w14:paraId="79B30CC2" w14:textId="77777777" w:rsidTr="007F430F">
        <w:trPr>
          <w:trHeight w:val="292"/>
        </w:trPr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2EDDC6BB" w14:textId="242A2A5E" w:rsidR="007F430F" w:rsidRPr="00237170" w:rsidRDefault="007F430F" w:rsidP="00FB761E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7460" w:type="dxa"/>
            <w:tcBorders>
              <w:right w:val="single" w:sz="4" w:space="0" w:color="auto"/>
            </w:tcBorders>
            <w:vAlign w:val="center"/>
          </w:tcPr>
          <w:p w14:paraId="0D1DBAAB" w14:textId="23F777AE" w:rsidR="007F430F" w:rsidRPr="003628D8" w:rsidRDefault="007F430F" w:rsidP="00FB761E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3628D8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ارسال اطلاعات به اپلیکیشن و وب 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vAlign w:val="center"/>
          </w:tcPr>
          <w:p w14:paraId="488EF794" w14:textId="54123B8B" w:rsidR="007F430F" w:rsidRPr="00D36513" w:rsidRDefault="007F430F" w:rsidP="00FB761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8</w:t>
            </w:r>
          </w:p>
        </w:tc>
      </w:tr>
      <w:tr w:rsidR="007F430F" w:rsidRPr="00F04513" w14:paraId="52ED099C" w14:textId="77777777" w:rsidTr="007F430F">
        <w:trPr>
          <w:trHeight w:val="292"/>
        </w:trPr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12B55781" w14:textId="00A8161E" w:rsidR="007F430F" w:rsidRPr="00237170" w:rsidRDefault="007F430F" w:rsidP="00FB761E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7460" w:type="dxa"/>
            <w:tcBorders>
              <w:right w:val="single" w:sz="4" w:space="0" w:color="auto"/>
            </w:tcBorders>
            <w:vAlign w:val="center"/>
          </w:tcPr>
          <w:p w14:paraId="51EAB120" w14:textId="02E31ACE" w:rsidR="007F430F" w:rsidRPr="003628D8" w:rsidRDefault="007F430F" w:rsidP="00FB761E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3628D8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مدیریت روت ها</w:t>
            </w:r>
            <w:r w:rsidRPr="003628D8">
              <w:rPr>
                <w:rFonts w:ascii="IRANSans" w:hAnsi="IRANSans" w:cs="IRANSans"/>
                <w:sz w:val="16"/>
                <w:szCs w:val="16"/>
                <w:lang w:bidi="fa-IR"/>
              </w:rPr>
              <w:t xml:space="preserve"> 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vAlign w:val="center"/>
          </w:tcPr>
          <w:p w14:paraId="3399FA7C" w14:textId="5F23F698" w:rsidR="007F430F" w:rsidRPr="00D36513" w:rsidRDefault="007F430F" w:rsidP="00FB761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5</w:t>
            </w:r>
          </w:p>
        </w:tc>
      </w:tr>
      <w:tr w:rsidR="007F430F" w:rsidRPr="00F04513" w14:paraId="13EC0080" w14:textId="77777777" w:rsidTr="007F430F">
        <w:trPr>
          <w:trHeight w:val="292"/>
        </w:trPr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417110F1" w14:textId="5FBBD60A" w:rsidR="007F430F" w:rsidRPr="00237170" w:rsidRDefault="007F430F" w:rsidP="00FB761E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7460" w:type="dxa"/>
            <w:tcBorders>
              <w:right w:val="single" w:sz="4" w:space="0" w:color="auto"/>
            </w:tcBorders>
            <w:vAlign w:val="center"/>
          </w:tcPr>
          <w:p w14:paraId="29A3B5A2" w14:textId="3E6D8128" w:rsidR="007F430F" w:rsidRPr="003628D8" w:rsidRDefault="007F430F" w:rsidP="00FB761E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3628D8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سیستم ویرایش/افزودن حساب ها و ذخیره در دیتابیس (ادمین)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vAlign w:val="center"/>
          </w:tcPr>
          <w:p w14:paraId="087BD7A7" w14:textId="7536E4D2" w:rsidR="007F430F" w:rsidRPr="00D36513" w:rsidRDefault="007F430F" w:rsidP="00FB761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4</w:t>
            </w:r>
          </w:p>
        </w:tc>
      </w:tr>
      <w:tr w:rsidR="007F430F" w:rsidRPr="00F04513" w14:paraId="041F747F" w14:textId="77777777" w:rsidTr="007F430F">
        <w:trPr>
          <w:trHeight w:val="292"/>
        </w:trPr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2E0ACC3B" w14:textId="440F2C01" w:rsidR="007F430F" w:rsidRPr="00237170" w:rsidRDefault="007F430F" w:rsidP="00FB761E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7460" w:type="dxa"/>
            <w:tcBorders>
              <w:right w:val="single" w:sz="4" w:space="0" w:color="auto"/>
            </w:tcBorders>
            <w:vAlign w:val="center"/>
          </w:tcPr>
          <w:p w14:paraId="6F49C3D4" w14:textId="0A00B380" w:rsidR="007F430F" w:rsidRPr="003628D8" w:rsidRDefault="007F430F" w:rsidP="00FB761E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3628D8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سیستم گزارش دهی به صورت فایل اکسل (ادمین)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vAlign w:val="center"/>
          </w:tcPr>
          <w:p w14:paraId="7BEA9865" w14:textId="55F5522F" w:rsidR="007F430F" w:rsidRPr="00D36513" w:rsidRDefault="007F430F" w:rsidP="00FB761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9</w:t>
            </w:r>
          </w:p>
        </w:tc>
      </w:tr>
      <w:tr w:rsidR="007F430F" w:rsidRPr="00F04513" w14:paraId="27B82465" w14:textId="77777777" w:rsidTr="007F430F">
        <w:trPr>
          <w:trHeight w:val="292"/>
        </w:trPr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1CE07177" w14:textId="1517EB32" w:rsidR="007F430F" w:rsidRPr="00237170" w:rsidRDefault="007F430F" w:rsidP="00FB761E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7460" w:type="dxa"/>
            <w:tcBorders>
              <w:right w:val="single" w:sz="4" w:space="0" w:color="auto"/>
            </w:tcBorders>
            <w:vAlign w:val="center"/>
          </w:tcPr>
          <w:p w14:paraId="696D9747" w14:textId="05FF068C" w:rsidR="007F430F" w:rsidRPr="003628D8" w:rsidRDefault="007F430F" w:rsidP="00FB761E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3628D8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سیستم ارسال پیامک (تهیه سرویس پیامکی و اتصال به سرور ارسال پیامک)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vAlign w:val="center"/>
          </w:tcPr>
          <w:p w14:paraId="2C516FB6" w14:textId="3F5EC5B1" w:rsidR="007F430F" w:rsidRPr="00D36513" w:rsidRDefault="007F430F" w:rsidP="00FB761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</w:tr>
      <w:tr w:rsidR="007F430F" w:rsidRPr="00F04513" w14:paraId="533CCE89" w14:textId="77777777" w:rsidTr="007F430F">
        <w:trPr>
          <w:trHeight w:val="292"/>
        </w:trPr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594BED32" w14:textId="51A6A5EB" w:rsidR="007F430F" w:rsidRPr="00237170" w:rsidRDefault="007F430F" w:rsidP="00FB761E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9</w:t>
            </w:r>
          </w:p>
        </w:tc>
        <w:tc>
          <w:tcPr>
            <w:tcW w:w="7460" w:type="dxa"/>
            <w:tcBorders>
              <w:right w:val="single" w:sz="4" w:space="0" w:color="auto"/>
            </w:tcBorders>
            <w:vAlign w:val="center"/>
          </w:tcPr>
          <w:p w14:paraId="50D77F04" w14:textId="57F2F26A" w:rsidR="007F430F" w:rsidRPr="003628D8" w:rsidRDefault="007F430F" w:rsidP="00FB761E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3628D8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سیستم تایید هویت با ارسال پیامک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vAlign w:val="center"/>
          </w:tcPr>
          <w:p w14:paraId="76308CD9" w14:textId="31D2F15E" w:rsidR="007F430F" w:rsidRPr="00D36513" w:rsidRDefault="007F430F" w:rsidP="00FB761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3</w:t>
            </w:r>
          </w:p>
        </w:tc>
      </w:tr>
      <w:tr w:rsidR="007F430F" w:rsidRPr="00F04513" w14:paraId="59F487B2" w14:textId="77777777" w:rsidTr="007F430F">
        <w:trPr>
          <w:trHeight w:val="292"/>
        </w:trPr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41168A3F" w14:textId="5EDEAA96" w:rsidR="007F430F" w:rsidRPr="00237170" w:rsidRDefault="007F430F" w:rsidP="00FB761E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10</w:t>
            </w:r>
          </w:p>
        </w:tc>
        <w:tc>
          <w:tcPr>
            <w:tcW w:w="7460" w:type="dxa"/>
            <w:tcBorders>
              <w:right w:val="single" w:sz="4" w:space="0" w:color="auto"/>
            </w:tcBorders>
            <w:vAlign w:val="center"/>
          </w:tcPr>
          <w:p w14:paraId="18C27738" w14:textId="1E4AC033" w:rsidR="007F430F" w:rsidRPr="003628D8" w:rsidRDefault="007F430F" w:rsidP="00FB761E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3628D8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سیستم جستجو در قسمت مشاهده حساب ها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vAlign w:val="center"/>
          </w:tcPr>
          <w:p w14:paraId="77645B22" w14:textId="5C0371F6" w:rsidR="007F430F" w:rsidRPr="00D36513" w:rsidRDefault="007F430F" w:rsidP="00FB761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8</w:t>
            </w:r>
          </w:p>
        </w:tc>
      </w:tr>
      <w:tr w:rsidR="007F430F" w:rsidRPr="00F04513" w14:paraId="16D21073" w14:textId="77777777" w:rsidTr="007F430F">
        <w:trPr>
          <w:trHeight w:val="292"/>
        </w:trPr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5476E510" w14:textId="56F32F32" w:rsidR="007F430F" w:rsidRPr="00237170" w:rsidRDefault="007F430F" w:rsidP="00FB761E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11</w:t>
            </w:r>
          </w:p>
        </w:tc>
        <w:tc>
          <w:tcPr>
            <w:tcW w:w="7460" w:type="dxa"/>
            <w:tcBorders>
              <w:right w:val="single" w:sz="4" w:space="0" w:color="auto"/>
            </w:tcBorders>
            <w:vAlign w:val="center"/>
          </w:tcPr>
          <w:p w14:paraId="703E6E53" w14:textId="6C74D355" w:rsidR="007F430F" w:rsidRPr="003628D8" w:rsidRDefault="007F430F" w:rsidP="00FB761E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3628D8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سیستم ارسال درخواست ها و اطلاعات به سرور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vAlign w:val="center"/>
          </w:tcPr>
          <w:p w14:paraId="261B6C5A" w14:textId="0B37C5C9" w:rsidR="007F430F" w:rsidRPr="00D36513" w:rsidRDefault="007F430F" w:rsidP="00FB761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7</w:t>
            </w:r>
          </w:p>
        </w:tc>
      </w:tr>
      <w:tr w:rsidR="007F430F" w:rsidRPr="00F04513" w14:paraId="2F3F7033" w14:textId="77777777" w:rsidTr="007F430F">
        <w:trPr>
          <w:trHeight w:val="292"/>
        </w:trPr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68495E77" w14:textId="158EBA8E" w:rsidR="007F430F" w:rsidRPr="00237170" w:rsidRDefault="007F430F" w:rsidP="00FB761E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12</w:t>
            </w:r>
          </w:p>
        </w:tc>
        <w:tc>
          <w:tcPr>
            <w:tcW w:w="7460" w:type="dxa"/>
            <w:tcBorders>
              <w:right w:val="single" w:sz="4" w:space="0" w:color="auto"/>
            </w:tcBorders>
            <w:vAlign w:val="center"/>
          </w:tcPr>
          <w:p w14:paraId="61B9F6C9" w14:textId="753A5332" w:rsidR="007F430F" w:rsidRPr="003628D8" w:rsidRDefault="007F430F" w:rsidP="00FB761E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3628D8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سیستم انتقال شارژ بین حساب ها و محاسبه کارمزدها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vAlign w:val="center"/>
          </w:tcPr>
          <w:p w14:paraId="363D6B04" w14:textId="19CB4003" w:rsidR="007F430F" w:rsidRPr="00D36513" w:rsidRDefault="007F430F" w:rsidP="00FB761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10</w:t>
            </w:r>
          </w:p>
        </w:tc>
      </w:tr>
      <w:tr w:rsidR="004F1A3E" w:rsidRPr="00F04513" w14:paraId="7EF2E59D" w14:textId="77777777" w:rsidTr="007F430F">
        <w:trPr>
          <w:trHeight w:val="292"/>
        </w:trPr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45C31C30" w14:textId="77777777" w:rsidR="004F1A3E" w:rsidRDefault="004F1A3E" w:rsidP="00FB761E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</w:p>
        </w:tc>
        <w:tc>
          <w:tcPr>
            <w:tcW w:w="7460" w:type="dxa"/>
            <w:tcBorders>
              <w:right w:val="single" w:sz="4" w:space="0" w:color="auto"/>
            </w:tcBorders>
            <w:vAlign w:val="center"/>
          </w:tcPr>
          <w:p w14:paraId="691D327B" w14:textId="77777777" w:rsidR="004F1A3E" w:rsidRPr="003628D8" w:rsidRDefault="004F1A3E" w:rsidP="00FB761E">
            <w:pPr>
              <w:bidi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</w:p>
        </w:tc>
        <w:tc>
          <w:tcPr>
            <w:tcW w:w="888" w:type="dxa"/>
            <w:tcBorders>
              <w:left w:val="single" w:sz="4" w:space="0" w:color="auto"/>
            </w:tcBorders>
            <w:vAlign w:val="center"/>
          </w:tcPr>
          <w:p w14:paraId="202678BE" w14:textId="77777777" w:rsidR="004F1A3E" w:rsidRDefault="004F1A3E" w:rsidP="00FB761E">
            <w:pPr>
              <w:bidi/>
              <w:jc w:val="center"/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</w:pPr>
          </w:p>
        </w:tc>
      </w:tr>
      <w:tr w:rsidR="007F430F" w:rsidRPr="00F04513" w14:paraId="7E7AC0D6" w14:textId="77777777" w:rsidTr="007F430F">
        <w:trPr>
          <w:trHeight w:val="292"/>
        </w:trPr>
        <w:tc>
          <w:tcPr>
            <w:tcW w:w="675" w:type="dxa"/>
            <w:vAlign w:val="center"/>
          </w:tcPr>
          <w:p w14:paraId="53EC77BB" w14:textId="77777777" w:rsidR="007F430F" w:rsidRPr="00D438B7" w:rsidRDefault="007F430F" w:rsidP="00FB761E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7460" w:type="dxa"/>
            <w:tcBorders>
              <w:right w:val="single" w:sz="4" w:space="0" w:color="auto"/>
            </w:tcBorders>
            <w:vAlign w:val="center"/>
          </w:tcPr>
          <w:p w14:paraId="31BA14A1" w14:textId="77777777" w:rsidR="007F430F" w:rsidRPr="00D438B7" w:rsidRDefault="007F430F" w:rsidP="00FB761E">
            <w:pPr>
              <w:bidi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D438B7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مجموع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vAlign w:val="center"/>
          </w:tcPr>
          <w:p w14:paraId="4AB63A35" w14:textId="28B590CE" w:rsidR="007F430F" w:rsidRPr="00D438B7" w:rsidRDefault="007F430F" w:rsidP="00FB761E">
            <w:pPr>
              <w:bidi/>
              <w:jc w:val="center"/>
              <w:rPr>
                <w:rFonts w:ascii="IRANSans" w:hAnsi="IRANSans" w:cs="IRANSans"/>
                <w:b/>
                <w:bCs/>
                <w:color w:val="0070C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70C0"/>
                <w:sz w:val="16"/>
                <w:szCs w:val="16"/>
                <w:rtl/>
                <w:lang w:bidi="fa-IR"/>
              </w:rPr>
              <w:t>65</w:t>
            </w:r>
          </w:p>
        </w:tc>
      </w:tr>
    </w:tbl>
    <w:p w14:paraId="6A16D677" w14:textId="4644D817" w:rsidR="004B479F" w:rsidRDefault="004B479F" w:rsidP="004B479F">
      <w:pPr>
        <w:bidi/>
        <w:rPr>
          <w:rFonts w:ascii="IRANSans" w:hAnsi="IRANSans" w:cs="IRANSans"/>
          <w:b/>
          <w:bCs/>
          <w:color w:val="1F3864" w:themeColor="accent1" w:themeShade="80"/>
          <w:sz w:val="28"/>
          <w:szCs w:val="28"/>
          <w:lang w:bidi="fa-IR"/>
        </w:rPr>
      </w:pPr>
    </w:p>
    <w:p w14:paraId="58B87FD8" w14:textId="51E57516" w:rsidR="004B479F" w:rsidRPr="00B93F43" w:rsidRDefault="004B479F" w:rsidP="00B93F43">
      <w:pPr>
        <w:bidi/>
        <w:rPr>
          <w:rFonts w:ascii="IRANSans" w:hAnsi="IRANSans" w:cs="IRANSans"/>
          <w:b/>
          <w:bCs/>
          <w:color w:val="1F3864" w:themeColor="accent1" w:themeShade="80"/>
          <w:rtl/>
          <w:lang w:bidi="fa-IR"/>
        </w:rPr>
      </w:pPr>
      <w:r>
        <w:rPr>
          <w:rFonts w:ascii="IRANSans" w:hAnsi="IRANSans" w:cs="IRANSans"/>
          <w:b/>
          <w:bCs/>
          <w:color w:val="1F3864" w:themeColor="accent1" w:themeShade="80"/>
          <w:lang w:bidi="fa-IR"/>
        </w:rPr>
        <w:t>API</w:t>
      </w:r>
    </w:p>
    <w:tbl>
      <w:tblPr>
        <w:tblStyle w:val="TableGridLight"/>
        <w:bidiVisual/>
        <w:tblW w:w="9034" w:type="dxa"/>
        <w:tblLook w:val="04A0" w:firstRow="1" w:lastRow="0" w:firstColumn="1" w:lastColumn="0" w:noHBand="0" w:noVBand="1"/>
      </w:tblPr>
      <w:tblGrid>
        <w:gridCol w:w="676"/>
        <w:gridCol w:w="7469"/>
        <w:gridCol w:w="889"/>
      </w:tblGrid>
      <w:tr w:rsidR="007F430F" w:rsidRPr="00F04513" w14:paraId="0D0634FE" w14:textId="77777777" w:rsidTr="007F430F">
        <w:trPr>
          <w:trHeight w:val="469"/>
        </w:trPr>
        <w:tc>
          <w:tcPr>
            <w:tcW w:w="676" w:type="dxa"/>
            <w:shd w:val="clear" w:color="auto" w:fill="D9E2F3" w:themeFill="accent1" w:themeFillTint="33"/>
            <w:vAlign w:val="center"/>
          </w:tcPr>
          <w:p w14:paraId="390D5FBB" w14:textId="77777777" w:rsidR="007F430F" w:rsidRPr="00F04513" w:rsidRDefault="007F430F" w:rsidP="008B1389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7469" w:type="dxa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11E5B34" w14:textId="77777777" w:rsidR="007F430F" w:rsidRPr="00F04513" w:rsidRDefault="007F430F" w:rsidP="008B1389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توضیحات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shd w:val="clear" w:color="auto" w:fill="D9E2F3" w:themeFill="accent1" w:themeFillTint="33"/>
            <w:vAlign w:val="center"/>
          </w:tcPr>
          <w:p w14:paraId="149DC4AB" w14:textId="77777777" w:rsidR="007F430F" w:rsidRPr="00F04513" w:rsidRDefault="007F430F" w:rsidP="008B1389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زمان (ساعت)</w:t>
            </w:r>
          </w:p>
        </w:tc>
      </w:tr>
      <w:tr w:rsidR="007F430F" w:rsidRPr="00F04513" w14:paraId="51371A22" w14:textId="77777777" w:rsidTr="007F430F">
        <w:trPr>
          <w:trHeight w:val="312"/>
        </w:trPr>
        <w:tc>
          <w:tcPr>
            <w:tcW w:w="676" w:type="dxa"/>
            <w:tcBorders>
              <w:top w:val="single" w:sz="4" w:space="0" w:color="auto"/>
            </w:tcBorders>
            <w:vAlign w:val="center"/>
          </w:tcPr>
          <w:p w14:paraId="17E47358" w14:textId="24491163" w:rsidR="007F430F" w:rsidRPr="00237170" w:rsidRDefault="00DB5303" w:rsidP="0093082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7469" w:type="dxa"/>
            <w:tcBorders>
              <w:right w:val="single" w:sz="4" w:space="0" w:color="auto"/>
            </w:tcBorders>
            <w:vAlign w:val="center"/>
          </w:tcPr>
          <w:p w14:paraId="3229A26E" w14:textId="2BE3C0C6" w:rsidR="007F430F" w:rsidRPr="00237170" w:rsidRDefault="007F430F" w:rsidP="00930827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api</w:t>
            </w: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بررسی اطلاعات ورود کاربران(اپلیکیشن) و تایید/رد آن.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024916EE" w14:textId="6F6FC22E" w:rsidR="007F430F" w:rsidRPr="00D36513" w:rsidRDefault="007F430F" w:rsidP="00930827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3</w:t>
            </w:r>
          </w:p>
        </w:tc>
      </w:tr>
      <w:tr w:rsidR="007F430F" w:rsidRPr="00F04513" w14:paraId="75C23FE7" w14:textId="77777777" w:rsidTr="007F430F">
        <w:trPr>
          <w:trHeight w:val="312"/>
        </w:trPr>
        <w:tc>
          <w:tcPr>
            <w:tcW w:w="676" w:type="dxa"/>
            <w:tcBorders>
              <w:top w:val="single" w:sz="4" w:space="0" w:color="auto"/>
            </w:tcBorders>
            <w:vAlign w:val="center"/>
          </w:tcPr>
          <w:p w14:paraId="49F2664A" w14:textId="2CEC0A59" w:rsidR="007F430F" w:rsidRPr="00237170" w:rsidRDefault="00DB5303" w:rsidP="0093082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7469" w:type="dxa"/>
            <w:tcBorders>
              <w:right w:val="single" w:sz="4" w:space="0" w:color="auto"/>
            </w:tcBorders>
            <w:vAlign w:val="center"/>
          </w:tcPr>
          <w:p w14:paraId="734AF9D9" w14:textId="04C4913F" w:rsidR="007F430F" w:rsidRPr="00237170" w:rsidRDefault="007F430F" w:rsidP="00930827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api</w:t>
            </w: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دریافت اطلاعات ثبت نام کاربر جدید(اپلیکیشن) و ذخیره آن در دیتابیس.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1E5FF94A" w14:textId="0C3D171A" w:rsidR="007F430F" w:rsidRPr="00D36513" w:rsidRDefault="00DB5303" w:rsidP="00930827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4</w:t>
            </w:r>
          </w:p>
        </w:tc>
      </w:tr>
      <w:tr w:rsidR="007F430F" w:rsidRPr="00F04513" w14:paraId="7B3CC644" w14:textId="77777777" w:rsidTr="007F430F">
        <w:trPr>
          <w:trHeight w:val="312"/>
        </w:trPr>
        <w:tc>
          <w:tcPr>
            <w:tcW w:w="676" w:type="dxa"/>
            <w:tcBorders>
              <w:top w:val="single" w:sz="4" w:space="0" w:color="auto"/>
            </w:tcBorders>
            <w:vAlign w:val="center"/>
          </w:tcPr>
          <w:p w14:paraId="381A6DA4" w14:textId="5272F5ED" w:rsidR="007F430F" w:rsidRPr="00237170" w:rsidRDefault="00DB5303" w:rsidP="0093082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7469" w:type="dxa"/>
            <w:tcBorders>
              <w:right w:val="single" w:sz="4" w:space="0" w:color="auto"/>
            </w:tcBorders>
            <w:vAlign w:val="center"/>
          </w:tcPr>
          <w:p w14:paraId="68ECF5A2" w14:textId="0404E0CD" w:rsidR="007F430F" w:rsidRPr="00237170" w:rsidRDefault="007F430F" w:rsidP="00930827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api</w:t>
            </w: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بازیابی کلمه عبور در اپلیکیشن و ارسال پیام کوتاه توسط سرور.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65982583" w14:textId="4876D6DA" w:rsidR="007F430F" w:rsidRPr="00D36513" w:rsidRDefault="00DB5303" w:rsidP="00930827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5</w:t>
            </w:r>
          </w:p>
        </w:tc>
      </w:tr>
      <w:tr w:rsidR="007F430F" w:rsidRPr="00F04513" w14:paraId="4ABC5335" w14:textId="77777777" w:rsidTr="007F430F">
        <w:trPr>
          <w:trHeight w:val="312"/>
        </w:trPr>
        <w:tc>
          <w:tcPr>
            <w:tcW w:w="676" w:type="dxa"/>
            <w:tcBorders>
              <w:top w:val="single" w:sz="4" w:space="0" w:color="auto"/>
            </w:tcBorders>
            <w:vAlign w:val="center"/>
          </w:tcPr>
          <w:p w14:paraId="658F2665" w14:textId="1254909A" w:rsidR="007F430F" w:rsidRPr="00237170" w:rsidRDefault="00DB5303" w:rsidP="0093082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7469" w:type="dxa"/>
            <w:tcBorders>
              <w:right w:val="single" w:sz="4" w:space="0" w:color="auto"/>
            </w:tcBorders>
            <w:vAlign w:val="center"/>
          </w:tcPr>
          <w:p w14:paraId="3FC0EF19" w14:textId="666AAA25" w:rsidR="007F430F" w:rsidRPr="00237170" w:rsidRDefault="007F430F" w:rsidP="00CC5989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api</w:t>
            </w: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ارسال اطلاعات حساب های آب‌وندی، چاه‌وندی و چاه به اپلیکیشن.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67A155F7" w14:textId="0659D0B0" w:rsidR="007F430F" w:rsidRPr="00D36513" w:rsidRDefault="00DB5303" w:rsidP="00930827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4</w:t>
            </w:r>
          </w:p>
        </w:tc>
      </w:tr>
      <w:tr w:rsidR="007F430F" w:rsidRPr="00F04513" w14:paraId="0865AE5D" w14:textId="77777777" w:rsidTr="007F430F">
        <w:trPr>
          <w:trHeight w:val="312"/>
        </w:trPr>
        <w:tc>
          <w:tcPr>
            <w:tcW w:w="676" w:type="dxa"/>
            <w:tcBorders>
              <w:top w:val="single" w:sz="4" w:space="0" w:color="auto"/>
            </w:tcBorders>
            <w:vAlign w:val="center"/>
          </w:tcPr>
          <w:p w14:paraId="258AD16E" w14:textId="0880E5BD" w:rsidR="007F430F" w:rsidRDefault="00DB5303" w:rsidP="0093082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7469" w:type="dxa"/>
            <w:tcBorders>
              <w:right w:val="single" w:sz="4" w:space="0" w:color="auto"/>
            </w:tcBorders>
            <w:vAlign w:val="center"/>
          </w:tcPr>
          <w:p w14:paraId="5991419A" w14:textId="250E3332" w:rsidR="007F430F" w:rsidRDefault="007F430F" w:rsidP="00930827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api</w:t>
            </w: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دریافت اطلاعات حساب آب‌وندی جدید از کاربر(اپلیکیشن) و ذخیره آن در دیتابیس.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348E8637" w14:textId="418DDBA9" w:rsidR="007F430F" w:rsidRPr="00D36513" w:rsidRDefault="00DB5303" w:rsidP="00930827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5</w:t>
            </w:r>
          </w:p>
        </w:tc>
      </w:tr>
      <w:tr w:rsidR="007F430F" w:rsidRPr="00F04513" w14:paraId="0E4446F1" w14:textId="77777777" w:rsidTr="007F430F">
        <w:trPr>
          <w:trHeight w:val="312"/>
        </w:trPr>
        <w:tc>
          <w:tcPr>
            <w:tcW w:w="676" w:type="dxa"/>
            <w:tcBorders>
              <w:top w:val="single" w:sz="4" w:space="0" w:color="auto"/>
            </w:tcBorders>
            <w:vAlign w:val="center"/>
          </w:tcPr>
          <w:p w14:paraId="21EE3CFC" w14:textId="4202414D" w:rsidR="007F430F" w:rsidRDefault="00DB5303" w:rsidP="0093082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7469" w:type="dxa"/>
            <w:tcBorders>
              <w:right w:val="single" w:sz="4" w:space="0" w:color="auto"/>
            </w:tcBorders>
            <w:vAlign w:val="center"/>
          </w:tcPr>
          <w:p w14:paraId="4BA65947" w14:textId="527C7428" w:rsidR="007F430F" w:rsidRDefault="007F430F" w:rsidP="00930827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امنیت اطلاعات ارسالی.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47BBC871" w14:textId="64FFFDCA" w:rsidR="007F430F" w:rsidRPr="00D36513" w:rsidRDefault="007F430F" w:rsidP="00930827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5</w:t>
            </w:r>
          </w:p>
        </w:tc>
      </w:tr>
      <w:tr w:rsidR="004F1A3E" w:rsidRPr="00F04513" w14:paraId="078E5BEC" w14:textId="77777777" w:rsidTr="007F430F">
        <w:trPr>
          <w:trHeight w:val="312"/>
        </w:trPr>
        <w:tc>
          <w:tcPr>
            <w:tcW w:w="676" w:type="dxa"/>
            <w:tcBorders>
              <w:top w:val="single" w:sz="4" w:space="0" w:color="auto"/>
            </w:tcBorders>
            <w:vAlign w:val="center"/>
          </w:tcPr>
          <w:p w14:paraId="334A144C" w14:textId="77777777" w:rsidR="004F1A3E" w:rsidRDefault="004F1A3E" w:rsidP="00930827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</w:p>
        </w:tc>
        <w:tc>
          <w:tcPr>
            <w:tcW w:w="7469" w:type="dxa"/>
            <w:tcBorders>
              <w:right w:val="single" w:sz="4" w:space="0" w:color="auto"/>
            </w:tcBorders>
            <w:vAlign w:val="center"/>
          </w:tcPr>
          <w:p w14:paraId="3BF96427" w14:textId="77777777" w:rsidR="004F1A3E" w:rsidRDefault="004F1A3E" w:rsidP="00930827">
            <w:pPr>
              <w:bidi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6983FD03" w14:textId="77777777" w:rsidR="004F1A3E" w:rsidRDefault="004F1A3E" w:rsidP="00930827">
            <w:pPr>
              <w:bidi/>
              <w:jc w:val="center"/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</w:pPr>
          </w:p>
        </w:tc>
      </w:tr>
      <w:tr w:rsidR="007F430F" w:rsidRPr="00F04513" w14:paraId="35971F9E" w14:textId="77777777" w:rsidTr="007F430F">
        <w:trPr>
          <w:trHeight w:val="312"/>
        </w:trPr>
        <w:tc>
          <w:tcPr>
            <w:tcW w:w="676" w:type="dxa"/>
            <w:vAlign w:val="center"/>
          </w:tcPr>
          <w:p w14:paraId="426B9AE7" w14:textId="77777777" w:rsidR="007F430F" w:rsidRPr="00D438B7" w:rsidRDefault="007F430F" w:rsidP="00930827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7469" w:type="dxa"/>
            <w:tcBorders>
              <w:right w:val="single" w:sz="4" w:space="0" w:color="auto"/>
            </w:tcBorders>
            <w:vAlign w:val="center"/>
          </w:tcPr>
          <w:p w14:paraId="3522650A" w14:textId="77777777" w:rsidR="007F430F" w:rsidRPr="00D438B7" w:rsidRDefault="007F430F" w:rsidP="00930827">
            <w:pPr>
              <w:bidi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D438B7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مجموع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038AF14D" w14:textId="49A46C29" w:rsidR="007F430F" w:rsidRPr="00D438B7" w:rsidRDefault="007F430F" w:rsidP="00930827">
            <w:pPr>
              <w:bidi/>
              <w:jc w:val="center"/>
              <w:rPr>
                <w:rFonts w:ascii="IRANSans" w:hAnsi="IRANSans" w:cs="IRANSans"/>
                <w:b/>
                <w:bCs/>
                <w:color w:val="0070C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70C0"/>
                <w:sz w:val="16"/>
                <w:szCs w:val="16"/>
                <w:rtl/>
                <w:lang w:bidi="fa-IR"/>
              </w:rPr>
              <w:t>26</w:t>
            </w:r>
          </w:p>
        </w:tc>
      </w:tr>
    </w:tbl>
    <w:p w14:paraId="5A22B80E" w14:textId="01A4B3D7" w:rsidR="004B479F" w:rsidRDefault="004B479F" w:rsidP="004B479F">
      <w:pPr>
        <w:bidi/>
        <w:rPr>
          <w:rFonts w:ascii="IRANSans" w:hAnsi="IRANSans" w:cs="IRANSans"/>
          <w:b/>
          <w:bCs/>
          <w:color w:val="1F3864" w:themeColor="accent1" w:themeShade="80"/>
          <w:sz w:val="28"/>
          <w:szCs w:val="28"/>
          <w:lang w:bidi="fa-IR"/>
        </w:rPr>
      </w:pPr>
    </w:p>
    <w:p w14:paraId="741AC2EF" w14:textId="77777777" w:rsidR="00A55B6A" w:rsidRDefault="00A55B6A">
      <w:pPr>
        <w:rPr>
          <w:rFonts w:ascii="IRANSans" w:hAnsi="IRANSans" w:cs="IRANSans"/>
          <w:b/>
          <w:bCs/>
          <w:color w:val="1F3864" w:themeColor="accent1" w:themeShade="80"/>
          <w:rtl/>
          <w:lang w:bidi="fa-IR"/>
        </w:rPr>
      </w:pPr>
      <w:r>
        <w:rPr>
          <w:rFonts w:ascii="IRANSans" w:hAnsi="IRANSans" w:cs="IRANSans"/>
          <w:b/>
          <w:bCs/>
          <w:color w:val="1F3864" w:themeColor="accent1" w:themeShade="80"/>
          <w:rtl/>
          <w:lang w:bidi="fa-IR"/>
        </w:rPr>
        <w:br w:type="page"/>
      </w:r>
    </w:p>
    <w:p w14:paraId="11CBB277" w14:textId="0B20604B" w:rsidR="004B479F" w:rsidRDefault="004B479F" w:rsidP="00AF3C54">
      <w:pPr>
        <w:bidi/>
        <w:rPr>
          <w:rFonts w:ascii="IRANSans" w:hAnsi="IRANSans" w:cs="IRANSans"/>
          <w:b/>
          <w:bCs/>
          <w:color w:val="1F3864" w:themeColor="accent1" w:themeShade="80"/>
          <w:rtl/>
          <w:lang w:bidi="fa-IR"/>
        </w:rPr>
      </w:pPr>
      <w:r>
        <w:rPr>
          <w:rFonts w:ascii="IRANSans" w:hAnsi="IRANSans" w:cs="IRANSans" w:hint="cs"/>
          <w:b/>
          <w:bCs/>
          <w:color w:val="1F3864" w:themeColor="accent1" w:themeShade="80"/>
          <w:rtl/>
          <w:lang w:bidi="fa-IR"/>
        </w:rPr>
        <w:lastRenderedPageBreak/>
        <w:t>سرویس ها</w:t>
      </w:r>
    </w:p>
    <w:p w14:paraId="4E8A35AA" w14:textId="11A05C89" w:rsidR="004B479F" w:rsidRPr="00880E5C" w:rsidRDefault="004B479F" w:rsidP="004B479F">
      <w:pPr>
        <w:bidi/>
        <w:spacing w:after="0"/>
        <w:rPr>
          <w:rFonts w:ascii="IRANSans" w:hAnsi="IRANSans" w:cs="IRANSans"/>
          <w:color w:val="7F7F7F" w:themeColor="text1" w:themeTint="80"/>
          <w:sz w:val="18"/>
          <w:szCs w:val="18"/>
          <w:lang w:bidi="fa-IR"/>
        </w:rPr>
      </w:pPr>
      <w:r w:rsidRPr="00237170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>شامل</w:t>
      </w:r>
      <w:r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 </w:t>
      </w:r>
      <w:r w:rsidR="000A5CB4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>اتصال به سرویس اصلی جهت انتقال داده ها و آماده سازی داده ها جهت ارسال می‌باشد.</w:t>
      </w:r>
    </w:p>
    <w:tbl>
      <w:tblPr>
        <w:tblStyle w:val="TableGridLight"/>
        <w:bidiVisual/>
        <w:tblW w:w="9023" w:type="dxa"/>
        <w:tblLook w:val="04A0" w:firstRow="1" w:lastRow="0" w:firstColumn="1" w:lastColumn="0" w:noHBand="0" w:noVBand="1"/>
      </w:tblPr>
      <w:tblGrid>
        <w:gridCol w:w="675"/>
        <w:gridCol w:w="7460"/>
        <w:gridCol w:w="888"/>
      </w:tblGrid>
      <w:tr w:rsidR="007F430F" w:rsidRPr="00F04513" w14:paraId="66B0FD46" w14:textId="77777777" w:rsidTr="007F430F">
        <w:trPr>
          <w:trHeight w:val="482"/>
        </w:trPr>
        <w:tc>
          <w:tcPr>
            <w:tcW w:w="675" w:type="dxa"/>
            <w:shd w:val="clear" w:color="auto" w:fill="D9E2F3" w:themeFill="accent1" w:themeFillTint="33"/>
            <w:vAlign w:val="center"/>
          </w:tcPr>
          <w:p w14:paraId="2739A652" w14:textId="77777777" w:rsidR="007F430F" w:rsidRPr="00F04513" w:rsidRDefault="007F430F" w:rsidP="008B1389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7460" w:type="dxa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9AE54A1" w14:textId="77777777" w:rsidR="007F430F" w:rsidRPr="00F04513" w:rsidRDefault="007F430F" w:rsidP="008B1389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توضیحات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shd w:val="clear" w:color="auto" w:fill="D9E2F3" w:themeFill="accent1" w:themeFillTint="33"/>
            <w:vAlign w:val="center"/>
          </w:tcPr>
          <w:p w14:paraId="5FF19135" w14:textId="77777777" w:rsidR="007F430F" w:rsidRPr="00F04513" w:rsidRDefault="007F430F" w:rsidP="008B1389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زمان (ساعت)</w:t>
            </w:r>
          </w:p>
        </w:tc>
      </w:tr>
      <w:tr w:rsidR="007F430F" w:rsidRPr="00F04513" w14:paraId="402F6EBC" w14:textId="77777777" w:rsidTr="007F430F">
        <w:trPr>
          <w:trHeight w:val="321"/>
        </w:trPr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2EF14657" w14:textId="77777777" w:rsidR="007F430F" w:rsidRPr="00237170" w:rsidRDefault="007F430F" w:rsidP="008B1389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7460" w:type="dxa"/>
            <w:tcBorders>
              <w:right w:val="single" w:sz="4" w:space="0" w:color="auto"/>
            </w:tcBorders>
            <w:vAlign w:val="center"/>
          </w:tcPr>
          <w:p w14:paraId="79243E42" w14:textId="21E011CB" w:rsidR="007F430F" w:rsidRPr="003F0CC7" w:rsidRDefault="007F430F" w:rsidP="008B1389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3F0CC7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اتصال به سرویس اصلی جهت انتقال داده ها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vAlign w:val="center"/>
          </w:tcPr>
          <w:p w14:paraId="7E757531" w14:textId="79303256" w:rsidR="007F430F" w:rsidRPr="00D36513" w:rsidRDefault="007F430F" w:rsidP="008B1389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12</w:t>
            </w:r>
          </w:p>
        </w:tc>
      </w:tr>
      <w:tr w:rsidR="007F430F" w:rsidRPr="00F04513" w14:paraId="2613CF3E" w14:textId="77777777" w:rsidTr="007F430F">
        <w:trPr>
          <w:trHeight w:val="321"/>
        </w:trPr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76B80007" w14:textId="77777777" w:rsidR="007F430F" w:rsidRPr="00237170" w:rsidRDefault="007F430F" w:rsidP="008B1389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7460" w:type="dxa"/>
            <w:tcBorders>
              <w:right w:val="single" w:sz="4" w:space="0" w:color="auto"/>
            </w:tcBorders>
            <w:vAlign w:val="center"/>
          </w:tcPr>
          <w:p w14:paraId="0BE615AA" w14:textId="577DAB6C" w:rsidR="007F430F" w:rsidRPr="003F0CC7" w:rsidRDefault="007F430F" w:rsidP="008B1389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3F0CC7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آماده سازی داده ها جهت ارسال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vAlign w:val="center"/>
          </w:tcPr>
          <w:p w14:paraId="14D9DDD2" w14:textId="78E6B2E2" w:rsidR="007F430F" w:rsidRPr="00D36513" w:rsidRDefault="00326EC2" w:rsidP="008B1389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9</w:t>
            </w:r>
          </w:p>
        </w:tc>
      </w:tr>
      <w:tr w:rsidR="004F1A3E" w:rsidRPr="00F04513" w14:paraId="184A83F2" w14:textId="77777777" w:rsidTr="007F430F">
        <w:trPr>
          <w:trHeight w:val="321"/>
        </w:trPr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286BA016" w14:textId="77777777" w:rsidR="004F1A3E" w:rsidRPr="00237170" w:rsidRDefault="004F1A3E" w:rsidP="008B1389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</w:p>
        </w:tc>
        <w:tc>
          <w:tcPr>
            <w:tcW w:w="7460" w:type="dxa"/>
            <w:tcBorders>
              <w:right w:val="single" w:sz="4" w:space="0" w:color="auto"/>
            </w:tcBorders>
            <w:vAlign w:val="center"/>
          </w:tcPr>
          <w:p w14:paraId="43E92BE8" w14:textId="77777777" w:rsidR="004F1A3E" w:rsidRPr="003F0CC7" w:rsidRDefault="004F1A3E" w:rsidP="008B1389">
            <w:pPr>
              <w:bidi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</w:p>
        </w:tc>
        <w:tc>
          <w:tcPr>
            <w:tcW w:w="888" w:type="dxa"/>
            <w:tcBorders>
              <w:left w:val="single" w:sz="4" w:space="0" w:color="auto"/>
            </w:tcBorders>
            <w:vAlign w:val="center"/>
          </w:tcPr>
          <w:p w14:paraId="63463ACC" w14:textId="77777777" w:rsidR="004F1A3E" w:rsidRDefault="004F1A3E" w:rsidP="008B1389">
            <w:pPr>
              <w:bidi/>
              <w:jc w:val="center"/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</w:pPr>
          </w:p>
        </w:tc>
      </w:tr>
      <w:tr w:rsidR="007F430F" w:rsidRPr="00F04513" w14:paraId="3CAC6B13" w14:textId="77777777" w:rsidTr="007F430F">
        <w:trPr>
          <w:trHeight w:val="321"/>
        </w:trPr>
        <w:tc>
          <w:tcPr>
            <w:tcW w:w="675" w:type="dxa"/>
            <w:vAlign w:val="center"/>
          </w:tcPr>
          <w:p w14:paraId="1848B421" w14:textId="77777777" w:rsidR="007F430F" w:rsidRPr="00D438B7" w:rsidRDefault="007F430F" w:rsidP="008B1389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7460" w:type="dxa"/>
            <w:tcBorders>
              <w:right w:val="single" w:sz="4" w:space="0" w:color="auto"/>
            </w:tcBorders>
            <w:vAlign w:val="center"/>
          </w:tcPr>
          <w:p w14:paraId="3833184D" w14:textId="77777777" w:rsidR="007F430F" w:rsidRPr="00D438B7" w:rsidRDefault="007F430F" w:rsidP="008B1389">
            <w:pPr>
              <w:bidi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D438B7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مجموع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vAlign w:val="center"/>
          </w:tcPr>
          <w:p w14:paraId="1B38124C" w14:textId="6DFE0ADE" w:rsidR="007F430F" w:rsidRPr="00D438B7" w:rsidRDefault="007F430F" w:rsidP="008B1389">
            <w:pPr>
              <w:bidi/>
              <w:jc w:val="center"/>
              <w:rPr>
                <w:rFonts w:ascii="IRANSans" w:hAnsi="IRANSans" w:cs="IRANSans"/>
                <w:b/>
                <w:bCs/>
                <w:color w:val="0070C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70C0"/>
                <w:sz w:val="16"/>
                <w:szCs w:val="16"/>
                <w:rtl/>
                <w:lang w:bidi="fa-IR"/>
              </w:rPr>
              <w:t>21</w:t>
            </w:r>
          </w:p>
        </w:tc>
      </w:tr>
    </w:tbl>
    <w:p w14:paraId="2693DE81" w14:textId="3D947CE9" w:rsidR="004B479F" w:rsidRDefault="004B479F" w:rsidP="004B479F">
      <w:pPr>
        <w:bidi/>
        <w:rPr>
          <w:rFonts w:ascii="IRANSans" w:hAnsi="IRANSans" w:cs="IRANSans"/>
          <w:b/>
          <w:bCs/>
          <w:color w:val="1F3864" w:themeColor="accent1" w:themeShade="80"/>
          <w:sz w:val="28"/>
          <w:szCs w:val="28"/>
          <w:lang w:bidi="fa-IR"/>
        </w:rPr>
      </w:pPr>
    </w:p>
    <w:p w14:paraId="115F4374" w14:textId="39D18A9D" w:rsidR="004B479F" w:rsidRDefault="004B479F" w:rsidP="003F0CC7">
      <w:pPr>
        <w:bidi/>
        <w:rPr>
          <w:rFonts w:ascii="IRANSans" w:hAnsi="IRANSans" w:cs="IRANSans"/>
          <w:b/>
          <w:bCs/>
          <w:color w:val="1F3864" w:themeColor="accent1" w:themeShade="80"/>
          <w:lang w:bidi="fa-IR"/>
        </w:rPr>
      </w:pPr>
      <w:r>
        <w:rPr>
          <w:rFonts w:ascii="IRANSans" w:hAnsi="IRANSans" w:cs="IRANSans"/>
          <w:b/>
          <w:bCs/>
          <w:color w:val="1F3864" w:themeColor="accent1" w:themeShade="80"/>
          <w:lang w:bidi="fa-IR"/>
        </w:rPr>
        <w:t>Dev ops</w:t>
      </w:r>
    </w:p>
    <w:p w14:paraId="0EAB6BF2" w14:textId="67BCF703" w:rsidR="004B479F" w:rsidRDefault="001B0820" w:rsidP="00CA5634">
      <w:pPr>
        <w:bidi/>
        <w:spacing w:after="0"/>
        <w:jc w:val="both"/>
        <w:rPr>
          <w:rFonts w:ascii="IRANSans" w:hAnsi="IRANSans" w:cs="IRANSans"/>
          <w:color w:val="7F7F7F" w:themeColor="text1" w:themeTint="80"/>
          <w:sz w:val="18"/>
          <w:szCs w:val="18"/>
          <w:rtl/>
          <w:lang w:bidi="fa-IR"/>
        </w:rPr>
      </w:pPr>
      <w:r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پیش نیازهای سخت افزاری و نرم‌افزاری </w:t>
      </w:r>
      <w:r w:rsidR="00CA5634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>جهت</w:t>
      </w:r>
      <w:r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 اجرای پروژه </w:t>
      </w:r>
      <w:r w:rsidR="00CA5634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که شامل سرور، دامنه، تنظیمات </w:t>
      </w:r>
      <w:r w:rsidR="00CA5634">
        <w:rPr>
          <w:rFonts w:ascii="IRANSans" w:hAnsi="IRANSans" w:cs="IRANSans"/>
          <w:color w:val="7F7F7F" w:themeColor="text1" w:themeTint="80"/>
          <w:sz w:val="18"/>
          <w:szCs w:val="18"/>
          <w:lang w:bidi="fa-IR"/>
        </w:rPr>
        <w:t>DNS</w:t>
      </w:r>
      <w:r w:rsidR="00CA5634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 توسط کارفرما تهیه می‌شود. پشتیبانی از سرویس‌ها نیز توسط فردی متخصص انجام می‌گردد که هزینه پشتیبانی به صورت ماهیانه تعیین می‌گردد.</w:t>
      </w:r>
    </w:p>
    <w:p w14:paraId="575D0A1A" w14:textId="77777777" w:rsidR="00F25F8E" w:rsidRPr="00880E5C" w:rsidRDefault="00F25F8E" w:rsidP="00F25F8E">
      <w:pPr>
        <w:bidi/>
        <w:spacing w:after="0"/>
        <w:jc w:val="both"/>
        <w:rPr>
          <w:rFonts w:ascii="IRANSans" w:hAnsi="IRANSans" w:cs="IRANSans"/>
          <w:color w:val="7F7F7F" w:themeColor="text1" w:themeTint="80"/>
          <w:sz w:val="18"/>
          <w:szCs w:val="18"/>
          <w:rtl/>
          <w:lang w:bidi="fa-IR"/>
        </w:rPr>
      </w:pPr>
    </w:p>
    <w:p w14:paraId="0488DBA7" w14:textId="02D5BB4A" w:rsidR="004B479F" w:rsidRDefault="00F25F8E" w:rsidP="004B479F">
      <w:pPr>
        <w:bidi/>
        <w:rPr>
          <w:rFonts w:ascii="IRANSans" w:hAnsi="IRANSans" w:cs="IRANSans"/>
          <w:b/>
          <w:bCs/>
          <w:color w:val="1F3864" w:themeColor="accent1" w:themeShade="80"/>
          <w:sz w:val="24"/>
          <w:szCs w:val="24"/>
          <w:rtl/>
          <w:lang w:bidi="fa-IR"/>
        </w:rPr>
      </w:pPr>
      <w:r w:rsidRPr="00F25F8E">
        <w:rPr>
          <w:rFonts w:ascii="IRANSans" w:hAnsi="IRANSans" w:cs="IRANSans" w:hint="cs"/>
          <w:b/>
          <w:bCs/>
          <w:color w:val="1F3864" w:themeColor="accent1" w:themeShade="80"/>
          <w:sz w:val="24"/>
          <w:szCs w:val="24"/>
          <w:rtl/>
          <w:lang w:bidi="fa-IR"/>
        </w:rPr>
        <w:t xml:space="preserve">جمع کل </w:t>
      </w:r>
    </w:p>
    <w:tbl>
      <w:tblPr>
        <w:tblStyle w:val="TableGridLight"/>
        <w:bidiVisual/>
        <w:tblW w:w="9019" w:type="dxa"/>
        <w:tblLook w:val="04A0" w:firstRow="1" w:lastRow="0" w:firstColumn="1" w:lastColumn="0" w:noHBand="0" w:noVBand="1"/>
      </w:tblPr>
      <w:tblGrid>
        <w:gridCol w:w="613"/>
        <w:gridCol w:w="5803"/>
        <w:gridCol w:w="1105"/>
        <w:gridCol w:w="1498"/>
      </w:tblGrid>
      <w:tr w:rsidR="008F2903" w:rsidRPr="00F04513" w14:paraId="7D6C1E21" w14:textId="1660F602" w:rsidTr="008F2903">
        <w:trPr>
          <w:trHeight w:val="538"/>
        </w:trPr>
        <w:tc>
          <w:tcPr>
            <w:tcW w:w="613" w:type="dxa"/>
            <w:shd w:val="clear" w:color="auto" w:fill="D9E2F3" w:themeFill="accent1" w:themeFillTint="33"/>
            <w:vAlign w:val="center"/>
          </w:tcPr>
          <w:p w14:paraId="54CBC847" w14:textId="77777777" w:rsidR="008F2903" w:rsidRPr="00F04513" w:rsidRDefault="008F2903" w:rsidP="005B44A0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5803" w:type="dxa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8CF2389" w14:textId="77777777" w:rsidR="008F2903" w:rsidRPr="00F04513" w:rsidRDefault="008F2903" w:rsidP="005B44A0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توضیحات</w:t>
            </w:r>
          </w:p>
        </w:tc>
        <w:tc>
          <w:tcPr>
            <w:tcW w:w="1105" w:type="dxa"/>
            <w:tcBorders>
              <w:left w:val="single" w:sz="4" w:space="0" w:color="auto"/>
            </w:tcBorders>
            <w:shd w:val="clear" w:color="auto" w:fill="D9E2F3" w:themeFill="accent1" w:themeFillTint="33"/>
            <w:vAlign w:val="center"/>
          </w:tcPr>
          <w:p w14:paraId="2D930D25" w14:textId="77777777" w:rsidR="008F2903" w:rsidRPr="00F04513" w:rsidRDefault="008F2903" w:rsidP="005B44A0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زمان (ساعت)</w:t>
            </w:r>
          </w:p>
        </w:tc>
        <w:tc>
          <w:tcPr>
            <w:tcW w:w="1498" w:type="dxa"/>
            <w:tcBorders>
              <w:left w:val="single" w:sz="4" w:space="0" w:color="auto"/>
            </w:tcBorders>
            <w:shd w:val="clear" w:color="auto" w:fill="D9E2F3" w:themeFill="accent1" w:themeFillTint="33"/>
            <w:vAlign w:val="center"/>
          </w:tcPr>
          <w:p w14:paraId="20CA5C42" w14:textId="746E9162" w:rsidR="008F2903" w:rsidRDefault="008F2903" w:rsidP="008F2903">
            <w:pPr>
              <w:bidi/>
              <w:jc w:val="center"/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هزینه (تومان)</w:t>
            </w:r>
          </w:p>
        </w:tc>
      </w:tr>
      <w:tr w:rsidR="008F2903" w:rsidRPr="00F04513" w14:paraId="5A1F8F13" w14:textId="0E4205EE" w:rsidTr="008F2903">
        <w:trPr>
          <w:trHeight w:val="358"/>
        </w:trPr>
        <w:tc>
          <w:tcPr>
            <w:tcW w:w="613" w:type="dxa"/>
            <w:vAlign w:val="center"/>
          </w:tcPr>
          <w:p w14:paraId="6BE1510F" w14:textId="6E2B4F39" w:rsidR="008F2903" w:rsidRPr="00D438B7" w:rsidRDefault="008F2903" w:rsidP="005B44A0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b/>
                <w:bCs/>
                <w:sz w:val="16"/>
                <w:szCs w:val="16"/>
                <w:lang w:bidi="fa-IR"/>
              </w:rPr>
              <w:t>1</w:t>
            </w:r>
          </w:p>
        </w:tc>
        <w:tc>
          <w:tcPr>
            <w:tcW w:w="5803" w:type="dxa"/>
            <w:tcBorders>
              <w:right w:val="single" w:sz="4" w:space="0" w:color="auto"/>
            </w:tcBorders>
            <w:vAlign w:val="center"/>
          </w:tcPr>
          <w:p w14:paraId="3DEF9952" w14:textId="2E9F879F" w:rsidR="008F2903" w:rsidRPr="00D438B7" w:rsidRDefault="008F2903" w:rsidP="005B44A0">
            <w:pPr>
              <w:bidi/>
              <w:rPr>
                <w:rFonts w:ascii="IRANSans" w:hAnsi="IRANSans" w:cs="IRANSans"/>
                <w:b/>
                <w:bCs/>
                <w:sz w:val="16"/>
                <w:szCs w:val="16"/>
                <w:lang w:bidi="fa-IR"/>
              </w:rPr>
            </w:pPr>
            <w:r w:rsidRPr="00D438B7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مجموع</w:t>
            </w: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 xml:space="preserve"> کل هزینه ها شامل بخش های </w:t>
            </w:r>
            <w:r>
              <w:rPr>
                <w:rFonts w:ascii="IRANSans" w:hAnsi="IRANSans" w:cs="IRANSans"/>
                <w:b/>
                <w:bCs/>
                <w:sz w:val="16"/>
                <w:szCs w:val="16"/>
                <w:lang w:bidi="fa-IR"/>
              </w:rPr>
              <w:t>ui, ux, back, front, api, service</w:t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14:paraId="2BD9B5C8" w14:textId="51248949" w:rsidR="008F2903" w:rsidRPr="00D438B7" w:rsidRDefault="008F2903" w:rsidP="005B44A0">
            <w:pPr>
              <w:bidi/>
              <w:jc w:val="center"/>
              <w:rPr>
                <w:rFonts w:ascii="IRANSans" w:hAnsi="IRANSans" w:cs="IRANSans"/>
                <w:b/>
                <w:bCs/>
                <w:color w:val="0070C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b/>
                <w:bCs/>
                <w:color w:val="0070C0"/>
                <w:sz w:val="16"/>
                <w:szCs w:val="16"/>
                <w:lang w:bidi="fa-IR"/>
              </w:rPr>
              <w:t>270</w:t>
            </w:r>
          </w:p>
        </w:tc>
        <w:tc>
          <w:tcPr>
            <w:tcW w:w="1498" w:type="dxa"/>
            <w:tcBorders>
              <w:left w:val="single" w:sz="4" w:space="0" w:color="auto"/>
            </w:tcBorders>
            <w:vAlign w:val="center"/>
          </w:tcPr>
          <w:p w14:paraId="15EA268C" w14:textId="66138288" w:rsidR="008F2903" w:rsidRDefault="008F2903" w:rsidP="008F2903">
            <w:pPr>
              <w:bidi/>
              <w:jc w:val="center"/>
              <w:rPr>
                <w:rFonts w:ascii="IRANSans" w:hAnsi="IRANSans" w:cs="IRANSans"/>
                <w:b/>
                <w:bCs/>
                <w:color w:val="0070C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70C0"/>
                <w:sz w:val="16"/>
                <w:szCs w:val="16"/>
                <w:rtl/>
                <w:lang w:bidi="fa-IR"/>
              </w:rPr>
              <w:t>5.400.000</w:t>
            </w:r>
          </w:p>
        </w:tc>
      </w:tr>
    </w:tbl>
    <w:p w14:paraId="0BA2D23B" w14:textId="5CD0892E" w:rsidR="00F25F8E" w:rsidRPr="00F25F8E" w:rsidRDefault="00F25F8E" w:rsidP="00F25F8E">
      <w:pPr>
        <w:bidi/>
        <w:rPr>
          <w:rFonts w:ascii="IRANSans" w:hAnsi="IRANSans" w:cs="IRANSans"/>
          <w:b/>
          <w:bCs/>
          <w:color w:val="1F3864" w:themeColor="accent1" w:themeShade="80"/>
          <w:sz w:val="24"/>
          <w:szCs w:val="24"/>
          <w:lang w:bidi="fa-IR"/>
        </w:rPr>
      </w:pPr>
    </w:p>
    <w:sectPr w:rsidR="00F25F8E" w:rsidRPr="00F25F8E" w:rsidSect="0070362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E2E81" w14:textId="77777777" w:rsidR="00186B6C" w:rsidRDefault="00186B6C" w:rsidP="00446C7E">
      <w:pPr>
        <w:spacing w:after="0" w:line="240" w:lineRule="auto"/>
      </w:pPr>
      <w:r>
        <w:separator/>
      </w:r>
    </w:p>
  </w:endnote>
  <w:endnote w:type="continuationSeparator" w:id="0">
    <w:p w14:paraId="022241BA" w14:textId="77777777" w:rsidR="00186B6C" w:rsidRDefault="00186B6C" w:rsidP="00446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3FAC4" w14:textId="77777777" w:rsidR="00186B6C" w:rsidRDefault="00186B6C" w:rsidP="00446C7E">
      <w:pPr>
        <w:spacing w:after="0" w:line="240" w:lineRule="auto"/>
      </w:pPr>
      <w:r>
        <w:separator/>
      </w:r>
    </w:p>
  </w:footnote>
  <w:footnote w:type="continuationSeparator" w:id="0">
    <w:p w14:paraId="59065FE8" w14:textId="77777777" w:rsidR="00186B6C" w:rsidRDefault="00186B6C" w:rsidP="00446C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FB"/>
    <w:rsid w:val="000032EF"/>
    <w:rsid w:val="00015AC2"/>
    <w:rsid w:val="00015E74"/>
    <w:rsid w:val="000164F9"/>
    <w:rsid w:val="00020174"/>
    <w:rsid w:val="00027267"/>
    <w:rsid w:val="0003570E"/>
    <w:rsid w:val="000716BB"/>
    <w:rsid w:val="00090F8F"/>
    <w:rsid w:val="000947AE"/>
    <w:rsid w:val="000A1D53"/>
    <w:rsid w:val="000A5CB4"/>
    <w:rsid w:val="000A67C0"/>
    <w:rsid w:val="000D613B"/>
    <w:rsid w:val="000E6F85"/>
    <w:rsid w:val="000F5126"/>
    <w:rsid w:val="00106A0D"/>
    <w:rsid w:val="00107EAA"/>
    <w:rsid w:val="00130653"/>
    <w:rsid w:val="001446E7"/>
    <w:rsid w:val="00144E73"/>
    <w:rsid w:val="00150C7E"/>
    <w:rsid w:val="00152703"/>
    <w:rsid w:val="001547A1"/>
    <w:rsid w:val="001645FE"/>
    <w:rsid w:val="0017580F"/>
    <w:rsid w:val="0018233C"/>
    <w:rsid w:val="0018321A"/>
    <w:rsid w:val="00184CA7"/>
    <w:rsid w:val="00186B6C"/>
    <w:rsid w:val="001B052A"/>
    <w:rsid w:val="001B0820"/>
    <w:rsid w:val="001B44E9"/>
    <w:rsid w:val="001C04B9"/>
    <w:rsid w:val="001D5578"/>
    <w:rsid w:val="00205D19"/>
    <w:rsid w:val="002155A3"/>
    <w:rsid w:val="00220386"/>
    <w:rsid w:val="002275A6"/>
    <w:rsid w:val="00237170"/>
    <w:rsid w:val="00261B20"/>
    <w:rsid w:val="00267B90"/>
    <w:rsid w:val="00281063"/>
    <w:rsid w:val="00286A79"/>
    <w:rsid w:val="0029297C"/>
    <w:rsid w:val="002A7252"/>
    <w:rsid w:val="002E40D7"/>
    <w:rsid w:val="00321837"/>
    <w:rsid w:val="00325325"/>
    <w:rsid w:val="00326EC2"/>
    <w:rsid w:val="003342C9"/>
    <w:rsid w:val="0036209C"/>
    <w:rsid w:val="003628D8"/>
    <w:rsid w:val="00381DD6"/>
    <w:rsid w:val="00385739"/>
    <w:rsid w:val="003B3FA6"/>
    <w:rsid w:val="003C3F7C"/>
    <w:rsid w:val="003C6D18"/>
    <w:rsid w:val="003E236A"/>
    <w:rsid w:val="003E7342"/>
    <w:rsid w:val="003F0CC7"/>
    <w:rsid w:val="003F0EE4"/>
    <w:rsid w:val="003F3548"/>
    <w:rsid w:val="003F733B"/>
    <w:rsid w:val="00431FDA"/>
    <w:rsid w:val="00434582"/>
    <w:rsid w:val="00446A9D"/>
    <w:rsid w:val="00446C7E"/>
    <w:rsid w:val="00453DAF"/>
    <w:rsid w:val="004671DF"/>
    <w:rsid w:val="00477AFC"/>
    <w:rsid w:val="00494169"/>
    <w:rsid w:val="004B479F"/>
    <w:rsid w:val="004C5EC4"/>
    <w:rsid w:val="004E765F"/>
    <w:rsid w:val="004F1A3E"/>
    <w:rsid w:val="004F27C0"/>
    <w:rsid w:val="004F3456"/>
    <w:rsid w:val="00510D42"/>
    <w:rsid w:val="005146CC"/>
    <w:rsid w:val="00520997"/>
    <w:rsid w:val="00527D78"/>
    <w:rsid w:val="00532B2A"/>
    <w:rsid w:val="00542214"/>
    <w:rsid w:val="00543FA2"/>
    <w:rsid w:val="00544770"/>
    <w:rsid w:val="0056726C"/>
    <w:rsid w:val="00580D27"/>
    <w:rsid w:val="005A0664"/>
    <w:rsid w:val="005A3848"/>
    <w:rsid w:val="005A5A3F"/>
    <w:rsid w:val="005B5794"/>
    <w:rsid w:val="005B69DE"/>
    <w:rsid w:val="005B6FAE"/>
    <w:rsid w:val="005B79A6"/>
    <w:rsid w:val="005B7ADC"/>
    <w:rsid w:val="005D5194"/>
    <w:rsid w:val="005F7EA7"/>
    <w:rsid w:val="00600A80"/>
    <w:rsid w:val="00620482"/>
    <w:rsid w:val="00620A43"/>
    <w:rsid w:val="00626C34"/>
    <w:rsid w:val="00631484"/>
    <w:rsid w:val="00633DAB"/>
    <w:rsid w:val="00634545"/>
    <w:rsid w:val="006413DE"/>
    <w:rsid w:val="0064600B"/>
    <w:rsid w:val="0066121D"/>
    <w:rsid w:val="00677B2C"/>
    <w:rsid w:val="00697BA5"/>
    <w:rsid w:val="006B545D"/>
    <w:rsid w:val="006C2DD4"/>
    <w:rsid w:val="006C3D58"/>
    <w:rsid w:val="006C4C39"/>
    <w:rsid w:val="006D25AC"/>
    <w:rsid w:val="006D5DC9"/>
    <w:rsid w:val="006E0BD1"/>
    <w:rsid w:val="006F38C1"/>
    <w:rsid w:val="00700429"/>
    <w:rsid w:val="00703627"/>
    <w:rsid w:val="007108E2"/>
    <w:rsid w:val="00722FF3"/>
    <w:rsid w:val="00725300"/>
    <w:rsid w:val="007316A3"/>
    <w:rsid w:val="007415B4"/>
    <w:rsid w:val="00741BF0"/>
    <w:rsid w:val="0075555B"/>
    <w:rsid w:val="00761377"/>
    <w:rsid w:val="0077363B"/>
    <w:rsid w:val="0077398C"/>
    <w:rsid w:val="007B38B5"/>
    <w:rsid w:val="007C3E76"/>
    <w:rsid w:val="007D42DD"/>
    <w:rsid w:val="007D4437"/>
    <w:rsid w:val="007E0834"/>
    <w:rsid w:val="007F42AE"/>
    <w:rsid w:val="007F430F"/>
    <w:rsid w:val="00810F81"/>
    <w:rsid w:val="00821CBA"/>
    <w:rsid w:val="0085159F"/>
    <w:rsid w:val="00865DC6"/>
    <w:rsid w:val="00877F66"/>
    <w:rsid w:val="0088032D"/>
    <w:rsid w:val="00880E5C"/>
    <w:rsid w:val="00885BC0"/>
    <w:rsid w:val="008D048B"/>
    <w:rsid w:val="008D090A"/>
    <w:rsid w:val="008D3418"/>
    <w:rsid w:val="008E2871"/>
    <w:rsid w:val="008E66B2"/>
    <w:rsid w:val="008F2903"/>
    <w:rsid w:val="00914A9F"/>
    <w:rsid w:val="00914BE6"/>
    <w:rsid w:val="009218C3"/>
    <w:rsid w:val="00922636"/>
    <w:rsid w:val="00923083"/>
    <w:rsid w:val="00930827"/>
    <w:rsid w:val="00930AC5"/>
    <w:rsid w:val="00960C03"/>
    <w:rsid w:val="00970160"/>
    <w:rsid w:val="00986D12"/>
    <w:rsid w:val="00990112"/>
    <w:rsid w:val="00994F10"/>
    <w:rsid w:val="009A1B41"/>
    <w:rsid w:val="009B07F8"/>
    <w:rsid w:val="009B4D02"/>
    <w:rsid w:val="009D545B"/>
    <w:rsid w:val="009F4FF3"/>
    <w:rsid w:val="00A1016E"/>
    <w:rsid w:val="00A151D7"/>
    <w:rsid w:val="00A22917"/>
    <w:rsid w:val="00A402BA"/>
    <w:rsid w:val="00A53C30"/>
    <w:rsid w:val="00A55B6A"/>
    <w:rsid w:val="00A6354F"/>
    <w:rsid w:val="00A640B4"/>
    <w:rsid w:val="00A7010D"/>
    <w:rsid w:val="00A74DEA"/>
    <w:rsid w:val="00A80B31"/>
    <w:rsid w:val="00A849F8"/>
    <w:rsid w:val="00A9786A"/>
    <w:rsid w:val="00AA3F02"/>
    <w:rsid w:val="00AA4E91"/>
    <w:rsid w:val="00AA5DC6"/>
    <w:rsid w:val="00AA7033"/>
    <w:rsid w:val="00AE75BC"/>
    <w:rsid w:val="00AF0427"/>
    <w:rsid w:val="00AF3C54"/>
    <w:rsid w:val="00B06FA8"/>
    <w:rsid w:val="00B14BA3"/>
    <w:rsid w:val="00B16DFB"/>
    <w:rsid w:val="00B360CF"/>
    <w:rsid w:val="00B53F26"/>
    <w:rsid w:val="00B73F76"/>
    <w:rsid w:val="00B93F43"/>
    <w:rsid w:val="00BA38A7"/>
    <w:rsid w:val="00BB4D29"/>
    <w:rsid w:val="00BC3A56"/>
    <w:rsid w:val="00BC7766"/>
    <w:rsid w:val="00BE3A2F"/>
    <w:rsid w:val="00BE536A"/>
    <w:rsid w:val="00BE5553"/>
    <w:rsid w:val="00BF1D28"/>
    <w:rsid w:val="00BF6A95"/>
    <w:rsid w:val="00C05AA4"/>
    <w:rsid w:val="00C248DD"/>
    <w:rsid w:val="00C2711A"/>
    <w:rsid w:val="00C341B6"/>
    <w:rsid w:val="00C77E3F"/>
    <w:rsid w:val="00C90B43"/>
    <w:rsid w:val="00C91342"/>
    <w:rsid w:val="00C934C8"/>
    <w:rsid w:val="00C95CA3"/>
    <w:rsid w:val="00CA5634"/>
    <w:rsid w:val="00CB1848"/>
    <w:rsid w:val="00CB3931"/>
    <w:rsid w:val="00CC3F73"/>
    <w:rsid w:val="00CC4A55"/>
    <w:rsid w:val="00CC5989"/>
    <w:rsid w:val="00CC79E0"/>
    <w:rsid w:val="00CF2B4A"/>
    <w:rsid w:val="00CF404E"/>
    <w:rsid w:val="00CF409E"/>
    <w:rsid w:val="00D12793"/>
    <w:rsid w:val="00D239A9"/>
    <w:rsid w:val="00D24EAA"/>
    <w:rsid w:val="00D30A88"/>
    <w:rsid w:val="00D36513"/>
    <w:rsid w:val="00D438B7"/>
    <w:rsid w:val="00D43DDB"/>
    <w:rsid w:val="00D44577"/>
    <w:rsid w:val="00D44685"/>
    <w:rsid w:val="00D47704"/>
    <w:rsid w:val="00D47F89"/>
    <w:rsid w:val="00D55AEA"/>
    <w:rsid w:val="00D71076"/>
    <w:rsid w:val="00D710A0"/>
    <w:rsid w:val="00D84D9E"/>
    <w:rsid w:val="00DB5303"/>
    <w:rsid w:val="00DB6648"/>
    <w:rsid w:val="00DC39A8"/>
    <w:rsid w:val="00DE637B"/>
    <w:rsid w:val="00DE75FA"/>
    <w:rsid w:val="00E118DD"/>
    <w:rsid w:val="00E227F7"/>
    <w:rsid w:val="00E3108E"/>
    <w:rsid w:val="00E413F6"/>
    <w:rsid w:val="00E810F2"/>
    <w:rsid w:val="00EA32F7"/>
    <w:rsid w:val="00EB1D04"/>
    <w:rsid w:val="00EB6DBF"/>
    <w:rsid w:val="00EC18EE"/>
    <w:rsid w:val="00ED64E3"/>
    <w:rsid w:val="00EE10C9"/>
    <w:rsid w:val="00EE1301"/>
    <w:rsid w:val="00EE6726"/>
    <w:rsid w:val="00EE6AFA"/>
    <w:rsid w:val="00EF2F11"/>
    <w:rsid w:val="00EF5A9F"/>
    <w:rsid w:val="00F03FB7"/>
    <w:rsid w:val="00F04513"/>
    <w:rsid w:val="00F12EE4"/>
    <w:rsid w:val="00F25F8E"/>
    <w:rsid w:val="00F2795E"/>
    <w:rsid w:val="00F4214F"/>
    <w:rsid w:val="00F458C0"/>
    <w:rsid w:val="00F47515"/>
    <w:rsid w:val="00F478E8"/>
    <w:rsid w:val="00F72367"/>
    <w:rsid w:val="00F72D2E"/>
    <w:rsid w:val="00F90339"/>
    <w:rsid w:val="00FA1E11"/>
    <w:rsid w:val="00FA3188"/>
    <w:rsid w:val="00FB43DB"/>
    <w:rsid w:val="00FB761E"/>
    <w:rsid w:val="00FC72D2"/>
    <w:rsid w:val="00FC7347"/>
    <w:rsid w:val="00FE1CE0"/>
    <w:rsid w:val="00FF6B2B"/>
    <w:rsid w:val="00FF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CF16"/>
  <w15:chartTrackingRefBased/>
  <w15:docId w15:val="{113AE127-63EE-449F-866F-B8098DBE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80B31"/>
    <w:pPr>
      <w:spacing w:after="0" w:line="240" w:lineRule="auto"/>
    </w:p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</w:style>
  <w:style w:type="paragraph" w:styleId="ListParagraph">
    <w:name w:val="List Paragraph"/>
    <w:basedOn w:val="Normal"/>
    <w:uiPriority w:val="34"/>
    <w:qFormat/>
    <w:rsid w:val="00F03F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6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C7E"/>
  </w:style>
  <w:style w:type="paragraph" w:styleId="Footer">
    <w:name w:val="footer"/>
    <w:basedOn w:val="Normal"/>
    <w:link w:val="FooterChar"/>
    <w:uiPriority w:val="99"/>
    <w:unhideWhenUsed/>
    <w:rsid w:val="00446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4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 daemi</cp:lastModifiedBy>
  <cp:revision>253</cp:revision>
  <cp:lastPrinted>2021-09-03T13:30:00Z</cp:lastPrinted>
  <dcterms:created xsi:type="dcterms:W3CDTF">2021-06-19T10:15:00Z</dcterms:created>
  <dcterms:modified xsi:type="dcterms:W3CDTF">2021-09-08T08:16:00Z</dcterms:modified>
</cp:coreProperties>
</file>