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0920E3BE" w:rsidR="0098479D" w:rsidRPr="004B226C" w:rsidRDefault="003F2D95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Joshua Fearnall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[</w:t>
      </w:r>
      <w:r w:rsidRPr="00C855AA">
        <w:rPr>
          <w:rFonts w:cs="Arial"/>
          <w:bCs/>
          <w:sz w:val="22"/>
          <w:szCs w:val="16"/>
        </w:rPr>
        <w:t>041019251</w:t>
      </w:r>
      <w:r>
        <w:rPr>
          <w:rFonts w:cs="Arial"/>
          <w:bCs/>
          <w:sz w:val="22"/>
          <w:szCs w:val="16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71187879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52D2A674" w14:textId="7648985D" w:rsidR="006660D9" w:rsidRDefault="006660D9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A0A1B06" w14:textId="170D953F" w:rsidR="006660D9" w:rsidRDefault="006660D9" w:rsidP="006660D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Model</w:t>
      </w:r>
      <w:r>
        <w:rPr>
          <w:rFonts w:ascii="Times New Roman" w:eastAsia="Times New Roman" w:hAnsi="Times New Roman"/>
          <w:sz w:val="24"/>
        </w:rPr>
        <w:t>: GameModel (Contains data required for the game e.g. time or current moves)</w:t>
      </w:r>
    </w:p>
    <w:p w14:paraId="36E32891" w14:textId="5C84C979" w:rsidR="006660D9" w:rsidRDefault="006660D9" w:rsidP="006660D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View: GameView (Contains the definition of swing objects, extends JFrame)</w:t>
      </w:r>
    </w:p>
    <w:p w14:paraId="6D32152D" w14:textId="6B4D699F" w:rsidR="001A43D9" w:rsidRPr="006660D9" w:rsidRDefault="001A43D9" w:rsidP="006660D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Controller: GameController (Contains logic for actions that the player can take in the game)</w:t>
      </w:r>
    </w:p>
    <w:p w14:paraId="4886EC2D" w14:textId="77777777" w:rsidR="006660D9" w:rsidRPr="006660D9" w:rsidRDefault="006660D9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4"/>
        </w:rPr>
      </w:pPr>
    </w:p>
    <w:p w14:paraId="5A029F40" w14:textId="7A973FF1" w:rsidR="00FB226A" w:rsidRDefault="00FB226A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MVC Components will be instantiated in the main method by calling functions to create </w:t>
      </w:r>
      <w:r w:rsidR="006660D9">
        <w:rPr>
          <w:rFonts w:ascii="Times New Roman" w:eastAsia="Times New Roman" w:hAnsi="Times New Roman"/>
          <w:sz w:val="24"/>
        </w:rPr>
        <w:t>objects for each</w:t>
      </w:r>
    </w:p>
    <w:p w14:paraId="6F4484D9" w14:textId="6A5688D7" w:rsidR="006660D9" w:rsidRDefault="006660D9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example, in the main class:</w:t>
      </w:r>
    </w:p>
    <w:p w14:paraId="5263B957" w14:textId="77777777" w:rsidR="006660D9" w:rsidRDefault="006660D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3F0A09E" w14:textId="04115A1D" w:rsidR="009D032C" w:rsidRDefault="00FB226A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GameModel</w:t>
      </w:r>
      <w:r w:rsidR="006660D9">
        <w:rPr>
          <w:rFonts w:ascii="Times New Roman" w:eastAsia="Times New Roman" w:hAnsi="Times New Roman"/>
          <w:sz w:val="24"/>
        </w:rPr>
        <w:t xml:space="preserve"> model = new GameModel();</w:t>
      </w:r>
    </w:p>
    <w:p w14:paraId="28BAAD9A" w14:textId="22303FA8" w:rsidR="006660D9" w:rsidRDefault="006660D9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GameView view = new GameView();</w:t>
      </w:r>
    </w:p>
    <w:p w14:paraId="3006E560" w14:textId="500B6667" w:rsidR="006660D9" w:rsidRDefault="006660D9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GameController controller = new GameController(model, view); // since the controller needs to access both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4C911A5" w:rsidR="003C5915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50B6BEAF" w14:textId="5BE8D4FE" w:rsidR="00957D4C" w:rsidRDefault="00957D4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400A37" w14:textId="6F7B2F7F" w:rsidR="00957D4C" w:rsidRDefault="00957D4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Cont…</w:t>
      </w:r>
    </w:p>
    <w:p w14:paraId="408B9376" w14:textId="641D19BB" w:rsidR="00957D4C" w:rsidRDefault="00957D4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lastRenderedPageBreak/>
        <w:t>Class JFrame</w:t>
      </w:r>
      <w:r w:rsidR="005069FE">
        <w:rPr>
          <w:rFonts w:ascii="Arial" w:eastAsia="Arial" w:hAnsi="Arial" w:cs="Arial"/>
          <w:iCs/>
          <w:spacing w:val="-2"/>
          <w:sz w:val="24"/>
          <w:szCs w:val="24"/>
        </w:rPr>
        <w:t xml:space="preserve"> : </w:t>
      </w:r>
      <w:r>
        <w:rPr>
          <w:rFonts w:ascii="Arial" w:eastAsia="Arial" w:hAnsi="Arial" w:cs="Arial"/>
          <w:iCs/>
          <w:spacing w:val="-2"/>
          <w:sz w:val="24"/>
          <w:szCs w:val="24"/>
        </w:rPr>
        <w:t>Object: “</w:t>
      </w:r>
      <w:r w:rsidR="005069FE">
        <w:rPr>
          <w:rFonts w:ascii="Arial" w:eastAsia="Arial" w:hAnsi="Arial" w:cs="Arial"/>
          <w:iCs/>
          <w:spacing w:val="-2"/>
          <w:sz w:val="24"/>
          <w:szCs w:val="24"/>
        </w:rPr>
        <w:t>g</w:t>
      </w:r>
      <w:r>
        <w:rPr>
          <w:rFonts w:ascii="Arial" w:eastAsia="Arial" w:hAnsi="Arial" w:cs="Arial"/>
          <w:iCs/>
          <w:spacing w:val="-2"/>
          <w:sz w:val="24"/>
          <w:szCs w:val="24"/>
        </w:rPr>
        <w:t>ameController”</w:t>
      </w:r>
    </w:p>
    <w:p w14:paraId="09D6B1AB" w14:textId="697CDDDA" w:rsidR="005069FE" w:rsidRP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 w:rsidRPr="005069FE">
        <w:rPr>
          <w:rFonts w:ascii="Arial" w:eastAsia="Arial" w:hAnsi="Arial" w:cs="Arial"/>
          <w:iCs/>
          <w:spacing w:val="-2"/>
          <w:sz w:val="24"/>
          <w:szCs w:val="24"/>
        </w:rPr>
        <w:t xml:space="preserve">JDialog : Object : “loadScreenDialog” </w:t>
      </w:r>
    </w:p>
    <w:p w14:paraId="224F2489" w14:textId="23EBD8A6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 w:rsidR="00957D4C" w:rsidRPr="005069FE">
        <w:rPr>
          <w:rFonts w:ascii="Arial" w:eastAsia="Arial" w:hAnsi="Arial" w:cs="Arial"/>
          <w:iCs/>
          <w:spacing w:val="-2"/>
          <w:sz w:val="24"/>
          <w:szCs w:val="24"/>
        </w:rPr>
        <w:t>JMenuBar</w:t>
      </w:r>
      <w:r w:rsidRPr="005069FE">
        <w:rPr>
          <w:rFonts w:ascii="Arial" w:eastAsia="Arial" w:hAnsi="Arial" w:cs="Arial"/>
          <w:iCs/>
          <w:spacing w:val="-2"/>
          <w:sz w:val="24"/>
          <w:szCs w:val="24"/>
        </w:rPr>
        <w:t xml:space="preserve"> : Object : “menuBar”</w:t>
      </w:r>
    </w:p>
    <w:p w14:paraId="21EF48EA" w14:textId="4B040DC5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JMenu : Object : “gameMenu”</w:t>
      </w:r>
    </w:p>
    <w:p w14:paraId="02DCCA9D" w14:textId="759127FD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     JMenuItem : Objects : “newGameItem”, “saveItem”, “loadItem”</w:t>
      </w:r>
    </w:p>
    <w:p w14:paraId="5CB8048D" w14:textId="25F81D9F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JMenu : Object : “optionsMenu”</w:t>
      </w:r>
    </w:p>
    <w:p w14:paraId="3A951D6D" w14:textId="1E8AEB85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     JMenuItem : Objects : “</w:t>
      </w:r>
      <w:r w:rsidR="0076765D">
        <w:rPr>
          <w:rFonts w:ascii="Arial" w:eastAsia="Arial" w:hAnsi="Arial" w:cs="Arial"/>
          <w:iCs/>
          <w:spacing w:val="-2"/>
          <w:sz w:val="24"/>
          <w:szCs w:val="24"/>
        </w:rPr>
        <w:t>color</w:t>
      </w:r>
      <w:r>
        <w:rPr>
          <w:rFonts w:ascii="Arial" w:eastAsia="Arial" w:hAnsi="Arial" w:cs="Arial"/>
          <w:iCs/>
          <w:spacing w:val="-2"/>
          <w:sz w:val="24"/>
          <w:szCs w:val="24"/>
        </w:rPr>
        <w:t>Item”</w:t>
      </w:r>
    </w:p>
    <w:p w14:paraId="46C2F328" w14:textId="1ABF2A8F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JPanel : Object : “topPanel”</w:t>
      </w:r>
    </w:p>
    <w:p w14:paraId="32D07E66" w14:textId="77A91A9A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JPanel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left</w:t>
      </w:r>
      <w:r>
        <w:rPr>
          <w:rFonts w:ascii="Arial" w:eastAsia="Arial" w:hAnsi="Arial" w:cs="Arial"/>
          <w:iCs/>
          <w:spacing w:val="-2"/>
          <w:sz w:val="24"/>
          <w:szCs w:val="24"/>
        </w:rPr>
        <w:t>Panel”</w:t>
      </w:r>
    </w:p>
    <w:p w14:paraId="2D6E736B" w14:textId="43EB9C3E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JPanel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center</w:t>
      </w:r>
      <w:r>
        <w:rPr>
          <w:rFonts w:ascii="Arial" w:eastAsia="Arial" w:hAnsi="Arial" w:cs="Arial"/>
          <w:iCs/>
          <w:spacing w:val="-2"/>
          <w:sz w:val="24"/>
          <w:szCs w:val="24"/>
        </w:rPr>
        <w:t>Panel”</w:t>
      </w:r>
    </w:p>
    <w:p w14:paraId="40D5D77B" w14:textId="44692E29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JButton : Object : “</w:t>
      </w:r>
      <w:r w:rsidR="00B8134A">
        <w:rPr>
          <w:rFonts w:ascii="Arial" w:eastAsia="Arial" w:hAnsi="Arial" w:cs="Arial"/>
          <w:iCs/>
          <w:spacing w:val="-2"/>
          <w:sz w:val="24"/>
          <w:szCs w:val="24"/>
        </w:rPr>
        <w:t>buttonGrid” // Contains N* N buttons</w:t>
      </w:r>
    </w:p>
    <w:p w14:paraId="54141DB9" w14:textId="0AC10D2D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JPanel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right</w:t>
      </w:r>
      <w:r>
        <w:rPr>
          <w:rFonts w:ascii="Arial" w:eastAsia="Arial" w:hAnsi="Arial" w:cs="Arial"/>
          <w:iCs/>
          <w:spacing w:val="-2"/>
          <w:sz w:val="24"/>
          <w:szCs w:val="24"/>
        </w:rPr>
        <w:t>Panel”</w:t>
      </w:r>
    </w:p>
    <w:p w14:paraId="0BC48580" w14:textId="121CB470" w:rsidR="005069FE" w:rsidRDefault="005069FE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JPanel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bottom</w:t>
      </w:r>
      <w:r>
        <w:rPr>
          <w:rFonts w:ascii="Arial" w:eastAsia="Arial" w:hAnsi="Arial" w:cs="Arial"/>
          <w:iCs/>
          <w:spacing w:val="-2"/>
          <w:sz w:val="24"/>
          <w:szCs w:val="24"/>
        </w:rPr>
        <w:t>Panel”</w:t>
      </w:r>
    </w:p>
    <w:p w14:paraId="7242E27C" w14:textId="3E421C24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JButton : Object : “logoButton”</w:t>
      </w:r>
    </w:p>
    <w:p w14:paraId="093E6800" w14:textId="0D362A51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     JDialog : Object : “aboutDialog” // Opened by the logo button</w:t>
      </w:r>
    </w:p>
    <w:p w14:paraId="720225F0" w14:textId="63F7C2D4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          JLabel : Object : “aboutImage”</w:t>
      </w:r>
    </w:p>
    <w:p w14:paraId="32FA25E5" w14:textId="70F41785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          JButton : Object : “closeButton”</w:t>
      </w:r>
    </w:p>
    <w:p w14:paraId="5F3741A6" w14:textId="014F812F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JLabel : Object : “editorLabel”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# 1 Visible during edit mode</w:t>
      </w:r>
    </w:p>
    <w:p w14:paraId="36CB9447" w14:textId="5A02ACAF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JTextField : Object : “editorTextField”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# 1</w:t>
      </w:r>
    </w:p>
    <w:p w14:paraId="38849787" w14:textId="6BB34998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JButton : Object : “editorButton”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# 1</w:t>
      </w:r>
    </w:p>
    <w:p w14:paraId="581B4E38" w14:textId="4217E030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JLabel : Object : “pointsLabel”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$ 2 Visible during play mode</w:t>
      </w:r>
    </w:p>
    <w:p w14:paraId="7378A813" w14:textId="3B510DE1" w:rsidR="00B8134A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JLabel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moves</w:t>
      </w:r>
      <w:r>
        <w:rPr>
          <w:rFonts w:ascii="Arial" w:eastAsia="Arial" w:hAnsi="Arial" w:cs="Arial"/>
          <w:iCs/>
          <w:spacing w:val="-2"/>
          <w:sz w:val="24"/>
          <w:szCs w:val="24"/>
        </w:rPr>
        <w:t>Label”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$ 2</w:t>
      </w:r>
    </w:p>
    <w:p w14:paraId="34C07FD8" w14:textId="00ECA026" w:rsidR="00B8134A" w:rsidRPr="005069FE" w:rsidRDefault="00B8134A" w:rsidP="005069F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         </w:t>
      </w:r>
      <w:r>
        <w:rPr>
          <w:rFonts w:ascii="Arial" w:eastAsia="Arial" w:hAnsi="Arial" w:cs="Arial"/>
          <w:iCs/>
          <w:spacing w:val="-2"/>
          <w:sz w:val="24"/>
          <w:szCs w:val="24"/>
        </w:rPr>
        <w:t>JLabel : Object : “</w:t>
      </w:r>
      <w:r>
        <w:rPr>
          <w:rFonts w:ascii="Arial" w:eastAsia="Arial" w:hAnsi="Arial" w:cs="Arial"/>
          <w:iCs/>
          <w:spacing w:val="-2"/>
          <w:sz w:val="24"/>
          <w:szCs w:val="24"/>
        </w:rPr>
        <w:t>time</w:t>
      </w:r>
      <w:r>
        <w:rPr>
          <w:rFonts w:ascii="Arial" w:eastAsia="Arial" w:hAnsi="Arial" w:cs="Arial"/>
          <w:iCs/>
          <w:spacing w:val="-2"/>
          <w:sz w:val="24"/>
          <w:szCs w:val="24"/>
        </w:rPr>
        <w:t>Label”</w:t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</w:r>
      <w:r>
        <w:rPr>
          <w:rFonts w:ascii="Arial" w:eastAsia="Arial" w:hAnsi="Arial" w:cs="Arial"/>
          <w:iCs/>
          <w:spacing w:val="-2"/>
          <w:sz w:val="24"/>
          <w:szCs w:val="24"/>
        </w:rPr>
        <w:tab/>
        <w:t>$ 2</w:t>
      </w:r>
    </w:p>
    <w:p w14:paraId="57EA8B24" w14:textId="77777777" w:rsidR="00957D4C" w:rsidRPr="00957D4C" w:rsidRDefault="00957D4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C1EFFB0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7C43E311" w14:textId="536B052D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BB26EE1" w14:textId="0471A1C1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“newGameItem” – Event: actionPerformed &gt; method: NewGameWindow()</w:t>
      </w:r>
    </w:p>
    <w:p w14:paraId="7F8F5337" w14:textId="296EC1D2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“saveItem” – Event: actionPerformed &gt; method: saveDesign()</w:t>
      </w:r>
    </w:p>
    <w:p w14:paraId="54E28951" w14:textId="4C35EDA8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“loadItem” – Event: actionPerformed &gt; method: loadDesign()</w:t>
      </w:r>
    </w:p>
    <w:p w14:paraId="3427B9A1" w14:textId="48C6CA42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“colorItem” – Event: actionPerformed &gt; method: chooseColor()</w:t>
      </w:r>
    </w:p>
    <w:p w14:paraId="3BA46EFA" w14:textId="19DF8761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“editorButton” – Event: actionPerformed &gt;</w:t>
      </w:r>
      <w:r w:rsidR="007522FE">
        <w:rPr>
          <w:rFonts w:ascii="Arial" w:eastAsia="Arial" w:hAnsi="Arial" w:cs="Arial"/>
          <w:i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method: </w:t>
      </w:r>
      <w:r w:rsidR="007522FE">
        <w:rPr>
          <w:rFonts w:ascii="Arial" w:eastAsia="Arial" w:hAnsi="Arial" w:cs="Arial"/>
          <w:iCs/>
          <w:spacing w:val="-2"/>
          <w:sz w:val="24"/>
          <w:szCs w:val="24"/>
        </w:rPr>
        <w:t>setSolution()</w:t>
      </w:r>
    </w:p>
    <w:p w14:paraId="5B03D3CB" w14:textId="5E832730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“buttonGrid”</w:t>
      </w:r>
      <w:r w:rsidR="007522FE">
        <w:rPr>
          <w:rFonts w:ascii="Arial" w:eastAsia="Arial" w:hAnsi="Arial" w:cs="Arial"/>
          <w:iCs/>
          <w:spacing w:val="-2"/>
          <w:sz w:val="24"/>
          <w:szCs w:val="24"/>
        </w:rPr>
        <w:t xml:space="preserve"> – Event: actionPerformed &gt; method: moveTile()</w:t>
      </w:r>
    </w:p>
    <w:p w14:paraId="2CB61A93" w14:textId="55CE00FE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“logoButton”</w:t>
      </w:r>
      <w:r w:rsidR="007522FE">
        <w:rPr>
          <w:rFonts w:ascii="Arial" w:eastAsia="Arial" w:hAnsi="Arial" w:cs="Arial"/>
          <w:iCs/>
          <w:spacing w:val="-2"/>
          <w:sz w:val="24"/>
          <w:szCs w:val="24"/>
        </w:rPr>
        <w:t xml:space="preserve"> – Event: actionPerformed &gt; method: openAbout()</w:t>
      </w:r>
    </w:p>
    <w:p w14:paraId="56E2ABCF" w14:textId="60203172" w:rsidR="0076765D" w:rsidRDefault="0076765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“closeButton”</w:t>
      </w:r>
      <w:r w:rsidR="007522FE">
        <w:rPr>
          <w:rFonts w:ascii="Arial" w:eastAsia="Arial" w:hAnsi="Arial" w:cs="Arial"/>
          <w:iCs/>
          <w:spacing w:val="-2"/>
          <w:sz w:val="24"/>
          <w:szCs w:val="24"/>
        </w:rPr>
        <w:t xml:space="preserve"> – Event: actionPerformed &gt; aboutDialog.dispose()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5FD1EDF2" w:rsidR="00633363" w:rsidRDefault="009F12A8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Default settings would be:</w:t>
      </w:r>
    </w:p>
    <w:p w14:paraId="4827567C" w14:textId="4069FFB3" w:rsidR="009F12A8" w:rsidRDefault="009F12A8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Dimension: 3. </w:t>
      </w:r>
      <w:r w:rsidR="00EB30A5">
        <w:rPr>
          <w:rFonts w:ascii="Arial" w:hAnsi="Arial" w:cs="Arial"/>
          <w:lang w:val="en-CA"/>
        </w:rPr>
        <w:t>solutionData</w:t>
      </w:r>
      <w:r>
        <w:rPr>
          <w:rFonts w:ascii="Arial" w:hAnsi="Arial" w:cs="Arial"/>
          <w:lang w:val="en-CA"/>
        </w:rPr>
        <w:t xml:space="preserve">: </w:t>
      </w:r>
      <w:r w:rsidR="00EB30A5">
        <w:rPr>
          <w:rFonts w:ascii="Arial" w:hAnsi="Arial" w:cs="Arial"/>
          <w:lang w:val="en-CA"/>
        </w:rPr>
        <w:t>{ {1,2,3}, {4,5,6} {7,8,} }</w:t>
      </w:r>
    </w:p>
    <w:p w14:paraId="684B9399" w14:textId="604D7D6B" w:rsidR="00444675" w:rsidRDefault="009F12A8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Upon starting the game, we would initialize the board through the constructor in the GameController; passing data from the model to the view</w:t>
      </w:r>
      <w:r w:rsidR="005C4507">
        <w:rPr>
          <w:rFonts w:ascii="Arial" w:hAnsi="Arial" w:cs="Arial"/>
          <w:lang w:val="en-CA"/>
        </w:rPr>
        <w:t>, then shuffling all of the tiles</w:t>
      </w:r>
      <w:r>
        <w:rPr>
          <w:rFonts w:ascii="Arial" w:hAnsi="Arial" w:cs="Arial"/>
          <w:lang w:val="en-CA"/>
        </w:rPr>
        <w:t>.</w:t>
      </w:r>
    </w:p>
    <w:p w14:paraId="4327611F" w14:textId="4198D282" w:rsidR="009F12A8" w:rsidRDefault="009F12A8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User data: Points, Time, Name, and High Score.</w:t>
      </w:r>
    </w:p>
    <w:p w14:paraId="1ED0AB6E" w14:textId="464D6B82" w:rsidR="005F2940" w:rsidRDefault="005F2940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3223E2F" w14:textId="6691A666" w:rsidR="005F2940" w:rsidRDefault="005F2940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int : Dimension : loadDesign()</w:t>
      </w:r>
    </w:p>
    <w:p w14:paraId="68754CE7" w14:textId="3521D2FF" w:rsidR="005D7631" w:rsidRDefault="005D7631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int[][] : solutionData : loadDesign()</w:t>
      </w:r>
      <w:r>
        <w:rPr>
          <w:rFonts w:ascii="Arial" w:hAnsi="Arial" w:cs="Arial"/>
          <w:lang w:val="en-CA"/>
        </w:rPr>
        <w:tab/>
        <w:t>// solution saved as a 2d array of integers</w:t>
      </w:r>
    </w:p>
    <w:p w14:paraId="7A42B57C" w14:textId="480BC4A7" w:rsidR="005F2940" w:rsidRDefault="005F2940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int : points : 0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// default for points is 0</w:t>
      </w:r>
    </w:p>
    <w:p w14:paraId="1E8A7734" w14:textId="14340B78" w:rsidR="005F2940" w:rsidRDefault="005F2940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float : time : 60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// might be a different value later, maybe dimension^2 * 5 ?</w:t>
      </w:r>
    </w:p>
    <w:p w14:paraId="2BA8BEC8" w14:textId="75B6741F" w:rsidR="005F2940" w:rsidRDefault="005F2940" w:rsidP="005F2940">
      <w:pPr>
        <w:widowControl/>
        <w:spacing w:before="120" w:after="120"/>
        <w:ind w:left="3600" w:hanging="360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int : highScore : loadSettings()</w:t>
      </w:r>
      <w:r>
        <w:rPr>
          <w:rFonts w:ascii="Arial" w:hAnsi="Arial" w:cs="Arial"/>
          <w:lang w:val="en-CA"/>
        </w:rPr>
        <w:tab/>
        <w:t xml:space="preserve">// this value is set when the user gets a new score after finishing a game, </w:t>
      </w:r>
      <w:r w:rsidR="005D7631">
        <w:rPr>
          <w:rFonts w:ascii="Arial" w:hAnsi="Arial" w:cs="Arial"/>
          <w:lang w:val="en-CA"/>
        </w:rPr>
        <w:t xml:space="preserve"> // </w:t>
      </w:r>
      <w:r>
        <w:rPr>
          <w:rFonts w:ascii="Arial" w:hAnsi="Arial" w:cs="Arial"/>
          <w:lang w:val="en-CA"/>
        </w:rPr>
        <w:t>maybe with a method like</w:t>
      </w:r>
      <w:r w:rsidR="005D7631">
        <w:rPr>
          <w:rFonts w:ascii="Arial" w:hAnsi="Arial" w:cs="Arial"/>
          <w:lang w:val="en-CA"/>
        </w:rPr>
        <w:t xml:space="preserve"> updateHighScore()?</w:t>
      </w:r>
    </w:p>
    <w:p w14:paraId="7391CEB5" w14:textId="0DED603C" w:rsidR="005D7631" w:rsidRDefault="005D7631" w:rsidP="005F2940">
      <w:pPr>
        <w:widowControl/>
        <w:spacing w:before="120" w:after="120"/>
        <w:ind w:left="3600" w:hanging="360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String : name : loadSettings()</w:t>
      </w:r>
      <w:r>
        <w:rPr>
          <w:rFonts w:ascii="Arial" w:hAnsi="Arial" w:cs="Arial"/>
          <w:lang w:val="en-CA"/>
        </w:rPr>
        <w:tab/>
        <w:t>// not exactly sure where this will be set, when a new game is started?</w:t>
      </w:r>
    </w:p>
    <w:p w14:paraId="42A7B315" w14:textId="77777777" w:rsidR="009F12A8" w:rsidRPr="009F12A8" w:rsidRDefault="009F12A8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6D3BDF3D" w:rsidR="00516057" w:rsidRDefault="00B8134A" w:rsidP="00516057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largest difference is the addition of the MVC pattern and color feature. The color feature will need its own button, but that’s okay because I have a modular menu already, whereas the MVC pattern will require reworking of a few details to make sure each component communicates properly with every other component.</w:t>
      </w:r>
      <w:r w:rsidR="0076765D">
        <w:rPr>
          <w:rFonts w:ascii="Times New Roman" w:eastAsia="Times New Roman" w:hAnsi="Times New Roman"/>
          <w:sz w:val="24"/>
        </w:rPr>
        <w:t xml:space="preserve"> I haven’t implemented anything that uses data yet, so changing over to MVC should be </w:t>
      </w:r>
      <w:r w:rsidR="009F12A8">
        <w:rPr>
          <w:rFonts w:ascii="Times New Roman" w:eastAsia="Times New Roman" w:hAnsi="Times New Roman"/>
          <w:sz w:val="24"/>
        </w:rPr>
        <w:t>easy</w:t>
      </w:r>
      <w:r w:rsidR="0076765D">
        <w:rPr>
          <w:rFonts w:ascii="Times New Roman" w:eastAsia="Times New Roman" w:hAnsi="Times New Roman"/>
          <w:sz w:val="24"/>
        </w:rPr>
        <w:t xml:space="preserve"> as I can define the model without worrying about breaking anything in the program.</w:t>
      </w:r>
    </w:p>
    <w:p w14:paraId="1D239910" w14:textId="738ECDC4" w:rsidR="00B8134A" w:rsidRDefault="00B8134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78DD93" w14:textId="344AA9CA" w:rsidR="00B8134A" w:rsidRPr="00B8134A" w:rsidRDefault="00B8134A" w:rsidP="00516057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splash screen is another feature I hadn’t planned for, but it should be easy to implement </w:t>
      </w:r>
      <w:r w:rsidR="0076765D">
        <w:rPr>
          <w:rFonts w:ascii="Times New Roman" w:eastAsia="Times New Roman" w:hAnsi="Times New Roman"/>
          <w:sz w:val="24"/>
        </w:rPr>
        <w:t>as a dialog before launching the main part of the game.</w:t>
      </w: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718B2A60" w14:textId="483EC3D3" w:rsidR="008639F1" w:rsidRPr="008639F1" w:rsidRDefault="00516057" w:rsidP="008639F1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2AEB4873" w14:textId="103B9D09" w:rsidR="008639F1" w:rsidRDefault="008639F1" w:rsidP="008639F1">
      <w:pPr>
        <w:widowControl/>
        <w:spacing w:before="120" w:after="120"/>
        <w:rPr>
          <w:rFonts w:ascii="Arial" w:hAnsi="Arial" w:cs="Arial"/>
          <w:i/>
          <w:color w:val="C00000"/>
        </w:rPr>
      </w:pPr>
    </w:p>
    <w:p w14:paraId="5A0415F8" w14:textId="2796F790" w:rsidR="008639F1" w:rsidRDefault="008E5D18" w:rsidP="008639F1">
      <w:pPr>
        <w:widowControl/>
        <w:spacing w:before="120"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We could use the Command Pattern.</w:t>
      </w:r>
    </w:p>
    <w:p w14:paraId="0DF544FC" w14:textId="3F87CAA4" w:rsidR="00516057" w:rsidRDefault="008E5D18" w:rsidP="008E5D18">
      <w:pPr>
        <w:widowControl/>
        <w:spacing w:before="120"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The command pattern allows us to bind user input to a given command rather than directly to an action, so that rather than directly moving a tile on the board we would call an action that gives a movement command to the tile.</w:t>
      </w:r>
    </w:p>
    <w:p w14:paraId="5775BC16" w14:textId="7BCC4B55" w:rsidR="008E5D18" w:rsidRPr="008E5D18" w:rsidRDefault="008E5D18" w:rsidP="008E5D18">
      <w:pPr>
        <w:widowControl/>
        <w:spacing w:before="120"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This would help us implement an undo/redo function to the game. </w:t>
      </w:r>
      <w:r w:rsidR="00AA6DCA">
        <w:rPr>
          <w:rFonts w:ascii="Arial" w:hAnsi="Arial" w:cs="Arial"/>
          <w:iCs/>
        </w:rPr>
        <w:t xml:space="preserve">If we store information about the state of the game when the move command is </w:t>
      </w:r>
      <w:r w:rsidR="009F12A8">
        <w:rPr>
          <w:rFonts w:ascii="Arial" w:hAnsi="Arial" w:cs="Arial"/>
          <w:iCs/>
        </w:rPr>
        <w:t>called,</w:t>
      </w:r>
      <w:r w:rsidR="00AA6DCA">
        <w:rPr>
          <w:rFonts w:ascii="Arial" w:hAnsi="Arial" w:cs="Arial"/>
          <w:iCs/>
        </w:rPr>
        <w:t xml:space="preserve"> we could easily reverse or redo previous actions.</w:t>
      </w: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9A9E" w14:textId="77777777" w:rsidR="004D60F4" w:rsidRDefault="004D60F4" w:rsidP="00746BCF">
      <w:r>
        <w:separator/>
      </w:r>
    </w:p>
  </w:endnote>
  <w:endnote w:type="continuationSeparator" w:id="0">
    <w:p w14:paraId="03EB5575" w14:textId="77777777" w:rsidR="004D60F4" w:rsidRDefault="004D60F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170D" w14:textId="77777777" w:rsidR="004D60F4" w:rsidRDefault="004D60F4" w:rsidP="00746BCF">
      <w:r>
        <w:separator/>
      </w:r>
    </w:p>
  </w:footnote>
  <w:footnote w:type="continuationSeparator" w:id="0">
    <w:p w14:paraId="75509407" w14:textId="77777777" w:rsidR="004D60F4" w:rsidRDefault="004D60F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B25"/>
    <w:multiLevelType w:val="hybridMultilevel"/>
    <w:tmpl w:val="7160EB92"/>
    <w:lvl w:ilvl="0" w:tplc="7462488C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25DE"/>
    <w:multiLevelType w:val="hybridMultilevel"/>
    <w:tmpl w:val="BCDCCBB8"/>
    <w:lvl w:ilvl="0" w:tplc="209C4F1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450788208">
    <w:abstractNumId w:val="4"/>
  </w:num>
  <w:num w:numId="2" w16cid:durableId="1786925890">
    <w:abstractNumId w:val="3"/>
  </w:num>
  <w:num w:numId="3" w16cid:durableId="2079588540">
    <w:abstractNumId w:val="2"/>
  </w:num>
  <w:num w:numId="4" w16cid:durableId="42800425">
    <w:abstractNumId w:val="5"/>
  </w:num>
  <w:num w:numId="5" w16cid:durableId="1636640328">
    <w:abstractNumId w:val="6"/>
  </w:num>
  <w:num w:numId="6" w16cid:durableId="708575535">
    <w:abstractNumId w:val="1"/>
  </w:num>
  <w:num w:numId="7" w16cid:durableId="71435399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A43D9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2D95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4675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D60F4"/>
    <w:rsid w:val="004E20B1"/>
    <w:rsid w:val="004E49DF"/>
    <w:rsid w:val="004E4B2B"/>
    <w:rsid w:val="004E60C9"/>
    <w:rsid w:val="004E62E1"/>
    <w:rsid w:val="004F1980"/>
    <w:rsid w:val="004F4A6A"/>
    <w:rsid w:val="00503285"/>
    <w:rsid w:val="005069FE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4507"/>
    <w:rsid w:val="005C647D"/>
    <w:rsid w:val="005D38DC"/>
    <w:rsid w:val="005D7631"/>
    <w:rsid w:val="005E6602"/>
    <w:rsid w:val="005F2940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660D9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22FE"/>
    <w:rsid w:val="00753B22"/>
    <w:rsid w:val="00763827"/>
    <w:rsid w:val="0076765D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639F1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E5D18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57D4C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9F12A8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A6DCA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965"/>
    <w:rsid w:val="00B71FF1"/>
    <w:rsid w:val="00B73A08"/>
    <w:rsid w:val="00B76FFB"/>
    <w:rsid w:val="00B8134A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30A5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226A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Joshua Fearnall</cp:lastModifiedBy>
  <cp:revision>34</cp:revision>
  <cp:lastPrinted>2021-05-26T16:06:00Z</cp:lastPrinted>
  <dcterms:created xsi:type="dcterms:W3CDTF">2021-09-14T20:28:00Z</dcterms:created>
  <dcterms:modified xsi:type="dcterms:W3CDTF">2022-10-08T16:00:00Z</dcterms:modified>
</cp:coreProperties>
</file>