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2106"/>
        <w:gridCol w:w="2401"/>
        <w:gridCol w:w="1374"/>
        <w:gridCol w:w="1985"/>
        <w:gridCol w:w="3505"/>
        <w:gridCol w:w="1418"/>
      </w:tblGrid>
      <w:tr w:rsidR="0060608C" w:rsidRPr="007B1B57" w14:paraId="6BB83771" w14:textId="77777777" w:rsidTr="007B1B57">
        <w:trPr>
          <w:trHeight w:val="279"/>
        </w:trPr>
        <w:tc>
          <w:tcPr>
            <w:tcW w:w="132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7B3762" w14:textId="77777777" w:rsid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PERMIT: DUTIES OUT OF THE OFFICE</w:t>
            </w:r>
          </w:p>
          <w:p w14:paraId="761055CB" w14:textId="21DAA1BB" w:rsidR="0060608C" w:rsidRPr="007B1B57" w:rsidRDefault="0060608C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0608C" w:rsidRPr="007B1B57" w14:paraId="382F32D3" w14:textId="77777777" w:rsidTr="0060608C">
        <w:trPr>
          <w:trHeight w:val="555"/>
        </w:trPr>
        <w:tc>
          <w:tcPr>
            <w:tcW w:w="26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B4A820" w14:textId="77777777" w:rsidR="0060608C" w:rsidRPr="007B1B57" w:rsidRDefault="0060608C" w:rsidP="006060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Applicant's name:</w:t>
            </w:r>
          </w:p>
        </w:tc>
        <w:tc>
          <w:tcPr>
            <w:tcW w:w="10683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0E6BF7" w14:textId="77777777" w:rsidR="0060608C" w:rsidRPr="007B6722" w:rsidRDefault="0060608C" w:rsidP="006060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B672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Alfan</w:t>
            </w:r>
            <w:proofErr w:type="spellEnd"/>
            <w:r w:rsidRPr="007B672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672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Syahada</w:t>
            </w:r>
            <w:proofErr w:type="spellEnd"/>
          </w:p>
          <w:p w14:paraId="46C96B89" w14:textId="2E116314" w:rsidR="007B6722" w:rsidRPr="007B1B57" w:rsidRDefault="007B6722" w:rsidP="006060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7B6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Aprianto</w:t>
            </w:r>
            <w:proofErr w:type="spellEnd"/>
            <w:r w:rsidRPr="007B6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IP</w:t>
            </w:r>
          </w:p>
        </w:tc>
      </w:tr>
      <w:tr w:rsidR="007B1B57" w:rsidRPr="007B1B57" w14:paraId="0F46D694" w14:textId="77777777" w:rsidTr="000131C5">
        <w:trPr>
          <w:trHeight w:val="212"/>
        </w:trPr>
        <w:tc>
          <w:tcPr>
            <w:tcW w:w="504" w:type="dxa"/>
            <w:shd w:val="clear" w:color="auto" w:fill="auto"/>
            <w:vAlign w:val="center"/>
            <w:hideMark/>
          </w:tcPr>
          <w:p w14:paraId="5D46895F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06" w:type="dxa"/>
            <w:shd w:val="clear" w:color="auto" w:fill="auto"/>
            <w:vAlign w:val="center"/>
            <w:hideMark/>
          </w:tcPr>
          <w:p w14:paraId="7610E5D6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Date &amp; Duration</w:t>
            </w:r>
          </w:p>
        </w:tc>
        <w:tc>
          <w:tcPr>
            <w:tcW w:w="2401" w:type="dxa"/>
            <w:shd w:val="clear" w:color="auto" w:fill="auto"/>
            <w:vAlign w:val="center"/>
            <w:hideMark/>
          </w:tcPr>
          <w:p w14:paraId="014E4B44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Activities</w:t>
            </w:r>
          </w:p>
        </w:tc>
        <w:tc>
          <w:tcPr>
            <w:tcW w:w="1374" w:type="dxa"/>
            <w:shd w:val="clear" w:color="auto" w:fill="auto"/>
            <w:vAlign w:val="center"/>
            <w:hideMark/>
          </w:tcPr>
          <w:p w14:paraId="33AA2162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Destination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0CF707D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Type of Fund Application</w:t>
            </w:r>
          </w:p>
        </w:tc>
        <w:tc>
          <w:tcPr>
            <w:tcW w:w="3505" w:type="dxa"/>
            <w:shd w:val="clear" w:color="auto" w:fill="auto"/>
            <w:vAlign w:val="center"/>
            <w:hideMark/>
          </w:tcPr>
          <w:p w14:paraId="511B401E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Estimation Expenses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7792C8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B1B5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Ket</w:t>
            </w:r>
            <w:proofErr w:type="spellEnd"/>
          </w:p>
        </w:tc>
      </w:tr>
      <w:tr w:rsidR="007B1B57" w:rsidRPr="007B1B57" w14:paraId="5822AE44" w14:textId="77777777" w:rsidTr="000131C5">
        <w:trPr>
          <w:trHeight w:val="398"/>
        </w:trPr>
        <w:tc>
          <w:tcPr>
            <w:tcW w:w="504" w:type="dxa"/>
            <w:shd w:val="clear" w:color="auto" w:fill="auto"/>
            <w:vAlign w:val="center"/>
            <w:hideMark/>
          </w:tcPr>
          <w:p w14:paraId="2BA2B007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6" w:type="dxa"/>
            <w:shd w:val="clear" w:color="auto" w:fill="auto"/>
            <w:vAlign w:val="center"/>
            <w:hideMark/>
          </w:tcPr>
          <w:p w14:paraId="1B47C23B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28 </w:t>
            </w: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Desember</w:t>
            </w:r>
            <w:proofErr w:type="spellEnd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2021</w:t>
            </w:r>
          </w:p>
        </w:tc>
        <w:tc>
          <w:tcPr>
            <w:tcW w:w="2401" w:type="dxa"/>
            <w:shd w:val="clear" w:color="auto" w:fill="auto"/>
            <w:noWrap/>
            <w:vAlign w:val="center"/>
            <w:hideMark/>
          </w:tcPr>
          <w:p w14:paraId="2AF30210" w14:textId="74A4DFC8" w:rsidR="007B1B57" w:rsidRPr="006C6E6B" w:rsidRDefault="006C6E6B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id-ID"/>
              </w:rPr>
              <w:t>Presentasi Siada Presisi kepada Aslog Kapolri</w:t>
            </w:r>
          </w:p>
        </w:tc>
        <w:tc>
          <w:tcPr>
            <w:tcW w:w="1374" w:type="dxa"/>
            <w:shd w:val="clear" w:color="auto" w:fill="auto"/>
            <w:vAlign w:val="center"/>
            <w:hideMark/>
          </w:tcPr>
          <w:p w14:paraId="47A2F53B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SLOG POLRI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1A6B4F8" w14:textId="4ECB0CD6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Transpo</w:t>
            </w:r>
            <w:r w:rsidR="00102D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</w:t>
            </w: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tasi</w:t>
            </w:r>
            <w:proofErr w:type="spellEnd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Pulang</w:t>
            </w:r>
            <w:proofErr w:type="spellEnd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Pergi</w:t>
            </w:r>
            <w:proofErr w:type="spellEnd"/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03797473" w14:textId="39FA4E96" w:rsidR="007B1B57" w:rsidRPr="007B1B57" w:rsidRDefault="007B1B57" w:rsidP="007B1B57">
            <w:pPr>
              <w:spacing w:after="0" w:line="240" w:lineRule="auto"/>
              <w:ind w:left="-194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@Rp. </w:t>
            </w:r>
            <w:r w:rsidR="007B672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50</w:t>
            </w: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.000 x 2 Rp. </w:t>
            </w:r>
            <w:r w:rsidR="007B672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100</w:t>
            </w: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7517E6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</w:p>
        </w:tc>
      </w:tr>
      <w:tr w:rsidR="0060608C" w:rsidRPr="007B1B57" w14:paraId="5E6FA2CF" w14:textId="77777777" w:rsidTr="000131C5">
        <w:trPr>
          <w:trHeight w:val="279"/>
        </w:trPr>
        <w:tc>
          <w:tcPr>
            <w:tcW w:w="837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768E7D3" w14:textId="33B36A77" w:rsidR="0060608C" w:rsidRPr="007B1B57" w:rsidRDefault="007B6722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B1B5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TOTAL</w:t>
            </w: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ESTIMATION COST:</w:t>
            </w:r>
          </w:p>
        </w:tc>
        <w:tc>
          <w:tcPr>
            <w:tcW w:w="492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26F99E5" w14:textId="0FE60206" w:rsidR="0060608C" w:rsidRPr="007B1B57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606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Rp. </w:t>
            </w:r>
            <w:r w:rsidR="007B6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100</w:t>
            </w:r>
            <w:r w:rsidRPr="00606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.000</w:t>
            </w:r>
          </w:p>
        </w:tc>
      </w:tr>
      <w:tr w:rsidR="0060608C" w:rsidRPr="007B1B57" w14:paraId="08A24E95" w14:textId="77777777" w:rsidTr="000131C5">
        <w:trPr>
          <w:trHeight w:val="279"/>
        </w:trPr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B703" w14:textId="77777777" w:rsidR="0060608C" w:rsidRPr="007B1B57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5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C873E" w14:textId="77777777" w:rsidR="0060608C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525AD0D5" w14:textId="3EF8BB61" w:rsidR="0060608C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Jakarta, 2</w:t>
            </w:r>
            <w:r w:rsidR="007B672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Desember</w:t>
            </w:r>
            <w:proofErr w:type="spellEnd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2021</w:t>
            </w:r>
          </w:p>
          <w:p w14:paraId="1CB80CC1" w14:textId="77777777" w:rsidR="0060608C" w:rsidRPr="007B1B57" w:rsidRDefault="0060608C" w:rsidP="00987FA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1344" w14:textId="77777777" w:rsidR="0060608C" w:rsidRPr="007B1B57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F8AA" w14:textId="77777777" w:rsidR="0060608C" w:rsidRPr="007B1B57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46E2" w14:textId="77777777" w:rsidR="0060608C" w:rsidRPr="007B1B57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1DA0" w14:textId="77777777" w:rsidR="0060608C" w:rsidRPr="007B1B57" w:rsidRDefault="0060608C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1B57" w:rsidRPr="007B1B57" w14:paraId="4FCA4A95" w14:textId="77777777" w:rsidTr="000131C5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5A3B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B7ACC" w14:textId="6C908838" w:rsidR="007B1B57" w:rsidRPr="007B1B57" w:rsidRDefault="00987FAE" w:rsidP="00987FA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Submitted by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DD7F" w14:textId="1192E739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0E81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3BA3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AEB6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Approved by,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556E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7B1B57" w:rsidRPr="007B1B57" w14:paraId="171301C3" w14:textId="77777777" w:rsidTr="000131C5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0601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F1FF7" w14:textId="758B383C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2B23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A079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3C17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1B32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02A9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1B57" w:rsidRPr="007B1B57" w14:paraId="0E02E2EC" w14:textId="77777777" w:rsidTr="000131C5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4CC3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B427" w14:textId="324AEF8B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F170" w14:textId="178E5A65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5B82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73F4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166E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5C0A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1B57" w:rsidRPr="007B1B57" w14:paraId="491A93CF" w14:textId="77777777" w:rsidTr="000131C5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31CE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7CE8" w14:textId="78F94690" w:rsidR="007B1B57" w:rsidRPr="007B1B57" w:rsidRDefault="0060608C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B1B57">
              <w:rPr>
                <w:rFonts w:asciiTheme="majorHAnsi" w:eastAsia="Times New Roman" w:hAnsiTheme="majorHAnsi" w:cstheme="majorHAnsi"/>
                <w:noProof/>
                <w:color w:val="000000"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0A839C50" wp14:editId="22222587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-272415</wp:posOffset>
                  </wp:positionV>
                  <wp:extent cx="914400" cy="561975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CC53AB3-49A7-4617-A10C-85BFB1FB38A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CC53AB3-49A7-4617-A10C-85BFB1FB38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BEA7" w14:textId="11BA4A61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D580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5841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9DC4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2E43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1B57" w:rsidRPr="007B1B57" w14:paraId="5D48A86E" w14:textId="77777777" w:rsidTr="000131C5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5361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6849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8D44" w14:textId="156599AB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2DE2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428C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A9AF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7A97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1B57" w:rsidRPr="007B1B57" w14:paraId="2DC93A39" w14:textId="77777777" w:rsidTr="00EC70F8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58EE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A7B8E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  <w:t>Alfan</w:t>
            </w:r>
            <w:proofErr w:type="spellEnd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  <w:t>Syahada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</w:tcPr>
          <w:p w14:paraId="5AF2A8F0" w14:textId="26B41D15" w:rsidR="007B1B57" w:rsidRPr="006C6E6B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DB6D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AF14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5ADE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  <w:t>Harmada</w:t>
            </w:r>
            <w:proofErr w:type="spellEnd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  <w:t>Sibuea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F739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</w:p>
        </w:tc>
      </w:tr>
      <w:tr w:rsidR="007B1B57" w:rsidRPr="007B1B57" w14:paraId="65B8B1D2" w14:textId="77777777" w:rsidTr="000131C5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617E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EEDF" w14:textId="77777777" w:rsidR="007B1B57" w:rsidRPr="007B1B57" w:rsidRDefault="007B1B57" w:rsidP="007B1B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C186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E35B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0450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2AFC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C8AF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1B57" w:rsidRPr="007B1B57" w14:paraId="5D276EE0" w14:textId="77777777" w:rsidTr="000131C5">
        <w:trPr>
          <w:trHeight w:val="279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B3BB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0318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1B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Note: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9ACA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26E0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4401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B209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A450" w14:textId="77777777" w:rsidR="007B1B57" w:rsidRPr="007B1B57" w:rsidRDefault="007B1B57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6722" w:rsidRPr="007B1B57" w14:paraId="37792D45" w14:textId="77777777" w:rsidTr="00D53DA2">
        <w:trPr>
          <w:trHeight w:val="279"/>
        </w:trPr>
        <w:tc>
          <w:tcPr>
            <w:tcW w:w="6385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01A3" w14:textId="2C79FC84" w:rsidR="007B6722" w:rsidRPr="007B6722" w:rsidRDefault="007B6722" w:rsidP="007B67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B672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Applications are submitted no later than 1 day before implementation</w:t>
            </w:r>
          </w:p>
          <w:p w14:paraId="31136BC0" w14:textId="2E7AD7E1" w:rsidR="007B6722" w:rsidRPr="007B6722" w:rsidRDefault="007B6722" w:rsidP="007B67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7B672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Execution of applications only after being approved by Project Manager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614B" w14:textId="77777777" w:rsidR="007B6722" w:rsidRPr="007B1B57" w:rsidRDefault="007B6722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B18" w14:textId="77777777" w:rsidR="007B6722" w:rsidRPr="007B1B57" w:rsidRDefault="007B6722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B12F" w14:textId="77777777" w:rsidR="007B6722" w:rsidRPr="007B1B57" w:rsidRDefault="007B6722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B6722" w:rsidRPr="007B1B57" w14:paraId="034F524E" w14:textId="77777777" w:rsidTr="00D53DA2">
        <w:trPr>
          <w:trHeight w:val="279"/>
        </w:trPr>
        <w:tc>
          <w:tcPr>
            <w:tcW w:w="6385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EDA60" w14:textId="3DFE7A92" w:rsidR="007B6722" w:rsidRPr="007B1B57" w:rsidRDefault="007B6722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9899" w14:textId="77777777" w:rsidR="007B6722" w:rsidRPr="007B1B57" w:rsidRDefault="007B6722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0C03" w14:textId="77777777" w:rsidR="007B6722" w:rsidRPr="007B1B57" w:rsidRDefault="007B6722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8E2F" w14:textId="77777777" w:rsidR="007B6722" w:rsidRPr="007B1B57" w:rsidRDefault="007B6722" w:rsidP="007B1B57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19B20909" w14:textId="7FC6AF78" w:rsidR="00710630" w:rsidRDefault="00710630">
      <w:pPr>
        <w:rPr>
          <w:rFonts w:asciiTheme="majorHAnsi" w:hAnsiTheme="majorHAnsi" w:cstheme="majorHAnsi"/>
        </w:rPr>
      </w:pPr>
    </w:p>
    <w:p w14:paraId="04469ACA" w14:textId="23ACE52B" w:rsidR="00987FAE" w:rsidRPr="00987FAE" w:rsidRDefault="00987FAE" w:rsidP="00987FAE">
      <w:pPr>
        <w:tabs>
          <w:tab w:val="left" w:pos="8169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987FAE" w:rsidRPr="00987FAE" w:rsidSect="007B1B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84B2E"/>
    <w:multiLevelType w:val="hybridMultilevel"/>
    <w:tmpl w:val="3CDE9BC2"/>
    <w:lvl w:ilvl="0" w:tplc="FD320B00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40D27"/>
    <w:multiLevelType w:val="hybridMultilevel"/>
    <w:tmpl w:val="9FFA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57"/>
    <w:rsid w:val="000131C5"/>
    <w:rsid w:val="00102D66"/>
    <w:rsid w:val="0060608C"/>
    <w:rsid w:val="006C6E6B"/>
    <w:rsid w:val="00710630"/>
    <w:rsid w:val="007B1B57"/>
    <w:rsid w:val="007B6722"/>
    <w:rsid w:val="00987FAE"/>
    <w:rsid w:val="009A5BF1"/>
    <w:rsid w:val="00A00796"/>
    <w:rsid w:val="00E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0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7</cp:revision>
  <cp:lastPrinted>2021-12-27T09:54:00Z</cp:lastPrinted>
  <dcterms:created xsi:type="dcterms:W3CDTF">2021-12-27T09:43:00Z</dcterms:created>
  <dcterms:modified xsi:type="dcterms:W3CDTF">2021-12-28T03:21:00Z</dcterms:modified>
</cp:coreProperties>
</file>