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ChartDirector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http://www.advsofteng.com/cdphp.html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GraPHPite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http://graphpite.sourceforge.net/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JpGraph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http://www.aditus.nu/jpgraph/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LibChart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http://naku.dohcrew.com/libchart/pages/introduction/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pChart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http://pchart.sourceforge.net/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TeeChart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http://www.steema.com/products/teechart/overview.html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PHPGraphLib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http://www.ebrueggeman.com/phpgraphlib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