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9FC15" w14:textId="2AD4EAA3" w:rsidR="000504B1" w:rsidRDefault="00A86D52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Datos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Personales</w:t>
      </w:r>
      <w:proofErr w:type="spellEnd"/>
    </w:p>
    <w:p w14:paraId="227FD72B" w14:textId="77777777" w:rsidR="00263828" w:rsidRPr="00263828" w:rsidRDefault="00263828" w:rsidP="00263828">
      <w:pPr>
        <w:pStyle w:val="ListParagraph"/>
        <w:numPr>
          <w:ilvl w:val="0"/>
          <w:numId w:val="1"/>
        </w:numPr>
        <w:rPr>
          <w:b/>
          <w:bCs/>
        </w:rPr>
      </w:pPr>
      <w:r w:rsidRPr="00263828">
        <w:t>Nombre y apellidos: Federico Ariel López</w:t>
      </w:r>
    </w:p>
    <w:p w14:paraId="3CE3D8AD" w14:textId="77777777" w:rsidR="00CC45F5" w:rsidRPr="00CC45F5" w:rsidRDefault="00263828" w:rsidP="00263828">
      <w:pPr>
        <w:pStyle w:val="ListParagraph"/>
        <w:numPr>
          <w:ilvl w:val="0"/>
          <w:numId w:val="1"/>
        </w:numPr>
        <w:rPr>
          <w:b/>
          <w:bCs/>
        </w:rPr>
      </w:pPr>
      <w:r>
        <w:t>Lugar y fecha de nacimiento</w:t>
      </w:r>
      <w:r w:rsidR="00D408DA">
        <w:t xml:space="preserve">: </w:t>
      </w:r>
      <w:r w:rsidR="00CC45F5">
        <w:t xml:space="preserve">Buenos Aires, 28 de </w:t>
      </w:r>
      <w:proofErr w:type="gramStart"/>
      <w:r w:rsidR="00CC45F5">
        <w:t>Noviembre</w:t>
      </w:r>
      <w:proofErr w:type="gramEnd"/>
      <w:r w:rsidR="00CC45F5">
        <w:t xml:space="preserve"> de 2002</w:t>
      </w:r>
    </w:p>
    <w:p w14:paraId="66C01E4B" w14:textId="77777777" w:rsidR="00E54F89" w:rsidRPr="00E54F89" w:rsidRDefault="00CC45F5" w:rsidP="0026382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Domicilio: </w:t>
      </w:r>
      <w:proofErr w:type="spellStart"/>
      <w:r>
        <w:t>Curapaligue</w:t>
      </w:r>
      <w:proofErr w:type="spellEnd"/>
      <w:r>
        <w:t xml:space="preserve"> 1800</w:t>
      </w:r>
    </w:p>
    <w:p w14:paraId="1F8991A8" w14:textId="0342C704" w:rsidR="00E54F89" w:rsidRPr="00306E7D" w:rsidRDefault="00E54F89" w:rsidP="00263828">
      <w:pPr>
        <w:pStyle w:val="ListParagraph"/>
        <w:numPr>
          <w:ilvl w:val="0"/>
          <w:numId w:val="1"/>
        </w:numPr>
        <w:rPr>
          <w:b/>
          <w:bCs/>
        </w:rPr>
      </w:pPr>
      <w:r>
        <w:t>Teléfono de contacto: +54 9 11 4479-8735</w:t>
      </w:r>
    </w:p>
    <w:p w14:paraId="33D9A26B" w14:textId="3D11ED0E" w:rsidR="00306E7D" w:rsidRDefault="00306E7D" w:rsidP="00306E7D">
      <w:pPr>
        <w:rPr>
          <w:b/>
          <w:bCs/>
        </w:rPr>
      </w:pPr>
      <w:r>
        <w:rPr>
          <w:b/>
          <w:bCs/>
        </w:rPr>
        <w:t>Formación Académica</w:t>
      </w:r>
    </w:p>
    <w:p w14:paraId="73BFFA2A" w14:textId="5B6E69A2" w:rsidR="00306E7D" w:rsidRPr="00306E7D" w:rsidRDefault="00B9253C" w:rsidP="00306E7D">
      <w:pPr>
        <w:pStyle w:val="ListParagraph"/>
        <w:numPr>
          <w:ilvl w:val="0"/>
          <w:numId w:val="5"/>
        </w:numPr>
      </w:pPr>
      <w:r>
        <w:t xml:space="preserve">2021-2026: Abogado </w:t>
      </w:r>
      <w:r w:rsidR="00290508">
        <w:t>de Universidad de San Andrés</w:t>
      </w:r>
    </w:p>
    <w:p w14:paraId="67B33615" w14:textId="77777777" w:rsidR="00606145" w:rsidRDefault="00606145" w:rsidP="00606145">
      <w:pPr>
        <w:rPr>
          <w:b/>
          <w:bCs/>
        </w:rPr>
      </w:pPr>
      <w:r>
        <w:rPr>
          <w:b/>
          <w:bCs/>
        </w:rPr>
        <w:t>Idiomas</w:t>
      </w:r>
    </w:p>
    <w:p w14:paraId="453A3B91" w14:textId="12403292" w:rsidR="00A86D52" w:rsidRPr="003569D9" w:rsidRDefault="00EE35B0" w:rsidP="00EE35B0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3569D9">
        <w:rPr>
          <w:lang w:val="en-GB"/>
        </w:rPr>
        <w:t>Inglés</w:t>
      </w:r>
      <w:proofErr w:type="spellEnd"/>
      <w:r w:rsidR="00173E5B" w:rsidRPr="003569D9">
        <w:rPr>
          <w:lang w:val="en-GB"/>
        </w:rPr>
        <w:t xml:space="preserve">: </w:t>
      </w:r>
      <w:r w:rsidR="00DE711B" w:rsidRPr="003569D9">
        <w:rPr>
          <w:lang w:val="en-GB"/>
        </w:rPr>
        <w:t>Nivel Alto (</w:t>
      </w:r>
      <w:r w:rsidR="00173E5B" w:rsidRPr="003569D9">
        <w:rPr>
          <w:lang w:val="en-GB"/>
        </w:rPr>
        <w:t>C2</w:t>
      </w:r>
      <w:r w:rsidR="00CD0C29" w:rsidRPr="003569D9">
        <w:rPr>
          <w:lang w:val="en-GB"/>
        </w:rPr>
        <w:t xml:space="preserve">. </w:t>
      </w:r>
      <w:r w:rsidR="003569D9">
        <w:rPr>
          <w:i/>
          <w:iCs/>
          <w:lang w:val="en-GB"/>
        </w:rPr>
        <w:t>Certificate of Profi</w:t>
      </w:r>
      <w:r w:rsidR="0025261B">
        <w:rPr>
          <w:i/>
          <w:iCs/>
          <w:lang w:val="en-GB"/>
        </w:rPr>
        <w:t xml:space="preserve">ciency </w:t>
      </w:r>
      <w:r w:rsidR="0025261B">
        <w:rPr>
          <w:lang w:val="en-GB"/>
        </w:rPr>
        <w:t>de Trinity College London,</w:t>
      </w:r>
      <w:r w:rsidR="00B065B5" w:rsidRPr="003569D9">
        <w:rPr>
          <w:i/>
          <w:iCs/>
          <w:lang w:val="en-GB"/>
        </w:rPr>
        <w:t xml:space="preserve"> </w:t>
      </w:r>
      <w:r w:rsidR="00B065B5" w:rsidRPr="003569D9">
        <w:rPr>
          <w:lang w:val="en-GB"/>
        </w:rPr>
        <w:t>2019</w:t>
      </w:r>
      <w:r w:rsidR="006F3C56" w:rsidRPr="003569D9">
        <w:rPr>
          <w:lang w:val="en-GB"/>
        </w:rPr>
        <w:t>)</w:t>
      </w:r>
      <w:r w:rsidR="00173E5B" w:rsidRPr="003569D9">
        <w:rPr>
          <w:lang w:val="en-GB"/>
        </w:rPr>
        <w:t xml:space="preserve"> </w:t>
      </w:r>
    </w:p>
    <w:p w14:paraId="07BBD002" w14:textId="7E417F40" w:rsidR="009529FB" w:rsidRPr="006F3C56" w:rsidRDefault="009529FB" w:rsidP="00EE35B0">
      <w:pPr>
        <w:pStyle w:val="ListParagraph"/>
        <w:numPr>
          <w:ilvl w:val="0"/>
          <w:numId w:val="2"/>
        </w:numPr>
        <w:rPr>
          <w:b/>
          <w:bCs/>
        </w:rPr>
      </w:pPr>
      <w:r>
        <w:t>Alemán: Nivel Intermedio (</w:t>
      </w:r>
      <w:r w:rsidR="004B1F47">
        <w:t>B1</w:t>
      </w:r>
      <w:r w:rsidR="00CD0C29">
        <w:t xml:space="preserve">. </w:t>
      </w:r>
      <w:r w:rsidR="00CD0C29">
        <w:tab/>
        <w:t>Certificado de Instituto de Idiomas, 2020</w:t>
      </w:r>
      <w:r w:rsidR="006F3C56">
        <w:t>)</w:t>
      </w:r>
    </w:p>
    <w:p w14:paraId="1E80A200" w14:textId="43E0C735" w:rsidR="006F3C56" w:rsidRPr="0025261B" w:rsidRDefault="00CD0C29" w:rsidP="00EE35B0">
      <w:pPr>
        <w:pStyle w:val="ListParagraph"/>
        <w:numPr>
          <w:ilvl w:val="0"/>
          <w:numId w:val="2"/>
        </w:numPr>
        <w:rPr>
          <w:b/>
          <w:bCs/>
        </w:rPr>
      </w:pPr>
      <w:r>
        <w:t>Francés: Nivel Intermedio (B1. Certificado de Instituto de Idiomas, 2020)</w:t>
      </w:r>
    </w:p>
    <w:p w14:paraId="214710A0" w14:textId="6BE28E65" w:rsidR="0025261B" w:rsidRDefault="0025261B" w:rsidP="0025261B">
      <w:pPr>
        <w:rPr>
          <w:b/>
          <w:bCs/>
        </w:rPr>
      </w:pPr>
      <w:r w:rsidRPr="0025261B">
        <w:rPr>
          <w:b/>
          <w:bCs/>
        </w:rPr>
        <w:t>Informática</w:t>
      </w:r>
    </w:p>
    <w:p w14:paraId="6D7D97FF" w14:textId="6F61B7E4" w:rsidR="0025261B" w:rsidRPr="00435566" w:rsidRDefault="00E75BFE" w:rsidP="0025261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Usuario avanzado de: CorelDRAW, Photoshop, </w:t>
      </w:r>
      <w:proofErr w:type="spellStart"/>
      <w:r>
        <w:t>Premiere</w:t>
      </w:r>
      <w:proofErr w:type="spellEnd"/>
      <w:r>
        <w:t xml:space="preserve"> Pro, After </w:t>
      </w:r>
      <w:proofErr w:type="spellStart"/>
      <w:r>
        <w:t>Effects</w:t>
      </w:r>
      <w:proofErr w:type="spellEnd"/>
    </w:p>
    <w:p w14:paraId="32F1B87A" w14:textId="111DD659" w:rsidR="00FC0164" w:rsidRDefault="00FC0164" w:rsidP="00435566">
      <w:pPr>
        <w:rPr>
          <w:b/>
          <w:bCs/>
        </w:rPr>
      </w:pPr>
      <w:r>
        <w:rPr>
          <w:b/>
          <w:bCs/>
        </w:rPr>
        <w:t>Publicaciones</w:t>
      </w:r>
    </w:p>
    <w:p w14:paraId="40B4D811" w14:textId="6A5F574B" w:rsidR="00FC0164" w:rsidRPr="005B7669" w:rsidRDefault="00C86CD0" w:rsidP="00FC016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i/>
          <w:iCs/>
        </w:rPr>
        <w:t>Hungría</w:t>
      </w:r>
      <w:r w:rsidR="005D065C">
        <w:rPr>
          <w:i/>
          <w:iCs/>
        </w:rPr>
        <w:t>:</w:t>
      </w:r>
      <w:r>
        <w:rPr>
          <w:i/>
          <w:iCs/>
        </w:rPr>
        <w:t xml:space="preserve"> </w:t>
      </w:r>
      <w:r w:rsidR="005D065C">
        <w:rPr>
          <w:i/>
          <w:iCs/>
        </w:rPr>
        <w:t>enfrentar al coronavirus con autoritarismo</w:t>
      </w:r>
      <w:r w:rsidR="00CF7786">
        <w:t>, Historia del Centro</w:t>
      </w:r>
      <w:r w:rsidR="006D2AEA">
        <w:t xml:space="preserve"> (web)</w:t>
      </w:r>
      <w:r w:rsidR="00CF7786">
        <w:t>, 2020</w:t>
      </w:r>
    </w:p>
    <w:p w14:paraId="4C8EBA65" w14:textId="5B4D9ACB" w:rsidR="005B7669" w:rsidRDefault="005B7669" w:rsidP="005B7669">
      <w:pPr>
        <w:rPr>
          <w:b/>
          <w:bCs/>
        </w:rPr>
      </w:pPr>
      <w:r w:rsidRPr="005B7669">
        <w:rPr>
          <w:b/>
          <w:bCs/>
        </w:rPr>
        <w:t>Distin</w:t>
      </w:r>
      <w:r>
        <w:rPr>
          <w:b/>
          <w:bCs/>
        </w:rPr>
        <w:t>ciones</w:t>
      </w:r>
    </w:p>
    <w:p w14:paraId="3F523661" w14:textId="77777777" w:rsidR="00144396" w:rsidRDefault="00CC6625" w:rsidP="00BD0715">
      <w:pPr>
        <w:pStyle w:val="ListParagraph"/>
        <w:numPr>
          <w:ilvl w:val="0"/>
          <w:numId w:val="3"/>
        </w:numPr>
      </w:pPr>
      <w:r>
        <w:t xml:space="preserve">Olimpíadas de Historia de la Universidad de Morón: </w:t>
      </w:r>
    </w:p>
    <w:p w14:paraId="362DE450" w14:textId="4300E29B" w:rsidR="00144396" w:rsidRDefault="0056369B" w:rsidP="00144396">
      <w:pPr>
        <w:pStyle w:val="ListParagraph"/>
      </w:pPr>
      <w:r>
        <w:t>-</w:t>
      </w:r>
      <w:r w:rsidR="001876F2">
        <w:t>3er Puesto en 2018</w:t>
      </w:r>
    </w:p>
    <w:p w14:paraId="4B385063" w14:textId="14023E1C" w:rsidR="00BD0715" w:rsidRDefault="0056369B" w:rsidP="00144396">
      <w:pPr>
        <w:pStyle w:val="ListParagraph"/>
      </w:pPr>
      <w:r>
        <w:t>-</w:t>
      </w:r>
      <w:r w:rsidR="00144396">
        <w:t>2do Puesto en 2020</w:t>
      </w:r>
    </w:p>
    <w:p w14:paraId="0A7712FA" w14:textId="39645622" w:rsidR="00C45A5D" w:rsidRDefault="003B07CE" w:rsidP="00C45A5D">
      <w:pPr>
        <w:pStyle w:val="ListParagraph"/>
        <w:numPr>
          <w:ilvl w:val="0"/>
          <w:numId w:val="3"/>
        </w:numPr>
      </w:pPr>
      <w:r>
        <w:t xml:space="preserve">Concurso </w:t>
      </w:r>
      <w:r w:rsidR="00C14960">
        <w:t>“Sol</w:t>
      </w:r>
      <w:r w:rsidR="0056369B">
        <w:t>uciones</w:t>
      </w:r>
      <w:r w:rsidR="00C14960">
        <w:t xml:space="preserve"> para mi país y el mundo”</w:t>
      </w:r>
      <w:r w:rsidR="00AF3867">
        <w:t xml:space="preserve"> de la Universidad de San Andrés</w:t>
      </w:r>
    </w:p>
    <w:p w14:paraId="59491CB5" w14:textId="24B7D72E" w:rsidR="00C45A5D" w:rsidRDefault="00C45A5D" w:rsidP="00C45A5D">
      <w:pPr>
        <w:pStyle w:val="ListParagraph"/>
      </w:pPr>
      <w:r>
        <w:t>-2do Puesto en 2020</w:t>
      </w:r>
    </w:p>
    <w:p w14:paraId="617540F9" w14:textId="77777777" w:rsidR="00935849" w:rsidRPr="00935849" w:rsidRDefault="00935849" w:rsidP="00A0525A">
      <w:pPr>
        <w:pStyle w:val="ListParagraph"/>
      </w:pPr>
    </w:p>
    <w:sectPr w:rsidR="00935849" w:rsidRPr="00935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BE2"/>
    <w:multiLevelType w:val="hybridMultilevel"/>
    <w:tmpl w:val="D902CE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30F1"/>
    <w:multiLevelType w:val="hybridMultilevel"/>
    <w:tmpl w:val="D49290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A6CE0"/>
    <w:multiLevelType w:val="hybridMultilevel"/>
    <w:tmpl w:val="5442DC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B0F6D"/>
    <w:multiLevelType w:val="hybridMultilevel"/>
    <w:tmpl w:val="D5047924"/>
    <w:lvl w:ilvl="0" w:tplc="2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700D04F2"/>
    <w:multiLevelType w:val="hybridMultilevel"/>
    <w:tmpl w:val="B8D0A73C"/>
    <w:lvl w:ilvl="0" w:tplc="2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67"/>
    <w:rsid w:val="000504B1"/>
    <w:rsid w:val="00144396"/>
    <w:rsid w:val="00173E5B"/>
    <w:rsid w:val="001876F2"/>
    <w:rsid w:val="001B0B3C"/>
    <w:rsid w:val="0025261B"/>
    <w:rsid w:val="00263828"/>
    <w:rsid w:val="00290508"/>
    <w:rsid w:val="00306E7D"/>
    <w:rsid w:val="00347BEB"/>
    <w:rsid w:val="003569D9"/>
    <w:rsid w:val="003B07CE"/>
    <w:rsid w:val="00435566"/>
    <w:rsid w:val="004B1F47"/>
    <w:rsid w:val="0056369B"/>
    <w:rsid w:val="005B7669"/>
    <w:rsid w:val="005D065C"/>
    <w:rsid w:val="00606145"/>
    <w:rsid w:val="006D2AEA"/>
    <w:rsid w:val="006F3C56"/>
    <w:rsid w:val="006F6167"/>
    <w:rsid w:val="00714249"/>
    <w:rsid w:val="00935849"/>
    <w:rsid w:val="009529FB"/>
    <w:rsid w:val="00A0525A"/>
    <w:rsid w:val="00A86D52"/>
    <w:rsid w:val="00AE3F63"/>
    <w:rsid w:val="00AF3867"/>
    <w:rsid w:val="00B065B5"/>
    <w:rsid w:val="00B9253C"/>
    <w:rsid w:val="00BD0715"/>
    <w:rsid w:val="00C14960"/>
    <w:rsid w:val="00C45A5D"/>
    <w:rsid w:val="00C86CD0"/>
    <w:rsid w:val="00CC45F5"/>
    <w:rsid w:val="00CC6625"/>
    <w:rsid w:val="00CD0C29"/>
    <w:rsid w:val="00CF7786"/>
    <w:rsid w:val="00D408DA"/>
    <w:rsid w:val="00DE711B"/>
    <w:rsid w:val="00E0171F"/>
    <w:rsid w:val="00E54F89"/>
    <w:rsid w:val="00E75BFE"/>
    <w:rsid w:val="00EE35B0"/>
    <w:rsid w:val="00FC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BA05"/>
  <w15:chartTrackingRefBased/>
  <w15:docId w15:val="{CC926F9E-29FD-450D-9045-B8D838DF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44</cp:revision>
  <dcterms:created xsi:type="dcterms:W3CDTF">2021-03-12T04:49:00Z</dcterms:created>
  <dcterms:modified xsi:type="dcterms:W3CDTF">2021-03-12T05:59:00Z</dcterms:modified>
</cp:coreProperties>
</file>