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BB9C9" w14:textId="77777777" w:rsidR="00D430F3" w:rsidRDefault="00D430F3" w:rsidP="00D430F3">
      <w:pPr>
        <w:pStyle w:val="NormalWeb"/>
        <w:spacing w:after="280"/>
        <w:jc w:val="both"/>
      </w:pPr>
      <w:r>
        <w:t>PRESENTACIÓN</w:t>
      </w:r>
    </w:p>
    <w:p w14:paraId="66A321DE" w14:textId="77777777" w:rsidR="00D430F3" w:rsidRDefault="00D430F3" w:rsidP="00D430F3">
      <w:pPr>
        <w:pStyle w:val="NormalWeb"/>
        <w:spacing w:after="280"/>
        <w:jc w:val="both"/>
      </w:pPr>
      <w:r>
        <w:t>Hola, buen presente:</w:t>
      </w:r>
    </w:p>
    <w:p w14:paraId="1B57374A" w14:textId="77777777" w:rsidR="00D430F3" w:rsidRDefault="00D430F3" w:rsidP="00D430F3">
      <w:pPr>
        <w:pStyle w:val="NormalWeb"/>
        <w:spacing w:after="280"/>
        <w:jc w:val="both"/>
      </w:pPr>
      <w:r>
        <w:t xml:space="preserve">Mi nombre es Fanny Villagra Elías, soy </w:t>
      </w:r>
      <w:proofErr w:type="spellStart"/>
      <w:r>
        <w:t>Sonoterapeuta</w:t>
      </w:r>
      <w:proofErr w:type="spellEnd"/>
      <w:r>
        <w:t>, Maestra de Reiki y Terapeuta Holística Complementaria.  Tengo una profunda conexión con el bienestar y la sanación a través de las vibraciones sonoras. A lo largo de los años, he desarrollado una pasión por la Terapia de Sonidos, un campo que considero profundamente transformador, ya que combina la salud integral con el poder curativo del sonido.</w:t>
      </w:r>
    </w:p>
    <w:p w14:paraId="7BF0CC19" w14:textId="77777777" w:rsidR="00D430F3" w:rsidRDefault="00D430F3" w:rsidP="00D430F3">
      <w:pPr>
        <w:pStyle w:val="NormalWeb"/>
        <w:spacing w:before="280" w:after="280"/>
        <w:jc w:val="both"/>
      </w:pPr>
      <w:r>
        <w:t xml:space="preserve">En mi trayectoria, he tenido la oportunidad de formarme en diversos cursos y talleres relacionados con las Terapias Complementarias, explorado diversas herramientas como el Reiki, la Canalización, la Gemoterapia, la Radiestesia.  Esto me ha permitido no solo adquirir un conocimiento profundo de las herramientas y técnicas que se utilizan en la </w:t>
      </w:r>
      <w:proofErr w:type="spellStart"/>
      <w:r>
        <w:t>sonoterapia</w:t>
      </w:r>
      <w:proofErr w:type="spellEnd"/>
      <w:r>
        <w:t>, sino también desarrollar una comprensión holística de cómo el sonido puede influir en la mente, el cuerpo y las emociones de las personas.</w:t>
      </w:r>
    </w:p>
    <w:p w14:paraId="5FD2E074" w14:textId="77777777" w:rsidR="00D430F3" w:rsidRDefault="00D430F3" w:rsidP="00D430F3">
      <w:pPr>
        <w:pStyle w:val="NormalWeb"/>
        <w:spacing w:before="280" w:after="280"/>
        <w:jc w:val="both"/>
      </w:pPr>
      <w:r>
        <w:t xml:space="preserve">Me considero una persona empática, con una gran capacidad para escuchar, entender y conectar con los demás a nivel energético. En cada sesión de </w:t>
      </w:r>
      <w:proofErr w:type="spellStart"/>
      <w:r>
        <w:t>sonoterapia</w:t>
      </w:r>
      <w:proofErr w:type="spellEnd"/>
      <w:r>
        <w:t xml:space="preserve"> que realizo, mi enfoque es crear un espacio seguro y armonioso donde las personas puedan liberarse de tensiones, reducir su estrés y promover su bienestar general. Utilizo una variedad de instrumentos, como cuencos tibetanos, cuencos de cuarzo, campanas, entre otros, para generar frecuencias que favorezcan la relajación y el equilibrio.</w:t>
      </w:r>
    </w:p>
    <w:p w14:paraId="37F9A845" w14:textId="77777777" w:rsidR="00D430F3" w:rsidRDefault="00D430F3" w:rsidP="00D430F3">
      <w:pPr>
        <w:jc w:val="both"/>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Ser Terapeuta Holística es acompañar a las personas en su camino de sanación desde una visión integral, considerando el cuerpo, la mente, las emociones y el espíritu como un todo interconectado.  No se trata solo de aliviar un síntoma, sino de comprender su raíz profunda y transformar la energía que lo sostiene.</w:t>
      </w:r>
    </w:p>
    <w:p w14:paraId="7FB928A4" w14:textId="77777777" w:rsidR="00D430F3" w:rsidRDefault="00D430F3" w:rsidP="00D430F3">
      <w:pPr>
        <w:jc w:val="both"/>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Ser Terapeuta Holística es un compromiso con la Vida, con la escucha del alma y con la certeza de que dentro de cada persona habita la capacidad de transformarse.</w:t>
      </w:r>
    </w:p>
    <w:p w14:paraId="7D592A03" w14:textId="77777777" w:rsidR="00D430F3" w:rsidRDefault="00D430F3" w:rsidP="00D430F3">
      <w:pPr>
        <w:jc w:val="both"/>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 xml:space="preserve">Mi camino hacia las Terapias Holísticas comenzó desde una profunda búsqueda personal y de sanación.  </w:t>
      </w:r>
    </w:p>
    <w:p w14:paraId="60ADC0D4" w14:textId="77777777" w:rsidR="00D430F3" w:rsidRDefault="00D430F3" w:rsidP="00D430F3">
      <w:pPr>
        <w:pStyle w:val="NormalWeb"/>
        <w:spacing w:before="280" w:after="280"/>
        <w:jc w:val="both"/>
      </w:pPr>
      <w:r>
        <w:t xml:space="preserve">Además, creo firmemente en el potencial de la </w:t>
      </w:r>
      <w:proofErr w:type="spellStart"/>
      <w:r>
        <w:t>sonoterapia</w:t>
      </w:r>
      <w:proofErr w:type="spellEnd"/>
      <w:r>
        <w:t xml:space="preserve"> para complementar otros enfoques de sanación y bienestar, por lo que me esfuerzo continuamente por actualizar mis conocimientos y explorar nuevas formas de integración.</w:t>
      </w:r>
    </w:p>
    <w:p w14:paraId="1BC2B0F6" w14:textId="77777777" w:rsidR="00A23048" w:rsidRDefault="00A23048"/>
    <w:sectPr w:rsidR="00A2304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F3"/>
    <w:rsid w:val="00A23048"/>
    <w:rsid w:val="00D430F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37F84"/>
  <w15:chartTrackingRefBased/>
  <w15:docId w15:val="{65D8B739-9D6E-439F-ABA2-8E12ABD4F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0F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qFormat/>
    <w:rsid w:val="00D430F3"/>
    <w:pPr>
      <w:spacing w:beforeAutospacing="1"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344</Words>
  <Characters>1894</Characters>
  <Application>Microsoft Office Word</Application>
  <DocSecurity>0</DocSecurity>
  <Lines>15</Lines>
  <Paragraphs>4</Paragraphs>
  <ScaleCrop>false</ScaleCrop>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Fanny Villagra</dc:creator>
  <cp:keywords/>
  <dc:description/>
  <cp:lastModifiedBy>Fanny Villagra</cp:lastModifiedBy>
  <cp:revision>1</cp:revision>
  <dcterms:created xsi:type="dcterms:W3CDTF">2025-02-10T13:18:00Z</dcterms:created>
  <dcterms:modified xsi:type="dcterms:W3CDTF">2025-02-10T13:18:00Z</dcterms:modified>
</cp:coreProperties>
</file>