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CCC9" w14:textId="4BBEB969" w:rsidR="007B2BD2" w:rsidRPr="00377695" w:rsidRDefault="0069178B" w:rsidP="0069178B">
      <w:pPr>
        <w:jc w:val="center"/>
        <w:rPr>
          <w:rFonts w:ascii="Arial Rounded MT Bold" w:hAnsi="Arial Rounded MT Bold"/>
          <w:b/>
          <w:bCs/>
          <w:sz w:val="48"/>
          <w:szCs w:val="48"/>
          <w:u w:val="single" w:color="FF0000"/>
        </w:rPr>
      </w:pPr>
      <w:r w:rsidRPr="00377695">
        <w:rPr>
          <w:rFonts w:ascii="Arial Rounded MT Bold" w:hAnsi="Arial Rounded MT Bold"/>
          <w:b/>
          <w:bCs/>
          <w:sz w:val="48"/>
          <w:szCs w:val="48"/>
          <w:u w:val="single" w:color="FF0000"/>
        </w:rPr>
        <w:t>Unit Test</w:t>
      </w:r>
    </w:p>
    <w:tbl>
      <w:tblPr>
        <w:tblStyle w:val="Tablaconcuadrcula"/>
        <w:tblpPr w:leftFromText="141" w:rightFromText="141" w:horzAnchor="margin" w:tblpY="1152"/>
        <w:tblW w:w="0" w:type="auto"/>
        <w:tblLook w:val="04A0" w:firstRow="1" w:lastRow="0" w:firstColumn="1" w:lastColumn="0" w:noHBand="0" w:noVBand="1"/>
      </w:tblPr>
      <w:tblGrid>
        <w:gridCol w:w="2541"/>
        <w:gridCol w:w="3960"/>
        <w:gridCol w:w="3534"/>
        <w:gridCol w:w="3923"/>
      </w:tblGrid>
      <w:tr w:rsidR="00C50265" w14:paraId="0114F801" w14:textId="77777777" w:rsidTr="00C50265">
        <w:trPr>
          <w:trHeight w:val="376"/>
        </w:trPr>
        <w:tc>
          <w:tcPr>
            <w:tcW w:w="2547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180EBD3C" w14:textId="3507BF97" w:rsidR="0069178B" w:rsidRPr="001660E0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Nombre de proyecto</w:t>
            </w:r>
          </w:p>
        </w:tc>
        <w:tc>
          <w:tcPr>
            <w:tcW w:w="3969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</w:tcBorders>
            <w:vAlign w:val="center"/>
          </w:tcPr>
          <w:p w14:paraId="087E6969" w14:textId="5D3B0286" w:rsidR="0069178B" w:rsidRPr="005952C0" w:rsidRDefault="00C50265" w:rsidP="00C50265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Blog_trabajo_final</w:t>
            </w:r>
          </w:p>
        </w:tc>
        <w:tc>
          <w:tcPr>
            <w:tcW w:w="3544" w:type="dxa"/>
            <w:tcBorders>
              <w:top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749EA6FA" w14:textId="3E1FD84B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Navegador</w:t>
            </w:r>
          </w:p>
        </w:tc>
        <w:tc>
          <w:tcPr>
            <w:tcW w:w="3934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</w:tcPr>
          <w:p w14:paraId="0578A9C1" w14:textId="47E9649C" w:rsidR="0069178B" w:rsidRPr="005952C0" w:rsidRDefault="00C50265" w:rsidP="0069178B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Google chorme</w:t>
            </w:r>
          </w:p>
        </w:tc>
      </w:tr>
      <w:tr w:rsidR="00C50265" w14:paraId="5EEEAED8" w14:textId="77777777" w:rsidTr="00C50265">
        <w:trPr>
          <w:trHeight w:val="277"/>
        </w:trPr>
        <w:tc>
          <w:tcPr>
            <w:tcW w:w="2547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1C7AFC42" w14:textId="6D9A984A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N° caso de prueba</w:t>
            </w:r>
          </w:p>
        </w:tc>
        <w:tc>
          <w:tcPr>
            <w:tcW w:w="3969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</w:tcBorders>
            <w:vAlign w:val="center"/>
          </w:tcPr>
          <w:p w14:paraId="352C24CE" w14:textId="741E1DC6" w:rsidR="0069178B" w:rsidRPr="005952C0" w:rsidRDefault="00C50265" w:rsidP="00C50265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001</w:t>
            </w:r>
          </w:p>
        </w:tc>
        <w:tc>
          <w:tcPr>
            <w:tcW w:w="3544" w:type="dxa"/>
            <w:tcBorders>
              <w:top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798CB3FC" w14:textId="10B788BB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Versión:</w:t>
            </w:r>
          </w:p>
        </w:tc>
        <w:tc>
          <w:tcPr>
            <w:tcW w:w="3934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</w:tcPr>
          <w:p w14:paraId="25E1B522" w14:textId="7FE16520" w:rsidR="0069178B" w:rsidRPr="005952C0" w:rsidRDefault="00C50265" w:rsidP="0069178B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Versión 102.0.5005.63 (Build oficial) (64 bits)</w:t>
            </w:r>
          </w:p>
        </w:tc>
      </w:tr>
      <w:tr w:rsidR="00C50265" w14:paraId="6112ACDE" w14:textId="77777777" w:rsidTr="00EA6BF8">
        <w:trPr>
          <w:trHeight w:val="225"/>
        </w:trPr>
        <w:tc>
          <w:tcPr>
            <w:tcW w:w="2547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05B677FA" w14:textId="19256417" w:rsidR="0069178B" w:rsidRPr="001660E0" w:rsidRDefault="001660E0" w:rsidP="00C50265">
            <w:pPr>
              <w:rPr>
                <w:rFonts w:ascii="Arial Rounded MT Bold" w:hAnsi="Arial Rounded MT Bold"/>
                <w:b/>
                <w:bCs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Es</w:t>
            </w:r>
            <w:r>
              <w:rPr>
                <w:rFonts w:ascii="Arial Rounded MT Bold" w:hAnsi="Arial Rounded MT Bold"/>
                <w:b/>
                <w:bCs/>
              </w:rPr>
              <w:t>crito por</w:t>
            </w:r>
          </w:p>
        </w:tc>
        <w:tc>
          <w:tcPr>
            <w:tcW w:w="3969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</w:tcBorders>
          </w:tcPr>
          <w:p w14:paraId="44256DB0" w14:textId="1F8308BB" w:rsidR="0069178B" w:rsidRPr="005952C0" w:rsidRDefault="00C50265" w:rsidP="00C50265">
            <w:pPr>
              <w:rPr>
                <w:rFonts w:ascii="Arial Rounded MT Bold" w:hAnsi="Arial Rounded MT Bold"/>
              </w:rPr>
            </w:pPr>
            <w:r w:rsidRPr="005952C0">
              <w:rPr>
                <w:rFonts w:ascii="Arial Rounded MT Bold" w:hAnsi="Arial Rounded MT Bold"/>
              </w:rPr>
              <w:t>Koss Federico</w:t>
            </w:r>
          </w:p>
        </w:tc>
        <w:tc>
          <w:tcPr>
            <w:tcW w:w="3544" w:type="dxa"/>
            <w:tcBorders>
              <w:top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6AEDD7CB" w14:textId="518AD10C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Descripción</w:t>
            </w:r>
          </w:p>
        </w:tc>
        <w:tc>
          <w:tcPr>
            <w:tcW w:w="3934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</w:tcPr>
          <w:p w14:paraId="417C854D" w14:textId="0EAE6EBB" w:rsidR="0069178B" w:rsidRDefault="0069178B" w:rsidP="0069178B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</w:p>
        </w:tc>
      </w:tr>
      <w:tr w:rsidR="00C50265" w14:paraId="337E657C" w14:textId="77777777" w:rsidTr="00EA6BF8">
        <w:trPr>
          <w:trHeight w:val="457"/>
        </w:trPr>
        <w:tc>
          <w:tcPr>
            <w:tcW w:w="2547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247EAEF2" w14:textId="02F8AD84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Probado por</w:t>
            </w:r>
          </w:p>
        </w:tc>
        <w:tc>
          <w:tcPr>
            <w:tcW w:w="3969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</w:tcBorders>
          </w:tcPr>
          <w:p w14:paraId="2B0A3BC7" w14:textId="0985C8F1" w:rsidR="0069178B" w:rsidRPr="005952C0" w:rsidRDefault="00C50265" w:rsidP="0069178B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Koss Federico</w:t>
            </w:r>
          </w:p>
        </w:tc>
        <w:tc>
          <w:tcPr>
            <w:tcW w:w="3544" w:type="dxa"/>
            <w:tcBorders>
              <w:top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42A40E2B" w14:textId="680F4CFE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Probado en:</w:t>
            </w:r>
          </w:p>
        </w:tc>
        <w:tc>
          <w:tcPr>
            <w:tcW w:w="3934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</w:tcPr>
          <w:p w14:paraId="2AC06F66" w14:textId="77777777" w:rsidR="0069178B" w:rsidRDefault="0069178B" w:rsidP="0069178B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</w:p>
        </w:tc>
      </w:tr>
    </w:tbl>
    <w:p w14:paraId="6EDBDEB0" w14:textId="0FC4D0CF" w:rsidR="0069178B" w:rsidRDefault="0069178B" w:rsidP="0069178B">
      <w:pPr>
        <w:rPr>
          <w:rFonts w:ascii="Arial Rounded MT Bold" w:hAnsi="Arial Rounded MT Bold"/>
          <w:b/>
          <w:bCs/>
          <w:sz w:val="28"/>
          <w:szCs w:val="28"/>
          <w:u w:val="single" w:color="FF0000"/>
        </w:rPr>
      </w:pPr>
    </w:p>
    <w:p w14:paraId="0C8B5DA9" w14:textId="77777777" w:rsidR="00377695" w:rsidRDefault="00377695" w:rsidP="0069178B">
      <w:pPr>
        <w:rPr>
          <w:rFonts w:ascii="Arial Rounded MT Bold" w:hAnsi="Arial Rounded MT Bold"/>
          <w:b/>
          <w:bCs/>
          <w:sz w:val="28"/>
          <w:szCs w:val="28"/>
          <w:u w:val="single" w:color="FF0000"/>
        </w:rPr>
      </w:pPr>
    </w:p>
    <w:tbl>
      <w:tblPr>
        <w:tblStyle w:val="Tablaconcuadrcula"/>
        <w:tblW w:w="14354" w:type="dxa"/>
        <w:tblLook w:val="04A0" w:firstRow="1" w:lastRow="0" w:firstColumn="1" w:lastColumn="0" w:noHBand="0" w:noVBand="1"/>
      </w:tblPr>
      <w:tblGrid>
        <w:gridCol w:w="992"/>
        <w:gridCol w:w="1104"/>
        <w:gridCol w:w="2922"/>
        <w:gridCol w:w="4353"/>
        <w:gridCol w:w="3364"/>
        <w:gridCol w:w="1619"/>
      </w:tblGrid>
      <w:tr w:rsidR="00EA6BF8" w14:paraId="63B2D06C" w14:textId="77777777" w:rsidTr="00047057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15049BA4" w14:textId="788EBEAB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Prueba #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6CD39DB2" w14:textId="0371ADA4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Fecha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0D559B92" w14:textId="7520649E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Acción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283DE4B7" w14:textId="44C505EA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Resultados Esperados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697C0E8E" w14:textId="1618968B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Resultados actuales</w:t>
            </w:r>
          </w:p>
        </w:tc>
        <w:tc>
          <w:tcPr>
            <w:tcW w:w="161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574741C4" w14:textId="2E2F158D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¿Aprobado?</w:t>
            </w:r>
          </w:p>
        </w:tc>
      </w:tr>
      <w:tr w:rsidR="005D296F" w14:paraId="02917814" w14:textId="77777777" w:rsidTr="00047057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5DF29F5E" w14:textId="54DAB687" w:rsidR="00EA6BF8" w:rsidRPr="005952C0" w:rsidRDefault="00C50265" w:rsidP="005952C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1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FD8B4B6" w14:textId="3BCEE717" w:rsidR="00EA6BF8" w:rsidRPr="0068710F" w:rsidRDefault="0068710F" w:rsidP="0068710F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27/05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7799829B" w14:textId="1846CE19" w:rsidR="00EA6BF8" w:rsidRPr="00B0332C" w:rsidRDefault="003D3EA4" w:rsidP="005D296F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Iniciando el servidor.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57346201" w14:textId="112B377C" w:rsidR="00EA6BF8" w:rsidRDefault="005D296F" w:rsidP="005D296F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5D296F">
              <w:rPr>
                <w:rFonts w:ascii="Arial Rounded MT Bold" w:hAnsi="Arial Rounded MT Bold"/>
                <w:sz w:val="24"/>
                <w:szCs w:val="24"/>
              </w:rPr>
              <w:t>Lleva a la página de home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0FA09735" w14:textId="02133B5C" w:rsidR="00EA6BF8" w:rsidRDefault="005D296F" w:rsidP="005D296F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5D296F">
              <w:rPr>
                <w:rFonts w:ascii="Arial Rounded MT Bold" w:hAnsi="Arial Rounded MT Bold"/>
                <w:sz w:val="24"/>
                <w:szCs w:val="24"/>
              </w:rPr>
              <w:t>Usuario dirigido a la página correcta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218556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  <w:vAlign w:val="center"/>
              </w:tcPr>
              <w:p w14:paraId="1ED593BD" w14:textId="5963F33E" w:rsidR="00EA6BF8" w:rsidRDefault="005D296F" w:rsidP="005952C0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5D296F" w14:paraId="5EDED355" w14:textId="77777777" w:rsidTr="00047057">
        <w:trPr>
          <w:trHeight w:val="691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1B85682" w14:textId="32494298" w:rsidR="00EA6BF8" w:rsidRPr="005952C0" w:rsidRDefault="005952C0" w:rsidP="005952C0">
            <w:pPr>
              <w:jc w:val="center"/>
              <w:rPr>
                <w:rFonts w:ascii="Arial Rounded MT Bold" w:hAnsi="Arial Rounded MT Bold"/>
                <w:b/>
                <w:bCs/>
                <w:u w:val="single" w:color="FF0000"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2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7DB7865" w14:textId="6A0FBE98" w:rsidR="00EA6BF8" w:rsidRDefault="0068710F" w:rsidP="0068710F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68710F">
              <w:rPr>
                <w:rFonts w:ascii="Arial Rounded MT Bold" w:hAnsi="Arial Rounded MT Bold"/>
                <w:sz w:val="24"/>
                <w:szCs w:val="24"/>
              </w:rPr>
              <w:t>30/05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79A689E3" w14:textId="21C5D7DF" w:rsidR="00EA6BF8" w:rsidRDefault="003D3EA4" w:rsidP="003D3EA4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3D3EA4">
              <w:rPr>
                <w:rFonts w:ascii="Arial Rounded MT Bold" w:hAnsi="Arial Rounded MT Bold"/>
                <w:sz w:val="24"/>
                <w:szCs w:val="24"/>
              </w:rPr>
              <w:t>In</w:t>
            </w:r>
            <w:r>
              <w:rPr>
                <w:rFonts w:ascii="Arial Rounded MT Bold" w:hAnsi="Arial Rounded MT Bold"/>
                <w:sz w:val="24"/>
                <w:szCs w:val="24"/>
              </w:rPr>
              <w:t>iciar Login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0504C972" w14:textId="5A50E8DA" w:rsidR="00EA6BF8" w:rsidRDefault="003D3EA4" w:rsidP="0004705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3D3EA4">
              <w:rPr>
                <w:rFonts w:ascii="Arial Rounded MT Bold" w:hAnsi="Arial Rounded MT Bold"/>
                <w:sz w:val="24"/>
                <w:szCs w:val="24"/>
              </w:rPr>
              <w:t>Lleva a la página de login y pide las credenciales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3B0D72F" w14:textId="664B8AE7" w:rsidR="00EA6BF8" w:rsidRDefault="003D3EA4" w:rsidP="0004705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047057">
              <w:rPr>
                <w:rFonts w:ascii="Arial Rounded MT Bold" w:hAnsi="Arial Rounded MT Bold"/>
                <w:sz w:val="24"/>
                <w:szCs w:val="24"/>
              </w:rPr>
              <w:t xml:space="preserve">Usuario dirigido a la página al login pide </w:t>
            </w:r>
            <w:r w:rsidR="00047057">
              <w:rPr>
                <w:rFonts w:ascii="Arial Rounded MT Bold" w:hAnsi="Arial Rounded MT Bold"/>
                <w:sz w:val="24"/>
                <w:szCs w:val="24"/>
              </w:rPr>
              <w:t>las credenciales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-88316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  <w:vAlign w:val="center"/>
              </w:tcPr>
              <w:p w14:paraId="523BE576" w14:textId="7C2DE4B1" w:rsidR="00EA6BF8" w:rsidRDefault="00047057" w:rsidP="00047057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5D296F" w14:paraId="7BF547F4" w14:textId="77777777" w:rsidTr="002B7965">
        <w:trPr>
          <w:trHeight w:val="551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55E3A33" w14:textId="3F8C9091" w:rsidR="00EA6BF8" w:rsidRPr="005952C0" w:rsidRDefault="005952C0" w:rsidP="005952C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3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AEB7398" w14:textId="7961357B" w:rsidR="00EA6BF8" w:rsidRDefault="0068710F" w:rsidP="0068710F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68710F">
              <w:rPr>
                <w:rFonts w:ascii="Arial Rounded MT Bold" w:hAnsi="Arial Rounded MT Bold"/>
                <w:sz w:val="24"/>
                <w:szCs w:val="24"/>
              </w:rPr>
              <w:t>01/06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25BE697C" w14:textId="04CA5AE1" w:rsidR="00EA6BF8" w:rsidRDefault="00D76098" w:rsidP="002B7965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D76098">
              <w:rPr>
                <w:rFonts w:ascii="Arial Rounded MT Bold" w:hAnsi="Arial Rounded MT Bold"/>
                <w:sz w:val="24"/>
                <w:szCs w:val="24"/>
              </w:rPr>
              <w:t>Registrarme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14E176AB" w14:textId="78E79B17" w:rsidR="00EA6BF8" w:rsidRPr="00D76098" w:rsidRDefault="00D76098" w:rsidP="00D7609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D76098">
              <w:rPr>
                <w:rFonts w:ascii="Arial Rounded MT Bold" w:hAnsi="Arial Rounded MT Bold"/>
                <w:sz w:val="24"/>
                <w:szCs w:val="24"/>
              </w:rPr>
              <w:t xml:space="preserve">Lleva a la pagina registrer </w:t>
            </w:r>
            <w:r>
              <w:rPr>
                <w:rFonts w:ascii="Arial Rounded MT Bold" w:hAnsi="Arial Rounded MT Bold"/>
                <w:sz w:val="24"/>
                <w:szCs w:val="24"/>
              </w:rPr>
              <w:t>y solicita Username-Email-Contraseña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8922F93" w14:textId="76434D65" w:rsidR="00EA6BF8" w:rsidRDefault="00D76098" w:rsidP="002B7965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2B7965">
              <w:rPr>
                <w:rFonts w:ascii="Arial Rounded MT Bold" w:hAnsi="Arial Rounded MT Bold"/>
                <w:sz w:val="24"/>
                <w:szCs w:val="24"/>
              </w:rPr>
              <w:t>Usuar</w:t>
            </w:r>
            <w:r w:rsidR="00FA62FB" w:rsidRPr="002B7965">
              <w:rPr>
                <w:rFonts w:ascii="Arial Rounded MT Bold" w:hAnsi="Arial Rounded MT Bold"/>
                <w:sz w:val="24"/>
                <w:szCs w:val="24"/>
              </w:rPr>
              <w:t>i</w:t>
            </w:r>
            <w:r w:rsidRPr="002B7965">
              <w:rPr>
                <w:rFonts w:ascii="Arial Rounded MT Bold" w:hAnsi="Arial Rounded MT Bold"/>
                <w:sz w:val="24"/>
                <w:szCs w:val="24"/>
              </w:rPr>
              <w:t>o dirigido a l</w:t>
            </w:r>
            <w:r w:rsidR="00FA62FB" w:rsidRPr="002B7965">
              <w:rPr>
                <w:rFonts w:ascii="Arial Rounded MT Bold" w:hAnsi="Arial Rounded MT Bold"/>
                <w:sz w:val="24"/>
                <w:szCs w:val="24"/>
              </w:rPr>
              <w:t xml:space="preserve">a pagina </w:t>
            </w:r>
            <w:r w:rsidR="002B7965" w:rsidRPr="002B7965">
              <w:rPr>
                <w:rFonts w:ascii="Arial Rounded MT Bold" w:hAnsi="Arial Rounded MT Bold"/>
                <w:sz w:val="24"/>
                <w:szCs w:val="24"/>
              </w:rPr>
              <w:t>de register y solícita los datos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1738515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0B37EFC0" w14:textId="70057DEE" w:rsidR="00EA6BF8" w:rsidRDefault="00D76098" w:rsidP="005952C0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5D296F" w14:paraId="307E1674" w14:textId="77777777" w:rsidTr="002B7965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0BD6461E" w14:textId="0E92F23B" w:rsidR="00EA6BF8" w:rsidRPr="005952C0" w:rsidRDefault="005952C0" w:rsidP="005952C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4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64CA4B9" w14:textId="0784CE32" w:rsidR="00EA6BF8" w:rsidRPr="0068710F" w:rsidRDefault="0068710F" w:rsidP="0068710F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68710F">
              <w:rPr>
                <w:rFonts w:ascii="Arial Rounded MT Bold" w:hAnsi="Arial Rounded MT Bold"/>
                <w:sz w:val="24"/>
                <w:szCs w:val="24"/>
              </w:rPr>
              <w:t>03/06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35580D0C" w14:textId="590F2E7D" w:rsidR="00EA6BF8" w:rsidRDefault="002B7965" w:rsidP="002B7965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2B7965">
              <w:rPr>
                <w:rFonts w:ascii="Arial Rounded MT Bold" w:hAnsi="Arial Rounded MT Bold"/>
                <w:sz w:val="24"/>
                <w:szCs w:val="24"/>
              </w:rPr>
              <w:t>Editar perfil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0DF955E9" w14:textId="6635D38A" w:rsidR="00EA6BF8" w:rsidRPr="00377695" w:rsidRDefault="00377695" w:rsidP="00377695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377695">
              <w:rPr>
                <w:rFonts w:ascii="Arial Rounded MT Bold" w:hAnsi="Arial Rounded MT Bold"/>
                <w:sz w:val="24"/>
                <w:szCs w:val="24"/>
              </w:rPr>
              <w:t>Una vez registrado el usuario puede editar el perfil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161893D" w14:textId="53836386" w:rsidR="00EA6BF8" w:rsidRPr="00377695" w:rsidRDefault="00377695" w:rsidP="00377695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377695">
              <w:rPr>
                <w:rFonts w:ascii="Arial Rounded MT Bold" w:hAnsi="Arial Rounded MT Bold"/>
                <w:sz w:val="24"/>
                <w:szCs w:val="24"/>
              </w:rPr>
              <w:t>Usuario dirigido a los datos de perfil y puede editarlo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-2051831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05DAA87A" w14:textId="73EABF96" w:rsidR="00EA6BF8" w:rsidRDefault="00377695" w:rsidP="005952C0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122D87" w14:paraId="58F351BB" w14:textId="77777777" w:rsidTr="002B7965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70303A94" w14:textId="366375F6" w:rsidR="00122D87" w:rsidRPr="005952C0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5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054422D3" w14:textId="52189888" w:rsidR="00122D87" w:rsidRPr="0068710F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68710F">
              <w:rPr>
                <w:rFonts w:ascii="Arial Rounded MT Bold" w:hAnsi="Arial Rounded MT Bold"/>
                <w:sz w:val="24"/>
                <w:szCs w:val="24"/>
              </w:rPr>
              <w:t>05/06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21F8B13A" w14:textId="4DA954D1" w:rsidR="00122D87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22D87">
              <w:rPr>
                <w:rFonts w:ascii="Arial Rounded MT Bold" w:hAnsi="Arial Rounded MT Bold"/>
                <w:sz w:val="24"/>
                <w:szCs w:val="24"/>
              </w:rPr>
              <w:t>Listar-crear-editar-borrar Post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5CB3B6DD" w14:textId="134EA299" w:rsidR="00122D87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377695">
              <w:rPr>
                <w:rFonts w:ascii="Arial Rounded MT Bold" w:hAnsi="Arial Rounded MT Bold"/>
                <w:sz w:val="24"/>
                <w:szCs w:val="24"/>
              </w:rPr>
              <w:t xml:space="preserve">Una vez registrado el usuario puede </w:t>
            </w:r>
            <w:r>
              <w:rPr>
                <w:rFonts w:ascii="Arial Rounded MT Bold" w:hAnsi="Arial Rounded MT Bold"/>
                <w:sz w:val="24"/>
                <w:szCs w:val="24"/>
              </w:rPr>
              <w:t>Crear -editar- y Borrar Post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757B3059" w14:textId="6C8A9BB1" w:rsidR="00122D87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22D87">
              <w:rPr>
                <w:rFonts w:ascii="Arial Rounded MT Bold" w:hAnsi="Arial Rounded MT Bold"/>
                <w:sz w:val="24"/>
                <w:szCs w:val="24"/>
              </w:rPr>
              <w:t>Usuario puede editar, crear y borrar post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-156023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11FAAE09" w14:textId="3A46B196" w:rsidR="00122D87" w:rsidRDefault="00122D87" w:rsidP="00122D87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122D87" w14:paraId="6B8B38B3" w14:textId="77777777" w:rsidTr="00122D87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075AD7DC" w14:textId="3BD1C7D4" w:rsidR="00122D87" w:rsidRPr="005952C0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>
              <w:rPr>
                <w:rFonts w:ascii="Arial Rounded MT Bold" w:hAnsi="Arial Rounded MT Bold"/>
                <w:b/>
                <w:bCs/>
              </w:rPr>
              <w:t>6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4317C25A" w14:textId="6B428052" w:rsidR="00122D87" w:rsidRPr="0068710F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06/06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0187CFB7" w14:textId="77777777" w:rsidR="00122D87" w:rsidRPr="00122D87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52384ADD" w14:textId="77777777" w:rsidR="00122D87" w:rsidRPr="00377695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549CE0A5" w14:textId="77777777" w:rsidR="00122D87" w:rsidRPr="00122D87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162EF83" w14:textId="77777777" w:rsidR="00122D87" w:rsidRPr="005952C0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</w:tc>
      </w:tr>
      <w:tr w:rsidR="00122D87" w14:paraId="0656679E" w14:textId="77777777" w:rsidTr="00122D87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76CFAACD" w14:textId="7141B8FB" w:rsidR="00122D87" w:rsidRPr="005952C0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>
              <w:rPr>
                <w:rFonts w:ascii="Arial Rounded MT Bold" w:hAnsi="Arial Rounded MT Bold"/>
                <w:b/>
                <w:bCs/>
              </w:rPr>
              <w:t>7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17D8761B" w14:textId="229545CF" w:rsidR="00122D87" w:rsidRPr="0068710F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07/06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6637B88E" w14:textId="77777777" w:rsidR="00122D87" w:rsidRPr="00122D87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02B01C1F" w14:textId="77777777" w:rsidR="00122D87" w:rsidRPr="00377695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9338064" w14:textId="77777777" w:rsidR="00122D87" w:rsidRPr="00122D87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07D15FD7" w14:textId="77777777" w:rsidR="00122D87" w:rsidRPr="005952C0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</w:tc>
      </w:tr>
    </w:tbl>
    <w:p w14:paraId="7A2B6B67" w14:textId="77777777" w:rsidR="00EA6BF8" w:rsidRPr="0069178B" w:rsidRDefault="00EA6BF8" w:rsidP="0069178B">
      <w:pPr>
        <w:rPr>
          <w:rFonts w:ascii="Arial Rounded MT Bold" w:hAnsi="Arial Rounded MT Bold"/>
          <w:b/>
          <w:bCs/>
          <w:sz w:val="28"/>
          <w:szCs w:val="28"/>
          <w:u w:val="single" w:color="FF0000"/>
        </w:rPr>
      </w:pPr>
    </w:p>
    <w:sectPr w:rsidR="00EA6BF8" w:rsidRPr="0069178B" w:rsidSect="00377695">
      <w:pgSz w:w="16838" w:h="11906" w:orient="landscape"/>
      <w:pgMar w:top="851" w:right="1417" w:bottom="1701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8B"/>
    <w:rsid w:val="00047057"/>
    <w:rsid w:val="00122D87"/>
    <w:rsid w:val="001660E0"/>
    <w:rsid w:val="002B7965"/>
    <w:rsid w:val="00377695"/>
    <w:rsid w:val="003D3EA4"/>
    <w:rsid w:val="004A5A29"/>
    <w:rsid w:val="005952C0"/>
    <w:rsid w:val="005D296F"/>
    <w:rsid w:val="0068710F"/>
    <w:rsid w:val="0069178B"/>
    <w:rsid w:val="007B2BD2"/>
    <w:rsid w:val="00B0332C"/>
    <w:rsid w:val="00C50265"/>
    <w:rsid w:val="00D76098"/>
    <w:rsid w:val="00EA6BF8"/>
    <w:rsid w:val="00FA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A1D4"/>
  <w15:chartTrackingRefBased/>
  <w15:docId w15:val="{6ABD398B-7065-44AF-B188-3B758418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Koss</dc:creator>
  <cp:keywords/>
  <dc:description/>
  <cp:lastModifiedBy>Federico Koss</cp:lastModifiedBy>
  <cp:revision>7</cp:revision>
  <dcterms:created xsi:type="dcterms:W3CDTF">2022-06-05T16:24:00Z</dcterms:created>
  <dcterms:modified xsi:type="dcterms:W3CDTF">2022-06-05T18:35:00Z</dcterms:modified>
</cp:coreProperties>
</file>