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RDefault="002F26C2" w14:paraId="672A6659" wp14:textId="46790CF8">
      <w:bookmarkStart w:name="_GoBack" w:id="0"/>
      <w:bookmarkEnd w:id="0"/>
      <w:r w:rsidR="75FEAB1A">
        <w:rPr/>
        <w:t>Copilot</w:t>
      </w:r>
      <w:r w:rsidR="75FEAB1A">
        <w:rPr/>
        <w:t xml:space="preserve">: </w:t>
      </w:r>
      <w:r w:rsidRPr="6A152ADF" w:rsidR="75FEAB1A">
        <w:rPr>
          <w:color w:val="FF0000"/>
        </w:rPr>
        <w:t xml:space="preserve">que es </w:t>
      </w:r>
      <w:r w:rsidRPr="6A152ADF" w:rsidR="75FEAB1A">
        <w:rPr>
          <w:color w:val="FF0000"/>
        </w:rPr>
        <w:t>playwrite</w:t>
      </w:r>
      <w:r w:rsidRPr="6A152ADF" w:rsidR="75FEAB1A">
        <w:rPr>
          <w:color w:val="FF0000"/>
        </w:rPr>
        <w:t xml:space="preserve"> y </w:t>
      </w:r>
      <w:r w:rsidRPr="6A152ADF" w:rsidR="75FEAB1A">
        <w:rPr>
          <w:color w:val="FF0000"/>
        </w:rPr>
        <w:t>cuales</w:t>
      </w:r>
      <w:r w:rsidRPr="6A152ADF" w:rsidR="75FEAB1A">
        <w:rPr>
          <w:color w:val="FF0000"/>
        </w:rPr>
        <w:t xml:space="preserve"> son sus alternativas</w:t>
      </w:r>
    </w:p>
    <w:p w:rsidR="75FEAB1A" w:rsidRDefault="75FEAB1A" w14:paraId="61D1D207" w14:textId="57CA938D">
      <w:r w:rsidR="75FEAB1A">
        <w:rPr/>
        <w:t>Playwright es una herramienta de código abierto desarrollada por Microsoft para realizar pruebas automáticas de aplicaciones web. Es especialmente útil para interactuar con navegadores modernos (como Chromium, Firefox y WebKit) y permite escribir pruebas que simulan acciones de los usuarios en la interfaz, como hacer clic, llenar formularios y navegar entre páginas. Es muy potente para asegurar la funcionalidad y la experiencia del usuario en aplicaciones web modernas.</w:t>
      </w:r>
    </w:p>
    <w:p w:rsidR="75FEAB1A" w:rsidP="6A152ADF" w:rsidRDefault="75FEAB1A" w14:paraId="003C3D38" w14:textId="708C1480">
      <w:pPr>
        <w:pStyle w:val="Normal"/>
      </w:pPr>
      <w:r w:rsidR="75FEAB1A">
        <w:rPr/>
        <w:t>Alternativas a Playwright:</w:t>
      </w:r>
    </w:p>
    <w:p w:rsidR="75FEAB1A" w:rsidP="6A152ADF" w:rsidRDefault="75FEAB1A" w14:paraId="324B26CF" w14:textId="1A0DB35C">
      <w:pPr>
        <w:pStyle w:val="Normal"/>
      </w:pPr>
      <w:r w:rsidR="75FEAB1A">
        <w:rPr/>
        <w:t xml:space="preserve"> </w:t>
      </w:r>
    </w:p>
    <w:p w:rsidR="75FEAB1A" w:rsidP="6A152ADF" w:rsidRDefault="75FEAB1A" w14:paraId="751DBDFF" w14:textId="052E27EC">
      <w:pPr>
        <w:pStyle w:val="Normal"/>
      </w:pPr>
      <w:r w:rsidR="75FEAB1A">
        <w:rPr/>
        <w:t>Si necesitas más detalles sobre alguna de estas herramientas o una comparación más específica, puedo ayudarte a profundizar en ellas. ¿Qué opinas?</w:t>
      </w:r>
    </w:p>
    <w:p w:rsidR="75FEAB1A" w:rsidP="6A152ADF" w:rsidRDefault="75FEAB1A" w14:paraId="40365E76" w14:textId="743CA646">
      <w:pPr>
        <w:pStyle w:val="Normal"/>
      </w:pPr>
      <w:r w:rsidR="75FEAB1A">
        <w:rPr/>
        <w:t>Copilot</w:t>
      </w:r>
      <w:r w:rsidR="75FEAB1A">
        <w:rPr/>
        <w:t xml:space="preserve">: </w:t>
      </w:r>
      <w:r w:rsidRPr="6A152ADF" w:rsidR="75FEAB1A">
        <w:rPr>
          <w:color w:val="FF0000"/>
        </w:rPr>
        <w:t xml:space="preserve">de estas aplicaciones cuales son las mejores 3 para hacer una aplicación de </w:t>
      </w:r>
      <w:r w:rsidRPr="6A152ADF" w:rsidR="75FEAB1A">
        <w:rPr>
          <w:color w:val="FF0000"/>
        </w:rPr>
        <w:t>webscraping</w:t>
      </w:r>
      <w:r w:rsidRPr="6A152ADF" w:rsidR="75FEAB1A">
        <w:rPr>
          <w:color w:val="FF0000"/>
        </w:rPr>
        <w:t xml:space="preserve"> con Python. presentar los resultados en una tabla comparativa</w:t>
      </w:r>
    </w:p>
    <w:p w:rsidR="75FEAB1A" w:rsidP="6A152ADF" w:rsidRDefault="75FEAB1A" w14:paraId="5E12C89C" w14:textId="4B5B3ACC">
      <w:pPr>
        <w:pStyle w:val="Normal"/>
        <w:rPr>
          <w:color w:val="auto"/>
        </w:rPr>
      </w:pPr>
      <w:r w:rsidRPr="6A152ADF" w:rsidR="75FEAB1A">
        <w:rPr>
          <w:color w:val="auto"/>
        </w:rPr>
        <w:t xml:space="preserve">Para aplicaciones de web </w:t>
      </w:r>
      <w:r w:rsidRPr="6A152ADF" w:rsidR="75FEAB1A">
        <w:rPr>
          <w:color w:val="auto"/>
        </w:rPr>
        <w:t>scraping</w:t>
      </w:r>
      <w:r w:rsidRPr="6A152ADF" w:rsidR="75FEAB1A">
        <w:rPr>
          <w:color w:val="auto"/>
        </w:rPr>
        <w:t xml:space="preserve"> con Python, las herramientas más recomendadas serían </w:t>
      </w:r>
      <w:r w:rsidRPr="6A152ADF" w:rsidR="75FEAB1A">
        <w:rPr>
          <w:color w:val="auto"/>
        </w:rPr>
        <w:t>Selenium</w:t>
      </w:r>
      <w:r w:rsidRPr="6A152ADF" w:rsidR="75FEAB1A">
        <w:rPr>
          <w:color w:val="auto"/>
        </w:rPr>
        <w:t xml:space="preserve">, </w:t>
      </w:r>
      <w:r w:rsidRPr="6A152ADF" w:rsidR="75FEAB1A">
        <w:rPr>
          <w:color w:val="auto"/>
        </w:rPr>
        <w:t>Playwright</w:t>
      </w:r>
      <w:r w:rsidRPr="6A152ADF" w:rsidR="75FEAB1A">
        <w:rPr>
          <w:color w:val="auto"/>
        </w:rPr>
        <w:t xml:space="preserve"> y </w:t>
      </w:r>
      <w:r w:rsidRPr="6A152ADF" w:rsidR="75FEAB1A">
        <w:rPr>
          <w:color w:val="auto"/>
        </w:rPr>
        <w:t>Puppeteer</w:t>
      </w:r>
      <w:r w:rsidRPr="6A152ADF" w:rsidR="75FEAB1A">
        <w:rPr>
          <w:color w:val="auto"/>
        </w:rPr>
        <w:t xml:space="preserve"> (a través de su implementación en Python llamada </w:t>
      </w:r>
      <w:r w:rsidRPr="6A152ADF" w:rsidR="75FEAB1A">
        <w:rPr>
          <w:color w:val="auto"/>
        </w:rPr>
        <w:t>Pyppeteer</w:t>
      </w:r>
      <w:r w:rsidRPr="6A152ADF" w:rsidR="75FEAB1A">
        <w:rPr>
          <w:color w:val="auto"/>
        </w:rPr>
        <w:t>). A continuación, te presento una tabla comparativa para que evalúes cuál se adapta mejor a tus necesidades:</w:t>
      </w:r>
    </w:p>
    <w:p w:rsidR="75FEAB1A" w:rsidP="6A152ADF" w:rsidRDefault="75FEAB1A" w14:paraId="7D76D13F" w14:textId="69A6F44D">
      <w:pPr>
        <w:pStyle w:val="Normal"/>
      </w:pPr>
      <w:r w:rsidRPr="6A152ADF" w:rsidR="75FEAB1A">
        <w:rPr>
          <w:color w:val="auto"/>
        </w:rPr>
        <w:t xml:space="preserve"> </w:t>
      </w:r>
      <w:r w:rsidR="75FEAB1A">
        <w:drawing>
          <wp:inline wp14:editId="10B108BF" wp14:anchorId="2472FACE">
            <wp:extent cx="5400675" cy="2990850"/>
            <wp:effectExtent l="0" t="0" r="0" b="0"/>
            <wp:docPr id="1967850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a323a3079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EAB1A" w:rsidP="6A152ADF" w:rsidRDefault="75FEAB1A" w14:paraId="7186A753" w14:textId="6367A171">
      <w:pPr>
        <w:pStyle w:val="Normal"/>
        <w:rPr>
          <w:color w:val="auto"/>
        </w:rPr>
      </w:pPr>
      <w:r w:rsidRPr="6A152ADF" w:rsidR="75FEAB1A">
        <w:rPr>
          <w:color w:val="auto"/>
        </w:rPr>
        <w:t>Si necesitas más detalles sobre cómo comenzar con alguna de estas herramientas, puedo proporcionarte tutoriales o guías específicas. ¿Tienes alguna preferencia?</w:t>
      </w:r>
    </w:p>
    <w:p w:rsidR="6A152ADF" w:rsidP="6A152ADF" w:rsidRDefault="6A152ADF" w14:paraId="77F12D06" w14:textId="115343F3">
      <w:pPr>
        <w:pStyle w:val="Normal"/>
        <w:rPr>
          <w:color w:val="auto"/>
        </w:rPr>
      </w:pPr>
    </w:p>
    <w:p w:rsidR="75FEAB1A" w:rsidP="6A152ADF" w:rsidRDefault="75FEAB1A" w14:paraId="4E35909F" w14:textId="7E896565">
      <w:pPr>
        <w:pStyle w:val="Normal"/>
        <w:rPr>
          <w:b w:val="1"/>
          <w:bCs w:val="1"/>
          <w:color w:val="auto"/>
        </w:rPr>
      </w:pPr>
      <w:r w:rsidRPr="6A152ADF" w:rsidR="75FEAB1A">
        <w:rPr>
          <w:b w:val="1"/>
          <w:bCs w:val="1"/>
          <w:color w:val="auto"/>
        </w:rPr>
        <w:t>Copilot</w:t>
      </w:r>
      <w:r w:rsidRPr="6A152ADF" w:rsidR="75FEAB1A">
        <w:rPr>
          <w:b w:val="1"/>
          <w:bCs w:val="1"/>
          <w:color w:val="auto"/>
        </w:rPr>
        <w:t>:</w:t>
      </w:r>
    </w:p>
    <w:p w:rsidR="75FEAB1A" w:rsidP="6A152ADF" w:rsidRDefault="75FEAB1A" w14:paraId="039144AF" w14:textId="75CA07FA">
      <w:pPr>
        <w:pStyle w:val="Normal"/>
        <w:rPr>
          <w:color w:val="FF0000"/>
        </w:rPr>
      </w:pPr>
      <w:r w:rsidRPr="6A152ADF" w:rsidR="75FEAB1A">
        <w:rPr>
          <w:color w:val="FF0000"/>
        </w:rPr>
        <w:t xml:space="preserve">Escribir una aplicación </w:t>
      </w:r>
      <w:r w:rsidRPr="6A152ADF" w:rsidR="75FEAB1A">
        <w:rPr>
          <w:color w:val="FF0000"/>
        </w:rPr>
        <w:t>Python  utilizando</w:t>
      </w:r>
      <w:r w:rsidRPr="6A152ADF" w:rsidR="75FEAB1A">
        <w:rPr>
          <w:color w:val="FF0000"/>
        </w:rPr>
        <w:t xml:space="preserve"> </w:t>
      </w:r>
      <w:r w:rsidRPr="6A152ADF" w:rsidR="75FEAB1A">
        <w:rPr>
          <w:color w:val="FF0000"/>
        </w:rPr>
        <w:t>selenium</w:t>
      </w:r>
      <w:r w:rsidRPr="6A152ADF" w:rsidR="75FEAB1A">
        <w:rPr>
          <w:color w:val="FF0000"/>
        </w:rPr>
        <w:t xml:space="preserve"> y otra utilizando </w:t>
      </w:r>
      <w:r w:rsidRPr="6A152ADF" w:rsidR="75FEAB1A">
        <w:rPr>
          <w:color w:val="FF0000"/>
        </w:rPr>
        <w:t>playwright</w:t>
      </w:r>
      <w:r w:rsidRPr="6A152ADF" w:rsidR="75FEAB1A">
        <w:rPr>
          <w:color w:val="FF0000"/>
        </w:rPr>
        <w:t xml:space="preserve"> para obtener la cotización de </w:t>
      </w:r>
      <w:r w:rsidRPr="6A152ADF" w:rsidR="75FEAB1A">
        <w:rPr>
          <w:color w:val="FF0000"/>
        </w:rPr>
        <w:t>Dólar</w:t>
      </w:r>
      <w:r w:rsidRPr="6A152ADF" w:rsidR="75FEAB1A">
        <w:rPr>
          <w:color w:val="FF0000"/>
        </w:rPr>
        <w:t xml:space="preserve"> U.S.A. para compra y venta identificando también la fecha de dicha cotización de la pagina  </w:t>
      </w:r>
      <w:r w:rsidRPr="6A152ADF" w:rsidR="75FEAB1A">
        <w:rPr>
          <w:color w:val="FF0000"/>
        </w:rPr>
        <w:t>https://www.bna.com.ar/</w:t>
      </w:r>
    </w:p>
    <w:p w:rsidR="75FEAB1A" w:rsidP="6A152ADF" w:rsidRDefault="75FEAB1A" w14:paraId="47E36179" w14:textId="532A9DB1">
      <w:pPr>
        <w:pStyle w:val="Normal"/>
        <w:rPr>
          <w:color w:val="auto"/>
        </w:rPr>
      </w:pPr>
      <w:r w:rsidRPr="6A152ADF" w:rsidR="75FEAB1A">
        <w:rPr>
          <w:color w:val="auto"/>
        </w:rPr>
        <w:t>Aquí tienes ejemplos de cómo escribir aplicaciones Python para obtener la cotización del Dólar U.S.A. desde la página del Banco Nación usando Selenium y Playwright. Asegúrate de que estas librerías estén instaladas antes de ejecutar los scripts.</w:t>
      </w:r>
    </w:p>
    <w:p w:rsidR="75FEAB1A" w:rsidP="6A152ADF" w:rsidRDefault="75FEAB1A" w14:paraId="68A568F4" w14:textId="4D0B6157">
      <w:pPr>
        <w:pStyle w:val="Normal"/>
      </w:pPr>
      <w:r w:rsidRPr="6A152ADF" w:rsidR="75FEAB1A">
        <w:rPr>
          <w:color w:val="auto"/>
        </w:rPr>
        <w:t>Con Selenium:</w:t>
      </w:r>
    </w:p>
    <w:p w:rsidR="2D38D71B" w:rsidP="6A152ADF" w:rsidRDefault="2D38D71B" w14:paraId="5BF78769" w14:textId="7E174648">
      <w:pPr>
        <w:rPr>
          <w:rFonts w:ascii="Aptos" w:hAnsi="Aptos" w:eastAsia="Aptos" w:cs="Aptos"/>
          <w:noProof w:val="0"/>
          <w:sz w:val="24"/>
          <w:szCs w:val="24"/>
          <w:lang w:val="es-MX"/>
        </w:rPr>
      </w:pPr>
      <w:hyperlink r:id="R8eefc39d4e15405f">
        <w:r w:rsidRPr="6A152ADF" w:rsidR="2D38D71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BNAselenium.py</w:t>
        </w:r>
      </w:hyperlink>
    </w:p>
    <w:p w:rsidR="6A152ADF" w:rsidP="6A152ADF" w:rsidRDefault="6A152ADF" w14:paraId="771279CA" w14:textId="2A90E71B">
      <w:pPr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2D38D71B" w:rsidP="6A152ADF" w:rsidRDefault="2D38D71B" w14:paraId="7B79F43F" w14:textId="626D69FF">
      <w:pPr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152ADF" w:rsidR="2D38D71B">
        <w:rPr>
          <w:rFonts w:ascii="Aptos" w:hAnsi="Aptos" w:eastAsia="Aptos" w:cs="Aptos"/>
          <w:noProof w:val="0"/>
          <w:sz w:val="24"/>
          <w:szCs w:val="24"/>
          <w:lang w:val="es-MX"/>
        </w:rPr>
        <w:t>Con Playwright</w:t>
      </w:r>
    </w:p>
    <w:p w:rsidR="2D38D71B" w:rsidP="6A152ADF" w:rsidRDefault="2D38D71B" w14:paraId="18C221A1" w14:textId="060D618C">
      <w:pPr>
        <w:rPr>
          <w:rFonts w:ascii="Aptos" w:hAnsi="Aptos" w:eastAsia="Aptos" w:cs="Aptos"/>
          <w:noProof w:val="0"/>
          <w:sz w:val="24"/>
          <w:szCs w:val="24"/>
          <w:lang w:val="es-MX"/>
        </w:rPr>
      </w:pPr>
      <w:hyperlink r:id="R5e6f6ba982a54972">
        <w:r w:rsidRPr="6A152ADF" w:rsidR="2D38D71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BNAPlaywright.py</w:t>
        </w:r>
      </w:hyperlink>
    </w:p>
    <w:p w:rsidR="6A152ADF" w:rsidP="6A152ADF" w:rsidRDefault="6A152ADF" w14:paraId="7B6718F0" w14:textId="24CEB6B2">
      <w:pPr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2D38D71B" w:rsidP="6A152ADF" w:rsidRDefault="2D38D71B" w14:paraId="279AEB90" w14:textId="447F5D37">
      <w:pPr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152ADF" w:rsidR="2D38D71B">
        <w:rPr>
          <w:rFonts w:ascii="Aptos" w:hAnsi="Aptos" w:eastAsia="Aptos" w:cs="Aptos"/>
          <w:noProof w:val="0"/>
          <w:sz w:val="24"/>
          <w:szCs w:val="24"/>
          <w:lang w:val="es-MX"/>
        </w:rPr>
        <w:t>Nota Importante sobre codigo:</w:t>
      </w:r>
    </w:p>
    <w:p w:rsidR="2D38D71B" w:rsidP="6A152ADF" w:rsidRDefault="2D38D71B" w14:paraId="414DBE32" w14:textId="5BC5183F">
      <w:pPr>
        <w:pStyle w:val="Normal"/>
      </w:pPr>
      <w:r w:rsidRPr="6A152ADF" w:rsidR="2D38D71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Las etiquetas y clases de los elementos ("</w:t>
      </w:r>
      <w:r w:rsidRPr="6A152ADF" w:rsidR="2D38D71B">
        <w:rPr>
          <w:rFonts w:ascii="Aptos" w:hAnsi="Aptos" w:eastAsia="Aptos" w:cs="Aptos"/>
          <w:noProof w:val="0"/>
          <w:sz w:val="24"/>
          <w:szCs w:val="24"/>
          <w:lang w:val="es-MX"/>
        </w:rPr>
        <w:t>div.cotizacion_compra</w:t>
      </w:r>
      <w:r w:rsidRPr="6A152ADF" w:rsidR="2D38D71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</w:t>
      </w:r>
      <w:r w:rsidRPr="6A152ADF" w:rsidR="2D38D71B">
        <w:rPr>
          <w:rFonts w:ascii="Aptos" w:hAnsi="Aptos" w:eastAsia="Aptos" w:cs="Aptos"/>
          <w:noProof w:val="0"/>
          <w:sz w:val="24"/>
          <w:szCs w:val="24"/>
          <w:lang w:val="es-MX"/>
        </w:rPr>
        <w:t>div.cotizacion_venta</w:t>
      </w:r>
      <w:r w:rsidRPr="6A152ADF" w:rsidR="2D38D71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, div.cotizacion_fecha) son hipotéticas. Necesitas inspeccionar la página oficial del Banco Nación para verificar los selectores correctos usando las herramientas de desarrollo del navegador.</w:t>
      </w:r>
    </w:p>
    <w:p w:rsidR="6A152ADF" w:rsidP="6A152ADF" w:rsidRDefault="6A152ADF" w14:paraId="624F1F11" w14:textId="2C9490EA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2D38D71B" w:rsidP="6A152ADF" w:rsidRDefault="2D38D71B" w14:paraId="59AD07F7" w14:textId="12B0E27F">
      <w:pPr>
        <w:pStyle w:val="Normal"/>
      </w:pPr>
      <w:r w:rsidRPr="6A152ADF" w:rsidR="2D38D71B">
        <w:rPr>
          <w:rFonts w:ascii="Aptos" w:hAnsi="Aptos" w:eastAsia="Aptos" w:cs="Aptos"/>
          <w:noProof w:val="0"/>
          <w:sz w:val="24"/>
          <w:szCs w:val="24"/>
          <w:lang w:val="es-MX"/>
        </w:rPr>
        <w:t>Si necesitas ayuda configurando tu entorno o aclarando algún paso, ¡avísame!</w:t>
      </w:r>
    </w:p>
    <w:p w:rsidR="6A152ADF" w:rsidP="6A152ADF" w:rsidRDefault="6A152ADF" w14:paraId="68677B7C" w14:textId="03545E8E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77D38CC5" w:rsidP="6A152ADF" w:rsidRDefault="77D38CC5" w14:paraId="19968D80" w14:textId="5373726A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152ADF" w:rsidR="77D38CC5">
        <w:rPr>
          <w:rFonts w:ascii="Aptos" w:hAnsi="Aptos" w:eastAsia="Aptos" w:cs="Aptos"/>
          <w:noProof w:val="0"/>
          <w:sz w:val="24"/>
          <w:szCs w:val="24"/>
          <w:lang w:val="es-MX"/>
        </w:rPr>
        <w:t>Copilot</w:t>
      </w:r>
      <w:r w:rsidRPr="6A152ADF" w:rsidR="77D38CC5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r w:rsidRPr="6A152ADF" w:rsidR="77D38CC5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que librerías necesito instalar para correr esta aplicación</w:t>
      </w:r>
    </w:p>
    <w:p w:rsidR="7EAD4892" w:rsidP="6A152ADF" w:rsidRDefault="7EAD4892" w14:paraId="4F2DE54C" w14:textId="45E99530">
      <w:pPr>
        <w:pStyle w:val="Normal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MX"/>
        </w:rPr>
      </w:pPr>
      <w:r w:rsidRPr="6A152ADF" w:rsidR="7EAD4892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MX"/>
        </w:rPr>
        <w:t>Selenium</w:t>
      </w:r>
    </w:p>
    <w:p w:rsidR="7EAD4892" w:rsidP="6A152ADF" w:rsidRDefault="7EAD4892" w14:paraId="4EC2DDE4" w14:textId="43405D7E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pip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instal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selenium</w:t>
      </w:r>
    </w:p>
    <w:p w:rsidR="7EAD4892" w:rsidP="6A152ADF" w:rsidRDefault="7EAD4892" w14:paraId="204CD980" w14:textId="6876BB2C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Instalar el driver del navegador:</w:t>
      </w:r>
    </w:p>
    <w:p w:rsidR="7EAD4892" w:rsidP="6A152ADF" w:rsidRDefault="7EAD4892" w14:paraId="728DA8A3" w14:textId="4A6B5F55">
      <w:pPr>
        <w:pStyle w:val="Normal"/>
      </w:pP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Para Chrome, necesitas instalar 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ChromeDriver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. Asegúrate de que la versión del 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driver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sea compatible con tu navegador Chrome. Puedes descargarlo desde 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ChromeDriver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7EAD4892" w:rsidP="6A152ADF" w:rsidRDefault="7EAD4892" w14:paraId="7936094A" w14:textId="4A61982A">
      <w:pPr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MX"/>
        </w:rPr>
      </w:pPr>
      <w:r w:rsidRPr="6A152ADF" w:rsidR="7EAD4892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MX"/>
        </w:rPr>
        <w:t>Playwright</w:t>
      </w:r>
    </w:p>
    <w:p w:rsidR="7EAD4892" w:rsidP="6A152ADF" w:rsidRDefault="7EAD4892" w14:paraId="3567B04F" w14:textId="71472216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pip install playwright</w:t>
      </w:r>
    </w:p>
    <w:p w:rsidR="7EAD4892" w:rsidP="6A152ADF" w:rsidRDefault="7EAD4892" w14:paraId="24740EB6" w14:textId="637AB34A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playwright install</w:t>
      </w:r>
    </w:p>
    <w:p w:rsidR="7EAD4892" w:rsidP="6A152ADF" w:rsidRDefault="7EAD4892" w14:paraId="0FB426CA" w14:textId="5D844E5C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Otros requisitos comunes:</w:t>
      </w:r>
    </w:p>
    <w:p w:rsidR="7EAD4892" w:rsidP="6A152ADF" w:rsidRDefault="7EAD4892" w14:paraId="3523A6C3" w14:textId="05749341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Python: Asegúrate de tener instalada una versión moderna (Python 3.7 o superior).</w:t>
      </w:r>
    </w:p>
    <w:p w:rsidR="7EAD4892" w:rsidP="6A152ADF" w:rsidRDefault="7EAD4892" w14:paraId="731C3F3B" w14:textId="1782A44B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Herramientas adicionales: Podrías necesitar instalar 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pip</w:t>
      </w:r>
      <w:r w:rsidRPr="6A152ADF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si aún no lo tienes configurado en tu entorno</w:t>
      </w:r>
    </w:p>
    <w:p w:rsidR="6A152ADF" w:rsidP="6A152ADF" w:rsidRDefault="6A152ADF" w14:paraId="3B6D81B1" w14:textId="48EF7435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7EAD4892" w:rsidP="6A152ADF" w:rsidRDefault="7EAD4892" w14:paraId="7306A4A2" w14:textId="10FB8C8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</w:pPr>
      <w:r w:rsidRPr="79442C52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Copilot</w:t>
      </w:r>
      <w:r w:rsidRPr="79442C52" w:rsidR="7EAD4892">
        <w:rPr>
          <w:rFonts w:ascii="Aptos" w:hAnsi="Aptos" w:eastAsia="Aptos" w:cs="Aptos"/>
          <w:noProof w:val="0"/>
          <w:sz w:val="24"/>
          <w:szCs w:val="24"/>
          <w:lang w:val="es-MX"/>
        </w:rPr>
        <w:t>: d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ado el siguiente código modificarlo para que se conecte directamente desde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colab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a la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pagina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"</w:t>
      </w:r>
      <w:hyperlink r:id="Rab39eae2d39942d7">
        <w:r w:rsidRPr="79442C52" w:rsidR="7EAD4892">
          <w:rPr>
            <w:rStyle w:val="Hyperlink"/>
            <w:rFonts w:ascii="Aptos" w:hAnsi="Aptos" w:eastAsia="Aptos" w:cs="Aptos"/>
            <w:noProof w:val="0"/>
            <w:color w:val="FF0000"/>
            <w:sz w:val="24"/>
            <w:szCs w:val="24"/>
            <w:lang w:val="es-MX"/>
          </w:rPr>
          <w:t>https://www.bna.com.ar/"</w:t>
        </w:r>
      </w:hyperlink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, sin usar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selenium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y obtenga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dolar_compra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=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driver.find_element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(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By.XPATH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, '</w:t>
      </w:r>
      <w:hyperlink r:id="R44835283c03744fa">
        <w:r w:rsidRPr="79442C52" w:rsidR="7EAD4892">
          <w:rPr>
            <w:rStyle w:val="Hyperlink"/>
            <w:rFonts w:ascii="Aptos" w:hAnsi="Aptos" w:eastAsia="Aptos" w:cs="Aptos"/>
            <w:noProof w:val="0"/>
            <w:color w:val="FF0000"/>
            <w:sz w:val="24"/>
            <w:szCs w:val="24"/>
            <w:lang w:val="es-MX"/>
          </w:rPr>
          <w:t>//[@id="billetes"]/table/tbody/tr[1]/td[2]').text</w:t>
        </w:r>
      </w:hyperlink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dolar_venta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=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driver.find_element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(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By.XPATH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, '</w:t>
      </w:r>
      <w:hyperlink r:id="Rd07f7d4e11a844fd">
        <w:r w:rsidRPr="79442C52" w:rsidR="7EAD4892">
          <w:rPr>
            <w:rStyle w:val="Hyperlink"/>
            <w:rFonts w:ascii="Aptos" w:hAnsi="Aptos" w:eastAsia="Aptos" w:cs="Aptos"/>
            <w:noProof w:val="0"/>
            <w:color w:val="FF0000"/>
            <w:sz w:val="24"/>
            <w:szCs w:val="24"/>
            <w:lang w:val="es-MX"/>
          </w:rPr>
          <w:t>//[@id="billetes"]/table/tbody/tr[1]/td[3]').text</w:t>
        </w:r>
      </w:hyperlink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... el código a modificar es: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from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selenium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import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webdriver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from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selenium.webdriver.common.by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import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By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>import</w:t>
      </w:r>
      <w:r w:rsidRPr="79442C52" w:rsidR="7EAD4892">
        <w:rPr>
          <w:rFonts w:ascii="Aptos" w:hAnsi="Aptos" w:eastAsia="Aptos" w:cs="Aptos"/>
          <w:noProof w:val="0"/>
          <w:color w:val="FF0000"/>
          <w:sz w:val="24"/>
          <w:szCs w:val="24"/>
          <w:lang w:val="es-MX"/>
        </w:rPr>
        <w:t xml:space="preserve"> time</w:t>
      </w:r>
    </w:p>
    <w:p w:rsidR="79442C52" w:rsidRDefault="79442C52" w14:paraId="39875ADA" w14:textId="5D9F8E8B">
      <w:r>
        <w:br w:type="page"/>
      </w:r>
    </w:p>
    <w:p w:rsidR="6A152ADF" w:rsidP="79442C52" w:rsidRDefault="6A152ADF" w14:paraId="5CE9A8CD" w14:textId="225491A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442C52" w:rsidR="7FF0F8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Prompt a </w:t>
      </w:r>
      <w:r w:rsidRPr="79442C52" w:rsidR="7FF0F836">
        <w:rPr>
          <w:rFonts w:ascii="Aptos" w:hAnsi="Aptos" w:eastAsia="Aptos" w:cs="Aptos"/>
          <w:noProof w:val="0"/>
          <w:sz w:val="24"/>
          <w:szCs w:val="24"/>
          <w:lang w:val="en-US"/>
        </w:rPr>
        <w:t>DeepSeek</w:t>
      </w:r>
      <w:r w:rsidRPr="79442C52" w:rsidR="7FF0F8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79442C52" w:rsidR="7FF0F836">
        <w:rPr>
          <w:rFonts w:ascii="Aptos" w:hAnsi="Aptos" w:eastAsia="Aptos" w:cs="Aptos"/>
          <w:noProof w:val="0"/>
          <w:sz w:val="24"/>
          <w:szCs w:val="24"/>
          <w:lang w:val="en-US"/>
        </w:rPr>
        <w:t>hacer</w:t>
      </w:r>
      <w:r w:rsidRPr="79442C52" w:rsidR="7FF0F8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</w:t>
      </w:r>
      <w:r w:rsidRPr="79442C52" w:rsidR="7FF0F836">
        <w:rPr>
          <w:rFonts w:ascii="Aptos" w:hAnsi="Aptos" w:eastAsia="Aptos" w:cs="Aptos"/>
          <w:noProof w:val="0"/>
          <w:sz w:val="24"/>
          <w:szCs w:val="24"/>
          <w:lang w:val="en-US"/>
        </w:rPr>
        <w:t>agente</w:t>
      </w:r>
      <w:r w:rsidRPr="79442C52" w:rsidR="7FF0F8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79442C52" w:rsidR="7FF0F836">
        <w:rPr>
          <w:rFonts w:ascii="Aptos" w:hAnsi="Aptos" w:eastAsia="Aptos" w:cs="Aptos"/>
          <w:noProof w:val="0"/>
          <w:sz w:val="24"/>
          <w:szCs w:val="24"/>
          <w:lang w:val="en-US"/>
        </w:rPr>
        <w:t>recopilacion</w:t>
      </w:r>
      <w:r w:rsidRPr="79442C52" w:rsidR="7FF0F8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442C52" w:rsidR="7FF0F836">
        <w:rPr>
          <w:rFonts w:ascii="Aptos" w:hAnsi="Aptos" w:eastAsia="Aptos" w:cs="Aptos"/>
          <w:noProof w:val="0"/>
          <w:sz w:val="24"/>
          <w:szCs w:val="24"/>
          <w:lang w:val="en-US"/>
        </w:rPr>
        <w:t>automatico</w:t>
      </w:r>
      <w:r w:rsidRPr="79442C52" w:rsidR="7FF0F83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I am taking a web mining class to obtain the exchange rate of dollar to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argentine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peso from different websites. This is what I have so far: from selenium import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webdriver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from selenium.webdriver.common.by import By from selenium import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webdriver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from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selenium.webdriver.chrome.options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import Options import time #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Configuración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de Selenium para Chrome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chrome_options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= Options()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chrome_options.add_argument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("--headless") driver =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webdriver.Chrome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(options=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chrome_options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) try: #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Abrir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la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página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del BNA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driver.get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("https://www.bna.com.ar/")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driver.maximize_window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()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time.sleep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(5) #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Esperar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a que la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página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cargue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#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Obtener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la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fecha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de la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cotización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fecha_cotizacion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=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driver.find_element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(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By.CLASS_NAME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, '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fechaCot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').text #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Obtener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la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cotización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del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dólar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(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compra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y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venta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)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dolar_compra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=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driver.find_element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(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By.XPATH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, '//*[@id="billetes"]/table/tbody/tr[1]/td[2]').text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dolar_venta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=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driver.find_element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(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By.XPATH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, '//*[@id="billetes"]/table/tbody/tr[1]/td[3]').text print(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f"Fecha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de la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cotización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: {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fecha_cotizacion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}") print(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f"Cotización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del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dólar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(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Compra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): {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dolar_compra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}") print(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f"Cotización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del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dólar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(Venta): {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dolar_venta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}") finally: #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Cerrar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el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navegador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driver.quit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() I also want to run an agent every day at certain time to obtain the exchange rate.</w:t>
      </w:r>
    </w:p>
    <w:p w:rsidR="79442C52" w:rsidP="79442C52" w:rsidRDefault="79442C52" w14:paraId="557B519D" w14:textId="777DAC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</w:pPr>
    </w:p>
    <w:p w:rsidR="196DECAB" w:rsidP="79442C52" w:rsidRDefault="196DECAB" w14:paraId="74240550" w14:textId="3518FE74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 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tambien</w:t>
      </w:r>
      <w:r w:rsidRPr="79442C52" w:rsidR="196DEC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79442C52" w:rsidR="196DECAB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Great. Is there a way to leave the agent running but not the code open? </w:t>
      </w:r>
      <w:r w:rsidRPr="79442C52" w:rsidR="196DECAB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Maybe in</w:t>
      </w:r>
      <w:r w:rsidRPr="79442C52" w:rsidR="196DECAB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 xml:space="preserve"> some part of the </w:t>
      </w:r>
      <w:r w:rsidRPr="79442C52" w:rsidR="196DECAB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syste</w:t>
      </w:r>
      <w:r w:rsidRPr="79442C52" w:rsidR="196DECAB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,</w:t>
      </w:r>
    </w:p>
    <w:p w:rsidR="79442C52" w:rsidP="79442C52" w:rsidRDefault="79442C52" w14:paraId="2DFD9C04" w14:textId="3CBE7E3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9442C52" w:rsidP="79442C52" w:rsidRDefault="79442C52" w14:paraId="5885538B" w14:textId="353A2B5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9442C52" w:rsidP="79442C52" w:rsidRDefault="79442C52" w14:paraId="1EE6EB03" w14:textId="46A8770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4994BD5"/>
    <w:rsid w:val="0F375758"/>
    <w:rsid w:val="113A2522"/>
    <w:rsid w:val="196DECAB"/>
    <w:rsid w:val="206B1088"/>
    <w:rsid w:val="2245DE86"/>
    <w:rsid w:val="25233F77"/>
    <w:rsid w:val="2D38D71B"/>
    <w:rsid w:val="3E4FC7A7"/>
    <w:rsid w:val="569A489C"/>
    <w:rsid w:val="5A25142A"/>
    <w:rsid w:val="61801A65"/>
    <w:rsid w:val="61C8FCA0"/>
    <w:rsid w:val="6A152ADF"/>
    <w:rsid w:val="6E817342"/>
    <w:rsid w:val="7112FCF4"/>
    <w:rsid w:val="75FEAB1A"/>
    <w:rsid w:val="77D38CC5"/>
    <w:rsid w:val="79442C52"/>
    <w:rsid w:val="7BA80350"/>
    <w:rsid w:val="7EAD4892"/>
    <w:rsid w:val="7FF0F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8FCA0"/>
  <w15:chartTrackingRefBased/>
  <w15:docId w15:val="{B57D8268-8436-4286-A9EA-B2949E9F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a90a323a30794f6f" /><Relationship Type="http://schemas.openxmlformats.org/officeDocument/2006/relationships/hyperlink" Target="https://alumniiaeedu-my.sharepoint.com/:u:/g/personal/pszekieta_mail_austral_edu_ar/EWJOWlrM2SRPuV9NrC7bjGcBpjoJxx-L96N--ypqkIvprQ?e=xb4isQ" TargetMode="External" Id="R8eefc39d4e15405f" /><Relationship Type="http://schemas.openxmlformats.org/officeDocument/2006/relationships/hyperlink" Target="https://alumniiaeedu-my.sharepoint.com/:u:/g/personal/pszekieta_mail_austral_edu_ar/EU7O5gLhCyhNiiNX2nlp1iIBWvL5GjEcZY52H8Hf76YAvA?e=W06LKI" TargetMode="External" Id="R5e6f6ba982a54972" /><Relationship Type="http://schemas.openxmlformats.org/officeDocument/2006/relationships/hyperlink" Target="https://www.bna.com.ar/%22" TargetMode="External" Id="Rab39eae2d39942d7" /><Relationship Type="http://schemas.openxmlformats.org/officeDocument/2006/relationships/hyperlink" Target="mailto://[@id=&quot;billetes&quot;]/table/tbody/tr[1]/td[2]').text" TargetMode="External" Id="R44835283c03744fa" /><Relationship Type="http://schemas.openxmlformats.org/officeDocument/2006/relationships/hyperlink" Target="mailto://[@id=&quot;billetes&quot;]/table/tbody/tr[1]/td[3]').text" TargetMode="External" Id="Rd07f7d4e11a844fd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Paola Szekieta</dc:creator>
  <keywords/>
  <dc:description/>
  <lastModifiedBy>Guest User</lastModifiedBy>
  <revision>3</revision>
  <dcterms:created xsi:type="dcterms:W3CDTF">2025-03-29T09:02:35.6970921Z</dcterms:created>
  <dcterms:modified xsi:type="dcterms:W3CDTF">2025-03-29T14:54:07.9397800Z</dcterms:modified>
</coreProperties>
</file>